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77777777" w:rsidR="001C10E0" w:rsidRPr="005B1BB5" w:rsidRDefault="001C10E0" w:rsidP="005B1BB5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0A37501D" w14:textId="77777777" w:rsidR="001C10E0" w:rsidRPr="005B1BB5" w:rsidRDefault="001C10E0" w:rsidP="005B1BB5">
      <w:pPr>
        <w:widowControl w:val="0"/>
        <w:spacing w:after="0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tbl>
      <w:tblPr>
        <w:tblW w:w="9923" w:type="dxa"/>
        <w:jc w:val="center"/>
        <w:tblLayout w:type="fixed"/>
        <w:tblLook w:val="0400" w:firstRow="0" w:lastRow="0" w:firstColumn="0" w:lastColumn="0" w:noHBand="0" w:noVBand="1"/>
      </w:tblPr>
      <w:tblGrid>
        <w:gridCol w:w="9923"/>
      </w:tblGrid>
      <w:tr w:rsidR="001C10E0" w:rsidRPr="005B1BB5" w14:paraId="49C534CA" w14:textId="77777777" w:rsidTr="159FC311">
        <w:trPr>
          <w:trHeight w:val="2880"/>
          <w:jc w:val="center"/>
        </w:trPr>
        <w:tc>
          <w:tcPr>
            <w:tcW w:w="9923" w:type="dxa"/>
          </w:tcPr>
          <w:p w14:paraId="28CE11CA" w14:textId="5296555C" w:rsidR="001C10E0" w:rsidRPr="005B1BB5" w:rsidRDefault="009A506C" w:rsidP="159FC311">
            <w:pPr>
              <w:widowControl w:val="0"/>
              <w:tabs>
                <w:tab w:val="left" w:pos="3780"/>
              </w:tabs>
              <w:jc w:val="center"/>
              <w:rPr>
                <w:rFonts w:ascii="Times New Roman" w:eastAsia="Arial Narrow" w:hAnsi="Times New Roman" w:cs="Times New Roman"/>
                <w:smallCaps/>
                <w:sz w:val="28"/>
                <w:szCs w:val="28"/>
              </w:rPr>
            </w:pPr>
            <w:bookmarkStart w:id="1" w:name="_heading=h.gjdgxs"/>
            <w:bookmarkEnd w:id="1"/>
            <w:r w:rsidRPr="159FC311">
              <w:rPr>
                <w:rFonts w:ascii="Times New Roman" w:eastAsia="Arial Narrow" w:hAnsi="Times New Roman" w:cs="Times New Roman"/>
                <w:smallCaps/>
                <w:sz w:val="28"/>
                <w:szCs w:val="28"/>
              </w:rPr>
              <w:t>REPUBLIKA HRVATSKŽUPANIJA VUKOVARSK</w:t>
            </w:r>
            <w:r w:rsidR="26160836" w:rsidRPr="159FC311">
              <w:rPr>
                <w:rFonts w:ascii="Times New Roman" w:eastAsia="Arial Narrow" w:hAnsi="Times New Roman" w:cs="Times New Roman"/>
                <w:smallCaps/>
                <w:sz w:val="28"/>
                <w:szCs w:val="28"/>
              </w:rPr>
              <w:t xml:space="preserve">O- </w:t>
            </w:r>
            <w:r w:rsidRPr="159FC311">
              <w:rPr>
                <w:rFonts w:ascii="Times New Roman" w:eastAsia="Arial Narrow" w:hAnsi="Times New Roman" w:cs="Times New Roman"/>
                <w:smallCaps/>
                <w:sz w:val="28"/>
                <w:szCs w:val="28"/>
              </w:rPr>
              <w:t>SRIJEMSKA                                                                                                                                       OSNOVNA ŠKOLA MATE LOVRAKA ŽUPANJA</w:t>
            </w:r>
          </w:p>
        </w:tc>
      </w:tr>
      <w:tr w:rsidR="001C10E0" w:rsidRPr="005B1BB5" w14:paraId="3A729DEE" w14:textId="77777777" w:rsidTr="159FC311">
        <w:trPr>
          <w:trHeight w:val="1440"/>
          <w:jc w:val="center"/>
        </w:trPr>
        <w:tc>
          <w:tcPr>
            <w:tcW w:w="9923" w:type="dxa"/>
            <w:tcBorders>
              <w:bottom w:val="single" w:sz="4" w:space="0" w:color="4F81BD" w:themeColor="accent1"/>
            </w:tcBorders>
            <w:vAlign w:val="center"/>
          </w:tcPr>
          <w:p w14:paraId="0C43BBB9" w14:textId="77777777" w:rsidR="001C10E0" w:rsidRPr="005B1BB5" w:rsidRDefault="009A506C" w:rsidP="005B1BB5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color w:val="000000"/>
                <w:sz w:val="32"/>
                <w:szCs w:val="32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32"/>
                <w:szCs w:val="32"/>
              </w:rPr>
              <w:t>GODIŠNJI PLAN I PROGRAM RADA</w:t>
            </w:r>
          </w:p>
        </w:tc>
      </w:tr>
      <w:tr w:rsidR="001C10E0" w:rsidRPr="005B1BB5" w14:paraId="2C1FC5EA" w14:textId="77777777" w:rsidTr="159FC311">
        <w:trPr>
          <w:trHeight w:val="720"/>
          <w:jc w:val="center"/>
        </w:trPr>
        <w:tc>
          <w:tcPr>
            <w:tcW w:w="9923" w:type="dxa"/>
            <w:tcBorders>
              <w:top w:val="single" w:sz="4" w:space="0" w:color="4F81BD" w:themeColor="accent1"/>
            </w:tcBorders>
            <w:vAlign w:val="center"/>
          </w:tcPr>
          <w:p w14:paraId="1D4B6FA1" w14:textId="77777777" w:rsidR="001C10E0" w:rsidRPr="005B1BB5" w:rsidRDefault="009A506C" w:rsidP="005B1BB5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color w:val="000000"/>
                <w:sz w:val="32"/>
                <w:szCs w:val="32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32"/>
                <w:szCs w:val="32"/>
              </w:rPr>
              <w:t>ŠKOLSKA GODINA 202</w:t>
            </w:r>
            <w:r w:rsidR="007E63E9" w:rsidRPr="005B1BB5">
              <w:rPr>
                <w:rFonts w:ascii="Times New Roman" w:eastAsia="Arial Narrow" w:hAnsi="Times New Roman" w:cs="Times New Roman"/>
                <w:sz w:val="32"/>
                <w:szCs w:val="32"/>
              </w:rPr>
              <w:t>3</w:t>
            </w:r>
            <w:r w:rsidRPr="005B1BB5">
              <w:rPr>
                <w:rFonts w:ascii="Times New Roman" w:eastAsia="Arial Narrow" w:hAnsi="Times New Roman" w:cs="Times New Roman"/>
                <w:color w:val="000000"/>
                <w:sz w:val="32"/>
                <w:szCs w:val="32"/>
              </w:rPr>
              <w:t>. - 202</w:t>
            </w:r>
            <w:r w:rsidR="007E63E9" w:rsidRPr="005B1BB5">
              <w:rPr>
                <w:rFonts w:ascii="Times New Roman" w:eastAsia="Arial Narrow" w:hAnsi="Times New Roman" w:cs="Times New Roman"/>
                <w:sz w:val="32"/>
                <w:szCs w:val="32"/>
              </w:rPr>
              <w:t>4</w:t>
            </w:r>
            <w:r w:rsidRPr="005B1BB5">
              <w:rPr>
                <w:rFonts w:ascii="Times New Roman" w:eastAsia="Arial Narrow" w:hAnsi="Times New Roman" w:cs="Times New Roman"/>
                <w:color w:val="000000"/>
                <w:sz w:val="32"/>
                <w:szCs w:val="32"/>
              </w:rPr>
              <w:t>.</w:t>
            </w:r>
          </w:p>
        </w:tc>
      </w:tr>
      <w:tr w:rsidR="001C10E0" w:rsidRPr="005B1BB5" w14:paraId="5DAB6C7B" w14:textId="77777777" w:rsidTr="159FC311">
        <w:trPr>
          <w:trHeight w:val="360"/>
          <w:jc w:val="center"/>
        </w:trPr>
        <w:tc>
          <w:tcPr>
            <w:tcW w:w="9923" w:type="dxa"/>
            <w:vAlign w:val="center"/>
          </w:tcPr>
          <w:p w14:paraId="02EB378F" w14:textId="77777777" w:rsidR="001C10E0" w:rsidRPr="005B1BB5" w:rsidRDefault="001C10E0" w:rsidP="005B1BB5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color w:val="000000"/>
                <w:sz w:val="32"/>
                <w:szCs w:val="32"/>
              </w:rPr>
            </w:pPr>
          </w:p>
          <w:p w14:paraId="6A05A809" w14:textId="77777777" w:rsidR="001C10E0" w:rsidRPr="005B1BB5" w:rsidRDefault="001C10E0" w:rsidP="005B1BB5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color w:val="000000"/>
                <w:sz w:val="32"/>
                <w:szCs w:val="32"/>
              </w:rPr>
            </w:pPr>
          </w:p>
        </w:tc>
      </w:tr>
      <w:tr w:rsidR="001C10E0" w:rsidRPr="005B1BB5" w14:paraId="5A39BBE3" w14:textId="77777777" w:rsidTr="159FC311">
        <w:trPr>
          <w:trHeight w:val="360"/>
          <w:jc w:val="center"/>
        </w:trPr>
        <w:tc>
          <w:tcPr>
            <w:tcW w:w="9923" w:type="dxa"/>
            <w:vAlign w:val="center"/>
          </w:tcPr>
          <w:p w14:paraId="41C8F396" w14:textId="77777777" w:rsidR="001C10E0" w:rsidRPr="005B1BB5" w:rsidRDefault="001C10E0" w:rsidP="005B1BB5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1C10E0" w:rsidRPr="005B1BB5" w14:paraId="72A3D3EC" w14:textId="77777777" w:rsidTr="159FC311">
        <w:trPr>
          <w:trHeight w:val="360"/>
          <w:jc w:val="center"/>
        </w:trPr>
        <w:tc>
          <w:tcPr>
            <w:tcW w:w="9923" w:type="dxa"/>
            <w:vAlign w:val="center"/>
          </w:tcPr>
          <w:p w14:paraId="0D0B940D" w14:textId="77777777" w:rsidR="001C10E0" w:rsidRPr="005B1BB5" w:rsidRDefault="001C10E0" w:rsidP="005B1BB5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p w14:paraId="0E27B00A" w14:textId="77777777" w:rsidR="001C10E0" w:rsidRDefault="001C10E0" w:rsidP="000619AF">
      <w:pPr>
        <w:rPr>
          <w:rFonts w:ascii="Times New Roman" w:eastAsia="Arial Narrow" w:hAnsi="Times New Roman" w:cs="Times New Roman"/>
          <w:sz w:val="28"/>
          <w:szCs w:val="28"/>
        </w:rPr>
      </w:pPr>
    </w:p>
    <w:p w14:paraId="60061E4C" w14:textId="77777777" w:rsidR="00B5068D" w:rsidRDefault="00B5068D" w:rsidP="000619AF">
      <w:pPr>
        <w:rPr>
          <w:rFonts w:ascii="Times New Roman" w:eastAsia="Arial Narrow" w:hAnsi="Times New Roman" w:cs="Times New Roman"/>
          <w:sz w:val="28"/>
          <w:szCs w:val="28"/>
        </w:rPr>
      </w:pPr>
    </w:p>
    <w:p w14:paraId="44EAFD9C" w14:textId="77777777" w:rsidR="00B5068D" w:rsidRDefault="00B5068D" w:rsidP="000619AF">
      <w:pPr>
        <w:rPr>
          <w:rFonts w:ascii="Times New Roman" w:eastAsia="Arial Narrow" w:hAnsi="Times New Roman" w:cs="Times New Roman"/>
          <w:sz w:val="28"/>
          <w:szCs w:val="28"/>
        </w:rPr>
      </w:pPr>
    </w:p>
    <w:p w14:paraId="4B94D5A5" w14:textId="77777777" w:rsidR="00B5068D" w:rsidRDefault="00B5068D" w:rsidP="000619AF">
      <w:pPr>
        <w:rPr>
          <w:rFonts w:ascii="Times New Roman" w:eastAsia="Arial Narrow" w:hAnsi="Times New Roman" w:cs="Times New Roman"/>
          <w:sz w:val="28"/>
          <w:szCs w:val="28"/>
        </w:rPr>
      </w:pPr>
    </w:p>
    <w:p w14:paraId="3DEEC669" w14:textId="77777777" w:rsidR="00B5068D" w:rsidRDefault="00B5068D" w:rsidP="000619AF">
      <w:pPr>
        <w:rPr>
          <w:rFonts w:ascii="Times New Roman" w:eastAsia="Arial Narrow" w:hAnsi="Times New Roman" w:cs="Times New Roman"/>
          <w:sz w:val="28"/>
          <w:szCs w:val="28"/>
        </w:rPr>
      </w:pPr>
    </w:p>
    <w:p w14:paraId="53128261" w14:textId="601D81A9" w:rsidR="001C10E0" w:rsidRPr="005B1BB5" w:rsidRDefault="001C10E0" w:rsidP="159FC311">
      <w:pPr>
        <w:rPr>
          <w:rFonts w:ascii="Times New Roman" w:eastAsia="Arial Narrow" w:hAnsi="Times New Roman" w:cs="Times New Roman"/>
          <w:sz w:val="28"/>
          <w:szCs w:val="28"/>
        </w:rPr>
      </w:pPr>
    </w:p>
    <w:tbl>
      <w:tblPr>
        <w:tblW w:w="9923" w:type="dxa"/>
        <w:tblLayout w:type="fixed"/>
        <w:tblLook w:val="0400" w:firstRow="0" w:lastRow="0" w:firstColumn="0" w:lastColumn="0" w:noHBand="0" w:noVBand="1"/>
      </w:tblPr>
      <w:tblGrid>
        <w:gridCol w:w="9923"/>
      </w:tblGrid>
      <w:tr w:rsidR="001C10E0" w:rsidRPr="005B1BB5" w14:paraId="4140999A" w14:textId="77777777" w:rsidTr="159FC311">
        <w:tc>
          <w:tcPr>
            <w:tcW w:w="9923" w:type="dxa"/>
          </w:tcPr>
          <w:p w14:paraId="2AB43FF7" w14:textId="225D85D0" w:rsidR="001C10E0" w:rsidRPr="005B1BB5" w:rsidRDefault="009A506C" w:rsidP="159FC311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color w:val="000000" w:themeColor="text1"/>
                <w:sz w:val="28"/>
                <w:szCs w:val="28"/>
              </w:rPr>
            </w:pPr>
            <w:r w:rsidRPr="159FC311">
              <w:rPr>
                <w:rFonts w:ascii="Times New Roman" w:eastAsia="Arial Narrow" w:hAnsi="Times New Roman" w:cs="Times New Roman"/>
                <w:color w:val="000000" w:themeColor="text1"/>
                <w:sz w:val="28"/>
                <w:szCs w:val="28"/>
              </w:rPr>
              <w:t xml:space="preserve">GODIŠNJI PLAN I PROGRAM RADA </w:t>
            </w:r>
          </w:p>
          <w:p w14:paraId="0B0D940E" w14:textId="7269358D" w:rsidR="001C10E0" w:rsidRPr="005B1BB5" w:rsidRDefault="009A506C" w:rsidP="159FC311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color w:val="000000" w:themeColor="text1"/>
                <w:sz w:val="28"/>
                <w:szCs w:val="28"/>
              </w:rPr>
            </w:pPr>
            <w:r w:rsidRPr="159FC311">
              <w:rPr>
                <w:rFonts w:ascii="Times New Roman" w:eastAsia="Arial Narrow" w:hAnsi="Times New Roman" w:cs="Times New Roman"/>
                <w:color w:val="000000" w:themeColor="text1"/>
                <w:sz w:val="28"/>
                <w:szCs w:val="28"/>
              </w:rPr>
              <w:t>OŠ MATE</w:t>
            </w:r>
            <w:r w:rsidR="4980FB98" w:rsidRPr="159FC311">
              <w:rPr>
                <w:rFonts w:ascii="Times New Roman" w:eastAsia="Arial Narrow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159FC311">
              <w:rPr>
                <w:rFonts w:ascii="Times New Roman" w:eastAsia="Arial Narrow" w:hAnsi="Times New Roman" w:cs="Times New Roman"/>
                <w:color w:val="000000" w:themeColor="text1"/>
                <w:sz w:val="28"/>
                <w:szCs w:val="28"/>
              </w:rPr>
              <w:t xml:space="preserve">LOVRAKA                                                                                 </w:t>
            </w:r>
          </w:p>
          <w:p w14:paraId="2D12E36C" w14:textId="10896043" w:rsidR="001C10E0" w:rsidRPr="005B1BB5" w:rsidRDefault="001C10E0" w:rsidP="159FC311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color w:val="000000" w:themeColor="text1"/>
                <w:sz w:val="28"/>
                <w:szCs w:val="28"/>
              </w:rPr>
            </w:pPr>
          </w:p>
          <w:p w14:paraId="1010515B" w14:textId="54A6CDCA" w:rsidR="001C10E0" w:rsidRPr="005B1BB5" w:rsidRDefault="009A506C" w:rsidP="0086373D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color w:val="000000"/>
                <w:sz w:val="28"/>
                <w:szCs w:val="28"/>
              </w:rPr>
            </w:pPr>
            <w:r w:rsidRPr="159FC311">
              <w:rPr>
                <w:rFonts w:ascii="Times New Roman" w:eastAsia="Arial Narrow" w:hAnsi="Times New Roman" w:cs="Times New Roman"/>
                <w:color w:val="000000" w:themeColor="text1"/>
                <w:sz w:val="28"/>
                <w:szCs w:val="28"/>
              </w:rPr>
              <w:t xml:space="preserve">      </w:t>
            </w:r>
            <w:r w:rsidR="00CD69B1" w:rsidRPr="159FC311">
              <w:rPr>
                <w:rFonts w:ascii="Times New Roman" w:eastAsia="Arial Narrow" w:hAnsi="Times New Roman" w:cs="Times New Roman"/>
                <w:color w:val="000000" w:themeColor="text1"/>
                <w:sz w:val="28"/>
                <w:szCs w:val="28"/>
              </w:rPr>
              <w:t>rujan</w:t>
            </w:r>
            <w:r w:rsidRPr="159FC311">
              <w:rPr>
                <w:rFonts w:ascii="Times New Roman" w:eastAsia="Arial Narrow" w:hAnsi="Times New Roman" w:cs="Times New Roman"/>
                <w:color w:val="000000" w:themeColor="text1"/>
                <w:sz w:val="28"/>
                <w:szCs w:val="28"/>
              </w:rPr>
              <w:t>, 202</w:t>
            </w:r>
            <w:r w:rsidR="007E63E9" w:rsidRPr="159FC311">
              <w:rPr>
                <w:rFonts w:ascii="Times New Roman" w:eastAsia="Arial Narrow" w:hAnsi="Times New Roman" w:cs="Times New Roman"/>
                <w:sz w:val="28"/>
                <w:szCs w:val="28"/>
              </w:rPr>
              <w:t>3</w:t>
            </w:r>
            <w:r w:rsidRPr="159FC311">
              <w:rPr>
                <w:rFonts w:ascii="Times New Roman" w:eastAsia="Arial Narrow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159FC311" w14:paraId="40ED759C" w14:textId="77777777" w:rsidTr="159FC311">
        <w:trPr>
          <w:trHeight w:val="300"/>
        </w:trPr>
        <w:tc>
          <w:tcPr>
            <w:tcW w:w="9923" w:type="dxa"/>
          </w:tcPr>
          <w:p w14:paraId="57EF3797" w14:textId="1E55C613" w:rsidR="159FC311" w:rsidRDefault="159FC311" w:rsidP="159FC311">
            <w:pPr>
              <w:spacing w:line="240" w:lineRule="auto"/>
              <w:jc w:val="center"/>
              <w:rPr>
                <w:rFonts w:ascii="Times New Roman" w:eastAsia="Arial Narrow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62486C05" w14:textId="77777777" w:rsidR="001C10E0" w:rsidRPr="005B1BB5" w:rsidRDefault="001C10E0" w:rsidP="005B1BB5">
      <w:pPr>
        <w:jc w:val="center"/>
        <w:rPr>
          <w:rFonts w:ascii="Times New Roman" w:eastAsia="Arial Narrow" w:hAnsi="Times New Roman" w:cs="Times New Roman"/>
          <w:sz w:val="28"/>
          <w:szCs w:val="28"/>
        </w:rPr>
      </w:pPr>
    </w:p>
    <w:p w14:paraId="4101652C" w14:textId="77777777" w:rsidR="001C10E0" w:rsidRPr="005B1BB5" w:rsidRDefault="009A506C" w:rsidP="005B1BB5">
      <w:pPr>
        <w:jc w:val="center"/>
        <w:rPr>
          <w:rFonts w:ascii="Times New Roman" w:eastAsia="Arial Narrow" w:hAnsi="Times New Roman" w:cs="Times New Roman"/>
          <w:color w:val="4F81BD"/>
          <w:sz w:val="28"/>
          <w:szCs w:val="28"/>
        </w:rPr>
      </w:pPr>
      <w:r w:rsidRPr="005B1BB5">
        <w:rPr>
          <w:rFonts w:ascii="Times New Roman" w:hAnsi="Times New Roman" w:cs="Times New Roman"/>
          <w:sz w:val="28"/>
          <w:szCs w:val="28"/>
        </w:rPr>
        <w:br w:type="page"/>
      </w:r>
    </w:p>
    <w:p w14:paraId="163537D4" w14:textId="77777777" w:rsidR="001C10E0" w:rsidRPr="005B1BB5" w:rsidRDefault="009A506C">
      <w:pPr>
        <w:jc w:val="both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  <w:u w:val="single"/>
        </w:rPr>
        <w:lastRenderedPageBreak/>
        <w:t>SADRŽAJ</w:t>
      </w:r>
    </w:p>
    <w:p w14:paraId="6260ECD1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color w:val="000000"/>
          <w:sz w:val="24"/>
          <w:szCs w:val="24"/>
        </w:rPr>
        <w:t>1. OSNOVNI PODATCI O ŠKOLI</w:t>
      </w:r>
    </w:p>
    <w:p w14:paraId="4B99056E" w14:textId="77777777" w:rsidR="001C10E0" w:rsidRPr="005B1BB5" w:rsidRDefault="001C10E0">
      <w:pPr>
        <w:spacing w:after="0" w:line="240" w:lineRule="auto"/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</w:p>
    <w:p w14:paraId="6A1D288A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color w:val="000000"/>
          <w:sz w:val="24"/>
          <w:szCs w:val="24"/>
        </w:rPr>
        <w:t>2. PODATCI O UVJETIMA  RADA</w:t>
      </w:r>
    </w:p>
    <w:p w14:paraId="049D8F73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          2.1. Obilježja školskog prostora</w:t>
      </w:r>
    </w:p>
    <w:p w14:paraId="60AAC6FF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          2.2. Podatci o materijalnim uvjetima rada</w:t>
      </w:r>
    </w:p>
    <w:p w14:paraId="635B3355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          2.3. Podatci o školskom prostoru</w:t>
      </w:r>
    </w:p>
    <w:p w14:paraId="1299C43A" w14:textId="77777777" w:rsidR="001C10E0" w:rsidRPr="005B1BB5" w:rsidRDefault="001C10E0">
      <w:pPr>
        <w:spacing w:after="0" w:line="240" w:lineRule="auto"/>
        <w:rPr>
          <w:rFonts w:ascii="Times New Roman" w:eastAsia="Arial Narrow" w:hAnsi="Times New Roman" w:cs="Times New Roman"/>
          <w:color w:val="000000"/>
          <w:sz w:val="24"/>
          <w:szCs w:val="24"/>
        </w:rPr>
      </w:pPr>
    </w:p>
    <w:p w14:paraId="4D87EDA0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color w:val="000000"/>
          <w:sz w:val="24"/>
          <w:szCs w:val="24"/>
        </w:rPr>
        <w:t>3. PODATCI O ZAPOSLENICIMA  I NJIHOVIM ZADUŽENJIMA  u  šk.</w:t>
      </w:r>
      <w:r w:rsidR="009663D2">
        <w:rPr>
          <w:rFonts w:ascii="Times New Roman" w:eastAsia="Arial Narrow" w:hAnsi="Times New Roman" w:cs="Times New Roman"/>
          <w:b/>
          <w:color w:val="000000"/>
          <w:sz w:val="24"/>
          <w:szCs w:val="24"/>
        </w:rPr>
        <w:t xml:space="preserve"> </w:t>
      </w:r>
      <w:r w:rsidRPr="005B1BB5">
        <w:rPr>
          <w:rFonts w:ascii="Times New Roman" w:eastAsia="Arial Narrow" w:hAnsi="Times New Roman" w:cs="Times New Roman"/>
          <w:b/>
          <w:color w:val="000000"/>
          <w:sz w:val="24"/>
          <w:szCs w:val="24"/>
        </w:rPr>
        <w:t>god. 202</w:t>
      </w:r>
      <w:r w:rsidR="007E63E9" w:rsidRPr="005B1BB5">
        <w:rPr>
          <w:rFonts w:ascii="Times New Roman" w:eastAsia="Arial Narrow" w:hAnsi="Times New Roman" w:cs="Times New Roman"/>
          <w:b/>
          <w:sz w:val="24"/>
          <w:szCs w:val="24"/>
        </w:rPr>
        <w:t>3</w:t>
      </w:r>
      <w:r w:rsidR="009663D2">
        <w:rPr>
          <w:rFonts w:ascii="Times New Roman" w:eastAsia="Arial Narrow" w:hAnsi="Times New Roman" w:cs="Times New Roman"/>
          <w:b/>
          <w:color w:val="000000"/>
          <w:sz w:val="24"/>
          <w:szCs w:val="24"/>
        </w:rPr>
        <w:t>./</w:t>
      </w:r>
      <w:r w:rsidRPr="005B1BB5">
        <w:rPr>
          <w:rFonts w:ascii="Times New Roman" w:eastAsia="Arial Narrow" w:hAnsi="Times New Roman" w:cs="Times New Roman"/>
          <w:b/>
          <w:color w:val="000000"/>
          <w:sz w:val="24"/>
          <w:szCs w:val="24"/>
        </w:rPr>
        <w:t>202</w:t>
      </w:r>
      <w:r w:rsidR="007E63E9" w:rsidRPr="005B1BB5">
        <w:rPr>
          <w:rFonts w:ascii="Times New Roman" w:eastAsia="Arial Narrow" w:hAnsi="Times New Roman" w:cs="Times New Roman"/>
          <w:b/>
          <w:sz w:val="24"/>
          <w:szCs w:val="24"/>
        </w:rPr>
        <w:t>4</w:t>
      </w:r>
      <w:r w:rsidRPr="005B1BB5">
        <w:rPr>
          <w:rFonts w:ascii="Times New Roman" w:eastAsia="Arial Narrow" w:hAnsi="Times New Roman" w:cs="Times New Roman"/>
          <w:b/>
          <w:color w:val="000000"/>
          <w:sz w:val="24"/>
          <w:szCs w:val="24"/>
        </w:rPr>
        <w:t>.</w:t>
      </w:r>
    </w:p>
    <w:p w14:paraId="6C755F9B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           3.1. Podatci o učiteljima razredne i predmetne nastave i njihova zaduženja</w:t>
      </w:r>
    </w:p>
    <w:p w14:paraId="16CEC2B7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           3.2. Podatci o stručnim suradnicima, ravnatelju i administrativno – tehničkom osoblju</w:t>
      </w:r>
    </w:p>
    <w:p w14:paraId="4DDBEF00" w14:textId="77777777" w:rsidR="001C10E0" w:rsidRPr="005B1BB5" w:rsidRDefault="001C10E0">
      <w:pPr>
        <w:spacing w:after="0" w:line="240" w:lineRule="auto"/>
        <w:rPr>
          <w:rFonts w:ascii="Times New Roman" w:eastAsia="Arial Narrow" w:hAnsi="Times New Roman" w:cs="Times New Roman"/>
          <w:color w:val="000000"/>
          <w:sz w:val="24"/>
          <w:szCs w:val="24"/>
        </w:rPr>
      </w:pPr>
    </w:p>
    <w:p w14:paraId="12FCC236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color w:val="000000"/>
          <w:sz w:val="24"/>
          <w:szCs w:val="24"/>
        </w:rPr>
        <w:t>4. ORGANIZACIJA RADA</w:t>
      </w:r>
    </w:p>
    <w:p w14:paraId="25C47A94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          4.1. Godišnji kalendar rada za pedagošku 202</w:t>
      </w:r>
      <w:r w:rsidR="007E63E9" w:rsidRPr="005B1BB5">
        <w:rPr>
          <w:rFonts w:ascii="Times New Roman" w:eastAsia="Arial Narrow" w:hAnsi="Times New Roman" w:cs="Times New Roman"/>
          <w:sz w:val="24"/>
          <w:szCs w:val="24"/>
        </w:rPr>
        <w:t>3</w:t>
      </w:r>
      <w:r w:rsidR="009663D2">
        <w:rPr>
          <w:rFonts w:ascii="Times New Roman" w:eastAsia="Arial Narrow" w:hAnsi="Times New Roman" w:cs="Times New Roman"/>
          <w:color w:val="000000"/>
          <w:sz w:val="24"/>
          <w:szCs w:val="24"/>
        </w:rPr>
        <w:t>./</w:t>
      </w: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202</w:t>
      </w:r>
      <w:r w:rsidR="007E63E9" w:rsidRPr="005B1BB5">
        <w:rPr>
          <w:rFonts w:ascii="Times New Roman" w:eastAsia="Arial Narrow" w:hAnsi="Times New Roman" w:cs="Times New Roman"/>
          <w:sz w:val="24"/>
          <w:szCs w:val="24"/>
        </w:rPr>
        <w:t>4</w:t>
      </w: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. šk.</w:t>
      </w:r>
      <w:r w:rsidR="009663D2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</w:t>
      </w: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god.</w:t>
      </w:r>
    </w:p>
    <w:p w14:paraId="6674EAE4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          4.2. Podatci o učenicima i razrednim odjelima</w:t>
      </w:r>
    </w:p>
    <w:p w14:paraId="25C34A3D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          4.3.Godišnji broj sati obveznih predmeta u razrednim odjelima  </w:t>
      </w:r>
    </w:p>
    <w:p w14:paraId="219364E0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          4.4. Godišnji plan izborne nastave</w:t>
      </w:r>
    </w:p>
    <w:p w14:paraId="436B10AB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          4.5. Godišnji plan dodatne nastave i izvannastavnih aktivnosti </w:t>
      </w:r>
    </w:p>
    <w:p w14:paraId="07DDA7F9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          4.6. Podaci o učenicima s posebnim odgojno – obrazovnim potrebama</w:t>
      </w:r>
    </w:p>
    <w:p w14:paraId="068CC8B8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          4.7. Poda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>c</w:t>
      </w: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i o planiranim projektima tijekom školske godine</w:t>
      </w:r>
    </w:p>
    <w:p w14:paraId="02134DC2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          4.8. Podaci o planiranoj terenskoj nastavi, školi u prirodi, ekskurzijama i izletima učenika te posjetima izvan škole</w:t>
      </w:r>
    </w:p>
    <w:p w14:paraId="3461D779" w14:textId="77777777" w:rsidR="001C10E0" w:rsidRPr="005B1BB5" w:rsidRDefault="001C10E0">
      <w:pPr>
        <w:spacing w:after="0" w:line="240" w:lineRule="auto"/>
        <w:rPr>
          <w:rFonts w:ascii="Times New Roman" w:eastAsia="Arial Narrow" w:hAnsi="Times New Roman" w:cs="Times New Roman"/>
          <w:color w:val="000000"/>
          <w:sz w:val="24"/>
          <w:szCs w:val="24"/>
        </w:rPr>
      </w:pPr>
    </w:p>
    <w:p w14:paraId="4E47B963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color w:val="000000"/>
          <w:sz w:val="24"/>
          <w:szCs w:val="24"/>
        </w:rPr>
        <w:t>5. KULTURNA I JAVNA DJELATNOST ŠKOLE</w:t>
      </w:r>
    </w:p>
    <w:p w14:paraId="1200072D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         5.1. Plan organiziranja kulturnih i javnih djelatnosti </w:t>
      </w:r>
    </w:p>
    <w:p w14:paraId="0D235566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         5.2. Plan profesionalnog informiranja i usmjeravanja</w:t>
      </w:r>
    </w:p>
    <w:p w14:paraId="3CF2D8B6" w14:textId="77777777" w:rsidR="001C10E0" w:rsidRPr="005B1BB5" w:rsidRDefault="001C10E0">
      <w:pPr>
        <w:spacing w:after="0" w:line="240" w:lineRule="auto"/>
        <w:rPr>
          <w:rFonts w:ascii="Times New Roman" w:eastAsia="Arial Narrow" w:hAnsi="Times New Roman" w:cs="Times New Roman"/>
          <w:color w:val="000000"/>
          <w:sz w:val="24"/>
          <w:szCs w:val="24"/>
        </w:rPr>
      </w:pPr>
    </w:p>
    <w:p w14:paraId="7BC04BBA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color w:val="000000"/>
          <w:sz w:val="24"/>
          <w:szCs w:val="24"/>
        </w:rPr>
        <w:t>6. ZDRAVSTVENI ODGOJ I OBRAZOVANJE</w:t>
      </w:r>
    </w:p>
    <w:p w14:paraId="60CFEFD6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         6.1. Zdravstveni odgoj</w:t>
      </w:r>
    </w:p>
    <w:p w14:paraId="4C75D18B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         6.2. Prehrana učenika</w:t>
      </w:r>
    </w:p>
    <w:p w14:paraId="392E3038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         6.3. Socijalna zaštita</w:t>
      </w:r>
    </w:p>
    <w:p w14:paraId="4990E40F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         6.4. Odgoj i obrazovanje za ljudska prava i demokratsko građanstvo </w:t>
      </w:r>
    </w:p>
    <w:p w14:paraId="0FB78278" w14:textId="77777777" w:rsidR="001C10E0" w:rsidRPr="005B1BB5" w:rsidRDefault="001C10E0">
      <w:pPr>
        <w:spacing w:after="0" w:line="240" w:lineRule="auto"/>
        <w:rPr>
          <w:rFonts w:ascii="Times New Roman" w:eastAsia="Arial Narrow" w:hAnsi="Times New Roman" w:cs="Times New Roman"/>
          <w:color w:val="000000"/>
          <w:sz w:val="24"/>
          <w:szCs w:val="24"/>
        </w:rPr>
      </w:pPr>
    </w:p>
    <w:p w14:paraId="66A57504" w14:textId="77777777" w:rsidR="001C10E0" w:rsidRPr="005B1BB5" w:rsidRDefault="009A506C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>7. PODACI O RADNIM ZADUŽENJIMA OSTALIH  ZAPOSLENIKA ŠKOLE</w:t>
      </w:r>
    </w:p>
    <w:p w14:paraId="42D305BB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           7.1.  Podaci o zaduženjima ostalih zaposlenika</w:t>
      </w:r>
    </w:p>
    <w:p w14:paraId="1FC39945" w14:textId="77777777" w:rsidR="001C10E0" w:rsidRPr="005B1BB5" w:rsidRDefault="001C10E0">
      <w:pPr>
        <w:spacing w:after="0" w:line="240" w:lineRule="auto"/>
        <w:rPr>
          <w:rFonts w:ascii="Times New Roman" w:eastAsia="Arial Narrow" w:hAnsi="Times New Roman" w:cs="Times New Roman"/>
          <w:color w:val="000000"/>
          <w:sz w:val="24"/>
          <w:szCs w:val="24"/>
        </w:rPr>
      </w:pPr>
    </w:p>
    <w:p w14:paraId="066EB54D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color w:val="000000"/>
          <w:sz w:val="24"/>
          <w:szCs w:val="24"/>
        </w:rPr>
        <w:t>8. STRUČNO USAVRŠAVANJE</w:t>
      </w:r>
    </w:p>
    <w:p w14:paraId="5D106CCD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         8.1. Stručni aktiv</w:t>
      </w:r>
    </w:p>
    <w:p w14:paraId="0BE49F02" w14:textId="77777777" w:rsidR="001C10E0" w:rsidRPr="005B1BB5" w:rsidRDefault="009663D2">
      <w:pPr>
        <w:spacing w:after="0" w:line="240" w:lineRule="auto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         8.2</w:t>
      </w:r>
      <w:r w:rsidR="009A506C"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. Individualno stručno usavršavanje</w:t>
      </w:r>
    </w:p>
    <w:p w14:paraId="0562CB0E" w14:textId="77777777" w:rsidR="001C10E0" w:rsidRPr="005B1BB5" w:rsidRDefault="001C10E0">
      <w:pPr>
        <w:spacing w:after="0" w:line="240" w:lineRule="auto"/>
        <w:rPr>
          <w:rFonts w:ascii="Times New Roman" w:eastAsia="Arial Narrow" w:hAnsi="Times New Roman" w:cs="Times New Roman"/>
          <w:color w:val="000000"/>
          <w:sz w:val="24"/>
          <w:szCs w:val="24"/>
        </w:rPr>
      </w:pPr>
    </w:p>
    <w:p w14:paraId="2BAF8633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color w:val="000000"/>
          <w:sz w:val="24"/>
          <w:szCs w:val="24"/>
        </w:rPr>
        <w:t>9. PLAN RADA STRUČNIH TIJELA I TIJELA UPRAVLJANJA</w:t>
      </w:r>
    </w:p>
    <w:p w14:paraId="19918012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         9.1. Plan rada stručnih suradnika</w:t>
      </w:r>
    </w:p>
    <w:p w14:paraId="368F75FA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         9.2. Plan rada tijela upravljanja</w:t>
      </w:r>
    </w:p>
    <w:p w14:paraId="54F72B8D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         9.3. Plan rada administrativno –tehničke službe </w:t>
      </w:r>
    </w:p>
    <w:p w14:paraId="34CE0A41" w14:textId="77777777" w:rsidR="001C10E0" w:rsidRPr="005B1BB5" w:rsidRDefault="001C10E0">
      <w:pPr>
        <w:spacing w:after="0"/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</w:p>
    <w:p w14:paraId="62EBF3C5" w14:textId="77777777" w:rsidR="001C10E0" w:rsidRPr="005B1BB5" w:rsidRDefault="001C10E0">
      <w:pPr>
        <w:spacing w:after="0"/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</w:p>
    <w:p w14:paraId="6D98A12B" w14:textId="77777777" w:rsidR="001C10E0" w:rsidRPr="005B1BB5" w:rsidRDefault="001C10E0">
      <w:pPr>
        <w:spacing w:after="0"/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</w:p>
    <w:p w14:paraId="2946DB82" w14:textId="77777777" w:rsidR="001C10E0" w:rsidRPr="005B1BB5" w:rsidRDefault="001C10E0">
      <w:pPr>
        <w:spacing w:after="0"/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</w:p>
    <w:p w14:paraId="5997CC1D" w14:textId="77777777" w:rsidR="001C10E0" w:rsidRPr="005B1BB5" w:rsidRDefault="001C10E0">
      <w:pPr>
        <w:spacing w:after="0"/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</w:p>
    <w:p w14:paraId="1BAE922D" w14:textId="26245A25" w:rsidR="159FC311" w:rsidRDefault="159FC311" w:rsidP="159FC311">
      <w:pPr>
        <w:spacing w:after="0"/>
        <w:rPr>
          <w:rFonts w:ascii="Times New Roman" w:eastAsia="Arial Narrow" w:hAnsi="Times New Roman" w:cs="Times New Roman"/>
          <w:b/>
          <w:bCs/>
          <w:color w:val="000000" w:themeColor="text1"/>
          <w:sz w:val="24"/>
          <w:szCs w:val="24"/>
        </w:rPr>
      </w:pPr>
    </w:p>
    <w:p w14:paraId="55916168" w14:textId="77777777" w:rsidR="001C10E0" w:rsidRPr="005B1BB5" w:rsidRDefault="009A506C">
      <w:pPr>
        <w:spacing w:after="0"/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color w:val="000000"/>
          <w:sz w:val="24"/>
          <w:szCs w:val="24"/>
        </w:rPr>
        <w:lastRenderedPageBreak/>
        <w:t>REPUBLIKA HRVATSKA</w:t>
      </w:r>
    </w:p>
    <w:p w14:paraId="2D9EE5AE" w14:textId="77777777" w:rsidR="001C10E0" w:rsidRPr="005B1BB5" w:rsidRDefault="009A506C">
      <w:pPr>
        <w:spacing w:after="0"/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color w:val="000000"/>
          <w:sz w:val="24"/>
          <w:szCs w:val="24"/>
        </w:rPr>
        <w:t>ŽUPANIJA VUKOVARSKO- SRIJEMSKA</w:t>
      </w:r>
    </w:p>
    <w:p w14:paraId="3F7CEDEB" w14:textId="77777777" w:rsidR="001C10E0" w:rsidRPr="005B1BB5" w:rsidRDefault="009A506C">
      <w:pPr>
        <w:spacing w:after="0"/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color w:val="000000"/>
          <w:sz w:val="24"/>
          <w:szCs w:val="24"/>
        </w:rPr>
        <w:t>OSNOVNA ŠKOLA MATE LOVRAKA</w:t>
      </w:r>
    </w:p>
    <w:p w14:paraId="2B33622F" w14:textId="77777777" w:rsidR="001C10E0" w:rsidRPr="005B1BB5" w:rsidRDefault="009A506C">
      <w:pPr>
        <w:spacing w:after="0"/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color w:val="000000"/>
          <w:sz w:val="24"/>
          <w:szCs w:val="24"/>
        </w:rPr>
        <w:t>ŽUPANJA, ALOJZIJA STEPINCA 18</w:t>
      </w:r>
    </w:p>
    <w:p w14:paraId="0AAC5526" w14:textId="77777777" w:rsidR="001C10E0" w:rsidRPr="005B1BB5" w:rsidRDefault="009A506C">
      <w:pPr>
        <w:shd w:val="clear" w:color="auto" w:fill="FFFFFF"/>
        <w:spacing w:after="0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KLASA: 011-03-02/202</w:t>
      </w:r>
      <w:r w:rsidR="007E63E9"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3</w:t>
      </w: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-02</w:t>
      </w:r>
    </w:p>
    <w:p w14:paraId="3743A80A" w14:textId="77777777" w:rsidR="001C10E0" w:rsidRPr="005B1BB5" w:rsidRDefault="009A506C">
      <w:pPr>
        <w:shd w:val="clear" w:color="auto" w:fill="FFFFFF"/>
        <w:spacing w:after="0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URBROJ: 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>2196-58-01/202</w:t>
      </w:r>
      <w:r w:rsidR="007E63E9" w:rsidRPr="005B1BB5">
        <w:rPr>
          <w:rFonts w:ascii="Times New Roman" w:eastAsia="Arial Narrow" w:hAnsi="Times New Roman" w:cs="Times New Roman"/>
          <w:sz w:val="24"/>
          <w:szCs w:val="24"/>
        </w:rPr>
        <w:t>3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>-01</w:t>
      </w:r>
    </w:p>
    <w:p w14:paraId="74E23303" w14:textId="1FFA6E5A" w:rsidR="001C10E0" w:rsidRPr="005B1BB5" w:rsidRDefault="009A506C" w:rsidP="159FC311">
      <w:pPr>
        <w:shd w:val="clear" w:color="auto" w:fill="FFFFFF" w:themeFill="background1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159FC311">
        <w:rPr>
          <w:rFonts w:ascii="Times New Roman" w:eastAsia="Arial Narrow" w:hAnsi="Times New Roman" w:cs="Times New Roman"/>
          <w:color w:val="000000" w:themeColor="text1"/>
          <w:sz w:val="24"/>
          <w:szCs w:val="24"/>
        </w:rPr>
        <w:t xml:space="preserve">Županja, </w:t>
      </w:r>
      <w:r w:rsidR="66F42140" w:rsidRPr="159FC311">
        <w:rPr>
          <w:rFonts w:ascii="Times New Roman" w:eastAsia="Arial Narrow" w:hAnsi="Times New Roman" w:cs="Times New Roman"/>
          <w:color w:val="000000" w:themeColor="text1"/>
          <w:sz w:val="24"/>
          <w:szCs w:val="24"/>
        </w:rPr>
        <w:t>12</w:t>
      </w:r>
      <w:r w:rsidRPr="159FC311">
        <w:rPr>
          <w:rFonts w:ascii="Times New Roman" w:eastAsia="Arial Narrow" w:hAnsi="Times New Roman" w:cs="Times New Roman"/>
          <w:color w:val="000000" w:themeColor="text1"/>
          <w:sz w:val="24"/>
          <w:szCs w:val="24"/>
        </w:rPr>
        <w:t>. listopada 202</w:t>
      </w:r>
      <w:r w:rsidR="007E63E9" w:rsidRPr="159FC311">
        <w:rPr>
          <w:rFonts w:ascii="Times New Roman" w:eastAsia="Arial Narrow" w:hAnsi="Times New Roman" w:cs="Times New Roman"/>
          <w:sz w:val="24"/>
          <w:szCs w:val="24"/>
        </w:rPr>
        <w:t>3</w:t>
      </w:r>
      <w:r w:rsidRPr="159FC311">
        <w:rPr>
          <w:rFonts w:ascii="Times New Roman" w:eastAsia="Arial Narrow" w:hAnsi="Times New Roman" w:cs="Times New Roman"/>
          <w:color w:val="000000" w:themeColor="text1"/>
          <w:sz w:val="24"/>
          <w:szCs w:val="24"/>
        </w:rPr>
        <w:t>. godine</w:t>
      </w:r>
    </w:p>
    <w:p w14:paraId="392DCAA3" w14:textId="77777777" w:rsidR="001C10E0" w:rsidRPr="005B1BB5" w:rsidRDefault="009A506C">
      <w:pPr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Sukladno odredbama članka 28. Zakona o odgoju i obrazovanju u osnovnoj i srednjoj školi (</w:t>
      </w:r>
      <w:r w:rsidR="007E63E9" w:rsidRPr="005B1BB5">
        <w:rPr>
          <w:rFonts w:ascii="Times New Roman" w:eastAsia="Arial Narrow" w:hAnsi="Times New Roman" w:cs="Times New Roman"/>
          <w:sz w:val="24"/>
          <w:szCs w:val="24"/>
        </w:rPr>
        <w:t>NN 87/08, 86/09, 92/10, 105/10, 90/11, 5/12, 16/12, 86/12, 126/12, 94/13, 152/14, 07/17, 68/18, 98/19, 64/20, 151/22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)  i članka 58. Statuta Osnovne škole Mate Lovraka  Županja,  Školski odbor na sjednici održanoj </w:t>
      </w:r>
      <w:r w:rsidR="007E63E9" w:rsidRPr="005B1BB5">
        <w:rPr>
          <w:rFonts w:ascii="Times New Roman" w:eastAsia="Arial Narrow" w:hAnsi="Times New Roman" w:cs="Times New Roman"/>
          <w:sz w:val="24"/>
          <w:szCs w:val="24"/>
        </w:rPr>
        <w:t>9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>. listopada 202</w:t>
      </w:r>
      <w:r w:rsidR="007E63E9" w:rsidRPr="005B1BB5">
        <w:rPr>
          <w:rFonts w:ascii="Times New Roman" w:eastAsia="Arial Narrow" w:hAnsi="Times New Roman" w:cs="Times New Roman"/>
          <w:sz w:val="24"/>
          <w:szCs w:val="24"/>
        </w:rPr>
        <w:t>3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>. godine na prijedlog ravnatelja Marijana Oršolića</w:t>
      </w:r>
    </w:p>
    <w:p w14:paraId="3C3A5C5D" w14:textId="77777777" w:rsidR="003A7DBC" w:rsidRPr="005B1BB5" w:rsidRDefault="009A506C">
      <w:pPr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d o n o s i:</w:t>
      </w:r>
    </w:p>
    <w:p w14:paraId="06439501" w14:textId="77777777" w:rsidR="003A7DBC" w:rsidRPr="005B1BB5" w:rsidRDefault="003A7DBC" w:rsidP="003A7DBC">
      <w:pPr>
        <w:spacing w:after="0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>
        <w:rPr>
          <w:rFonts w:ascii="Times New Roman" w:eastAsia="Arial Narrow" w:hAnsi="Times New Roman" w:cs="Times New Roman"/>
          <w:b/>
          <w:sz w:val="24"/>
          <w:szCs w:val="24"/>
        </w:rPr>
        <w:t xml:space="preserve">             </w:t>
      </w:r>
      <w:r w:rsidR="009A506C" w:rsidRPr="005B1BB5">
        <w:rPr>
          <w:rFonts w:ascii="Times New Roman" w:eastAsia="Arial Narrow" w:hAnsi="Times New Roman" w:cs="Times New Roman"/>
          <w:b/>
          <w:sz w:val="24"/>
          <w:szCs w:val="24"/>
        </w:rPr>
        <w:t>GODIŠNJI PLAN I PROGRAM</w:t>
      </w:r>
      <w:r>
        <w:rPr>
          <w:rFonts w:ascii="Times New Roman" w:eastAsia="Arial Narrow" w:hAnsi="Times New Roman" w:cs="Times New Roman"/>
          <w:b/>
          <w:sz w:val="24"/>
          <w:szCs w:val="24"/>
        </w:rPr>
        <w:t xml:space="preserve"> </w:t>
      </w:r>
      <w:r w:rsidRPr="005B1BB5">
        <w:rPr>
          <w:rFonts w:ascii="Times New Roman" w:eastAsia="Arial Narrow" w:hAnsi="Times New Roman" w:cs="Times New Roman"/>
          <w:b/>
          <w:color w:val="000000"/>
          <w:sz w:val="24"/>
          <w:szCs w:val="24"/>
        </w:rPr>
        <w:t>ZA ŠKOLSKU 2023./2024. GODINU</w:t>
      </w:r>
    </w:p>
    <w:p w14:paraId="6B699379" w14:textId="77777777" w:rsidR="001C10E0" w:rsidRPr="005B1BB5" w:rsidRDefault="001C10E0">
      <w:pPr>
        <w:spacing w:after="0"/>
        <w:rPr>
          <w:rFonts w:ascii="Times New Roman" w:eastAsia="Arial Narrow" w:hAnsi="Times New Roman" w:cs="Times New Roman"/>
          <w:color w:val="000000"/>
          <w:sz w:val="24"/>
          <w:szCs w:val="24"/>
        </w:rPr>
      </w:pPr>
    </w:p>
    <w:p w14:paraId="27643FA6" w14:textId="77777777" w:rsidR="001C10E0" w:rsidRPr="005B1BB5" w:rsidRDefault="009A506C">
      <w:pPr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color w:val="000000"/>
          <w:sz w:val="24"/>
          <w:szCs w:val="24"/>
          <w:u w:val="single"/>
        </w:rPr>
        <w:t>I . OSNOVNI PODACI O ŠKOLI</w:t>
      </w:r>
    </w:p>
    <w:tbl>
      <w:tblPr>
        <w:tblW w:w="8642" w:type="dxa"/>
        <w:jc w:val="center"/>
        <w:tblLayout w:type="fixed"/>
        <w:tblLook w:val="0400" w:firstRow="0" w:lastRow="0" w:firstColumn="0" w:lastColumn="0" w:noHBand="0" w:noVBand="1"/>
      </w:tblPr>
      <w:tblGrid>
        <w:gridCol w:w="3510"/>
        <w:gridCol w:w="5132"/>
      </w:tblGrid>
      <w:tr w:rsidR="001C10E0" w:rsidRPr="005B1BB5" w14:paraId="2CF3DD76" w14:textId="77777777" w:rsidTr="003A7DBC">
        <w:trPr>
          <w:trHeight w:val="270"/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430CD5B" w14:textId="77777777" w:rsidR="001C10E0" w:rsidRPr="005B1BB5" w:rsidRDefault="009A506C" w:rsidP="003A7DBC">
            <w:pPr>
              <w:widowControl w:val="0"/>
              <w:tabs>
                <w:tab w:val="right" w:pos="10080"/>
              </w:tabs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Naziv škole</w:t>
            </w:r>
            <w:r w:rsidR="003A7DBC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i a</w:t>
            </w:r>
            <w:r w:rsidR="003A7DBC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dresa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69D341" w14:textId="77777777" w:rsidR="003A7DBC" w:rsidRPr="005B1BB5" w:rsidRDefault="009A506C" w:rsidP="003A7DB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Osnovna škola Mate Lovraka</w:t>
            </w:r>
            <w:r w:rsidR="003A7DBC">
              <w:rPr>
                <w:rFonts w:ascii="Times New Roman" w:eastAsia="Arial Narrow" w:hAnsi="Times New Roman" w:cs="Times New Roman"/>
                <w:sz w:val="24"/>
                <w:szCs w:val="24"/>
              </w:rPr>
              <w:t>,</w:t>
            </w:r>
            <w:r w:rsidR="003A7DBC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Alojzija Stepinca  18</w:t>
            </w:r>
            <w:r w:rsidR="009663D2">
              <w:rPr>
                <w:rFonts w:ascii="Times New Roman" w:eastAsia="Arial Narrow" w:hAnsi="Times New Roman" w:cs="Times New Roman"/>
                <w:sz w:val="24"/>
                <w:szCs w:val="24"/>
              </w:rPr>
              <w:t>, 32</w:t>
            </w:r>
            <w:r w:rsidR="003A7DBC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270 Županja</w:t>
            </w:r>
          </w:p>
          <w:p w14:paraId="3FE9F23F" w14:textId="77777777" w:rsidR="001C10E0" w:rsidRPr="005B1BB5" w:rsidRDefault="001C10E0">
            <w:pPr>
              <w:widowControl w:val="0"/>
              <w:tabs>
                <w:tab w:val="right" w:pos="10080"/>
              </w:tabs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</w:tr>
      <w:tr w:rsidR="001C10E0" w:rsidRPr="005B1BB5" w14:paraId="43C0E388" w14:textId="77777777" w:rsidTr="003A7DBC">
        <w:trPr>
          <w:trHeight w:val="270"/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3F1043E" w14:textId="77777777" w:rsidR="001C10E0" w:rsidRPr="005B1BB5" w:rsidRDefault="009A506C">
            <w:pPr>
              <w:widowControl w:val="0"/>
              <w:tabs>
                <w:tab w:val="left" w:pos="855"/>
                <w:tab w:val="center" w:pos="1647"/>
                <w:tab w:val="right" w:pos="10080"/>
              </w:tabs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Telefon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B6B5E3" w14:textId="77777777" w:rsidR="001C10E0" w:rsidRPr="005B1BB5" w:rsidRDefault="009A506C">
            <w:pPr>
              <w:widowControl w:val="0"/>
              <w:tabs>
                <w:tab w:val="right" w:pos="10080"/>
              </w:tabs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032-831-182, 032-831-110    </w:t>
            </w:r>
          </w:p>
          <w:p w14:paraId="1F72F646" w14:textId="77777777" w:rsidR="001C10E0" w:rsidRPr="005B1BB5" w:rsidRDefault="001C10E0">
            <w:pPr>
              <w:widowControl w:val="0"/>
              <w:tabs>
                <w:tab w:val="right" w:pos="10080"/>
              </w:tabs>
              <w:spacing w:after="0" w:line="240" w:lineRule="auto"/>
              <w:jc w:val="both"/>
              <w:rPr>
                <w:rFonts w:ascii="Times New Roman" w:eastAsia="Arial Narrow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1C10E0" w:rsidRPr="005B1BB5" w14:paraId="48025FE4" w14:textId="77777777" w:rsidTr="003A7DBC">
        <w:trPr>
          <w:trHeight w:val="270"/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3718C49" w14:textId="77777777" w:rsidR="001C10E0" w:rsidRPr="005B1BB5" w:rsidRDefault="009A506C">
            <w:pPr>
              <w:widowControl w:val="0"/>
              <w:tabs>
                <w:tab w:val="right" w:pos="10080"/>
              </w:tabs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e- mail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2C6D07" w14:textId="77777777" w:rsidR="001C10E0" w:rsidRPr="005B1BB5" w:rsidRDefault="00B84287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hyperlink r:id="rId11">
              <w:r w:rsidR="009A506C" w:rsidRPr="005B1BB5">
                <w:rPr>
                  <w:rFonts w:ascii="Times New Roman" w:eastAsia="Arial Narrow" w:hAnsi="Times New Roman" w:cs="Times New Roman"/>
                  <w:color w:val="0000FF"/>
                  <w:sz w:val="24"/>
                  <w:szCs w:val="24"/>
                  <w:u w:val="single"/>
                </w:rPr>
                <w:t>os.mlovraka.zu@os-mlovraka-zu.skole.hr</w:t>
              </w:r>
            </w:hyperlink>
          </w:p>
          <w:p w14:paraId="08CE6F91" w14:textId="77777777" w:rsidR="001C10E0" w:rsidRPr="005B1BB5" w:rsidRDefault="001C10E0">
            <w:pPr>
              <w:widowControl w:val="0"/>
              <w:tabs>
                <w:tab w:val="right" w:pos="10080"/>
              </w:tabs>
              <w:spacing w:after="0" w:line="240" w:lineRule="auto"/>
              <w:jc w:val="both"/>
              <w:rPr>
                <w:rFonts w:ascii="Times New Roman" w:eastAsia="Arial Narrow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1C10E0" w:rsidRPr="005B1BB5" w14:paraId="696824A5" w14:textId="77777777" w:rsidTr="003A7DBC">
        <w:trPr>
          <w:trHeight w:val="270"/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138B83C" w14:textId="77777777" w:rsidR="001C10E0" w:rsidRPr="005B1BB5" w:rsidRDefault="009A506C">
            <w:pPr>
              <w:widowControl w:val="0"/>
              <w:tabs>
                <w:tab w:val="right" w:pos="10080"/>
              </w:tabs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Županija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D55296" w14:textId="77777777" w:rsidR="001C10E0" w:rsidRPr="005B1BB5" w:rsidRDefault="009663D2">
            <w:pPr>
              <w:widowControl w:val="0"/>
              <w:tabs>
                <w:tab w:val="right" w:pos="10080"/>
              </w:tabs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Vukovarsko–srijemska županija (</w:t>
            </w:r>
            <w:r w:rsidR="009A506C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br. županije 16)</w:t>
            </w:r>
          </w:p>
          <w:p w14:paraId="61CDCEAD" w14:textId="77777777" w:rsidR="001C10E0" w:rsidRPr="005B1BB5" w:rsidRDefault="001C10E0">
            <w:pPr>
              <w:widowControl w:val="0"/>
              <w:tabs>
                <w:tab w:val="right" w:pos="10080"/>
              </w:tabs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</w:tr>
      <w:tr w:rsidR="001C10E0" w:rsidRPr="005B1BB5" w14:paraId="466A17F7" w14:textId="77777777" w:rsidTr="003A7DBC">
        <w:trPr>
          <w:trHeight w:val="270"/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902D480" w14:textId="77777777" w:rsidR="001C10E0" w:rsidRPr="005B1BB5" w:rsidRDefault="009A506C">
            <w:pPr>
              <w:widowControl w:val="0"/>
              <w:tabs>
                <w:tab w:val="right" w:pos="10080"/>
              </w:tabs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Broj učenika </w:t>
            </w:r>
            <w:r w:rsidRPr="005B1BB5">
              <w:rPr>
                <w:rFonts w:ascii="Times New Roman" w:eastAsia="Arial" w:hAnsi="Times New Roman" w:cs="Times New Roman"/>
                <w:sz w:val="24"/>
                <w:szCs w:val="24"/>
              </w:rPr>
              <w:t>◌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razredna nastava  ( 1. – 4. razr.)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62103D" w14:textId="77777777" w:rsidR="001C10E0" w:rsidRPr="005B1BB5" w:rsidRDefault="009A506C">
            <w:pPr>
              <w:widowControl w:val="0"/>
              <w:tabs>
                <w:tab w:val="right" w:pos="10080"/>
              </w:tabs>
              <w:spacing w:after="0" w:line="240" w:lineRule="auto"/>
              <w:rPr>
                <w:rFonts w:ascii="Times New Roman" w:eastAsia="Arial Narrow" w:hAnsi="Times New Roman" w:cs="Times New Roman"/>
                <w:b/>
                <w:sz w:val="24"/>
                <w:szCs w:val="24"/>
                <w:u w:val="single"/>
              </w:rPr>
            </w:pPr>
            <w:r w:rsidRPr="005B1BB5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 xml:space="preserve"> 6</w:t>
            </w:r>
            <w:r w:rsidR="00450619" w:rsidRPr="005B1BB5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1C10E0" w:rsidRPr="005B1BB5" w14:paraId="401978C0" w14:textId="77777777" w:rsidTr="003A7DBC">
        <w:trPr>
          <w:trHeight w:val="270"/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BA9FB8C" w14:textId="77777777" w:rsidR="001C10E0" w:rsidRPr="005B1BB5" w:rsidRDefault="009A506C">
            <w:pPr>
              <w:widowControl w:val="0"/>
              <w:tabs>
                <w:tab w:val="right" w:pos="10080"/>
              </w:tabs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4"/>
                <w:szCs w:val="24"/>
                <w:u w:val="single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Broj učenika </w:t>
            </w:r>
            <w:r w:rsidRPr="005B1BB5">
              <w:rPr>
                <w:rFonts w:ascii="Times New Roman" w:eastAsia="Arial" w:hAnsi="Times New Roman" w:cs="Times New Roman"/>
                <w:sz w:val="24"/>
                <w:szCs w:val="24"/>
              </w:rPr>
              <w:t>◌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predmetna nastava  (5. – 8. razr.)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2CABB4" w14:textId="77777777" w:rsidR="001C10E0" w:rsidRPr="005B1BB5" w:rsidRDefault="009A506C">
            <w:pPr>
              <w:widowControl w:val="0"/>
              <w:tabs>
                <w:tab w:val="right" w:pos="10080"/>
              </w:tabs>
              <w:spacing w:after="0" w:line="240" w:lineRule="auto"/>
              <w:jc w:val="both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9</w:t>
            </w:r>
            <w:r w:rsidR="00450619" w:rsidRPr="005B1BB5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450619" w:rsidRPr="005B1BB5" w14:paraId="6843A12F" w14:textId="77777777" w:rsidTr="003A7DBC">
        <w:trPr>
          <w:trHeight w:val="270"/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E442142" w14:textId="77777777" w:rsidR="00450619" w:rsidRPr="005B1BB5" w:rsidRDefault="00450619">
            <w:pPr>
              <w:widowControl w:val="0"/>
              <w:tabs>
                <w:tab w:val="right" w:pos="10080"/>
              </w:tabs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Broj učenika kombiniranog posebnog razrednog odjela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CD5EC4" w14:textId="77777777" w:rsidR="00450619" w:rsidRPr="005B1BB5" w:rsidRDefault="00450619">
            <w:pPr>
              <w:widowControl w:val="0"/>
              <w:tabs>
                <w:tab w:val="right" w:pos="10080"/>
              </w:tabs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</w:t>
            </w:r>
          </w:p>
        </w:tc>
      </w:tr>
      <w:tr w:rsidR="00450619" w:rsidRPr="005B1BB5" w14:paraId="36B2789A" w14:textId="77777777" w:rsidTr="003A7DBC">
        <w:trPr>
          <w:trHeight w:val="270"/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8F967C2" w14:textId="77777777" w:rsidR="00450619" w:rsidRPr="005B1BB5" w:rsidRDefault="00450619">
            <w:pPr>
              <w:widowControl w:val="0"/>
              <w:tabs>
                <w:tab w:val="right" w:pos="10080"/>
              </w:tabs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Broj učenika posebne odgojno obrazovne skupine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B0A208" w14:textId="77777777" w:rsidR="00450619" w:rsidRPr="005B1BB5" w:rsidRDefault="00450619">
            <w:pPr>
              <w:widowControl w:val="0"/>
              <w:tabs>
                <w:tab w:val="right" w:pos="10080"/>
              </w:tabs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8</w:t>
            </w:r>
          </w:p>
        </w:tc>
      </w:tr>
      <w:tr w:rsidR="001C10E0" w:rsidRPr="005B1BB5" w14:paraId="7EE9EBD9" w14:textId="77777777" w:rsidTr="003A7DBC">
        <w:trPr>
          <w:trHeight w:val="270"/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4B6C50D" w14:textId="77777777" w:rsidR="001C10E0" w:rsidRPr="005B1BB5" w:rsidRDefault="009A506C">
            <w:pPr>
              <w:widowControl w:val="0"/>
              <w:tabs>
                <w:tab w:val="right" w:pos="10080"/>
              </w:tabs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UKUPNO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96E785" w14:textId="77777777" w:rsidR="001C10E0" w:rsidRPr="005B1BB5" w:rsidRDefault="009A506C">
            <w:pPr>
              <w:widowControl w:val="0"/>
              <w:tabs>
                <w:tab w:val="right" w:pos="10080"/>
              </w:tabs>
              <w:spacing w:after="0" w:line="240" w:lineRule="auto"/>
              <w:jc w:val="both"/>
              <w:rPr>
                <w:rFonts w:ascii="Times New Roman" w:eastAsia="Arial Narrow" w:hAnsi="Times New Roman" w:cs="Times New Roman"/>
                <w:b/>
                <w:sz w:val="24"/>
                <w:szCs w:val="24"/>
                <w:u w:val="single"/>
              </w:rPr>
            </w:pPr>
            <w:r w:rsidRPr="005B1BB5">
              <w:rPr>
                <w:rFonts w:ascii="Times New Roman" w:eastAsia="Arial Narrow" w:hAnsi="Times New Roman" w:cs="Times New Roman"/>
                <w:b/>
                <w:sz w:val="24"/>
                <w:szCs w:val="24"/>
                <w:u w:val="single"/>
              </w:rPr>
              <w:t>1</w:t>
            </w:r>
            <w:r w:rsidR="00450619" w:rsidRPr="005B1BB5">
              <w:rPr>
                <w:rFonts w:ascii="Times New Roman" w:eastAsia="Arial Narrow" w:hAnsi="Times New Roman" w:cs="Times New Roman"/>
                <w:b/>
                <w:sz w:val="24"/>
                <w:szCs w:val="24"/>
                <w:u w:val="single"/>
              </w:rPr>
              <w:t>74</w:t>
            </w:r>
          </w:p>
        </w:tc>
      </w:tr>
      <w:tr w:rsidR="001C10E0" w:rsidRPr="005B1BB5" w14:paraId="024AAB05" w14:textId="77777777" w:rsidTr="003A7DBC">
        <w:trPr>
          <w:trHeight w:val="270"/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F8CE83E" w14:textId="77777777" w:rsidR="001C10E0" w:rsidRPr="005B1BB5" w:rsidRDefault="009A506C">
            <w:pPr>
              <w:widowControl w:val="0"/>
              <w:tabs>
                <w:tab w:val="right" w:pos="10080"/>
              </w:tabs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  <w:u w:val="single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Broj razrednih odjela </w:t>
            </w:r>
            <w:r w:rsidRPr="005B1BB5">
              <w:rPr>
                <w:rFonts w:ascii="Times New Roman" w:eastAsia="Arial" w:hAnsi="Times New Roman" w:cs="Times New Roman"/>
                <w:sz w:val="24"/>
                <w:szCs w:val="24"/>
              </w:rPr>
              <w:t>◌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 razre</w:t>
            </w:r>
            <w:r w:rsidR="003A7DBC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dna nastava 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( 1. - 4. razr. )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98DEE6" w14:textId="77777777" w:rsidR="001C10E0" w:rsidRPr="005B1BB5" w:rsidRDefault="009A506C">
            <w:pPr>
              <w:widowControl w:val="0"/>
              <w:tabs>
                <w:tab w:val="right" w:pos="10080"/>
              </w:tabs>
              <w:spacing w:after="0" w:line="240" w:lineRule="auto"/>
              <w:jc w:val="both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1C10E0" w:rsidRPr="005B1BB5" w14:paraId="25FF8E8E" w14:textId="77777777" w:rsidTr="003A7DBC">
        <w:trPr>
          <w:trHeight w:val="270"/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CB49010" w14:textId="77777777" w:rsidR="001C10E0" w:rsidRPr="005B1BB5" w:rsidRDefault="009A506C">
            <w:pPr>
              <w:widowControl w:val="0"/>
              <w:tabs>
                <w:tab w:val="right" w:pos="10080"/>
              </w:tabs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Broj razrednih odjela </w:t>
            </w:r>
            <w:r w:rsidRPr="005B1BB5">
              <w:rPr>
                <w:rFonts w:ascii="Times New Roman" w:eastAsia="Arial" w:hAnsi="Times New Roman" w:cs="Times New Roman"/>
                <w:sz w:val="24"/>
                <w:szCs w:val="24"/>
              </w:rPr>
              <w:t>◌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 predm</w:t>
            </w:r>
            <w:r w:rsidR="003A7DBC">
              <w:rPr>
                <w:rFonts w:ascii="Times New Roman" w:eastAsia="Arial Narrow" w:hAnsi="Times New Roman" w:cs="Times New Roman"/>
                <w:sz w:val="24"/>
                <w:szCs w:val="24"/>
              </w:rPr>
              <w:t>etna nastava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(5. – 8. razr.)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4EA11" w14:textId="77777777" w:rsidR="001C10E0" w:rsidRPr="005B1BB5" w:rsidRDefault="009A506C">
            <w:pPr>
              <w:widowControl w:val="0"/>
              <w:tabs>
                <w:tab w:val="right" w:pos="10080"/>
              </w:tabs>
              <w:spacing w:after="0" w:line="240" w:lineRule="auto"/>
              <w:jc w:val="both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3A7DBC" w:rsidRPr="005B1BB5" w14:paraId="38F6AE55" w14:textId="77777777" w:rsidTr="003A7DBC">
        <w:trPr>
          <w:trHeight w:val="270"/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8A63A86" w14:textId="77777777" w:rsidR="003A7DBC" w:rsidRPr="005B1BB5" w:rsidRDefault="003A7DBC" w:rsidP="003A7DBC">
            <w:pPr>
              <w:widowControl w:val="0"/>
              <w:tabs>
                <w:tab w:val="right" w:pos="10080"/>
              </w:tabs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Broj OOS i posebnih odjela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F999B5" w14:textId="77777777" w:rsidR="003A7DBC" w:rsidRPr="005B1BB5" w:rsidRDefault="003A7DBC">
            <w:pPr>
              <w:widowControl w:val="0"/>
              <w:tabs>
                <w:tab w:val="right" w:pos="10080"/>
              </w:tabs>
              <w:spacing w:after="0" w:line="240" w:lineRule="auto"/>
              <w:jc w:val="both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C10E0" w:rsidRPr="005B1BB5" w14:paraId="54818F58" w14:textId="77777777" w:rsidTr="003A7DBC">
        <w:trPr>
          <w:trHeight w:val="270"/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4ECC59D" w14:textId="77777777" w:rsidR="001C10E0" w:rsidRPr="005B1BB5" w:rsidRDefault="009A506C">
            <w:pPr>
              <w:widowControl w:val="0"/>
              <w:tabs>
                <w:tab w:val="right" w:pos="10080"/>
              </w:tabs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UKUPNO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73E586" w14:textId="77777777" w:rsidR="001C10E0" w:rsidRPr="005B1BB5" w:rsidRDefault="009A506C" w:rsidP="003A7DBC">
            <w:pPr>
              <w:widowControl w:val="0"/>
              <w:tabs>
                <w:tab w:val="right" w:pos="10080"/>
              </w:tabs>
              <w:spacing w:after="0" w:line="240" w:lineRule="auto"/>
              <w:jc w:val="both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1</w:t>
            </w:r>
            <w:r w:rsidR="003A7DBC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1C10E0" w:rsidRPr="005B1BB5" w14:paraId="3A1E7763" w14:textId="77777777" w:rsidTr="003A7DBC">
        <w:trPr>
          <w:trHeight w:val="270"/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F12BD4B" w14:textId="77777777" w:rsidR="001C10E0" w:rsidRPr="005B1BB5" w:rsidRDefault="009A506C">
            <w:pPr>
              <w:widowControl w:val="0"/>
              <w:tabs>
                <w:tab w:val="right" w:pos="10080"/>
              </w:tabs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Broj učitelja razredne nastave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6FBB20" w14:textId="77777777" w:rsidR="001C10E0" w:rsidRPr="003A7DBC" w:rsidRDefault="009A506C">
            <w:pPr>
              <w:widowControl w:val="0"/>
              <w:tabs>
                <w:tab w:val="right" w:pos="10080"/>
              </w:tabs>
              <w:spacing w:after="0" w:line="240" w:lineRule="auto"/>
              <w:jc w:val="both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3A7DBC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 xml:space="preserve"> 4</w:t>
            </w:r>
          </w:p>
        </w:tc>
      </w:tr>
      <w:tr w:rsidR="001C10E0" w:rsidRPr="005B1BB5" w14:paraId="7F8FDF63" w14:textId="77777777" w:rsidTr="003A7DBC">
        <w:trPr>
          <w:trHeight w:val="270"/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1631C07" w14:textId="77777777" w:rsidR="001C10E0" w:rsidRPr="005B1BB5" w:rsidRDefault="009A506C">
            <w:pPr>
              <w:widowControl w:val="0"/>
              <w:tabs>
                <w:tab w:val="right" w:pos="10080"/>
              </w:tabs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Broj učitelja predmetne nastave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47A633" w14:textId="77777777" w:rsidR="001C10E0" w:rsidRPr="003A7DBC" w:rsidRDefault="00450619">
            <w:pPr>
              <w:widowControl w:val="0"/>
              <w:tabs>
                <w:tab w:val="right" w:pos="10080"/>
              </w:tabs>
              <w:spacing w:after="0" w:line="240" w:lineRule="auto"/>
              <w:jc w:val="both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3A7DBC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19</w:t>
            </w:r>
          </w:p>
        </w:tc>
      </w:tr>
      <w:tr w:rsidR="001C10E0" w:rsidRPr="005B1BB5" w14:paraId="78FDAC50" w14:textId="77777777" w:rsidTr="003A7DBC">
        <w:trPr>
          <w:trHeight w:val="270"/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5AAEB6C" w14:textId="77777777" w:rsidR="001C10E0" w:rsidRPr="005B1BB5" w:rsidRDefault="009A506C">
            <w:pPr>
              <w:widowControl w:val="0"/>
              <w:tabs>
                <w:tab w:val="right" w:pos="10080"/>
              </w:tabs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Broj stručnih djelatnika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9935FF" w14:textId="77777777" w:rsidR="001C10E0" w:rsidRPr="003A7DBC" w:rsidRDefault="00B2302B">
            <w:pPr>
              <w:widowControl w:val="0"/>
              <w:tabs>
                <w:tab w:val="right" w:pos="10080"/>
              </w:tabs>
              <w:spacing w:after="0" w:line="240" w:lineRule="auto"/>
              <w:jc w:val="both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3A7DBC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1C10E0" w:rsidRPr="005B1BB5" w14:paraId="330B2471" w14:textId="77777777" w:rsidTr="003A7DBC">
        <w:trPr>
          <w:trHeight w:val="270"/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88BA0D0" w14:textId="77777777" w:rsidR="001C10E0" w:rsidRPr="005B1BB5" w:rsidRDefault="009A506C">
            <w:pPr>
              <w:widowControl w:val="0"/>
              <w:tabs>
                <w:tab w:val="right" w:pos="10080"/>
              </w:tabs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Broj ostalih djelatnika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AEE77C" w14:textId="77777777" w:rsidR="001C10E0" w:rsidRPr="003A7DBC" w:rsidRDefault="009A506C">
            <w:pPr>
              <w:widowControl w:val="0"/>
              <w:tabs>
                <w:tab w:val="right" w:pos="10080"/>
              </w:tabs>
              <w:spacing w:after="0" w:line="240" w:lineRule="auto"/>
              <w:jc w:val="both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3A7DBC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 xml:space="preserve"> </w:t>
            </w:r>
            <w:r w:rsidR="00B2302B" w:rsidRPr="003A7DBC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1C10E0" w:rsidRPr="005B1BB5" w14:paraId="1037DF93" w14:textId="77777777" w:rsidTr="003A7DBC">
        <w:trPr>
          <w:trHeight w:val="275"/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2F082B3" w14:textId="77777777" w:rsidR="001C10E0" w:rsidRPr="005B1BB5" w:rsidRDefault="009A506C">
            <w:pPr>
              <w:widowControl w:val="0"/>
              <w:tabs>
                <w:tab w:val="right" w:pos="10080"/>
              </w:tabs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Ravnatelj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3B4F6F" w14:textId="77777777" w:rsidR="001C10E0" w:rsidRPr="003A7DBC" w:rsidRDefault="009A506C">
            <w:pPr>
              <w:widowControl w:val="0"/>
              <w:tabs>
                <w:tab w:val="right" w:pos="10080"/>
              </w:tabs>
              <w:spacing w:after="0" w:line="240" w:lineRule="auto"/>
              <w:jc w:val="both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3A7DBC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 xml:space="preserve"> 1</w:t>
            </w:r>
          </w:p>
        </w:tc>
      </w:tr>
      <w:tr w:rsidR="001C10E0" w:rsidRPr="005B1BB5" w14:paraId="08466812" w14:textId="77777777" w:rsidTr="003A7DBC">
        <w:trPr>
          <w:trHeight w:val="275"/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7A273E8" w14:textId="77777777" w:rsidR="001C10E0" w:rsidRPr="005B1BB5" w:rsidRDefault="009A506C">
            <w:pPr>
              <w:widowControl w:val="0"/>
              <w:tabs>
                <w:tab w:val="right" w:pos="10080"/>
              </w:tabs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 xml:space="preserve">UKUPNO  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03FD93" w14:textId="77777777" w:rsidR="001C10E0" w:rsidRPr="003A7DBC" w:rsidRDefault="009A506C">
            <w:pPr>
              <w:widowControl w:val="0"/>
              <w:tabs>
                <w:tab w:val="right" w:pos="10080"/>
              </w:tabs>
              <w:spacing w:after="0" w:line="240" w:lineRule="auto"/>
              <w:jc w:val="both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3A7DBC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37</w:t>
            </w:r>
          </w:p>
        </w:tc>
      </w:tr>
    </w:tbl>
    <w:p w14:paraId="7F517E31" w14:textId="77777777" w:rsidR="001C10E0" w:rsidRPr="005B1BB5" w:rsidRDefault="009A506C">
      <w:pPr>
        <w:tabs>
          <w:tab w:val="right" w:pos="10080"/>
        </w:tabs>
        <w:rPr>
          <w:rFonts w:ascii="Times New Roman" w:eastAsia="Arial Narrow" w:hAnsi="Times New Roman" w:cs="Times New Roman"/>
          <w:b/>
          <w:sz w:val="24"/>
          <w:szCs w:val="24"/>
        </w:rPr>
        <w:sectPr w:rsidR="001C10E0" w:rsidRPr="005B1BB5">
          <w:footerReference w:type="default" r:id="rId12"/>
          <w:footerReference w:type="first" r:id="rId13"/>
          <w:pgSz w:w="11906" w:h="16838"/>
          <w:pgMar w:top="1276" w:right="849" w:bottom="1134" w:left="1134" w:header="0" w:footer="708" w:gutter="0"/>
          <w:pgNumType w:start="0"/>
          <w:cols w:space="720"/>
          <w:formProt w:val="0"/>
          <w:titlePg/>
          <w:docGrid w:linePitch="100" w:charSpace="4096"/>
        </w:sectPr>
      </w:pP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 xml:space="preserve">                                                          </w:t>
      </w:r>
    </w:p>
    <w:p w14:paraId="6BB9E253" w14:textId="77777777" w:rsidR="001C10E0" w:rsidRPr="005B1BB5" w:rsidRDefault="001C10E0">
      <w:pPr>
        <w:widowControl w:val="0"/>
        <w:spacing w:after="0"/>
        <w:rPr>
          <w:rFonts w:ascii="Times New Roman" w:eastAsia="Arial Narrow" w:hAnsi="Times New Roman" w:cs="Times New Roman"/>
          <w:b/>
          <w:sz w:val="24"/>
          <w:szCs w:val="24"/>
        </w:rPr>
      </w:pPr>
    </w:p>
    <w:tbl>
      <w:tblPr>
        <w:tblW w:w="14379" w:type="dxa"/>
        <w:tblLayout w:type="fixed"/>
        <w:tblLook w:val="0400" w:firstRow="0" w:lastRow="0" w:firstColumn="0" w:lastColumn="0" w:noHBand="0" w:noVBand="1"/>
      </w:tblPr>
      <w:tblGrid>
        <w:gridCol w:w="2055"/>
        <w:gridCol w:w="2580"/>
        <w:gridCol w:w="2900"/>
        <w:gridCol w:w="1713"/>
        <w:gridCol w:w="1475"/>
        <w:gridCol w:w="1616"/>
        <w:gridCol w:w="2040"/>
      </w:tblGrid>
      <w:tr w:rsidR="001C10E0" w:rsidRPr="005B1BB5" w14:paraId="051E6AD7" w14:textId="77777777">
        <w:trPr>
          <w:trHeight w:val="1423"/>
        </w:trPr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4F77B9" w14:textId="77777777" w:rsidR="001C10E0" w:rsidRPr="005B1BB5" w:rsidRDefault="009A506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sz w:val="24"/>
                <w:szCs w:val="24"/>
              </w:rPr>
              <w:t>PRIORITETNO PODRUČJE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9FBE0A" w14:textId="77777777" w:rsidR="001C10E0" w:rsidRPr="005B1BB5" w:rsidRDefault="009A506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sz w:val="24"/>
                <w:szCs w:val="24"/>
              </w:rPr>
              <w:t>CILJEVI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5AE0A1" w14:textId="77777777" w:rsidR="001C10E0" w:rsidRPr="005B1BB5" w:rsidRDefault="009A506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sz w:val="24"/>
                <w:szCs w:val="24"/>
              </w:rPr>
              <w:t>METODE I AKTIVNOSTI ZA OSTVARIVANJE CILJEVA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2268C1" w14:textId="77777777" w:rsidR="001C10E0" w:rsidRPr="005B1BB5" w:rsidRDefault="009A506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sz w:val="24"/>
                <w:szCs w:val="24"/>
              </w:rPr>
              <w:t>NUŽNI RESURSI</w:t>
            </w:r>
          </w:p>
          <w:p w14:paraId="7D2EF09F" w14:textId="77777777" w:rsidR="001C10E0" w:rsidRPr="005B1BB5" w:rsidRDefault="009A506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sz w:val="24"/>
                <w:szCs w:val="24"/>
              </w:rPr>
              <w:t>(financijski, organizacijski, ljudski)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267F18" w14:textId="77777777" w:rsidR="001C10E0" w:rsidRPr="005B1BB5" w:rsidRDefault="009A506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sz w:val="24"/>
                <w:szCs w:val="24"/>
              </w:rPr>
              <w:t>DO KOJEG DATUMA ĆE SE CILJ OSTVARITI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42DEC9" w14:textId="77777777" w:rsidR="001C10E0" w:rsidRPr="005B1BB5" w:rsidRDefault="009A506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sz w:val="24"/>
                <w:szCs w:val="24"/>
              </w:rPr>
              <w:t>NADLEŽNA OSOBA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6ED104" w14:textId="77777777" w:rsidR="001C10E0" w:rsidRPr="005B1BB5" w:rsidRDefault="009A506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sz w:val="24"/>
                <w:szCs w:val="24"/>
              </w:rPr>
              <w:t>MJERLJIVI POKAZATELJI OSTVARIVANJA CILJEVA</w:t>
            </w:r>
          </w:p>
        </w:tc>
      </w:tr>
      <w:tr w:rsidR="001C10E0" w:rsidRPr="005B1BB5" w14:paraId="5C28E0CC" w14:textId="77777777">
        <w:trPr>
          <w:trHeight w:val="278"/>
        </w:trPr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DE523C" w14:textId="77777777" w:rsidR="001C10E0" w:rsidRPr="005B1BB5" w:rsidRDefault="001C10E0">
            <w:pPr>
              <w:widowControl w:val="0"/>
              <w:jc w:val="center"/>
              <w:rPr>
                <w:rFonts w:ascii="Times New Roman" w:eastAsia="Century Gothic" w:hAnsi="Times New Roman" w:cs="Times New Roman"/>
                <w:b/>
                <w:sz w:val="24"/>
                <w:szCs w:val="24"/>
              </w:rPr>
            </w:pPr>
          </w:p>
          <w:p w14:paraId="52E56223" w14:textId="77777777" w:rsidR="001C10E0" w:rsidRPr="005B1BB5" w:rsidRDefault="001C10E0">
            <w:pPr>
              <w:widowControl w:val="0"/>
              <w:jc w:val="center"/>
              <w:rPr>
                <w:rFonts w:ascii="Times New Roman" w:eastAsia="Century Gothic" w:hAnsi="Times New Roman" w:cs="Times New Roman"/>
                <w:b/>
                <w:sz w:val="24"/>
                <w:szCs w:val="24"/>
              </w:rPr>
            </w:pPr>
          </w:p>
          <w:p w14:paraId="07547A01" w14:textId="77777777" w:rsidR="001C10E0" w:rsidRPr="005B1BB5" w:rsidRDefault="001C10E0">
            <w:pPr>
              <w:widowControl w:val="0"/>
              <w:shd w:val="clear" w:color="auto" w:fill="F2F2F2"/>
              <w:jc w:val="center"/>
              <w:rPr>
                <w:rFonts w:ascii="Times New Roman" w:eastAsia="Century Gothic" w:hAnsi="Times New Roman" w:cs="Times New Roman"/>
                <w:b/>
                <w:sz w:val="24"/>
                <w:szCs w:val="24"/>
              </w:rPr>
            </w:pPr>
          </w:p>
          <w:p w14:paraId="5043CB0F" w14:textId="77777777" w:rsidR="001C10E0" w:rsidRPr="005B1BB5" w:rsidRDefault="001C10E0">
            <w:pPr>
              <w:widowControl w:val="0"/>
              <w:shd w:val="clear" w:color="auto" w:fill="F2F2F2"/>
              <w:jc w:val="center"/>
              <w:rPr>
                <w:rFonts w:ascii="Times New Roman" w:eastAsia="Century Gothic" w:hAnsi="Times New Roman" w:cs="Times New Roman"/>
                <w:b/>
                <w:sz w:val="24"/>
                <w:szCs w:val="24"/>
              </w:rPr>
            </w:pPr>
          </w:p>
          <w:p w14:paraId="07459315" w14:textId="77777777" w:rsidR="001C10E0" w:rsidRPr="005B1BB5" w:rsidRDefault="001C10E0">
            <w:pPr>
              <w:widowControl w:val="0"/>
              <w:shd w:val="clear" w:color="auto" w:fill="F2F2F2"/>
              <w:jc w:val="center"/>
              <w:rPr>
                <w:rFonts w:ascii="Times New Roman" w:eastAsia="Century Gothic" w:hAnsi="Times New Roman" w:cs="Times New Roman"/>
                <w:b/>
                <w:sz w:val="24"/>
                <w:szCs w:val="24"/>
              </w:rPr>
            </w:pPr>
          </w:p>
          <w:p w14:paraId="5C9E3365" w14:textId="77777777" w:rsidR="001C10E0" w:rsidRPr="005B1BB5" w:rsidRDefault="009A506C">
            <w:pPr>
              <w:widowControl w:val="0"/>
              <w:shd w:val="clear" w:color="auto" w:fill="F2F2F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sz w:val="24"/>
                <w:szCs w:val="24"/>
              </w:rPr>
              <w:t>ODNOS ŠKOLA-RODITELJI</w:t>
            </w:r>
          </w:p>
          <w:p w14:paraId="6537F28F" w14:textId="77777777" w:rsidR="001C10E0" w:rsidRPr="005B1BB5" w:rsidRDefault="001C10E0">
            <w:pPr>
              <w:widowControl w:val="0"/>
              <w:shd w:val="clear" w:color="auto" w:fill="F2F2F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FB9E20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87BC0F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Uključiti roditelje u razne aktivnosti i radionice koje organizira škola: poput uređenja učioničkog prostora, pripreme Dana kruha, završne priredbe…</w:t>
            </w:r>
          </w:p>
          <w:p w14:paraId="70DF9E56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7DDB1A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motivirati roditelje za većim angažmanom u radu škole i preuzimanju inicijativa</w:t>
            </w:r>
          </w:p>
          <w:p w14:paraId="44E871BC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4A5D23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D4F303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 xml:space="preserve">informirati roditelje o radu škole i postignućima radi stvaranje objektivne i </w:t>
            </w:r>
            <w:r w:rsidRPr="005B1B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pozitivne slike o školi</w:t>
            </w:r>
          </w:p>
          <w:p w14:paraId="738610EB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7805D2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95FE0A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 xml:space="preserve">Pokladno druženje s roditeljima u školi – Školsko sijelo </w:t>
            </w:r>
          </w:p>
          <w:p w14:paraId="0AE7297E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Proslava Majčinog dana</w:t>
            </w:r>
          </w:p>
          <w:p w14:paraId="463F29E8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7B4B86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0FF5F2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30AD66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829076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18F396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Educirati roditelje u temama koje se bave izaz</w:t>
            </w:r>
            <w:r w:rsidR="009663D2">
              <w:rPr>
                <w:rFonts w:ascii="Times New Roman" w:hAnsi="Times New Roman" w:cs="Times New Roman"/>
                <w:sz w:val="24"/>
                <w:szCs w:val="24"/>
              </w:rPr>
              <w:t xml:space="preserve">ovima odgoja djece – pomoći im </w:t>
            </w: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osvijestiti važnost rada na sebi, odnosno usavršavanja roditeljskih kompetencija</w:t>
            </w:r>
          </w:p>
          <w:p w14:paraId="2BA226A1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AD93B2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D1A2E7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upoznati roditelje s planom i idejama, raspraviti i dogovoriti provođenje </w:t>
            </w:r>
          </w:p>
          <w:p w14:paraId="0DE4B5B7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204FF1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BF0D7D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62F1B3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972EF5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Predavanje i radionica na temu partnerstvo škole i roditelja na Vijeću roditelja</w:t>
            </w:r>
          </w:p>
          <w:p w14:paraId="02F2C34E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C43CF8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Izvješće razrednika o postignućima škole i provedenim aktivnostima, na svakom roditeljskom sastanku</w:t>
            </w:r>
          </w:p>
          <w:p w14:paraId="680A4E5D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64E3F2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organizirati s roditeljima zajedničko druženje uz nekoliko zabavnih sadržaja, uključiti učenike, učitelje, roditelje i neke prigodne radionice – zajedno ili odvojeno</w:t>
            </w:r>
          </w:p>
          <w:p w14:paraId="19219836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2BA034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tematska predavanja i radionice za roditelje</w:t>
            </w:r>
          </w:p>
          <w:p w14:paraId="296FEF7D" w14:textId="77777777" w:rsidR="001C10E0" w:rsidRPr="005B1BB5" w:rsidRDefault="001C10E0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9ACEDE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dogovor i međusobna suradnja razrednika i roditelja</w:t>
            </w:r>
          </w:p>
          <w:p w14:paraId="7194DBDC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9D0D3C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CD245A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31BE67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7CFCFA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organizacija i koordinacija Vijeća roditelja – motivacija i angažman predsjednika Vijeća</w:t>
            </w:r>
          </w:p>
          <w:p w14:paraId="36FEB5B0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5C2194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 xml:space="preserve">motivirani </w:t>
            </w:r>
            <w:r w:rsidRPr="005B1B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razrednici koji uviđaju važnost navedene aktivnosti</w:t>
            </w:r>
          </w:p>
          <w:p w14:paraId="30D7AA69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96D064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A2E419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dobra organizacija razrednika i nositelja aktivnosti</w:t>
            </w:r>
          </w:p>
          <w:p w14:paraId="34FF1C98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072C0D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A21919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DFA3CC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angažman razrednika u pozivanju i motiviranju roditelja da se odazovu planiranim sadržajima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240EB9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tijekom školske godine</w:t>
            </w:r>
          </w:p>
          <w:p w14:paraId="6BD18F9B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8601FE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3CABC7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08B5D1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DEB4AB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D9C6F4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1F511A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AE88FA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prosinac</w:t>
            </w:r>
          </w:p>
          <w:p w14:paraId="65F9C3DC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23141B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3B1409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2C75D1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4355AD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965116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35FA96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Tijekom godine</w:t>
            </w:r>
          </w:p>
          <w:p w14:paraId="7DF4E37C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FB30F8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A6542E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41E394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2B00AE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576BED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Veljača</w:t>
            </w:r>
          </w:p>
          <w:p w14:paraId="42C6D796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1831B3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D29AAE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Svibanj</w:t>
            </w:r>
          </w:p>
          <w:p w14:paraId="54E11D2A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126E5D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E403A5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431CDC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E398E2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287F21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E93A62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B03C97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Travanj</w:t>
            </w:r>
          </w:p>
          <w:p w14:paraId="3446E5B3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Tijekom godine, uoči važnijih događaja i datuma koje škola obilježava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0BDC35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razrednici, ravnatelj, Vijeće roditelja</w:t>
            </w:r>
          </w:p>
          <w:p w14:paraId="384BA73E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B3F2EB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34F5C7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4020A7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7B270A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904CB7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528EF1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Ravnatelj, šk. psihologinja, razrednici</w:t>
            </w:r>
          </w:p>
          <w:p w14:paraId="06971CD3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1F701D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EFCA41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96A722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66E6E0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ravnatelj, razrednici</w:t>
            </w:r>
          </w:p>
          <w:p w14:paraId="5B95CD12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20BBB2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CB595B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9C8D39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8649C8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povjerenstvo, razrednici</w:t>
            </w:r>
          </w:p>
          <w:p w14:paraId="675E05EE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C17F8B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4F7224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E48A43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F40DEB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A52294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7DCDA8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0EA2D7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D355C9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739C09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 xml:space="preserve">Udruga </w:t>
            </w:r>
            <w:r w:rsidRPr="005B1B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Pragma</w:t>
            </w:r>
          </w:p>
          <w:p w14:paraId="065F3DD8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Predavanja stručne službe i razrednika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AFF0B0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materijalni popravci i uređenost prostora, evidencija sudjelovanja roditelja u projektima, evaluacijski list zadovoljstva zajedničkim akcijama</w:t>
            </w:r>
          </w:p>
          <w:p w14:paraId="65F9AA0A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Osvrt na rad Vijeća roditelja na kraju šk. godine i poduzete aktivnosti</w:t>
            </w:r>
          </w:p>
          <w:p w14:paraId="1A81F0B1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7AAFBA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EE48EE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D7AC03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Rezultati ankete koja ispituje informiranost roditelja o radu, postignućima škole</w:t>
            </w:r>
          </w:p>
          <w:p w14:paraId="2908EB2C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8EB0DB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jačanje povezanosti doma i škole, odaziv roditelja, povratne informacije za unapređenje rada</w:t>
            </w:r>
          </w:p>
          <w:p w14:paraId="121FD38A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E2DD96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357532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F023C8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DB5498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16C19D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18049A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 xml:space="preserve">Evaluacijski listići o korisnosti radionica </w:t>
            </w:r>
          </w:p>
        </w:tc>
      </w:tr>
      <w:tr w:rsidR="001C10E0" w:rsidRPr="005B1BB5" w14:paraId="356DAD48" w14:textId="77777777">
        <w:trPr>
          <w:trHeight w:val="278"/>
        </w:trPr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869460" w14:textId="77777777" w:rsidR="001C10E0" w:rsidRPr="005B1BB5" w:rsidRDefault="001C10E0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87F57B8" w14:textId="77777777" w:rsidR="001C10E0" w:rsidRPr="005B1BB5" w:rsidRDefault="001C10E0">
            <w:pPr>
              <w:widowControl w:val="0"/>
              <w:shd w:val="clear" w:color="auto" w:fill="F2F2F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275A76" w14:textId="77777777" w:rsidR="001C10E0" w:rsidRPr="005B1BB5" w:rsidRDefault="009A506C">
            <w:pPr>
              <w:widowControl w:val="0"/>
              <w:shd w:val="clear" w:color="auto" w:fill="F2F2F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sz w:val="24"/>
                <w:szCs w:val="24"/>
              </w:rPr>
              <w:t>IDENTITET ŠKOLE</w:t>
            </w:r>
          </w:p>
          <w:p w14:paraId="54738AF4" w14:textId="77777777" w:rsidR="001C10E0" w:rsidRPr="005B1BB5" w:rsidRDefault="001C10E0">
            <w:pPr>
              <w:widowControl w:val="0"/>
              <w:shd w:val="clear" w:color="auto" w:fill="F2F2F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6ABBD8F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BBA33E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6FEF2A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Kreirati prepoznatljiv profil škole koji će pridonijeti popularizaciji škole, prepoznatljivosti u zajednici, ali i većom razinom privrženosti učenika školi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4A9B05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utvrditi naše jake strane i izraditi moto škole i logo,</w:t>
            </w:r>
          </w:p>
          <w:p w14:paraId="07443394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isticati obilježja škole na web-u, unutar škole, u javnim nastupima u zajednici</w:t>
            </w:r>
          </w:p>
          <w:p w14:paraId="464FCBC1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BC7346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Predavanje UV-u o važnosti privrženosti školi kao zaštitnom čimbeniku mentalnog zdravlja djece</w:t>
            </w:r>
          </w:p>
          <w:p w14:paraId="5C8C6B09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96BC2B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 xml:space="preserve">Izrada majica s logom škole i prigodnim </w:t>
            </w:r>
            <w:r w:rsidRPr="005B1B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obilježjima 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AF8AAA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Tim za kvalitetu i ravnatelj škole</w:t>
            </w:r>
          </w:p>
          <w:p w14:paraId="17711A34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financirati plakat s profilom škole</w:t>
            </w:r>
          </w:p>
          <w:p w14:paraId="3382A365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71F136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7D4B81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 xml:space="preserve">Vrijeme za održavanje sjednice </w:t>
            </w:r>
            <w:proofErr w:type="spellStart"/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Uv</w:t>
            </w:r>
            <w:proofErr w:type="spellEnd"/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-a</w:t>
            </w:r>
          </w:p>
          <w:p w14:paraId="62199465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A123B1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4CEA3D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832940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Troškovi izrade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F5D20A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do Dana škole</w:t>
            </w:r>
          </w:p>
          <w:p w14:paraId="50895670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C1F859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8FE7CE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004F19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C0C651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8D56CC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D18A6C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Tijekom godine</w:t>
            </w:r>
          </w:p>
          <w:p w14:paraId="797E50C6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04FA47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8C698B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EADEDC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Tijekom godine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7FF600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ravnatelj i članovi Tima</w:t>
            </w:r>
          </w:p>
          <w:p w14:paraId="1A939487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A258D8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FBD3EC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DCCCAD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AF6883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BE593B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Šk. psihologinja</w:t>
            </w:r>
          </w:p>
          <w:p w14:paraId="54C529ED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0157D6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91E7B2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4A0D29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Ravnatelj, roditelji, sponzori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F06559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Rezultati javnog mišljenja o školi </w:t>
            </w:r>
          </w:p>
          <w:p w14:paraId="526770CE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BEED82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36661F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645DC7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8AF80B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 xml:space="preserve">Povratne informacije učitelja </w:t>
            </w:r>
          </w:p>
          <w:p w14:paraId="135E58C4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EBF9A1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6C2CD5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9E88E4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95895E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Zadovoljstvo učenika poduzetim aktivnostima</w:t>
            </w:r>
          </w:p>
          <w:p w14:paraId="508C98E9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10E0" w:rsidRPr="005B1BB5" w14:paraId="7E88CC99" w14:textId="77777777">
        <w:trPr>
          <w:trHeight w:val="141"/>
        </w:trPr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9F8E76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18863E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4F69B9A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07D11E" w14:textId="77777777" w:rsidR="001C10E0" w:rsidRPr="005B1BB5" w:rsidRDefault="001C10E0">
            <w:pPr>
              <w:widowControl w:val="0"/>
              <w:shd w:val="clear" w:color="auto" w:fill="F2F2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1508A3C" w14:textId="77777777" w:rsidR="001C10E0" w:rsidRPr="005B1BB5" w:rsidRDefault="001C10E0">
            <w:pPr>
              <w:widowControl w:val="0"/>
              <w:shd w:val="clear" w:color="auto" w:fill="F2F2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4DC0B78" w14:textId="77777777" w:rsidR="001C10E0" w:rsidRPr="005B1BB5" w:rsidRDefault="009A506C">
            <w:pPr>
              <w:widowControl w:val="0"/>
              <w:shd w:val="clear" w:color="auto" w:fill="F2F2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sz w:val="24"/>
                <w:szCs w:val="24"/>
              </w:rPr>
              <w:t>BRIGA ZA DAROVITE UČENIKE</w:t>
            </w:r>
          </w:p>
          <w:p w14:paraId="43D6B1D6" w14:textId="77777777" w:rsidR="001C10E0" w:rsidRPr="005B1BB5" w:rsidRDefault="001C10E0">
            <w:pPr>
              <w:widowControl w:val="0"/>
              <w:shd w:val="clear" w:color="auto" w:fill="F2F2F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DBC151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76718B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 xml:space="preserve">nagrađivati uspješne učenike – prezentirati njihove rezultate, </w:t>
            </w:r>
          </w:p>
          <w:p w14:paraId="6B300A38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javno objavljivati imena i postignuća</w:t>
            </w:r>
          </w:p>
          <w:p w14:paraId="6F8BD81B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13E9C1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CE07AE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identificirati darovite, utvrditi područje darovitosti i odgovoriti na njihove potrebe sukladno načinima koje propisuje Zakon</w:t>
            </w:r>
          </w:p>
          <w:p w14:paraId="1037B8A3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7C6DE0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2F9378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E6DD4E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3BEE8F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88899E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D5B4A7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 xml:space="preserve"> Prezentiranje posebnih vještina darovitih učenika, senzibiliziranje ostalih učenika za njihove potrebe</w:t>
            </w:r>
          </w:p>
          <w:p w14:paraId="69E2BB2B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C0D796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03A53A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Obilježavanja Dana darovitih učenika</w:t>
            </w:r>
          </w:p>
          <w:p w14:paraId="0D142F6F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75AD14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0C4E94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AFC42D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1CA723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E15E45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educirati se za rad s darovitima kroz radionice i predavanja, stručnu literaturu</w:t>
            </w:r>
          </w:p>
          <w:p w14:paraId="75FBE423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3F0BEC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3A580D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Intervjui s darovitima u školskim novinama, uređivanje pano s rezultatima njihovih postignuća</w:t>
            </w:r>
          </w:p>
          <w:p w14:paraId="75CF4315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B648E9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178E9E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4C69F3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Primjena mjernih instrumenata iz domene psihološke struke, procjene učitelja, roditelja, učenika</w:t>
            </w:r>
          </w:p>
          <w:p w14:paraId="506BE2F5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Organizirati aktivnosti, projekte, obogaćene sadržaje, pristupe centrima izvrsnosti, tematskim ljetnim/zimskim/proljetnim školama</w:t>
            </w:r>
          </w:p>
          <w:p w14:paraId="3C0395D3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54BC2F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1E9592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9E314A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341341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D5FD45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 xml:space="preserve">Organizacija javnih nastupa </w:t>
            </w:r>
          </w:p>
          <w:p w14:paraId="42EF2083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40C951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4D7232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D6B04F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093CA67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03B197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288749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CD42EB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Radionice poticanja logičko-matematičkih vještina, kreativnog i kritičkog mišljenja, kvizovi opće kulture</w:t>
            </w:r>
          </w:p>
          <w:p w14:paraId="20BD9A1A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136CF1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C7AC31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 xml:space="preserve">Prezentiranje iskustva rada s darovitim učenicima na </w:t>
            </w:r>
            <w:r w:rsidRPr="005B1B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Učiteljskom vijeću, kontaktiranje Udruge </w:t>
            </w:r>
            <w:proofErr w:type="spellStart"/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Klikeraj</w:t>
            </w:r>
            <w:proofErr w:type="spellEnd"/>
            <w:r w:rsidRPr="005B1BB5">
              <w:rPr>
                <w:rFonts w:ascii="Times New Roman" w:hAnsi="Times New Roman" w:cs="Times New Roman"/>
                <w:sz w:val="24"/>
                <w:szCs w:val="24"/>
              </w:rPr>
              <w:t xml:space="preserve"> koja promiče rad s darovitima</w:t>
            </w:r>
          </w:p>
          <w:p w14:paraId="1A7F52A4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Stručna predavanja</w:t>
            </w:r>
          </w:p>
          <w:p w14:paraId="295F8747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Nabavka stručne literature</w:t>
            </w:r>
          </w:p>
          <w:p w14:paraId="0A392C6A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F7636E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svi učitelji  i stručna služba, ravnatelj škole</w:t>
            </w:r>
          </w:p>
          <w:p w14:paraId="290583F9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F21D90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C326F3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53B841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125231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4C8B7A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Troškovi kopiranja materijala, nabavke priručnika, putovanja</w:t>
            </w:r>
          </w:p>
          <w:p w14:paraId="5A25747A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AF0CA2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 xml:space="preserve">Dobra koordinacija i suradnja aktera </w:t>
            </w:r>
            <w:r w:rsidRPr="005B1B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uključenih u proces identifikacije i praćenja</w:t>
            </w:r>
          </w:p>
          <w:p w14:paraId="09B8D95D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ECDA0C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razrednici u suradnji s voditeljima aktivnosti</w:t>
            </w:r>
          </w:p>
          <w:p w14:paraId="78BEFD2A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A76422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206A88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B7A70C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3977D2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Nabavka didaktičkih materijala za rad, troškovi kopiranja materijala</w:t>
            </w:r>
          </w:p>
          <w:p w14:paraId="71887C79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FF9FF3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Troškovi nabavke literature</w:t>
            </w:r>
          </w:p>
          <w:p w14:paraId="3B7FD67C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D6B9B6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F860BB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8536F5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C1BAF2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1AE15F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Prigodno tijekom godine, posebno na sam Dan škole</w:t>
            </w:r>
          </w:p>
          <w:p w14:paraId="61C988F9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22BB7D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B246DD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C28911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 xml:space="preserve">Listopad </w:t>
            </w:r>
          </w:p>
          <w:p w14:paraId="4642BE67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Tijekom godine</w:t>
            </w:r>
          </w:p>
          <w:p w14:paraId="6BF89DA3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3E0E74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A1FAB9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BB753C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3DA1E0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CAC6F5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060428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0656FE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37605A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6959E7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94798F2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7CC219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početak drugog polugodišta</w:t>
            </w:r>
          </w:p>
          <w:p w14:paraId="3889A505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079D35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686DC7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BD644D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3FAC43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AE0C7E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Ožujak</w:t>
            </w:r>
          </w:p>
          <w:p w14:paraId="2BBD94B2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54DE7F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A7ADD4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4EE24A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614669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590049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B210EE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Tijekom godine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E2D822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ravnatelj, razrednici, učitelji voditelji</w:t>
            </w:r>
          </w:p>
          <w:p w14:paraId="0C5B615A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2F1AA2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499DFC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7E3C41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F828E4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382631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šk. psihologinja</w:t>
            </w:r>
          </w:p>
          <w:p w14:paraId="2AC57CB0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A48F08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povjerenstvo, učitelji, roditelji</w:t>
            </w:r>
          </w:p>
          <w:p w14:paraId="5186B13D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57C439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404BC9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319B8A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A560F4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DF735C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413BF6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D28B4B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9798AB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Razrednici, stručna služba, Vijeće učenika</w:t>
            </w:r>
          </w:p>
          <w:p w14:paraId="37EFA3E3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C6AC2A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C44586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FCBC07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28B4D0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F48A93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Školska psihologinja, učitelji</w:t>
            </w:r>
          </w:p>
          <w:p w14:paraId="34959D4B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D58BA2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57A966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690661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11D790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Ravnatelj, učitelji, vanjski suradnici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3AE9BF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postignuća učenika na natjecanjima ili u kreativnim radionicama,  u stvaralaštvu</w:t>
            </w:r>
          </w:p>
          <w:p w14:paraId="74539910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7E0CF2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FA6563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61F161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Postignuća učenika, zadovoljstvo organiziranim sadržajima, motivacija za uključivanjem ili pojačanim radom u interesnim područjima</w:t>
            </w:r>
          </w:p>
          <w:p w14:paraId="1AC5CDBE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2D4C27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72E399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EB15CE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518E39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2C5905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 xml:space="preserve">izjave  i dojmovi, zapažanja samih sudionika i publike, odaziv, provesti  </w:t>
            </w:r>
          </w:p>
          <w:p w14:paraId="55BD9BE0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vrednovanje i vršnjačko vrednovanje</w:t>
            </w:r>
          </w:p>
          <w:p w14:paraId="7E75FCD0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FDAA0E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4AF2BF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292896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91599E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73E5AE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1D98D7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B7C0C5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B47CA5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 xml:space="preserve">Vrednovanje poduzetih </w:t>
            </w:r>
            <w:r w:rsidRPr="005B1B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aktivnosti iz ovog područja</w:t>
            </w:r>
          </w:p>
        </w:tc>
      </w:tr>
      <w:tr w:rsidR="001C10E0" w:rsidRPr="005B1BB5" w14:paraId="41EB9030" w14:textId="77777777">
        <w:trPr>
          <w:trHeight w:val="278"/>
        </w:trPr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B33694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455F193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C2776EB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5342E60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EB89DE8" w14:textId="77777777" w:rsidR="001C10E0" w:rsidRPr="005B1BB5" w:rsidRDefault="001C10E0">
            <w:pPr>
              <w:widowControl w:val="0"/>
              <w:shd w:val="clear" w:color="auto" w:fill="F2F2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40E18B1" w14:textId="77777777" w:rsidR="001C10E0" w:rsidRPr="005B1BB5" w:rsidRDefault="009A506C">
            <w:pPr>
              <w:widowControl w:val="0"/>
              <w:shd w:val="clear" w:color="auto" w:fill="F2F2F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sz w:val="24"/>
                <w:szCs w:val="24"/>
              </w:rPr>
              <w:t>KOMUNIKACIJA I ODNOSI UNUTAR KOLEKTIVA</w:t>
            </w:r>
          </w:p>
          <w:p w14:paraId="7D62D461" w14:textId="77777777" w:rsidR="001C10E0" w:rsidRPr="005B1BB5" w:rsidRDefault="001C10E0">
            <w:pPr>
              <w:widowControl w:val="0"/>
              <w:shd w:val="clear" w:color="auto" w:fill="F2F2F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8B034E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2506DD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CD0C16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71A090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Poboljšati zadovoljstvo školskom klimom, odnosima unutar kolektiva i radnog zadovoljstva</w:t>
            </w:r>
          </w:p>
          <w:p w14:paraId="7FD8715F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DFDFC2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F9AE5E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F03A6D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30E822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E36DAB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D85219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E19BC3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966B72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536548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1AE1F2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E5B7AF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55E093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C42424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9CA55B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10205D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Češća i intenzivnija komunikacija među učiteljima: učestalije okupljanje razrednih vijeća i radni sastanci, dolazak u zbornicu pod velikim odmorom, usmena izvješća učitelja na sjednicama RV ili UV o provedenim ili planiram aktivnostima</w:t>
            </w:r>
          </w:p>
          <w:p w14:paraId="5ABF93C4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DCB018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9CE60B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 xml:space="preserve">na kraju polugodišta svaki učitelj informirati kratko o inovativnom  pristupu u svome radu i ostvarivanju </w:t>
            </w:r>
            <w:proofErr w:type="spellStart"/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međupredmetnih</w:t>
            </w:r>
            <w:proofErr w:type="spellEnd"/>
            <w:r w:rsidRPr="005B1BB5">
              <w:rPr>
                <w:rFonts w:ascii="Times New Roman" w:hAnsi="Times New Roman" w:cs="Times New Roman"/>
                <w:sz w:val="24"/>
                <w:szCs w:val="24"/>
              </w:rPr>
              <w:t xml:space="preserve"> tema</w:t>
            </w:r>
          </w:p>
          <w:p w14:paraId="4B644A8D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2C48EB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C395D2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ujednačiti stavove oko primjene pedagoških mjera, opravdavanja sati, preispitati poplavu odlikaša</w:t>
            </w:r>
          </w:p>
          <w:p w14:paraId="77695F92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motivirati učitelja kako su  dužni odgojno djelovati, bez obzira predaju li učeniku ili ne</w:t>
            </w:r>
          </w:p>
          <w:p w14:paraId="2677290C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4EA74F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team</w:t>
            </w:r>
            <w:proofErr w:type="spellEnd"/>
            <w:r w:rsidRPr="005B1B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building</w:t>
            </w:r>
            <w:proofErr w:type="spellEnd"/>
            <w:r w:rsidRPr="005B1BB5">
              <w:rPr>
                <w:rFonts w:ascii="Times New Roman" w:hAnsi="Times New Roman" w:cs="Times New Roman"/>
                <w:sz w:val="24"/>
                <w:szCs w:val="24"/>
              </w:rPr>
              <w:t xml:space="preserve"> – zajednička putovanja kolektiva</w:t>
            </w:r>
          </w:p>
          <w:p w14:paraId="249BF8C6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F46479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B58C42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976652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Uključenost svih učitelja, a ne samo pojedinih</w:t>
            </w:r>
          </w:p>
          <w:p w14:paraId="4EA9BA15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32107B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98A3F1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C86B8C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EDCC55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BB8815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B91B0D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10F0D1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E797DC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B08B4F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 xml:space="preserve">Motivacija </w:t>
            </w:r>
            <w:r w:rsidRPr="005B1B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nositelja</w:t>
            </w:r>
          </w:p>
          <w:p w14:paraId="25AF7EAE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33CEB9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1D477B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BE1F1D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FAB436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2C5D41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103A07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 xml:space="preserve">Vrijeme za održavanje učestalih sastanaka </w:t>
            </w:r>
          </w:p>
          <w:p w14:paraId="4D2E12B8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8F224F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6D6F63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969857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EB24A7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Troškovi putovanja izleta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730D35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Tijekom godine</w:t>
            </w:r>
          </w:p>
          <w:p w14:paraId="0FE634FD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A1F980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0079F4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9D8616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1D2769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5CD9ED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F7FBD7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0C982E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C78039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7D639D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9008CE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 xml:space="preserve">tijekom nastavne </w:t>
            </w:r>
            <w:r w:rsidRPr="005B1B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godine</w:t>
            </w:r>
          </w:p>
          <w:p w14:paraId="5101B52C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8EC45C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6DC100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821549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FDCF4E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8D9169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Tijekom godine</w:t>
            </w:r>
          </w:p>
          <w:p w14:paraId="3BEE236D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CC0888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990D24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3CC4DB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AD3425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7D08AC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6B2B83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 xml:space="preserve">8. listopada </w:t>
            </w:r>
          </w:p>
          <w:p w14:paraId="11A1ADA5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Tijekom godine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30C8DF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ravnatelj</w:t>
            </w:r>
          </w:p>
          <w:p w14:paraId="37A31054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C8C081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77E574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D9042A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2D4810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D3F89E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80AF0D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FC4A0D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C2ECC6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796693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6FAEAE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 xml:space="preserve">ravnatelj, učitelji, </w:t>
            </w:r>
            <w:r w:rsidRPr="005B1B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stručna služba</w:t>
            </w:r>
          </w:p>
          <w:p w14:paraId="47297C67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8740F3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371A77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2434A0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28BB07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6AC6DA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815C7C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Ravnatelj, razredna vijeća, stručna služba</w:t>
            </w:r>
          </w:p>
          <w:p w14:paraId="38AA98D6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5A1408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049383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C90383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svi zaposlenici škole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84569D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unapređenje nastave, motivacija za radom od strane učitelja, inicijative </w:t>
            </w:r>
            <w:proofErr w:type="spellStart"/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samovrednovanja</w:t>
            </w:r>
            <w:proofErr w:type="spellEnd"/>
            <w:r w:rsidRPr="005B1BB5">
              <w:rPr>
                <w:rFonts w:ascii="Times New Roman" w:hAnsi="Times New Roman" w:cs="Times New Roman"/>
                <w:sz w:val="24"/>
                <w:szCs w:val="24"/>
              </w:rPr>
              <w:t xml:space="preserve"> vlastitog rada ili dogovaranja prijateljskih hospitacija</w:t>
            </w:r>
          </w:p>
          <w:p w14:paraId="4D16AC41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A4EA11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1EA135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EB7619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izostanak nepotrebnih rasprava  i negodovanja oko loše komunikacije</w:t>
            </w:r>
          </w:p>
          <w:p w14:paraId="58717D39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38A720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0CC760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pratiti provođenje zaključaka  i dogovora te analizirati rezultate primjene određenih mjera</w:t>
            </w:r>
          </w:p>
          <w:p w14:paraId="61DAA4D5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EAF47F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1B37BA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E1771E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kvaliteta komunikacije unutar kolektiva</w:t>
            </w:r>
          </w:p>
        </w:tc>
      </w:tr>
    </w:tbl>
    <w:p w14:paraId="2E500C74" w14:textId="77777777" w:rsidR="001C10E0" w:rsidRPr="005B1BB5" w:rsidRDefault="001C10E0">
      <w:pPr>
        <w:jc w:val="both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</w:p>
    <w:p w14:paraId="74CD1D1F" w14:textId="77777777" w:rsidR="001C10E0" w:rsidRPr="005B1BB5" w:rsidRDefault="001C10E0">
      <w:pPr>
        <w:jc w:val="both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</w:p>
    <w:p w14:paraId="1C5BEDD8" w14:textId="77777777" w:rsidR="001C10E0" w:rsidRPr="005B1BB5" w:rsidRDefault="001C10E0">
      <w:pPr>
        <w:jc w:val="both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</w:p>
    <w:p w14:paraId="02915484" w14:textId="77777777" w:rsidR="001C10E0" w:rsidRPr="005B1BB5" w:rsidRDefault="001C10E0">
      <w:pPr>
        <w:jc w:val="both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</w:p>
    <w:p w14:paraId="03B94F49" w14:textId="77777777" w:rsidR="001C10E0" w:rsidRPr="005B1BB5" w:rsidRDefault="001C10E0">
      <w:pPr>
        <w:jc w:val="both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</w:p>
    <w:p w14:paraId="6D846F5D" w14:textId="77777777" w:rsidR="001C10E0" w:rsidRPr="005B1BB5" w:rsidRDefault="001C10E0">
      <w:pPr>
        <w:jc w:val="both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</w:p>
    <w:p w14:paraId="62F015AF" w14:textId="77777777" w:rsidR="001C10E0" w:rsidRPr="005B1BB5" w:rsidRDefault="001C10E0">
      <w:pPr>
        <w:jc w:val="both"/>
        <w:rPr>
          <w:rFonts w:ascii="Times New Roman" w:eastAsia="Arial Narrow" w:hAnsi="Times New Roman" w:cs="Times New Roman"/>
          <w:b/>
          <w:sz w:val="24"/>
          <w:szCs w:val="24"/>
          <w:u w:val="single"/>
        </w:rPr>
        <w:sectPr w:rsidR="001C10E0" w:rsidRPr="005B1BB5">
          <w:footerReference w:type="default" r:id="rId14"/>
          <w:footerReference w:type="first" r:id="rId15"/>
          <w:pgSz w:w="16838" w:h="11906" w:orient="landscape"/>
          <w:pgMar w:top="851" w:right="1134" w:bottom="1134" w:left="1276" w:header="0" w:footer="709" w:gutter="0"/>
          <w:pgNumType w:start="1"/>
          <w:cols w:space="720"/>
          <w:formProt w:val="0"/>
          <w:titlePg/>
          <w:docGrid w:linePitch="100" w:charSpace="4096"/>
        </w:sectPr>
      </w:pPr>
    </w:p>
    <w:p w14:paraId="78B03F0D" w14:textId="77777777" w:rsidR="001C10E0" w:rsidRPr="005B1BB5" w:rsidRDefault="009A506C">
      <w:pPr>
        <w:jc w:val="both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  <w:u w:val="single"/>
        </w:rPr>
        <w:lastRenderedPageBreak/>
        <w:t>II. UVJETI RADA</w:t>
      </w:r>
    </w:p>
    <w:p w14:paraId="363F4F98" w14:textId="77777777" w:rsidR="001C10E0" w:rsidRPr="005B1BB5" w:rsidRDefault="009A506C">
      <w:pPr>
        <w:jc w:val="both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  <w:u w:val="single"/>
        </w:rPr>
        <w:t>2.1. OBILJEŽJA ŠKOLSKOG PROSTORA</w:t>
      </w:r>
    </w:p>
    <w:p w14:paraId="46C5E365" w14:textId="77777777" w:rsidR="001C10E0" w:rsidRPr="005B1BB5" w:rsidRDefault="009A506C">
      <w:pPr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Osnovna škola Mate Lovraka Županja, Alojzija Stepinca 18</w:t>
      </w:r>
      <w:r w:rsidR="009663D2">
        <w:rPr>
          <w:rFonts w:ascii="Times New Roman" w:eastAsia="Arial Narrow" w:hAnsi="Times New Roman" w:cs="Times New Roman"/>
          <w:sz w:val="24"/>
          <w:szCs w:val="24"/>
        </w:rPr>
        <w:t>,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 nalazi se u drugoj mjesnoj zajednici Županje; obuhvaća sjeverni dio grada – od autoceste, Naselja šećerane, Ul. Mladena Ćatića, Strossmayerova ulice do industrijske pruge, te naselja Virovi I. i II. do pruge.</w:t>
      </w:r>
    </w:p>
    <w:p w14:paraId="29DDCB97" w14:textId="77777777" w:rsidR="001C10E0" w:rsidRPr="005B1BB5" w:rsidRDefault="009A506C">
      <w:pPr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Područje oko škole je urbanizirano, što znači da ima vodu, el.</w:t>
      </w:r>
      <w:r w:rsidR="009663D2">
        <w:rPr>
          <w:rFonts w:ascii="Times New Roman" w:eastAsia="Arial Narrow" w:hAnsi="Times New Roman" w:cs="Times New Roman"/>
          <w:sz w:val="24"/>
          <w:szCs w:val="24"/>
        </w:rPr>
        <w:t xml:space="preserve"> 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>energiju, ceste te je u okolici škole izgrađena staza za pješake.</w:t>
      </w:r>
    </w:p>
    <w:p w14:paraId="710E55EB" w14:textId="77777777" w:rsidR="001C10E0" w:rsidRDefault="009A506C">
      <w:pPr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Najudaljenija ulica iz koje učenici  putuju u školu je Ulica Mladena Ćatića (oko 4 km). Neki učenici putuju i s lokacija koje su bliže školi (oko 4 km) ali nema nogostupa i put nije dovoljno siguran  te  je i za njih organiziran prijevoz. Za ukupno  </w:t>
      </w:r>
      <w:r w:rsidR="00450619" w:rsidRPr="005B1BB5">
        <w:rPr>
          <w:rFonts w:ascii="Times New Roman" w:eastAsia="Arial Narrow" w:hAnsi="Times New Roman" w:cs="Times New Roman"/>
          <w:sz w:val="24"/>
          <w:szCs w:val="24"/>
        </w:rPr>
        <w:t>21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 učenika putnika, organiziran je prijevoz do škole i nazad.</w:t>
      </w:r>
    </w:p>
    <w:p w14:paraId="7C051FEE" w14:textId="77777777" w:rsidR="008A2510" w:rsidRPr="005B1BB5" w:rsidRDefault="008A2510">
      <w:pPr>
        <w:jc w:val="both"/>
        <w:rPr>
          <w:rFonts w:ascii="Times New Roman" w:eastAsia="Arial Narrow" w:hAnsi="Times New Roman" w:cs="Times New Roman"/>
          <w:sz w:val="24"/>
          <w:szCs w:val="24"/>
        </w:rPr>
      </w:pPr>
      <w:r>
        <w:rPr>
          <w:rFonts w:ascii="Times New Roman" w:eastAsia="Arial Narrow" w:hAnsi="Times New Roman" w:cs="Times New Roman"/>
          <w:sz w:val="24"/>
          <w:szCs w:val="24"/>
        </w:rPr>
        <w:t>Škola radi u jednoj prvoj smjeni.</w:t>
      </w:r>
    </w:p>
    <w:p w14:paraId="6F38FAF4" w14:textId="77777777" w:rsidR="001C10E0" w:rsidRPr="005B1BB5" w:rsidRDefault="009A506C">
      <w:pPr>
        <w:jc w:val="both"/>
        <w:rPr>
          <w:rFonts w:ascii="Times New Roman" w:eastAsia="Arial Narrow" w:hAnsi="Times New Roman" w:cs="Times New Roman"/>
          <w:b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                                                                </w:t>
      </w: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 xml:space="preserve">RAD U JEDNOJ SMJENI </w:t>
      </w:r>
    </w:p>
    <w:tbl>
      <w:tblPr>
        <w:tblW w:w="8959" w:type="dxa"/>
        <w:tblLayout w:type="fixed"/>
        <w:tblLook w:val="0400" w:firstRow="0" w:lastRow="0" w:firstColumn="0" w:lastColumn="0" w:noHBand="0" w:noVBand="1"/>
      </w:tblPr>
      <w:tblGrid>
        <w:gridCol w:w="8959"/>
      </w:tblGrid>
      <w:tr w:rsidR="001C10E0" w:rsidRPr="005B1BB5" w14:paraId="0BA740D4" w14:textId="77777777">
        <w:trPr>
          <w:trHeight w:val="313"/>
        </w:trPr>
        <w:tc>
          <w:tcPr>
            <w:tcW w:w="8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B0F37" w14:textId="77777777" w:rsidR="001C10E0" w:rsidRPr="005B1BB5" w:rsidRDefault="009A506C">
            <w:pPr>
              <w:widowControl w:val="0"/>
              <w:spacing w:after="280"/>
              <w:jc w:val="center"/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 xml:space="preserve">1.smjena/prijepodnevna od 7:50 -14:55 sati  </w:t>
            </w:r>
          </w:p>
          <w:p w14:paraId="1B15DD1D" w14:textId="77777777" w:rsidR="001C10E0" w:rsidRPr="005B1BB5" w:rsidRDefault="001C10E0">
            <w:pPr>
              <w:widowControl w:val="0"/>
              <w:spacing w:before="280"/>
              <w:jc w:val="center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40F1D108" w14:textId="77777777" w:rsidR="001C10E0" w:rsidRPr="005B1BB5" w:rsidRDefault="009A506C">
      <w:pPr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                                   </w:t>
      </w:r>
      <w:r w:rsidR="003A7DBC">
        <w:rPr>
          <w:rFonts w:ascii="Times New Roman" w:eastAsia="Arial Narrow" w:hAnsi="Times New Roman" w:cs="Times New Roman"/>
          <w:sz w:val="24"/>
          <w:szCs w:val="24"/>
        </w:rPr>
        <w:t xml:space="preserve">               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>RAD U DVIJE SMJENE ( ako bude potrebe)</w:t>
      </w:r>
    </w:p>
    <w:tbl>
      <w:tblPr>
        <w:tblW w:w="8959" w:type="dxa"/>
        <w:tblLayout w:type="fixed"/>
        <w:tblLook w:val="0400" w:firstRow="0" w:lastRow="0" w:firstColumn="0" w:lastColumn="0" w:noHBand="0" w:noVBand="1"/>
      </w:tblPr>
      <w:tblGrid>
        <w:gridCol w:w="8959"/>
      </w:tblGrid>
      <w:tr w:rsidR="001C10E0" w:rsidRPr="005B1BB5" w14:paraId="43A57694" w14:textId="77777777">
        <w:trPr>
          <w:trHeight w:val="313"/>
        </w:trPr>
        <w:tc>
          <w:tcPr>
            <w:tcW w:w="8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C9C86" w14:textId="77777777" w:rsidR="001C10E0" w:rsidRPr="005B1BB5" w:rsidRDefault="009A506C">
            <w:pPr>
              <w:widowControl w:val="0"/>
              <w:spacing w:after="280"/>
              <w:jc w:val="center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1.smjena/prijepodnevna od 7:50 -12:35 sati  </w:t>
            </w:r>
          </w:p>
          <w:p w14:paraId="6B40B9AA" w14:textId="77777777" w:rsidR="001C10E0" w:rsidRPr="005B1BB5" w:rsidRDefault="009A506C">
            <w:pPr>
              <w:widowControl w:val="0"/>
              <w:spacing w:before="280"/>
              <w:jc w:val="center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2.smjena /poslijepodne od 13:00 -19:05</w:t>
            </w:r>
          </w:p>
        </w:tc>
      </w:tr>
    </w:tbl>
    <w:p w14:paraId="6E681184" w14:textId="77777777" w:rsidR="001C10E0" w:rsidRPr="005B1BB5" w:rsidRDefault="001C10E0">
      <w:pPr>
        <w:jc w:val="both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</w:p>
    <w:p w14:paraId="4556362E" w14:textId="77777777" w:rsidR="001C10E0" w:rsidRPr="005B1BB5" w:rsidRDefault="009A506C">
      <w:pPr>
        <w:jc w:val="both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  <w:u w:val="single"/>
        </w:rPr>
        <w:t>2.2. MATERIJALNI UVJETI RADA</w:t>
      </w:r>
    </w:p>
    <w:p w14:paraId="52093B41" w14:textId="77777777" w:rsidR="001C10E0" w:rsidRPr="005B1BB5" w:rsidRDefault="009A506C">
      <w:pPr>
        <w:spacing w:before="280" w:after="280" w:line="240" w:lineRule="auto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br/>
      </w:r>
      <w:r w:rsidRPr="005B1BB5">
        <w:rPr>
          <w:rFonts w:ascii="Times New Roman" w:eastAsia="Arial Narrow" w:hAnsi="Times New Roman" w:cs="Times New Roman"/>
          <w:color w:val="000000"/>
          <w:sz w:val="24"/>
          <w:szCs w:val="24"/>
          <w:u w:val="single"/>
        </w:rPr>
        <w:t>Početak školske godine:</w:t>
      </w: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</w:t>
      </w:r>
    </w:p>
    <w:p w14:paraId="11867A1B" w14:textId="77777777" w:rsidR="001C10E0" w:rsidRPr="005B1BB5" w:rsidRDefault="009A506C">
      <w:pPr>
        <w:spacing w:before="280" w:after="280" w:line="240" w:lineRule="auto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Škola radi u jednoj  smjeni.</w:t>
      </w:r>
    </w:p>
    <w:p w14:paraId="3AFABBEF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color w:val="35586E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Izborna</w:t>
      </w:r>
      <w:r w:rsidR="002F61E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nastava</w:t>
      </w: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, dodatna nastav</w:t>
      </w:r>
      <w:r w:rsidR="002F61E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a i  izvannastavne aktivnosti </w:t>
      </w: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odvijaju </w:t>
      </w:r>
      <w:r w:rsidR="002F61E5">
        <w:rPr>
          <w:rFonts w:ascii="Times New Roman" w:eastAsia="Arial Narrow" w:hAnsi="Times New Roman" w:cs="Times New Roman"/>
          <w:color w:val="000000"/>
          <w:sz w:val="24"/>
          <w:szCs w:val="24"/>
        </w:rPr>
        <w:t>se</w:t>
      </w: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poslije redovne nastave. </w:t>
      </w:r>
    </w:p>
    <w:p w14:paraId="1D217CAD" w14:textId="77777777" w:rsidR="001C10E0" w:rsidRPr="005B1BB5" w:rsidRDefault="009A506C">
      <w:pPr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Materijalni uvjeti rada su vrlo dobri, učionice su dobro opremljene i u dobrom stanju.  Potrebno je održati postojeću razinu te poboljšati uvjete rada. Prostor zbornice je preuređen i može zadovoljiti naše potrebe.</w:t>
      </w:r>
    </w:p>
    <w:p w14:paraId="3BB78CB2" w14:textId="77777777" w:rsidR="00EB72DC" w:rsidRDefault="009A506C">
      <w:pPr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Internet bežična mreža je dost</w:t>
      </w:r>
      <w:r w:rsidR="002F61E5">
        <w:rPr>
          <w:rFonts w:ascii="Times New Roman" w:eastAsia="Arial Narrow" w:hAnsi="Times New Roman" w:cs="Times New Roman"/>
          <w:sz w:val="24"/>
          <w:szCs w:val="24"/>
        </w:rPr>
        <w:t xml:space="preserve">upna za sve učenike i učitelje 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>u cijeloj školi, škola ima i mrežu kojom s</w:t>
      </w:r>
      <w:r w:rsidR="002F61E5">
        <w:rPr>
          <w:rFonts w:ascii="Times New Roman" w:eastAsia="Arial Narrow" w:hAnsi="Times New Roman" w:cs="Times New Roman"/>
          <w:sz w:val="24"/>
          <w:szCs w:val="24"/>
        </w:rPr>
        <w:t xml:space="preserve">e služi </w:t>
      </w:r>
      <w:proofErr w:type="spellStart"/>
      <w:r w:rsidR="002F61E5">
        <w:rPr>
          <w:rFonts w:ascii="Times New Roman" w:eastAsia="Arial Narrow" w:hAnsi="Times New Roman" w:cs="Times New Roman"/>
          <w:sz w:val="24"/>
          <w:szCs w:val="24"/>
        </w:rPr>
        <w:t>teh</w:t>
      </w:r>
      <w:proofErr w:type="spellEnd"/>
      <w:r w:rsidR="002F61E5">
        <w:rPr>
          <w:rFonts w:ascii="Times New Roman" w:eastAsia="Arial Narrow" w:hAnsi="Times New Roman" w:cs="Times New Roman"/>
          <w:sz w:val="24"/>
          <w:szCs w:val="24"/>
        </w:rPr>
        <w:t>. služba i ravnatelj. Učionica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 informatike je ponovo otvorena (uklonjen je zid koji ju</w:t>
      </w:r>
      <w:r w:rsidR="00F956A4">
        <w:rPr>
          <w:rFonts w:ascii="Times New Roman" w:eastAsia="Arial Narrow" w:hAnsi="Times New Roman" w:cs="Times New Roman"/>
          <w:sz w:val="24"/>
          <w:szCs w:val="24"/>
        </w:rPr>
        <w:t xml:space="preserve"> je pregrađivao) te su napravljene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 jedna  u</w:t>
      </w:r>
      <w:r w:rsidR="002F61E5">
        <w:rPr>
          <w:rFonts w:ascii="Times New Roman" w:eastAsia="Arial Narrow" w:hAnsi="Times New Roman" w:cs="Times New Roman"/>
          <w:sz w:val="24"/>
          <w:szCs w:val="24"/>
        </w:rPr>
        <w:t>čionice i kabinet za učitelja.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 Informatička učionica ima 18 računala za učenike plus jedno za učitelja. Škola je u STEM projektu naredni</w:t>
      </w:r>
      <w:r w:rsidR="00F956A4">
        <w:rPr>
          <w:rFonts w:ascii="Times New Roman" w:eastAsia="Arial Narrow" w:hAnsi="Times New Roman" w:cs="Times New Roman"/>
          <w:sz w:val="24"/>
          <w:szCs w:val="24"/>
        </w:rPr>
        <w:t>h 18 mjeseci i kroz taj projekt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 </w:t>
      </w:r>
      <w:r w:rsidR="008A2510">
        <w:rPr>
          <w:rFonts w:ascii="Times New Roman" w:eastAsia="Arial Narrow" w:hAnsi="Times New Roman" w:cs="Times New Roman"/>
          <w:sz w:val="24"/>
          <w:szCs w:val="24"/>
        </w:rPr>
        <w:t xml:space="preserve">je 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>opremljena jo</w:t>
      </w:r>
      <w:r w:rsidR="00F956A4">
        <w:rPr>
          <w:rFonts w:ascii="Times New Roman" w:eastAsia="Arial Narrow" w:hAnsi="Times New Roman" w:cs="Times New Roman"/>
          <w:sz w:val="24"/>
          <w:szCs w:val="24"/>
        </w:rPr>
        <w:t>š jedna informatička učionica (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računala i pametni ekran). Za tu namjenu učionica četvrtog razreda </w:t>
      </w:r>
      <w:r w:rsidR="008A2510">
        <w:rPr>
          <w:rFonts w:ascii="Times New Roman" w:eastAsia="Arial Narrow" w:hAnsi="Times New Roman" w:cs="Times New Roman"/>
          <w:sz w:val="24"/>
          <w:szCs w:val="24"/>
        </w:rPr>
        <w:t xml:space="preserve">je 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>preuređena u informatičku učionicu</w:t>
      </w:r>
      <w:r w:rsidR="00EB72DC">
        <w:rPr>
          <w:rFonts w:ascii="Times New Roman" w:eastAsia="Arial Narrow" w:hAnsi="Times New Roman" w:cs="Times New Roman"/>
          <w:sz w:val="24"/>
          <w:szCs w:val="24"/>
        </w:rPr>
        <w:t xml:space="preserve"> koja </w:t>
      </w:r>
      <w:r w:rsidR="008A2510">
        <w:rPr>
          <w:rFonts w:ascii="Times New Roman" w:eastAsia="Arial Narrow" w:hAnsi="Times New Roman" w:cs="Times New Roman"/>
          <w:sz w:val="24"/>
          <w:szCs w:val="24"/>
        </w:rPr>
        <w:t xml:space="preserve">se koristi </w:t>
      </w:r>
      <w:r w:rsidR="00F956A4">
        <w:rPr>
          <w:rFonts w:ascii="Times New Roman" w:eastAsia="Arial Narrow" w:hAnsi="Times New Roman" w:cs="Times New Roman"/>
          <w:sz w:val="24"/>
          <w:szCs w:val="24"/>
        </w:rPr>
        <w:t>i za druge predmete po potrebi</w:t>
      </w:r>
      <w:r w:rsidR="008A2510">
        <w:rPr>
          <w:rFonts w:ascii="Times New Roman" w:eastAsia="Arial Narrow" w:hAnsi="Times New Roman" w:cs="Times New Roman"/>
          <w:sz w:val="24"/>
          <w:szCs w:val="24"/>
        </w:rPr>
        <w:t>.</w:t>
      </w:r>
      <w:r w:rsidR="00EB72DC">
        <w:rPr>
          <w:rFonts w:ascii="Times New Roman" w:eastAsia="Arial Narrow" w:hAnsi="Times New Roman" w:cs="Times New Roman"/>
          <w:sz w:val="24"/>
          <w:szCs w:val="24"/>
        </w:rPr>
        <w:t xml:space="preserve"> Ispred škole napravljena je sjenica koja će služiti u svrhu STEM projekta</w:t>
      </w:r>
      <w:r w:rsidR="00F956A4">
        <w:rPr>
          <w:rFonts w:ascii="Times New Roman" w:eastAsia="Arial Narrow" w:hAnsi="Times New Roman" w:cs="Times New Roman"/>
          <w:sz w:val="24"/>
          <w:szCs w:val="24"/>
        </w:rPr>
        <w:t>,</w:t>
      </w:r>
      <w:r w:rsidR="00EB72DC">
        <w:rPr>
          <w:rFonts w:ascii="Times New Roman" w:eastAsia="Arial Narrow" w:hAnsi="Times New Roman" w:cs="Times New Roman"/>
          <w:sz w:val="24"/>
          <w:szCs w:val="24"/>
        </w:rPr>
        <w:t xml:space="preserve"> a kasnije će biti učionica na otvorenom. Za potrebe projekta</w:t>
      </w:r>
      <w:r w:rsidR="00F956A4">
        <w:rPr>
          <w:rFonts w:ascii="Times New Roman" w:eastAsia="Arial Narrow" w:hAnsi="Times New Roman" w:cs="Times New Roman"/>
          <w:sz w:val="24"/>
          <w:szCs w:val="24"/>
        </w:rPr>
        <w:t>,</w:t>
      </w:r>
      <w:r w:rsidR="00EB72DC">
        <w:rPr>
          <w:rFonts w:ascii="Times New Roman" w:eastAsia="Arial Narrow" w:hAnsi="Times New Roman" w:cs="Times New Roman"/>
          <w:sz w:val="24"/>
          <w:szCs w:val="24"/>
        </w:rPr>
        <w:t xml:space="preserve"> škola je napravila plastenik </w:t>
      </w:r>
      <w:r w:rsidR="00B907E0">
        <w:rPr>
          <w:rFonts w:ascii="Times New Roman" w:eastAsia="Arial Narrow" w:hAnsi="Times New Roman" w:cs="Times New Roman"/>
          <w:sz w:val="24"/>
          <w:szCs w:val="24"/>
        </w:rPr>
        <w:t xml:space="preserve">u kome će biti </w:t>
      </w:r>
      <w:r w:rsidR="002F61E5">
        <w:rPr>
          <w:rFonts w:ascii="Times New Roman" w:eastAsia="Arial Narrow" w:hAnsi="Times New Roman" w:cs="Times New Roman"/>
          <w:sz w:val="24"/>
          <w:szCs w:val="24"/>
        </w:rPr>
        <w:t>lavanda do završetka projekta (</w:t>
      </w:r>
      <w:r w:rsidR="00B907E0">
        <w:rPr>
          <w:rFonts w:ascii="Times New Roman" w:eastAsia="Arial Narrow" w:hAnsi="Times New Roman" w:cs="Times New Roman"/>
          <w:sz w:val="24"/>
          <w:szCs w:val="24"/>
        </w:rPr>
        <w:t>travanja</w:t>
      </w:r>
      <w:r w:rsidR="00F956A4">
        <w:rPr>
          <w:rFonts w:ascii="Times New Roman" w:eastAsia="Arial Narrow" w:hAnsi="Times New Roman" w:cs="Times New Roman"/>
          <w:sz w:val="24"/>
          <w:szCs w:val="24"/>
        </w:rPr>
        <w:t>,</w:t>
      </w:r>
      <w:r w:rsidR="00B907E0">
        <w:rPr>
          <w:rFonts w:ascii="Times New Roman" w:eastAsia="Arial Narrow" w:hAnsi="Times New Roman" w:cs="Times New Roman"/>
          <w:sz w:val="24"/>
          <w:szCs w:val="24"/>
        </w:rPr>
        <w:t xml:space="preserve"> 2024.)</w:t>
      </w:r>
      <w:r w:rsidR="00F956A4">
        <w:rPr>
          <w:rFonts w:ascii="Times New Roman" w:eastAsia="Arial Narrow" w:hAnsi="Times New Roman" w:cs="Times New Roman"/>
          <w:sz w:val="24"/>
          <w:szCs w:val="24"/>
        </w:rPr>
        <w:t>,</w:t>
      </w:r>
      <w:r w:rsidR="00B907E0">
        <w:rPr>
          <w:rFonts w:ascii="Times New Roman" w:eastAsia="Arial Narrow" w:hAnsi="Times New Roman" w:cs="Times New Roman"/>
          <w:sz w:val="24"/>
          <w:szCs w:val="24"/>
        </w:rPr>
        <w:t xml:space="preserve"> a kasnije će se u njemu  uzgajati povrće </w:t>
      </w:r>
    </w:p>
    <w:p w14:paraId="0EC43217" w14:textId="77777777" w:rsidR="00EB72DC" w:rsidRDefault="009663D2">
      <w:pPr>
        <w:jc w:val="both"/>
        <w:rPr>
          <w:rFonts w:ascii="Times New Roman" w:eastAsia="Arial Narrow" w:hAnsi="Times New Roman" w:cs="Times New Roman"/>
          <w:sz w:val="24"/>
          <w:szCs w:val="24"/>
        </w:rPr>
      </w:pPr>
      <w:r>
        <w:rPr>
          <w:rFonts w:ascii="Times New Roman" w:eastAsia="Arial Narrow" w:hAnsi="Times New Roman" w:cs="Times New Roman"/>
          <w:sz w:val="24"/>
          <w:szCs w:val="24"/>
        </w:rPr>
        <w:t xml:space="preserve"> Učenici 4.</w:t>
      </w:r>
      <w:r w:rsidR="008A2510">
        <w:rPr>
          <w:rFonts w:ascii="Times New Roman" w:eastAsia="Arial Narrow" w:hAnsi="Times New Roman" w:cs="Times New Roman"/>
          <w:sz w:val="24"/>
          <w:szCs w:val="24"/>
        </w:rPr>
        <w:t xml:space="preserve"> razr</w:t>
      </w:r>
      <w:r w:rsidR="00F956A4">
        <w:rPr>
          <w:rFonts w:ascii="Times New Roman" w:eastAsia="Arial Narrow" w:hAnsi="Times New Roman" w:cs="Times New Roman"/>
          <w:sz w:val="24"/>
          <w:szCs w:val="24"/>
        </w:rPr>
        <w:t>eda su preselili u učionicu tehničke</w:t>
      </w:r>
      <w:r w:rsidR="008A2510">
        <w:rPr>
          <w:rFonts w:ascii="Times New Roman" w:eastAsia="Arial Narrow" w:hAnsi="Times New Roman" w:cs="Times New Roman"/>
          <w:sz w:val="24"/>
          <w:szCs w:val="24"/>
        </w:rPr>
        <w:t xml:space="preserve"> kulture</w:t>
      </w:r>
      <w:r w:rsidR="00EB72DC">
        <w:rPr>
          <w:rFonts w:ascii="Times New Roman" w:eastAsia="Arial Narrow" w:hAnsi="Times New Roman" w:cs="Times New Roman"/>
          <w:sz w:val="24"/>
          <w:szCs w:val="24"/>
        </w:rPr>
        <w:t>.</w:t>
      </w:r>
      <w:r w:rsidR="00B907E0">
        <w:rPr>
          <w:rFonts w:ascii="Times New Roman" w:eastAsia="Arial Narrow" w:hAnsi="Times New Roman" w:cs="Times New Roman"/>
          <w:sz w:val="24"/>
          <w:szCs w:val="24"/>
        </w:rPr>
        <w:t xml:space="preserve"> </w:t>
      </w:r>
    </w:p>
    <w:p w14:paraId="12D660CB" w14:textId="77777777" w:rsidR="008A2510" w:rsidRDefault="008A2510">
      <w:pPr>
        <w:jc w:val="both"/>
        <w:rPr>
          <w:rFonts w:ascii="Times New Roman" w:eastAsia="Arial Narrow" w:hAnsi="Times New Roman" w:cs="Times New Roman"/>
          <w:sz w:val="24"/>
          <w:szCs w:val="24"/>
        </w:rPr>
      </w:pPr>
      <w:r>
        <w:rPr>
          <w:rFonts w:ascii="Times New Roman" w:eastAsia="Arial Narrow" w:hAnsi="Times New Roman" w:cs="Times New Roman"/>
          <w:sz w:val="24"/>
          <w:szCs w:val="24"/>
        </w:rPr>
        <w:lastRenderedPageBreak/>
        <w:t xml:space="preserve">Od </w:t>
      </w:r>
      <w:r w:rsidR="00EB72DC">
        <w:rPr>
          <w:rFonts w:ascii="Times New Roman" w:eastAsia="Arial Narrow" w:hAnsi="Times New Roman" w:cs="Times New Roman"/>
          <w:sz w:val="24"/>
          <w:szCs w:val="24"/>
        </w:rPr>
        <w:t xml:space="preserve">ove </w:t>
      </w:r>
      <w:r>
        <w:rPr>
          <w:rFonts w:ascii="Times New Roman" w:eastAsia="Arial Narrow" w:hAnsi="Times New Roman" w:cs="Times New Roman"/>
          <w:sz w:val="24"/>
          <w:szCs w:val="24"/>
        </w:rPr>
        <w:t>školske 2023./2024.</w:t>
      </w:r>
      <w:r w:rsidR="00F956A4">
        <w:rPr>
          <w:rFonts w:ascii="Times New Roman" w:eastAsia="Arial Narrow" w:hAnsi="Times New Roman" w:cs="Times New Roman"/>
          <w:sz w:val="24"/>
          <w:szCs w:val="24"/>
        </w:rPr>
        <w:t xml:space="preserve"> godine</w:t>
      </w:r>
      <w:r>
        <w:rPr>
          <w:rFonts w:ascii="Times New Roman" w:eastAsia="Arial Narrow" w:hAnsi="Times New Roman" w:cs="Times New Roman"/>
          <w:sz w:val="24"/>
          <w:szCs w:val="24"/>
        </w:rPr>
        <w:t xml:space="preserve"> naša škola je otvorila posebni o</w:t>
      </w:r>
      <w:r w:rsidR="00F956A4">
        <w:rPr>
          <w:rFonts w:ascii="Times New Roman" w:eastAsia="Arial Narrow" w:hAnsi="Times New Roman" w:cs="Times New Roman"/>
          <w:sz w:val="24"/>
          <w:szCs w:val="24"/>
        </w:rPr>
        <w:t>djel i skupinu za učenike s teškoćama s</w:t>
      </w:r>
      <w:r>
        <w:rPr>
          <w:rFonts w:ascii="Times New Roman" w:eastAsia="Arial Narrow" w:hAnsi="Times New Roman" w:cs="Times New Roman"/>
          <w:sz w:val="24"/>
          <w:szCs w:val="24"/>
        </w:rPr>
        <w:t xml:space="preserve"> ukupno 11 učenika. Pored učenika imamo i sedam asistenata i dv</w:t>
      </w:r>
      <w:r w:rsidR="00EB72DC">
        <w:rPr>
          <w:rFonts w:ascii="Times New Roman" w:eastAsia="Arial Narrow" w:hAnsi="Times New Roman" w:cs="Times New Roman"/>
          <w:sz w:val="24"/>
          <w:szCs w:val="24"/>
        </w:rPr>
        <w:t>a</w:t>
      </w:r>
      <w:r>
        <w:rPr>
          <w:rFonts w:ascii="Times New Roman" w:eastAsia="Arial Narrow" w:hAnsi="Times New Roman" w:cs="Times New Roman"/>
          <w:sz w:val="24"/>
          <w:szCs w:val="24"/>
        </w:rPr>
        <w:t xml:space="preserve"> </w:t>
      </w:r>
      <w:r w:rsidR="00EB72DC">
        <w:rPr>
          <w:rFonts w:ascii="Times New Roman" w:eastAsia="Arial Narrow" w:hAnsi="Times New Roman" w:cs="Times New Roman"/>
          <w:sz w:val="24"/>
          <w:szCs w:val="24"/>
        </w:rPr>
        <w:t>edukacijska</w:t>
      </w:r>
      <w:r>
        <w:rPr>
          <w:rFonts w:ascii="Times New Roman" w:eastAsia="Arial Narrow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Arial Narrow" w:hAnsi="Times New Roman" w:cs="Times New Roman"/>
          <w:sz w:val="24"/>
          <w:szCs w:val="24"/>
        </w:rPr>
        <w:t>rehabilitator</w:t>
      </w:r>
      <w:r w:rsidR="00EB72DC">
        <w:rPr>
          <w:rFonts w:ascii="Times New Roman" w:eastAsia="Arial Narrow" w:hAnsi="Times New Roman" w:cs="Times New Roman"/>
          <w:sz w:val="24"/>
          <w:szCs w:val="24"/>
        </w:rPr>
        <w:t>a</w:t>
      </w:r>
      <w:proofErr w:type="spellEnd"/>
      <w:r>
        <w:rPr>
          <w:rFonts w:ascii="Times New Roman" w:eastAsia="Arial Narrow" w:hAnsi="Times New Roman" w:cs="Times New Roman"/>
          <w:sz w:val="24"/>
          <w:szCs w:val="24"/>
        </w:rPr>
        <w:t>.</w:t>
      </w:r>
      <w:r w:rsidR="00EB72DC">
        <w:rPr>
          <w:rFonts w:ascii="Times New Roman" w:eastAsia="Arial Narrow" w:hAnsi="Times New Roman" w:cs="Times New Roman"/>
          <w:sz w:val="24"/>
          <w:szCs w:val="24"/>
        </w:rPr>
        <w:t xml:space="preserve"> </w:t>
      </w:r>
    </w:p>
    <w:p w14:paraId="05C1A73A" w14:textId="77777777" w:rsidR="00EB72DC" w:rsidRDefault="00EB72DC">
      <w:pPr>
        <w:jc w:val="both"/>
        <w:rPr>
          <w:rFonts w:ascii="Times New Roman" w:eastAsia="Arial Narrow" w:hAnsi="Times New Roman" w:cs="Times New Roman"/>
          <w:sz w:val="24"/>
          <w:szCs w:val="24"/>
        </w:rPr>
      </w:pPr>
      <w:r>
        <w:rPr>
          <w:rFonts w:ascii="Times New Roman" w:eastAsia="Arial Narrow" w:hAnsi="Times New Roman" w:cs="Times New Roman"/>
          <w:sz w:val="24"/>
          <w:szCs w:val="24"/>
        </w:rPr>
        <w:t xml:space="preserve">Postoji mogućnost za povećanje broja skupina </w:t>
      </w:r>
      <w:r w:rsidR="00F956A4">
        <w:rPr>
          <w:rFonts w:ascii="Times New Roman" w:eastAsia="Arial Narrow" w:hAnsi="Times New Roman" w:cs="Times New Roman"/>
          <w:sz w:val="24"/>
          <w:szCs w:val="24"/>
        </w:rPr>
        <w:t>i odjela tijekom školske godine</w:t>
      </w:r>
      <w:r>
        <w:rPr>
          <w:rFonts w:ascii="Times New Roman" w:eastAsia="Arial Narrow" w:hAnsi="Times New Roman" w:cs="Times New Roman"/>
          <w:sz w:val="24"/>
          <w:szCs w:val="24"/>
        </w:rPr>
        <w:t>. Bit</w:t>
      </w:r>
      <w:r w:rsidR="00F956A4">
        <w:rPr>
          <w:rFonts w:ascii="Times New Roman" w:eastAsia="Arial Narrow" w:hAnsi="Times New Roman" w:cs="Times New Roman"/>
          <w:sz w:val="24"/>
          <w:szCs w:val="24"/>
        </w:rPr>
        <w:t xml:space="preserve">i će potrebno osigurati prostor, </w:t>
      </w:r>
      <w:r>
        <w:rPr>
          <w:rFonts w:ascii="Times New Roman" w:eastAsia="Arial Narrow" w:hAnsi="Times New Roman" w:cs="Times New Roman"/>
          <w:sz w:val="24"/>
          <w:szCs w:val="24"/>
        </w:rPr>
        <w:t>nabaviti sredstva za rad za učenike s teškoća</w:t>
      </w:r>
      <w:r w:rsidR="00F956A4">
        <w:rPr>
          <w:rFonts w:ascii="Times New Roman" w:eastAsia="Arial Narrow" w:hAnsi="Times New Roman" w:cs="Times New Roman"/>
          <w:sz w:val="24"/>
          <w:szCs w:val="24"/>
        </w:rPr>
        <w:t>ma te omogućiti im što bolje uv</w:t>
      </w:r>
      <w:r>
        <w:rPr>
          <w:rFonts w:ascii="Times New Roman" w:eastAsia="Arial Narrow" w:hAnsi="Times New Roman" w:cs="Times New Roman"/>
          <w:sz w:val="24"/>
          <w:szCs w:val="24"/>
        </w:rPr>
        <w:t>jete.</w:t>
      </w:r>
    </w:p>
    <w:p w14:paraId="40D25FE2" w14:textId="77777777" w:rsidR="00EB72DC" w:rsidRDefault="009A506C">
      <w:pPr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Također, potrebno je u potpunosti dovršiti započeto uređenje okoliša škole. Problem dvorišt</w:t>
      </w:r>
      <w:r w:rsidR="00F956A4">
        <w:rPr>
          <w:rFonts w:ascii="Times New Roman" w:eastAsia="Arial Narrow" w:hAnsi="Times New Roman" w:cs="Times New Roman"/>
          <w:sz w:val="24"/>
          <w:szCs w:val="24"/>
        </w:rPr>
        <w:t>a i sportskih terena je riješen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, dvorište i sportski  teren su presvučeni novim slojem asfalta.. </w:t>
      </w:r>
    </w:p>
    <w:p w14:paraId="59686AC4" w14:textId="77777777" w:rsidR="001C10E0" w:rsidRPr="005B1BB5" w:rsidRDefault="009A506C">
      <w:pPr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U skorom p</w:t>
      </w:r>
      <w:r w:rsidR="00F956A4">
        <w:rPr>
          <w:rFonts w:ascii="Times New Roman" w:eastAsia="Arial Narrow" w:hAnsi="Times New Roman" w:cs="Times New Roman"/>
          <w:sz w:val="24"/>
          <w:szCs w:val="24"/>
        </w:rPr>
        <w:t xml:space="preserve">eriodu potrebno je i prebojiti 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>zidove unutar  škole.</w:t>
      </w:r>
    </w:p>
    <w:p w14:paraId="4DFEE332" w14:textId="77777777" w:rsidR="001C10E0" w:rsidRPr="005B1BB5" w:rsidRDefault="009A506C">
      <w:pPr>
        <w:jc w:val="both"/>
        <w:rPr>
          <w:rFonts w:ascii="Times New Roman" w:eastAsia="Arial Narrow" w:hAnsi="Times New Roman" w:cs="Times New Roman"/>
          <w:sz w:val="24"/>
          <w:szCs w:val="24"/>
          <w:u w:val="single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Ukupan prostor </w:t>
      </w:r>
      <w:r w:rsidR="00F16370" w:rsidRPr="005B1BB5">
        <w:rPr>
          <w:rFonts w:ascii="Times New Roman" w:eastAsia="Arial Narrow" w:hAnsi="Times New Roman" w:cs="Times New Roman"/>
          <w:sz w:val="24"/>
          <w:szCs w:val="24"/>
        </w:rPr>
        <w:t xml:space="preserve">dvorišta škole je </w:t>
      </w:r>
      <w:r w:rsidRPr="005B1BB5">
        <w:rPr>
          <w:rFonts w:ascii="Times New Roman" w:eastAsia="Arial Narrow" w:hAnsi="Times New Roman" w:cs="Times New Roman"/>
          <w:sz w:val="24"/>
          <w:szCs w:val="24"/>
          <w:u w:val="single"/>
        </w:rPr>
        <w:t>5790 m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²,  </w:t>
      </w:r>
    </w:p>
    <w:p w14:paraId="2CA2CBB5" w14:textId="77777777" w:rsidR="001C10E0" w:rsidRDefault="009A506C">
      <w:pPr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Škol</w:t>
      </w:r>
      <w:r w:rsidR="00F956A4">
        <w:rPr>
          <w:rFonts w:ascii="Times New Roman" w:eastAsia="Arial Narrow" w:hAnsi="Times New Roman" w:cs="Times New Roman"/>
          <w:sz w:val="24"/>
          <w:szCs w:val="24"/>
        </w:rPr>
        <w:t xml:space="preserve">a, učenici i učitelji su dobro 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>opremljeni informatičkom opremom u sklopu projekta: „Škola za život“ i „ e-Škola“ te nastavnim sredstvima i pomagalima. Svaki</w:t>
      </w:r>
      <w:r w:rsidR="00F956A4">
        <w:rPr>
          <w:rFonts w:ascii="Times New Roman" w:eastAsia="Arial Narrow" w:hAnsi="Times New Roman" w:cs="Times New Roman"/>
          <w:sz w:val="24"/>
          <w:szCs w:val="24"/>
        </w:rPr>
        <w:t xml:space="preserve"> učiteljski kabinet i učionica ima pristup i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>nternet</w:t>
      </w:r>
      <w:r w:rsidR="00F956A4">
        <w:rPr>
          <w:rFonts w:ascii="Times New Roman" w:eastAsia="Arial Narrow" w:hAnsi="Times New Roman" w:cs="Times New Roman"/>
          <w:sz w:val="24"/>
          <w:szCs w:val="24"/>
        </w:rPr>
        <w:t>u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. U svakoj </w:t>
      </w:r>
      <w:r w:rsidR="00F956A4">
        <w:rPr>
          <w:rFonts w:ascii="Times New Roman" w:eastAsia="Arial Narrow" w:hAnsi="Times New Roman" w:cs="Times New Roman"/>
          <w:sz w:val="24"/>
          <w:szCs w:val="24"/>
        </w:rPr>
        <w:t xml:space="preserve">se učionici 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nalazi računalo koje je povezano s </w:t>
      </w:r>
      <w:r w:rsidRPr="00F956A4">
        <w:rPr>
          <w:rFonts w:ascii="Times New Roman" w:eastAsia="Arial Narrow" w:hAnsi="Times New Roman" w:cs="Times New Roman"/>
          <w:sz w:val="24"/>
          <w:szCs w:val="24"/>
        </w:rPr>
        <w:t>projektorom ili TV prijemnikom</w:t>
      </w:r>
      <w:r w:rsidRPr="00F956A4">
        <w:rPr>
          <w:rFonts w:ascii="Times New Roman" w:hAnsi="Times New Roman" w:cs="Times New Roman"/>
          <w:sz w:val="24"/>
          <w:szCs w:val="24"/>
        </w:rPr>
        <w:t>.</w:t>
      </w:r>
      <w:r w:rsidRPr="005B1B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Škola je opremljena </w:t>
      </w:r>
      <w:r w:rsidR="00F956A4">
        <w:rPr>
          <w:rFonts w:ascii="Times New Roman" w:eastAsia="Arial Narrow" w:hAnsi="Times New Roman" w:cs="Times New Roman"/>
          <w:sz w:val="24"/>
          <w:szCs w:val="24"/>
        </w:rPr>
        <w:t>s tri pametne ploče i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 </w:t>
      </w:r>
      <w:r w:rsidR="00B907E0">
        <w:rPr>
          <w:rFonts w:ascii="Times New Roman" w:eastAsia="Arial Narrow" w:hAnsi="Times New Roman" w:cs="Times New Roman"/>
          <w:sz w:val="24"/>
          <w:szCs w:val="24"/>
        </w:rPr>
        <w:t>tri pametna ekrana, u ostalim učioni</w:t>
      </w:r>
      <w:r w:rsidR="00F956A4">
        <w:rPr>
          <w:rFonts w:ascii="Times New Roman" w:eastAsia="Arial Narrow" w:hAnsi="Times New Roman" w:cs="Times New Roman"/>
          <w:sz w:val="24"/>
          <w:szCs w:val="24"/>
        </w:rPr>
        <w:t>cama su projektori i televizori</w:t>
      </w:r>
      <w:r w:rsidR="00B907E0">
        <w:rPr>
          <w:rFonts w:ascii="Times New Roman" w:eastAsia="Arial Narrow" w:hAnsi="Times New Roman" w:cs="Times New Roman"/>
          <w:sz w:val="24"/>
          <w:szCs w:val="24"/>
        </w:rPr>
        <w:t xml:space="preserve">. </w:t>
      </w:r>
      <w:r w:rsidR="00F956A4">
        <w:rPr>
          <w:rFonts w:ascii="Times New Roman" w:eastAsia="Arial Narrow" w:hAnsi="Times New Roman" w:cs="Times New Roman"/>
          <w:sz w:val="24"/>
          <w:szCs w:val="24"/>
        </w:rPr>
        <w:t>Svaki u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čitelj </w:t>
      </w:r>
      <w:r w:rsidR="00F956A4">
        <w:rPr>
          <w:rFonts w:ascii="Times New Roman" w:eastAsia="Arial Narrow" w:hAnsi="Times New Roman" w:cs="Times New Roman"/>
          <w:sz w:val="24"/>
          <w:szCs w:val="24"/>
        </w:rPr>
        <w:t>ima zadužen laptop. Svi učenici viših razreda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 zadužili</w:t>
      </w:r>
      <w:r w:rsidR="00F956A4">
        <w:rPr>
          <w:rFonts w:ascii="Times New Roman" w:eastAsia="Arial Narrow" w:hAnsi="Times New Roman" w:cs="Times New Roman"/>
          <w:sz w:val="24"/>
          <w:szCs w:val="24"/>
        </w:rPr>
        <w:t xml:space="preserve"> su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 tablete</w:t>
      </w:r>
      <w:r w:rsidR="00F956A4">
        <w:rPr>
          <w:rFonts w:ascii="Times New Roman" w:eastAsia="Arial Narrow" w:hAnsi="Times New Roman" w:cs="Times New Roman"/>
          <w:sz w:val="24"/>
          <w:szCs w:val="24"/>
        </w:rPr>
        <w:t xml:space="preserve">, a učenici od 1. do 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4. razreda dobivaju tablete za rad u grupama na četiri učenika jedan </w:t>
      </w:r>
      <w:proofErr w:type="spellStart"/>
      <w:r w:rsidRPr="005B1BB5">
        <w:rPr>
          <w:rFonts w:ascii="Times New Roman" w:eastAsia="Arial Narrow" w:hAnsi="Times New Roman" w:cs="Times New Roman"/>
          <w:sz w:val="24"/>
          <w:szCs w:val="24"/>
        </w:rPr>
        <w:t>tablet</w:t>
      </w:r>
      <w:proofErr w:type="spellEnd"/>
      <w:r w:rsidRPr="005B1BB5">
        <w:rPr>
          <w:rFonts w:ascii="Times New Roman" w:eastAsia="Arial Narrow" w:hAnsi="Times New Roman" w:cs="Times New Roman"/>
          <w:sz w:val="24"/>
          <w:szCs w:val="24"/>
        </w:rPr>
        <w:t>. Dio opreme se pokvario i potrebno ga je popraviti ili zamijeniti.</w:t>
      </w:r>
    </w:p>
    <w:p w14:paraId="0A4879F9" w14:textId="77777777" w:rsidR="00B907E0" w:rsidRPr="005B1BB5" w:rsidRDefault="00B907E0">
      <w:pPr>
        <w:jc w:val="both"/>
        <w:rPr>
          <w:rFonts w:ascii="Times New Roman" w:eastAsia="Arial Narrow" w:hAnsi="Times New Roman" w:cs="Times New Roman"/>
          <w:sz w:val="24"/>
          <w:szCs w:val="24"/>
        </w:rPr>
      </w:pPr>
      <w:r>
        <w:rPr>
          <w:rFonts w:ascii="Times New Roman" w:eastAsia="Arial Narrow" w:hAnsi="Times New Roman" w:cs="Times New Roman"/>
          <w:sz w:val="24"/>
          <w:szCs w:val="24"/>
        </w:rPr>
        <w:t>Šk</w:t>
      </w:r>
      <w:r w:rsidR="00F956A4">
        <w:rPr>
          <w:rFonts w:ascii="Times New Roman" w:eastAsia="Arial Narrow" w:hAnsi="Times New Roman" w:cs="Times New Roman"/>
          <w:sz w:val="24"/>
          <w:szCs w:val="24"/>
        </w:rPr>
        <w:t>ola je početkom školske godine od CARNETA dobila</w:t>
      </w:r>
      <w:r>
        <w:rPr>
          <w:rFonts w:ascii="Times New Roman" w:eastAsia="Arial Narrow" w:hAnsi="Times New Roman" w:cs="Times New Roman"/>
          <w:sz w:val="24"/>
          <w:szCs w:val="24"/>
        </w:rPr>
        <w:t xml:space="preserve"> opremu: komplet za studijsko snimanje</w:t>
      </w:r>
      <w:r w:rsidR="00B16D19">
        <w:rPr>
          <w:rFonts w:ascii="Times New Roman" w:eastAsia="Arial Narrow" w:hAnsi="Times New Roman" w:cs="Times New Roman"/>
          <w:sz w:val="24"/>
          <w:szCs w:val="24"/>
        </w:rPr>
        <w:t xml:space="preserve">, interaktivni napredni robot </w:t>
      </w:r>
      <w:r w:rsidR="00F956A4">
        <w:rPr>
          <w:rFonts w:ascii="Times New Roman" w:eastAsia="Arial Narrow" w:hAnsi="Times New Roman" w:cs="Times New Roman"/>
          <w:sz w:val="24"/>
          <w:szCs w:val="24"/>
        </w:rPr>
        <w:t>(</w:t>
      </w:r>
      <w:r w:rsidR="00B16D19">
        <w:rPr>
          <w:rFonts w:ascii="Times New Roman" w:eastAsia="Arial Narrow" w:hAnsi="Times New Roman" w:cs="Times New Roman"/>
          <w:sz w:val="24"/>
          <w:szCs w:val="24"/>
        </w:rPr>
        <w:t>3 kom</w:t>
      </w:r>
      <w:r w:rsidR="00F956A4">
        <w:rPr>
          <w:rFonts w:ascii="Times New Roman" w:eastAsia="Arial Narrow" w:hAnsi="Times New Roman" w:cs="Times New Roman"/>
          <w:sz w:val="24"/>
          <w:szCs w:val="24"/>
        </w:rPr>
        <w:t>)</w:t>
      </w:r>
      <w:r w:rsidR="00B16D19">
        <w:rPr>
          <w:rFonts w:ascii="Times New Roman" w:eastAsia="Arial Narrow" w:hAnsi="Times New Roman" w:cs="Times New Roman"/>
          <w:sz w:val="24"/>
          <w:szCs w:val="24"/>
        </w:rPr>
        <w:t xml:space="preserve">, 3D printer, modularno mikroračunalo, edukacijski </w:t>
      </w:r>
      <w:proofErr w:type="spellStart"/>
      <w:r w:rsidR="00B16D19">
        <w:rPr>
          <w:rFonts w:ascii="Times New Roman" w:eastAsia="Arial Narrow" w:hAnsi="Times New Roman" w:cs="Times New Roman"/>
          <w:sz w:val="24"/>
          <w:szCs w:val="24"/>
        </w:rPr>
        <w:t>dron</w:t>
      </w:r>
      <w:proofErr w:type="spellEnd"/>
      <w:r w:rsidR="00B16D19">
        <w:rPr>
          <w:rFonts w:ascii="Times New Roman" w:eastAsia="Arial Narrow" w:hAnsi="Times New Roman" w:cs="Times New Roman"/>
          <w:sz w:val="24"/>
          <w:szCs w:val="24"/>
        </w:rPr>
        <w:t>, digitalna bežična vremenska stanica, mali set za uvod u elektroniku.</w:t>
      </w:r>
    </w:p>
    <w:p w14:paraId="0FC55031" w14:textId="77777777" w:rsidR="001C10E0" w:rsidRPr="005B1BB5" w:rsidRDefault="00F956A4">
      <w:pPr>
        <w:jc w:val="both"/>
        <w:rPr>
          <w:rFonts w:ascii="Times New Roman" w:eastAsia="Arial Narrow" w:hAnsi="Times New Roman" w:cs="Times New Roman"/>
          <w:sz w:val="24"/>
          <w:szCs w:val="24"/>
        </w:rPr>
      </w:pPr>
      <w:r>
        <w:rPr>
          <w:rFonts w:ascii="Times New Roman" w:eastAsia="Arial Narrow" w:hAnsi="Times New Roman" w:cs="Times New Roman"/>
          <w:sz w:val="24"/>
          <w:szCs w:val="24"/>
        </w:rPr>
        <w:t>Škola ima certifikat i projektnu</w:t>
      </w:r>
      <w:r w:rsidR="009A506C" w:rsidRPr="005B1BB5">
        <w:rPr>
          <w:rFonts w:ascii="Times New Roman" w:eastAsia="Arial Narrow" w:hAnsi="Times New Roman" w:cs="Times New Roman"/>
          <w:sz w:val="24"/>
          <w:szCs w:val="24"/>
        </w:rPr>
        <w:t xml:space="preserve"> dokumentaciju za energetsku obnovu zgrada i korištenje obnovljivih izvora energije. </w:t>
      </w:r>
    </w:p>
    <w:p w14:paraId="589056F9" w14:textId="77777777" w:rsidR="001C10E0" w:rsidRPr="005B1BB5" w:rsidRDefault="009A506C">
      <w:pPr>
        <w:spacing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Mjere koje su obuhvaćene  projektom su:</w:t>
      </w:r>
    </w:p>
    <w:p w14:paraId="1CB8B02A" w14:textId="77777777" w:rsidR="001C10E0" w:rsidRPr="005B1BB5" w:rsidRDefault="009A506C">
      <w:pPr>
        <w:spacing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1. Građevinske mjere:</w:t>
      </w:r>
    </w:p>
    <w:p w14:paraId="2A476DA1" w14:textId="77777777" w:rsidR="001C10E0" w:rsidRPr="005B1BB5" w:rsidRDefault="009A506C">
      <w:pPr>
        <w:spacing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          Poboljšanje toplinske zaštite ovojnice:</w:t>
      </w:r>
    </w:p>
    <w:p w14:paraId="31EACBE8" w14:textId="77777777" w:rsidR="001C10E0" w:rsidRPr="005B1BB5" w:rsidRDefault="00F956A4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>
        <w:rPr>
          <w:rFonts w:ascii="Times New Roman" w:eastAsia="Arial Narrow" w:hAnsi="Times New Roman" w:cs="Times New Roman"/>
          <w:color w:val="000000"/>
          <w:sz w:val="24"/>
          <w:szCs w:val="24"/>
        </w:rPr>
        <w:t>  t</w:t>
      </w:r>
      <w:r w:rsidR="009A506C"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oplinska izolacija vanjskog zida</w:t>
      </w:r>
    </w:p>
    <w:p w14:paraId="650B3AE7" w14:textId="77777777" w:rsidR="001C10E0" w:rsidRPr="005B1BB5" w:rsidRDefault="009A506C">
      <w:pPr>
        <w:spacing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           -      </w:t>
      </w:r>
      <w:r w:rsidR="00F956A4">
        <w:rPr>
          <w:rFonts w:ascii="Times New Roman" w:eastAsia="Arial Narrow" w:hAnsi="Times New Roman" w:cs="Times New Roman"/>
          <w:sz w:val="24"/>
          <w:szCs w:val="24"/>
        </w:rPr>
        <w:t>t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>oplinska izolacija stropa prema negrijanom tavanu</w:t>
      </w:r>
    </w:p>
    <w:p w14:paraId="51C6ECFE" w14:textId="77777777" w:rsidR="001C10E0" w:rsidRPr="005B1BB5" w:rsidRDefault="009A506C">
      <w:pPr>
        <w:spacing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2. Strojarske i elektrotehničke mjere:</w:t>
      </w:r>
    </w:p>
    <w:p w14:paraId="5E2FF104" w14:textId="77777777" w:rsidR="001C10E0" w:rsidRPr="005B1BB5" w:rsidRDefault="009A506C">
      <w:pPr>
        <w:spacing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       </w:t>
      </w:r>
      <w:r w:rsidR="00F956A4">
        <w:rPr>
          <w:rFonts w:ascii="Times New Roman" w:eastAsia="Arial Narrow" w:hAnsi="Times New Roman" w:cs="Times New Roman"/>
          <w:sz w:val="24"/>
          <w:szCs w:val="24"/>
        </w:rPr>
        <w:t>-   u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>gradnja termostatskih radijatorskih ventila</w:t>
      </w:r>
    </w:p>
    <w:p w14:paraId="315C7A33" w14:textId="77777777" w:rsidR="001C10E0" w:rsidRPr="005B1BB5" w:rsidRDefault="009A506C">
      <w:pPr>
        <w:spacing w:line="240" w:lineRule="auto"/>
        <w:jc w:val="both"/>
        <w:rPr>
          <w:rFonts w:ascii="Times New Roman" w:eastAsia="Arial Narrow" w:hAnsi="Times New Roman" w:cs="Times New Roman"/>
          <w:b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>Potrebnu dokumentaciju je potrebno doraditi da bi se postigla ušteda energije od 50</w:t>
      </w:r>
      <w:r w:rsidR="000544FA">
        <w:rPr>
          <w:rFonts w:ascii="Times New Roman" w:eastAsia="Arial Narrow" w:hAnsi="Times New Roman" w:cs="Times New Roman"/>
          <w:b/>
          <w:sz w:val="24"/>
          <w:szCs w:val="24"/>
        </w:rPr>
        <w:t xml:space="preserve"> </w:t>
      </w: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>%  i više.</w:t>
      </w:r>
    </w:p>
    <w:p w14:paraId="355B0CA6" w14:textId="77777777" w:rsidR="001C10E0" w:rsidRPr="005B1BB5" w:rsidRDefault="009A506C">
      <w:pPr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Namještaj je star, ali zadovoljava potrebe škole. </w:t>
      </w:r>
    </w:p>
    <w:p w14:paraId="230165FA" w14:textId="77777777" w:rsidR="001C10E0" w:rsidRPr="005B1BB5" w:rsidRDefault="001C10E0">
      <w:pPr>
        <w:jc w:val="both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</w:p>
    <w:p w14:paraId="7CB33CA5" w14:textId="77777777" w:rsidR="001C10E0" w:rsidRDefault="001C10E0">
      <w:pPr>
        <w:jc w:val="both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</w:p>
    <w:p w14:paraId="17414610" w14:textId="77777777" w:rsidR="00B16D19" w:rsidRDefault="00B16D19">
      <w:pPr>
        <w:jc w:val="both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</w:p>
    <w:p w14:paraId="781DF2CB" w14:textId="77777777" w:rsidR="00B16D19" w:rsidRDefault="00B16D19" w:rsidP="159FC311">
      <w:pPr>
        <w:jc w:val="both"/>
        <w:rPr>
          <w:rFonts w:ascii="Times New Roman" w:eastAsia="Arial Narrow" w:hAnsi="Times New Roman" w:cs="Times New Roman"/>
          <w:b/>
          <w:bCs/>
          <w:sz w:val="24"/>
          <w:szCs w:val="24"/>
          <w:u w:val="single"/>
        </w:rPr>
      </w:pPr>
    </w:p>
    <w:p w14:paraId="49CCCEA2" w14:textId="63030AE4" w:rsidR="159FC311" w:rsidRDefault="159FC311" w:rsidP="159FC311">
      <w:pPr>
        <w:jc w:val="both"/>
        <w:rPr>
          <w:rFonts w:ascii="Times New Roman" w:eastAsia="Arial Narrow" w:hAnsi="Times New Roman" w:cs="Times New Roman"/>
          <w:b/>
          <w:bCs/>
          <w:sz w:val="24"/>
          <w:szCs w:val="24"/>
          <w:u w:val="single"/>
        </w:rPr>
      </w:pPr>
    </w:p>
    <w:p w14:paraId="7DBD9DFE" w14:textId="7996A929" w:rsidR="159FC311" w:rsidRDefault="159FC311" w:rsidP="159FC311">
      <w:pPr>
        <w:jc w:val="both"/>
        <w:rPr>
          <w:rFonts w:ascii="Times New Roman" w:eastAsia="Arial Narrow" w:hAnsi="Times New Roman" w:cs="Times New Roman"/>
          <w:b/>
          <w:bCs/>
          <w:sz w:val="24"/>
          <w:szCs w:val="24"/>
          <w:u w:val="single"/>
        </w:rPr>
      </w:pPr>
    </w:p>
    <w:p w14:paraId="16788234" w14:textId="77777777" w:rsidR="00B16D19" w:rsidRPr="005B1BB5" w:rsidRDefault="00B16D19">
      <w:pPr>
        <w:jc w:val="both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</w:p>
    <w:p w14:paraId="6F25065A" w14:textId="77777777" w:rsidR="001C10E0" w:rsidRPr="005B1BB5" w:rsidRDefault="009A506C">
      <w:pPr>
        <w:jc w:val="both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  <w:u w:val="single"/>
        </w:rPr>
        <w:t>2.3. ŠKOLSKI PROSTOR</w:t>
      </w: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774"/>
        <w:gridCol w:w="5491"/>
        <w:gridCol w:w="1080"/>
        <w:gridCol w:w="2119"/>
      </w:tblGrid>
      <w:tr w:rsidR="001C10E0" w:rsidRPr="005B1BB5" w14:paraId="7EF5F655" w14:textId="77777777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</w:tcPr>
          <w:p w14:paraId="4E541E89" w14:textId="77777777" w:rsidR="001C10E0" w:rsidRPr="005B1BB5" w:rsidRDefault="009A506C">
            <w:pPr>
              <w:widowControl w:val="0"/>
              <w:spacing w:after="0"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Red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br/>
              <w:t>broj</w:t>
            </w: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</w:tcPr>
          <w:p w14:paraId="2D0BA95F" w14:textId="77777777" w:rsidR="001C10E0" w:rsidRPr="005B1BB5" w:rsidRDefault="009A506C">
            <w:pPr>
              <w:widowControl w:val="0"/>
              <w:spacing w:after="0" w:line="36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                                             Namjena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</w:tcPr>
          <w:p w14:paraId="15C5D3AC" w14:textId="77777777" w:rsidR="001C10E0" w:rsidRPr="005B1BB5" w:rsidRDefault="009A506C">
            <w:pPr>
              <w:widowControl w:val="0"/>
              <w:spacing w:after="0"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Broj</w:t>
            </w:r>
          </w:p>
          <w:p w14:paraId="15D57CEE" w14:textId="77777777" w:rsidR="001C10E0" w:rsidRPr="005B1BB5" w:rsidRDefault="009A506C">
            <w:pPr>
              <w:widowControl w:val="0"/>
              <w:spacing w:after="0"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prostora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</w:tcPr>
          <w:p w14:paraId="630E8E38" w14:textId="77777777" w:rsidR="001C10E0" w:rsidRPr="005B1BB5" w:rsidRDefault="009A506C">
            <w:pPr>
              <w:widowControl w:val="0"/>
              <w:spacing w:after="0"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Površina</w:t>
            </w:r>
          </w:p>
          <w:p w14:paraId="673999FB" w14:textId="77777777" w:rsidR="001C10E0" w:rsidRPr="005B1BB5" w:rsidRDefault="009A506C">
            <w:pPr>
              <w:widowControl w:val="0"/>
              <w:spacing w:after="0"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u m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C10E0" w:rsidRPr="005B1BB5" w14:paraId="6D32EEEC" w14:textId="77777777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A6A0F0" w14:textId="77777777" w:rsidR="001C10E0" w:rsidRPr="005B1BB5" w:rsidRDefault="001C10E0">
            <w:pPr>
              <w:widowControl w:val="0"/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E1733C" w14:textId="77777777" w:rsidR="001C10E0" w:rsidRPr="005B1BB5" w:rsidRDefault="009A506C">
            <w:pPr>
              <w:widowControl w:val="0"/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Učionice za razrednu nastavu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941E47" w14:textId="77777777" w:rsidR="001C10E0" w:rsidRPr="005B1BB5" w:rsidRDefault="009A506C">
            <w:pPr>
              <w:widowControl w:val="0"/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0950C3" w14:textId="77777777" w:rsidR="001C10E0" w:rsidRPr="005B1BB5" w:rsidRDefault="009A506C">
            <w:pPr>
              <w:widowControl w:val="0"/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340 m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C10E0" w:rsidRPr="005B1BB5" w14:paraId="7B3A33A4" w14:textId="77777777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F0CA62" w14:textId="77777777" w:rsidR="001C10E0" w:rsidRPr="005B1BB5" w:rsidRDefault="001C10E0">
            <w:pPr>
              <w:widowControl w:val="0"/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955C7D" w14:textId="77777777" w:rsidR="001C10E0" w:rsidRPr="005B1BB5" w:rsidRDefault="009A506C">
            <w:pPr>
              <w:widowControl w:val="0"/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Specijalizirane učionice za predmetnu nastavu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240AAE" w14:textId="77777777" w:rsidR="001C10E0" w:rsidRPr="005B1BB5" w:rsidRDefault="009A506C">
            <w:pPr>
              <w:widowControl w:val="0"/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8D304B" w14:textId="77777777" w:rsidR="001C10E0" w:rsidRPr="005B1BB5" w:rsidRDefault="009A506C">
            <w:pPr>
              <w:widowControl w:val="0"/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370 m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C10E0" w:rsidRPr="005B1BB5" w14:paraId="760DBF38" w14:textId="77777777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BA3426" w14:textId="77777777" w:rsidR="001C10E0" w:rsidRPr="005B1BB5" w:rsidRDefault="001C10E0">
            <w:pPr>
              <w:widowControl w:val="0"/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FE2E03" w14:textId="77777777" w:rsidR="001C10E0" w:rsidRPr="005B1BB5" w:rsidRDefault="009A506C">
            <w:pPr>
              <w:widowControl w:val="0"/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Kabineti (biologije, kemije,</w:t>
            </w:r>
            <w:r w:rsidR="000544FA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fizike, tehničke kulture)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9841BE" w14:textId="77777777" w:rsidR="001C10E0" w:rsidRPr="005B1BB5" w:rsidRDefault="009A506C">
            <w:pPr>
              <w:widowControl w:val="0"/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3C424D" w14:textId="77777777" w:rsidR="001C10E0" w:rsidRPr="005B1BB5" w:rsidRDefault="009A506C">
            <w:pPr>
              <w:widowControl w:val="0"/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96 m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C10E0" w:rsidRPr="005B1BB5" w14:paraId="3642691A" w14:textId="77777777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5D53C2" w14:textId="77777777" w:rsidR="001C10E0" w:rsidRPr="005B1BB5" w:rsidRDefault="001C10E0">
            <w:pPr>
              <w:widowControl w:val="0"/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0BB6FD" w14:textId="77777777" w:rsidR="001C10E0" w:rsidRPr="005B1BB5" w:rsidRDefault="009A506C">
            <w:pPr>
              <w:widowControl w:val="0"/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Dvorana za TZK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B20A0C" w14:textId="77777777" w:rsidR="001C10E0" w:rsidRPr="005B1BB5" w:rsidRDefault="009A506C">
            <w:pPr>
              <w:widowControl w:val="0"/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503021" w14:textId="77777777" w:rsidR="001C10E0" w:rsidRPr="005B1BB5" w:rsidRDefault="009A506C">
            <w:pPr>
              <w:widowControl w:val="0"/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568 m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C10E0" w:rsidRPr="005B1BB5" w14:paraId="29709E46" w14:textId="77777777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B1D1D4" w14:textId="77777777" w:rsidR="001C10E0" w:rsidRPr="005B1BB5" w:rsidRDefault="001C10E0">
            <w:pPr>
              <w:widowControl w:val="0"/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A4127A" w14:textId="77777777" w:rsidR="001C10E0" w:rsidRPr="005B1BB5" w:rsidRDefault="009A506C">
            <w:pPr>
              <w:widowControl w:val="0"/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Radionica za tehničku kulturu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09E912" w14:textId="77777777" w:rsidR="001C10E0" w:rsidRPr="005B1BB5" w:rsidRDefault="009A506C">
            <w:pPr>
              <w:widowControl w:val="0"/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E67AC6" w14:textId="77777777" w:rsidR="001C10E0" w:rsidRPr="005B1BB5" w:rsidRDefault="009A506C">
            <w:pPr>
              <w:widowControl w:val="0"/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-</w:t>
            </w:r>
          </w:p>
        </w:tc>
      </w:tr>
      <w:tr w:rsidR="001C10E0" w:rsidRPr="005B1BB5" w14:paraId="263B3CAB" w14:textId="77777777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41E4F5" w14:textId="77777777" w:rsidR="001C10E0" w:rsidRPr="005B1BB5" w:rsidRDefault="001C10E0">
            <w:pPr>
              <w:widowControl w:val="0"/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38E400" w14:textId="77777777" w:rsidR="001C10E0" w:rsidRPr="005B1BB5" w:rsidRDefault="009A506C">
            <w:pPr>
              <w:widowControl w:val="0"/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Školska kuhinja (kuhinja,</w:t>
            </w:r>
            <w:r w:rsidR="000544FA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ostava i blagovaonica)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9FAAB8" w14:textId="77777777" w:rsidR="001C10E0" w:rsidRPr="005B1BB5" w:rsidRDefault="009A506C">
            <w:pPr>
              <w:widowControl w:val="0"/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62362D" w14:textId="77777777" w:rsidR="001C10E0" w:rsidRPr="005B1BB5" w:rsidRDefault="009A506C">
            <w:pPr>
              <w:widowControl w:val="0"/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102 m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C10E0" w:rsidRPr="005B1BB5" w14:paraId="04D8F212" w14:textId="77777777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1A9A35" w14:textId="77777777" w:rsidR="001C10E0" w:rsidRPr="005B1BB5" w:rsidRDefault="001C10E0">
            <w:pPr>
              <w:widowControl w:val="0"/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7B38D1" w14:textId="77777777" w:rsidR="001C10E0" w:rsidRPr="005B1BB5" w:rsidRDefault="009A506C">
            <w:pPr>
              <w:widowControl w:val="0"/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Informatička učionica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F14E3C" w14:textId="77777777" w:rsidR="001C10E0" w:rsidRPr="005B1BB5" w:rsidRDefault="009A506C">
            <w:pPr>
              <w:widowControl w:val="0"/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0A7603" w14:textId="77777777" w:rsidR="001C10E0" w:rsidRPr="005B1BB5" w:rsidRDefault="009A506C">
            <w:pPr>
              <w:widowControl w:val="0"/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75 m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C10E0" w:rsidRPr="005B1BB5" w14:paraId="02C12C74" w14:textId="77777777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E333D4" w14:textId="77777777" w:rsidR="001C10E0" w:rsidRPr="005B1BB5" w:rsidRDefault="001C10E0">
            <w:pPr>
              <w:widowControl w:val="0"/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F87CE3" w14:textId="77777777" w:rsidR="001C10E0" w:rsidRPr="005B1BB5" w:rsidRDefault="009A506C">
            <w:pPr>
              <w:widowControl w:val="0"/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Učionica za vjeronauk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BD13F9" w14:textId="77777777" w:rsidR="001C10E0" w:rsidRPr="005B1BB5" w:rsidRDefault="009A506C">
            <w:pPr>
              <w:widowControl w:val="0"/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E14808" w14:textId="77777777" w:rsidR="001C10E0" w:rsidRPr="005B1BB5" w:rsidRDefault="009A506C">
            <w:pPr>
              <w:widowControl w:val="0"/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-</w:t>
            </w:r>
          </w:p>
        </w:tc>
      </w:tr>
      <w:tr w:rsidR="001C10E0" w:rsidRPr="005B1BB5" w14:paraId="4979BEA3" w14:textId="77777777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6BC734" w14:textId="77777777" w:rsidR="001C10E0" w:rsidRPr="005B1BB5" w:rsidRDefault="001C10E0">
            <w:pPr>
              <w:widowControl w:val="0"/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DCDDDE" w14:textId="77777777" w:rsidR="001C10E0" w:rsidRPr="005B1BB5" w:rsidRDefault="009A506C">
            <w:pPr>
              <w:widowControl w:val="0"/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Knjižnica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5D2414" w14:textId="77777777" w:rsidR="001C10E0" w:rsidRPr="005B1BB5" w:rsidRDefault="009A506C">
            <w:pPr>
              <w:widowControl w:val="0"/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C6C32A" w14:textId="77777777" w:rsidR="001C10E0" w:rsidRPr="005B1BB5" w:rsidRDefault="009A506C">
            <w:pPr>
              <w:widowControl w:val="0"/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74 m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C10E0" w:rsidRPr="005B1BB5" w14:paraId="630E2DF8" w14:textId="77777777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A104AC" w14:textId="77777777" w:rsidR="001C10E0" w:rsidRPr="005B1BB5" w:rsidRDefault="001C10E0">
            <w:pPr>
              <w:widowControl w:val="0"/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D0DDB4" w14:textId="77777777" w:rsidR="001C10E0" w:rsidRPr="005B1BB5" w:rsidRDefault="009A506C">
            <w:pPr>
              <w:widowControl w:val="0"/>
              <w:spacing w:after="0" w:line="36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Upravni dio (soba ravnatelja, soba defektologa, tajništvo, računovodstvo i soba psihologa)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DB90EB" w14:textId="77777777" w:rsidR="001C10E0" w:rsidRPr="005B1BB5" w:rsidRDefault="009A506C">
            <w:pPr>
              <w:widowControl w:val="0"/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EFA49" w14:textId="77777777" w:rsidR="001C10E0" w:rsidRPr="005B1BB5" w:rsidRDefault="009A506C">
            <w:pPr>
              <w:widowControl w:val="0"/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67 m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C10E0" w:rsidRPr="005B1BB5" w14:paraId="042B8B91" w14:textId="77777777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4B4F84" w14:textId="77777777" w:rsidR="001C10E0" w:rsidRPr="005B1BB5" w:rsidRDefault="001C10E0">
            <w:pPr>
              <w:widowControl w:val="0"/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640413" w14:textId="77777777" w:rsidR="001C10E0" w:rsidRPr="005B1BB5" w:rsidRDefault="009A506C">
            <w:pPr>
              <w:widowControl w:val="0"/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Površina ostalih popratnih prostora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ABDC09" w14:textId="77777777" w:rsidR="001C10E0" w:rsidRPr="005B1BB5" w:rsidRDefault="001C10E0">
            <w:pPr>
              <w:widowControl w:val="0"/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7A2EBA" w14:textId="77777777" w:rsidR="001C10E0" w:rsidRPr="005B1BB5" w:rsidRDefault="009A506C">
            <w:pPr>
              <w:widowControl w:val="0"/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607 m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C10E0" w:rsidRPr="005B1BB5" w14:paraId="4245BEC5" w14:textId="77777777">
        <w:trPr>
          <w:trHeight w:val="257"/>
        </w:trPr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6998CD" w14:textId="77777777" w:rsidR="001C10E0" w:rsidRPr="005B1BB5" w:rsidRDefault="009A506C">
            <w:pPr>
              <w:widowControl w:val="0"/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C6E11A" w14:textId="77777777" w:rsidR="001C10E0" w:rsidRPr="005B1BB5" w:rsidRDefault="000544FA">
            <w:pPr>
              <w:widowControl w:val="0"/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ZATVORENA POVRŠINA ŠKOLE (</w:t>
            </w:r>
            <w:r w:rsidR="009A506C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bez tavanskog prostora)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82752B" w14:textId="77777777" w:rsidR="001C10E0" w:rsidRPr="005B1BB5" w:rsidRDefault="001C10E0">
            <w:pPr>
              <w:widowControl w:val="0"/>
              <w:spacing w:after="0" w:line="36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9AF4E2" w14:textId="77777777" w:rsidR="001C10E0" w:rsidRPr="005B1BB5" w:rsidRDefault="009A506C">
            <w:pPr>
              <w:widowControl w:val="0"/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2299</w:t>
            </w:r>
          </w:p>
        </w:tc>
      </w:tr>
      <w:tr w:rsidR="001C10E0" w:rsidRPr="005B1BB5" w14:paraId="00704E02" w14:textId="77777777"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ACE903" w14:textId="77777777" w:rsidR="001C10E0" w:rsidRPr="005B1BB5" w:rsidRDefault="009A506C">
            <w:pPr>
              <w:widowControl w:val="0"/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66721F" w14:textId="77777777" w:rsidR="001C10E0" w:rsidRPr="005B1BB5" w:rsidRDefault="009A506C">
            <w:pPr>
              <w:widowControl w:val="0"/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POVRŠINA VANJSKIH PROSTORA ŠKOLE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A203BD" w14:textId="77777777" w:rsidR="001C10E0" w:rsidRPr="005B1BB5" w:rsidRDefault="001C10E0">
            <w:pPr>
              <w:widowControl w:val="0"/>
              <w:spacing w:after="0"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C36965" w14:textId="77777777" w:rsidR="001C10E0" w:rsidRPr="005B1BB5" w:rsidRDefault="009A506C">
            <w:pPr>
              <w:widowControl w:val="0"/>
              <w:spacing w:after="0" w:line="36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5790 m² </w:t>
            </w:r>
          </w:p>
        </w:tc>
      </w:tr>
    </w:tbl>
    <w:p w14:paraId="1EEB5C65" w14:textId="77777777" w:rsidR="001C10E0" w:rsidRPr="005B1BB5" w:rsidRDefault="001C10E0">
      <w:pPr>
        <w:spacing w:after="0" w:line="240" w:lineRule="auto"/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</w:p>
    <w:p w14:paraId="27EFE50A" w14:textId="77777777" w:rsidR="001C10E0" w:rsidRPr="005B1BB5" w:rsidRDefault="001C10E0">
      <w:pPr>
        <w:spacing w:after="0" w:line="240" w:lineRule="auto"/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</w:p>
    <w:p w14:paraId="44D1216F" w14:textId="77777777" w:rsidR="001C10E0" w:rsidRPr="005B1BB5" w:rsidRDefault="001C10E0">
      <w:pPr>
        <w:spacing w:after="0" w:line="240" w:lineRule="auto"/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</w:p>
    <w:p w14:paraId="3517F98F" w14:textId="77777777" w:rsidR="001C10E0" w:rsidRPr="005B1BB5" w:rsidRDefault="001C10E0">
      <w:pPr>
        <w:spacing w:after="0" w:line="240" w:lineRule="auto"/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</w:p>
    <w:p w14:paraId="1D96B241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color w:val="000000"/>
          <w:sz w:val="24"/>
          <w:szCs w:val="24"/>
        </w:rPr>
        <w:t>III. PODACI O ZAPOSLENICIMA  I NJIHOVIM ZADUŽENJIMA  u  šk.</w:t>
      </w:r>
      <w:r w:rsidR="003A7DBC">
        <w:rPr>
          <w:rFonts w:ascii="Times New Roman" w:eastAsia="Arial Narrow" w:hAnsi="Times New Roman" w:cs="Times New Roman"/>
          <w:b/>
          <w:color w:val="000000"/>
          <w:sz w:val="24"/>
          <w:szCs w:val="24"/>
        </w:rPr>
        <w:t xml:space="preserve"> </w:t>
      </w:r>
      <w:r w:rsidRPr="005B1BB5">
        <w:rPr>
          <w:rFonts w:ascii="Times New Roman" w:eastAsia="Arial Narrow" w:hAnsi="Times New Roman" w:cs="Times New Roman"/>
          <w:b/>
          <w:color w:val="000000"/>
          <w:sz w:val="24"/>
          <w:szCs w:val="24"/>
        </w:rPr>
        <w:t>god. 202</w:t>
      </w:r>
      <w:r w:rsidR="00450619" w:rsidRPr="005B1BB5">
        <w:rPr>
          <w:rFonts w:ascii="Times New Roman" w:eastAsia="Arial Narrow" w:hAnsi="Times New Roman" w:cs="Times New Roman"/>
          <w:b/>
          <w:sz w:val="24"/>
          <w:szCs w:val="24"/>
        </w:rPr>
        <w:t>3</w:t>
      </w:r>
      <w:r w:rsidRPr="005B1BB5">
        <w:rPr>
          <w:rFonts w:ascii="Times New Roman" w:eastAsia="Arial Narrow" w:hAnsi="Times New Roman" w:cs="Times New Roman"/>
          <w:b/>
          <w:color w:val="000000"/>
          <w:sz w:val="24"/>
          <w:szCs w:val="24"/>
        </w:rPr>
        <w:t>./ 202</w:t>
      </w:r>
      <w:r w:rsidR="00450619" w:rsidRPr="005B1BB5">
        <w:rPr>
          <w:rFonts w:ascii="Times New Roman" w:eastAsia="Arial Narrow" w:hAnsi="Times New Roman" w:cs="Times New Roman"/>
          <w:b/>
          <w:sz w:val="24"/>
          <w:szCs w:val="24"/>
        </w:rPr>
        <w:t>4</w:t>
      </w:r>
      <w:r w:rsidRPr="005B1BB5">
        <w:rPr>
          <w:rFonts w:ascii="Times New Roman" w:eastAsia="Arial Narrow" w:hAnsi="Times New Roman" w:cs="Times New Roman"/>
          <w:b/>
          <w:color w:val="000000"/>
          <w:sz w:val="24"/>
          <w:szCs w:val="24"/>
        </w:rPr>
        <w:t>.</w:t>
      </w:r>
    </w:p>
    <w:p w14:paraId="34223B45" w14:textId="77777777" w:rsidR="001C10E0" w:rsidRPr="005B1BB5" w:rsidRDefault="001C10E0">
      <w:pPr>
        <w:jc w:val="both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</w:p>
    <w:p w14:paraId="2289B742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3.1. PODACI O UČITELJIMA RAZREDNE I PREDMETNE NASTAVE I NJIHOVA ZADUŽENJA</w:t>
      </w:r>
    </w:p>
    <w:p w14:paraId="539CD7A1" w14:textId="77777777" w:rsidR="001C10E0" w:rsidRPr="005B1BB5" w:rsidRDefault="001C10E0">
      <w:pPr>
        <w:tabs>
          <w:tab w:val="left" w:pos="14580"/>
          <w:tab w:val="left" w:pos="14760"/>
        </w:tabs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46D66D7D" w14:textId="77777777" w:rsidR="001C10E0" w:rsidRPr="00281CB1" w:rsidRDefault="000544FA">
      <w:pPr>
        <w:jc w:val="both"/>
        <w:rPr>
          <w:rFonts w:ascii="Times New Roman" w:eastAsia="Arial Narrow" w:hAnsi="Times New Roman" w:cs="Times New Roman"/>
          <w:sz w:val="24"/>
          <w:szCs w:val="24"/>
        </w:rPr>
      </w:pPr>
      <w:r>
        <w:rPr>
          <w:rFonts w:ascii="Times New Roman" w:eastAsia="Arial Narrow" w:hAnsi="Times New Roman" w:cs="Times New Roman"/>
          <w:sz w:val="24"/>
          <w:szCs w:val="24"/>
        </w:rPr>
        <w:t>Odgojno obrazovni rad izvode</w:t>
      </w:r>
      <w:r w:rsidR="009A506C" w:rsidRPr="005B1BB5">
        <w:rPr>
          <w:rFonts w:ascii="Times New Roman" w:eastAsia="Arial Narrow" w:hAnsi="Times New Roman" w:cs="Times New Roman"/>
          <w:sz w:val="24"/>
          <w:szCs w:val="24"/>
        </w:rPr>
        <w:t xml:space="preserve"> 4 učitelja </w:t>
      </w:r>
      <w:r w:rsidR="009A506C" w:rsidRPr="00281CB1">
        <w:rPr>
          <w:rFonts w:ascii="Times New Roman" w:eastAsia="Arial Narrow" w:hAnsi="Times New Roman" w:cs="Times New Roman"/>
          <w:sz w:val="24"/>
          <w:szCs w:val="24"/>
        </w:rPr>
        <w:t>razredne</w:t>
      </w:r>
      <w:r w:rsidR="00B723FC" w:rsidRPr="00281CB1">
        <w:rPr>
          <w:rFonts w:ascii="Times New Roman" w:eastAsia="Arial Narrow" w:hAnsi="Times New Roman" w:cs="Times New Roman"/>
          <w:sz w:val="24"/>
          <w:szCs w:val="24"/>
        </w:rPr>
        <w:t xml:space="preserve"> nastave, </w:t>
      </w:r>
      <w:r w:rsidR="00F71815" w:rsidRPr="00281CB1">
        <w:rPr>
          <w:rFonts w:ascii="Times New Roman" w:eastAsia="Arial Narrow" w:hAnsi="Times New Roman" w:cs="Times New Roman"/>
          <w:sz w:val="24"/>
          <w:szCs w:val="24"/>
          <w:highlight w:val="white"/>
        </w:rPr>
        <w:t xml:space="preserve">19 </w:t>
      </w:r>
      <w:r w:rsidR="009A506C" w:rsidRPr="00281CB1">
        <w:rPr>
          <w:rFonts w:ascii="Times New Roman" w:eastAsia="Arial Narrow" w:hAnsi="Times New Roman" w:cs="Times New Roman"/>
          <w:sz w:val="24"/>
          <w:szCs w:val="24"/>
        </w:rPr>
        <w:t xml:space="preserve">učitelja predmetne nastave, </w:t>
      </w:r>
      <w:r w:rsidR="00281CB1" w:rsidRPr="00281CB1">
        <w:rPr>
          <w:rFonts w:ascii="Times New Roman" w:eastAsia="Arial Narrow" w:hAnsi="Times New Roman" w:cs="Times New Roman"/>
          <w:sz w:val="24"/>
          <w:szCs w:val="24"/>
        </w:rPr>
        <w:t xml:space="preserve">2 učitelja u posebnom razrednom odjelu i posebnom odgojno obrazovnoj skupini  i </w:t>
      </w:r>
      <w:r w:rsidR="009A506C" w:rsidRPr="00281CB1">
        <w:rPr>
          <w:rFonts w:ascii="Times New Roman" w:eastAsia="Arial Narrow" w:hAnsi="Times New Roman" w:cs="Times New Roman"/>
          <w:sz w:val="24"/>
          <w:szCs w:val="24"/>
        </w:rPr>
        <w:t>ukupno</w:t>
      </w:r>
      <w:r w:rsidR="009A506C" w:rsidRPr="00281CB1">
        <w:rPr>
          <w:rFonts w:ascii="Times New Roman" w:eastAsia="Arial Narrow" w:hAnsi="Times New Roman" w:cs="Times New Roman"/>
          <w:sz w:val="24"/>
          <w:szCs w:val="24"/>
          <w:highlight w:val="white"/>
        </w:rPr>
        <w:t xml:space="preserve"> 25</w:t>
      </w:r>
      <w:r w:rsidR="009A506C" w:rsidRPr="00281CB1">
        <w:rPr>
          <w:rFonts w:ascii="Times New Roman" w:eastAsia="Arial Narrow" w:hAnsi="Times New Roman" w:cs="Times New Roman"/>
          <w:sz w:val="24"/>
          <w:szCs w:val="24"/>
        </w:rPr>
        <w:t xml:space="preserve"> učitelja. Nastava je u svim predmetima stručno zastupljena.</w:t>
      </w:r>
      <w:r w:rsidR="004F27DC" w:rsidRPr="00281CB1">
        <w:rPr>
          <w:rFonts w:ascii="Times New Roman" w:eastAsia="Arial Narrow" w:hAnsi="Times New Roman" w:cs="Times New Roman"/>
          <w:sz w:val="24"/>
          <w:szCs w:val="24"/>
        </w:rPr>
        <w:t xml:space="preserve"> </w:t>
      </w:r>
      <w:r w:rsidR="009A506C" w:rsidRPr="00281CB1">
        <w:rPr>
          <w:rFonts w:ascii="Times New Roman" w:eastAsia="Arial Narrow" w:hAnsi="Times New Roman" w:cs="Times New Roman"/>
          <w:sz w:val="24"/>
          <w:szCs w:val="24"/>
        </w:rPr>
        <w:t xml:space="preserve">Ove godine imamo </w:t>
      </w:r>
      <w:r w:rsidR="00B723FC" w:rsidRPr="00281CB1">
        <w:rPr>
          <w:rFonts w:ascii="Times New Roman" w:eastAsia="Arial Narrow" w:hAnsi="Times New Roman" w:cs="Times New Roman"/>
          <w:sz w:val="24"/>
          <w:szCs w:val="24"/>
        </w:rPr>
        <w:t>7</w:t>
      </w:r>
      <w:r w:rsidR="009A506C" w:rsidRPr="00281CB1">
        <w:rPr>
          <w:rFonts w:ascii="Times New Roman" w:eastAsia="Arial Narrow" w:hAnsi="Times New Roman" w:cs="Times New Roman"/>
          <w:sz w:val="24"/>
          <w:szCs w:val="24"/>
        </w:rPr>
        <w:t xml:space="preserve"> pomoćnika u nastavi </w:t>
      </w:r>
      <w:r w:rsidR="00B723FC" w:rsidRPr="00281CB1">
        <w:rPr>
          <w:rFonts w:ascii="Times New Roman" w:eastAsia="Arial Narrow" w:hAnsi="Times New Roman" w:cs="Times New Roman"/>
          <w:sz w:val="24"/>
          <w:szCs w:val="24"/>
        </w:rPr>
        <w:t>u posebnom razrednom odjelu i posebn</w:t>
      </w:r>
      <w:r w:rsidR="004F27DC" w:rsidRPr="00281CB1">
        <w:rPr>
          <w:rFonts w:ascii="Times New Roman" w:eastAsia="Arial Narrow" w:hAnsi="Times New Roman" w:cs="Times New Roman"/>
          <w:sz w:val="24"/>
          <w:szCs w:val="24"/>
        </w:rPr>
        <w:t xml:space="preserve">oj  </w:t>
      </w:r>
      <w:r w:rsidR="00B723FC" w:rsidRPr="00281CB1">
        <w:rPr>
          <w:rFonts w:ascii="Times New Roman" w:eastAsia="Arial Narrow" w:hAnsi="Times New Roman" w:cs="Times New Roman"/>
          <w:sz w:val="24"/>
          <w:szCs w:val="24"/>
        </w:rPr>
        <w:t xml:space="preserve">odgojno obrazovnoj skupini i  </w:t>
      </w:r>
      <w:r w:rsidR="004F27DC" w:rsidRPr="00281CB1">
        <w:rPr>
          <w:rFonts w:ascii="Times New Roman" w:eastAsia="Arial Narrow" w:hAnsi="Times New Roman" w:cs="Times New Roman"/>
          <w:sz w:val="24"/>
          <w:szCs w:val="24"/>
        </w:rPr>
        <w:t>2</w:t>
      </w:r>
      <w:r w:rsidR="00B723FC" w:rsidRPr="00281CB1">
        <w:rPr>
          <w:rFonts w:ascii="Times New Roman" w:eastAsia="Arial Narrow" w:hAnsi="Times New Roman" w:cs="Times New Roman"/>
          <w:sz w:val="24"/>
          <w:szCs w:val="24"/>
        </w:rPr>
        <w:t xml:space="preserve"> pomoćnika u redovnim razre</w:t>
      </w:r>
      <w:r w:rsidR="00281CB1" w:rsidRPr="00281CB1">
        <w:rPr>
          <w:rFonts w:ascii="Times New Roman" w:eastAsia="Arial Narrow" w:hAnsi="Times New Roman" w:cs="Times New Roman"/>
          <w:sz w:val="24"/>
          <w:szCs w:val="24"/>
        </w:rPr>
        <w:t>d</w:t>
      </w:r>
      <w:r w:rsidR="00B723FC" w:rsidRPr="00281CB1">
        <w:rPr>
          <w:rFonts w:ascii="Times New Roman" w:eastAsia="Arial Narrow" w:hAnsi="Times New Roman" w:cs="Times New Roman"/>
          <w:sz w:val="24"/>
          <w:szCs w:val="24"/>
        </w:rPr>
        <w:t>nim odjelima.</w:t>
      </w:r>
    </w:p>
    <w:p w14:paraId="1D6133FD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Učitelji koji rade na nepuno radno vrijeme i dopunu radnog vremena ostvaruju u</w:t>
      </w:r>
    </w:p>
    <w:p w14:paraId="11BF3D2C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drugoj školi su:</w:t>
      </w:r>
    </w:p>
    <w:p w14:paraId="6A9A2604" w14:textId="77777777" w:rsidR="001C10E0" w:rsidRPr="005B1BB5" w:rsidRDefault="001C10E0">
      <w:pPr>
        <w:spacing w:after="0" w:line="240" w:lineRule="auto"/>
        <w:rPr>
          <w:rFonts w:ascii="Times New Roman" w:eastAsia="Arial Narrow" w:hAnsi="Times New Roman" w:cs="Times New Roman"/>
          <w:color w:val="000000"/>
          <w:sz w:val="24"/>
          <w:szCs w:val="24"/>
        </w:rPr>
      </w:pPr>
    </w:p>
    <w:p w14:paraId="3DD220FA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ab/>
      </w:r>
    </w:p>
    <w:p w14:paraId="227DB791" w14:textId="77777777" w:rsidR="001C10E0" w:rsidRPr="005B1BB5" w:rsidRDefault="009A506C">
      <w:pPr>
        <w:numPr>
          <w:ilvl w:val="0"/>
          <w:numId w:val="20"/>
        </w:numPr>
        <w:spacing w:after="0" w:line="360" w:lineRule="auto"/>
        <w:ind w:left="851" w:hanging="142"/>
        <w:jc w:val="both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Tomislav Nedić (učitelj njemačkog jezika) u Tehničkoj školi Županja</w:t>
      </w:r>
    </w:p>
    <w:p w14:paraId="417EA736" w14:textId="77777777" w:rsidR="001C10E0" w:rsidRPr="005B1BB5" w:rsidRDefault="000544FA">
      <w:pPr>
        <w:numPr>
          <w:ilvl w:val="0"/>
          <w:numId w:val="20"/>
        </w:numPr>
        <w:spacing w:after="0" w:line="360" w:lineRule="auto"/>
        <w:ind w:left="851" w:hanging="142"/>
        <w:jc w:val="both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>
        <w:rPr>
          <w:rFonts w:ascii="Times New Roman" w:eastAsia="Arial Narrow" w:hAnsi="Times New Roman" w:cs="Times New Roman"/>
          <w:color w:val="000000"/>
          <w:sz w:val="24"/>
          <w:szCs w:val="24"/>
        </w:rPr>
        <w:lastRenderedPageBreak/>
        <w:t xml:space="preserve">Anica </w:t>
      </w:r>
      <w:proofErr w:type="spellStart"/>
      <w:r>
        <w:rPr>
          <w:rFonts w:ascii="Times New Roman" w:eastAsia="Arial Narrow" w:hAnsi="Times New Roman" w:cs="Times New Roman"/>
          <w:color w:val="000000"/>
          <w:sz w:val="24"/>
          <w:szCs w:val="24"/>
        </w:rPr>
        <w:t>Kljajić</w:t>
      </w:r>
      <w:proofErr w:type="spellEnd"/>
      <w:r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(</w:t>
      </w:r>
      <w:r w:rsidR="009A506C"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učiteljica TZK) u Osnovno</w:t>
      </w:r>
      <w:r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j  školi  "Ivana Martinovića"  </w:t>
      </w:r>
      <w:r w:rsidR="009A506C"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Štitar </w:t>
      </w:r>
      <w:r w:rsidR="009A506C"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ab/>
      </w:r>
    </w:p>
    <w:p w14:paraId="27D4144A" w14:textId="77777777" w:rsidR="001C10E0" w:rsidRPr="005B1BB5" w:rsidRDefault="00B723FC">
      <w:pPr>
        <w:numPr>
          <w:ilvl w:val="0"/>
          <w:numId w:val="20"/>
        </w:numPr>
        <w:spacing w:after="0" w:line="360" w:lineRule="auto"/>
        <w:ind w:left="851" w:hanging="142"/>
        <w:jc w:val="both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Domagoj </w:t>
      </w:r>
      <w:proofErr w:type="spellStart"/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Burilović</w:t>
      </w:r>
      <w:proofErr w:type="spellEnd"/>
      <w:r w:rsidR="009A506C"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(učitelj likovne kulture) u Osnovnoj  školi  </w:t>
      </w: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Ivana Kozarca, Županja</w:t>
      </w:r>
      <w:r w:rsidR="009A506C"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 </w:t>
      </w:r>
    </w:p>
    <w:p w14:paraId="61359D06" w14:textId="77777777" w:rsidR="001C10E0" w:rsidRPr="005B1BB5" w:rsidRDefault="009A506C">
      <w:pPr>
        <w:numPr>
          <w:ilvl w:val="0"/>
          <w:numId w:val="20"/>
        </w:numPr>
        <w:spacing w:after="0" w:line="360" w:lineRule="auto"/>
        <w:ind w:left="851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Dorijana</w:t>
      </w:r>
      <w:proofErr w:type="spellEnd"/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Škoro (učitelj glazbene kulture) u Osnovnoj  školi Mare </w:t>
      </w:r>
      <w:proofErr w:type="spellStart"/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Švel</w:t>
      </w:r>
      <w:proofErr w:type="spellEnd"/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-</w:t>
      </w:r>
      <w:proofErr w:type="spellStart"/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Gamiršek</w:t>
      </w:r>
      <w:proofErr w:type="spellEnd"/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-Vrbanja</w:t>
      </w:r>
    </w:p>
    <w:p w14:paraId="0971668A" w14:textId="77777777" w:rsidR="001C10E0" w:rsidRPr="005B1BB5" w:rsidRDefault="009A506C">
      <w:pPr>
        <w:numPr>
          <w:ilvl w:val="0"/>
          <w:numId w:val="20"/>
        </w:numPr>
        <w:spacing w:after="0" w:line="360" w:lineRule="auto"/>
        <w:ind w:left="851" w:hanging="142"/>
        <w:jc w:val="both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Drago </w:t>
      </w:r>
      <w:proofErr w:type="spellStart"/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Trojan</w:t>
      </w:r>
      <w:proofErr w:type="spellEnd"/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( učitelj TZK ) u Osnovnoj školi „Josip Kozarac“ </w:t>
      </w:r>
      <w:proofErr w:type="spellStart"/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Soljani</w:t>
      </w:r>
      <w:proofErr w:type="spellEnd"/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</w:t>
      </w:r>
    </w:p>
    <w:p w14:paraId="307FEB89" w14:textId="77777777" w:rsidR="001C10E0" w:rsidRPr="005B1BB5" w:rsidRDefault="009A506C">
      <w:pPr>
        <w:numPr>
          <w:ilvl w:val="0"/>
          <w:numId w:val="20"/>
        </w:numPr>
        <w:spacing w:after="0" w:line="360" w:lineRule="auto"/>
        <w:ind w:left="851" w:hanging="142"/>
        <w:jc w:val="both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Željko Budimir (učitelj geografije) u Osnovnoj školi Augusta Šenoe </w:t>
      </w:r>
      <w:proofErr w:type="spellStart"/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Gundinci</w:t>
      </w:r>
      <w:proofErr w:type="spellEnd"/>
    </w:p>
    <w:p w14:paraId="618901A6" w14:textId="77777777" w:rsidR="001C10E0" w:rsidRPr="005B1BB5" w:rsidRDefault="009A506C">
      <w:pPr>
        <w:numPr>
          <w:ilvl w:val="0"/>
          <w:numId w:val="20"/>
        </w:numPr>
        <w:spacing w:after="0" w:line="360" w:lineRule="auto"/>
        <w:ind w:left="851" w:hanging="142"/>
        <w:jc w:val="both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Domagoj Janjić ( učitelj tehničke kulture ) u Osnovnoj školi  Ivana Kozarca Županja</w:t>
      </w:r>
    </w:p>
    <w:p w14:paraId="293639BB" w14:textId="77777777" w:rsidR="001C10E0" w:rsidRPr="005B1BB5" w:rsidRDefault="009A506C">
      <w:pPr>
        <w:numPr>
          <w:ilvl w:val="0"/>
          <w:numId w:val="20"/>
        </w:numPr>
        <w:spacing w:after="0" w:line="360" w:lineRule="auto"/>
        <w:ind w:left="851" w:hanging="142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Sanela Grebenar ( uč</w:t>
      </w:r>
      <w:r w:rsidR="003A7DBC">
        <w:rPr>
          <w:rFonts w:ascii="Times New Roman" w:eastAsia="Arial Narrow" w:hAnsi="Times New Roman" w:cs="Times New Roman"/>
          <w:sz w:val="24"/>
          <w:szCs w:val="24"/>
        </w:rPr>
        <w:t>i.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 vjeronauka) u Osnovnoj školi Gradište i u OŠ A.G Matoša </w:t>
      </w:r>
      <w:r w:rsidR="00015248">
        <w:rPr>
          <w:rFonts w:ascii="Times New Roman" w:eastAsia="Arial Narrow" w:hAnsi="Times New Roman" w:cs="Times New Roman"/>
          <w:sz w:val="24"/>
          <w:szCs w:val="24"/>
        </w:rPr>
        <w:t xml:space="preserve">        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>Vinkovci</w:t>
      </w:r>
    </w:p>
    <w:p w14:paraId="6C10F6B1" w14:textId="77777777" w:rsidR="001C10E0" w:rsidRPr="00015248" w:rsidRDefault="00B723FC" w:rsidP="00015248">
      <w:pPr>
        <w:numPr>
          <w:ilvl w:val="0"/>
          <w:numId w:val="20"/>
        </w:numPr>
        <w:spacing w:after="0" w:line="360" w:lineRule="auto"/>
        <w:ind w:left="851" w:hanging="142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Marija-Klara </w:t>
      </w:r>
      <w:proofErr w:type="spellStart"/>
      <w:r w:rsidRPr="005B1BB5">
        <w:rPr>
          <w:rFonts w:ascii="Times New Roman" w:eastAsia="Arial Narrow" w:hAnsi="Times New Roman" w:cs="Times New Roman"/>
          <w:sz w:val="24"/>
          <w:szCs w:val="24"/>
        </w:rPr>
        <w:t>Mihalj</w:t>
      </w:r>
      <w:proofErr w:type="spellEnd"/>
      <w:r w:rsidR="009A506C" w:rsidRPr="005B1BB5">
        <w:rPr>
          <w:rFonts w:ascii="Times New Roman" w:eastAsia="Arial Narrow" w:hAnsi="Times New Roman" w:cs="Times New Roman"/>
          <w:sz w:val="24"/>
          <w:szCs w:val="24"/>
        </w:rPr>
        <w:t xml:space="preserve"> (učitelj 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>fizike</w:t>
      </w:r>
      <w:r w:rsidR="009A506C" w:rsidRPr="005B1BB5">
        <w:rPr>
          <w:rFonts w:ascii="Times New Roman" w:eastAsia="Arial Narrow" w:hAnsi="Times New Roman" w:cs="Times New Roman"/>
          <w:sz w:val="24"/>
          <w:szCs w:val="24"/>
        </w:rPr>
        <w:t xml:space="preserve">) 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>SŠ Gimnazija Županja</w:t>
      </w:r>
      <w:r w:rsidR="009A506C" w:rsidRPr="005B1BB5">
        <w:rPr>
          <w:rFonts w:ascii="Times New Roman" w:eastAsia="Arial Narrow" w:hAnsi="Times New Roman" w:cs="Times New Roman"/>
          <w:sz w:val="24"/>
          <w:szCs w:val="24"/>
        </w:rPr>
        <w:t>.</w:t>
      </w:r>
    </w:p>
    <w:p w14:paraId="7B186A81" w14:textId="77777777" w:rsidR="001C10E0" w:rsidRPr="005B1BB5" w:rsidRDefault="001C10E0">
      <w:pPr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tbl>
      <w:tblPr>
        <w:tblW w:w="9894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993"/>
        <w:gridCol w:w="1560"/>
        <w:gridCol w:w="850"/>
        <w:gridCol w:w="850"/>
        <w:gridCol w:w="1276"/>
        <w:gridCol w:w="1701"/>
        <w:gridCol w:w="1276"/>
        <w:gridCol w:w="1388"/>
      </w:tblGrid>
      <w:tr w:rsidR="001C10E0" w:rsidRPr="005B1BB5" w14:paraId="64AE4C95" w14:textId="77777777" w:rsidTr="159FC311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</w:tcPr>
          <w:p w14:paraId="4F24943C" w14:textId="77777777" w:rsidR="001C10E0" w:rsidRPr="00015248" w:rsidRDefault="001C10E0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</w:pPr>
          </w:p>
          <w:p w14:paraId="127FE1AF" w14:textId="77777777" w:rsidR="001C10E0" w:rsidRPr="00015248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</w:pPr>
            <w:r w:rsidRPr="00015248"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  <w:t>RED BR.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</w:tcPr>
          <w:p w14:paraId="6AD9664E" w14:textId="77777777" w:rsidR="001C10E0" w:rsidRPr="00015248" w:rsidRDefault="001C10E0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</w:p>
          <w:p w14:paraId="1B39FB08" w14:textId="77777777" w:rsidR="001C10E0" w:rsidRPr="00015248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15248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IME I PREZIME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</w:tcPr>
          <w:p w14:paraId="6BF7610E" w14:textId="77777777" w:rsidR="001C10E0" w:rsidRPr="00015248" w:rsidRDefault="001C10E0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</w:pPr>
          </w:p>
          <w:p w14:paraId="35AFA7E9" w14:textId="77777777" w:rsidR="001C10E0" w:rsidRPr="00015248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</w:pPr>
            <w:r w:rsidRPr="00015248"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  <w:t>GOD. ROĐ.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</w:tcPr>
          <w:p w14:paraId="25DC539F" w14:textId="77777777" w:rsidR="001C10E0" w:rsidRPr="00015248" w:rsidRDefault="001C10E0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</w:pPr>
          </w:p>
          <w:p w14:paraId="459102CB" w14:textId="77777777" w:rsidR="001C10E0" w:rsidRPr="00015248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</w:pPr>
            <w:r w:rsidRPr="00015248"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  <w:t>GOD. STAŽA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</w:tcPr>
          <w:p w14:paraId="63E83F18" w14:textId="77777777" w:rsidR="001C10E0" w:rsidRPr="00015248" w:rsidRDefault="001C10E0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</w:pPr>
          </w:p>
          <w:p w14:paraId="30725A69" w14:textId="77777777" w:rsidR="001C10E0" w:rsidRPr="00015248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</w:pPr>
            <w:r w:rsidRPr="00015248"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  <w:t xml:space="preserve">STAŽ </w:t>
            </w:r>
            <w:r w:rsidRPr="00015248"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  <w:br/>
              <w:t>U PROSVJETI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</w:tcPr>
          <w:p w14:paraId="6FBAD364" w14:textId="77777777" w:rsidR="001C10E0" w:rsidRPr="00015248" w:rsidRDefault="001C10E0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</w:pPr>
          </w:p>
          <w:p w14:paraId="2E0C3B23" w14:textId="77777777" w:rsidR="001C10E0" w:rsidRPr="00015248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</w:pPr>
            <w:r w:rsidRPr="00015248"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  <w:t>STRUKA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</w:tcPr>
          <w:p w14:paraId="5DC4596E" w14:textId="77777777" w:rsidR="001C10E0" w:rsidRPr="00015248" w:rsidRDefault="001C10E0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</w:pPr>
          </w:p>
          <w:p w14:paraId="6E52DFA9" w14:textId="77777777" w:rsidR="001C10E0" w:rsidRPr="00015248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</w:pPr>
            <w:r w:rsidRPr="00015248"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  <w:t>STRUČNA</w:t>
            </w:r>
          </w:p>
          <w:p w14:paraId="776C7915" w14:textId="77777777" w:rsidR="001C10E0" w:rsidRPr="00015248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</w:pPr>
            <w:r w:rsidRPr="00015248"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  <w:t>SPREMA</w:t>
            </w:r>
          </w:p>
        </w:tc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</w:tcPr>
          <w:p w14:paraId="71E9947C" w14:textId="77777777" w:rsidR="001C10E0" w:rsidRPr="00015248" w:rsidRDefault="001C10E0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</w:pPr>
          </w:p>
          <w:p w14:paraId="42B56BDF" w14:textId="77777777" w:rsidR="001C10E0" w:rsidRPr="00015248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</w:pPr>
            <w:r w:rsidRPr="00015248"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  <w:t>PREDMET KOJI PREDAJE</w:t>
            </w:r>
          </w:p>
        </w:tc>
      </w:tr>
      <w:tr w:rsidR="001C10E0" w:rsidRPr="005B1BB5" w14:paraId="7E6D0018" w14:textId="77777777" w:rsidTr="159FC311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13D853" w14:textId="77777777" w:rsidR="001C10E0" w:rsidRPr="005B1BB5" w:rsidRDefault="001C10E0">
            <w:pPr>
              <w:widowControl w:val="0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52A2D3" w14:textId="77777777" w:rsidR="001C10E0" w:rsidRPr="00015248" w:rsidRDefault="009A506C">
            <w:pPr>
              <w:widowControl w:val="0"/>
              <w:spacing w:line="360" w:lineRule="auto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15248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MARLENA GALOVIĆ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9A61E4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1976.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E4F76D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  <w:r w:rsidR="00450619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6E8674" w14:textId="77777777" w:rsidR="001C10E0" w:rsidRPr="005B1BB5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  <w:r w:rsidR="00450619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2FC593" w14:textId="77777777" w:rsidR="001C10E0" w:rsidRPr="005B1BB5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diplomirani učitelj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6F0835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9709B1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Razredna nastava</w:t>
            </w:r>
          </w:p>
        </w:tc>
      </w:tr>
      <w:tr w:rsidR="001C10E0" w:rsidRPr="005B1BB5" w14:paraId="03F947F4" w14:textId="77777777" w:rsidTr="159FC311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7A9836" w14:textId="77777777" w:rsidR="001C10E0" w:rsidRPr="005B1BB5" w:rsidRDefault="001C10E0">
            <w:pPr>
              <w:widowControl w:val="0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AD010D" w14:textId="77777777" w:rsidR="001C10E0" w:rsidRPr="00015248" w:rsidRDefault="009A506C">
            <w:pPr>
              <w:widowControl w:val="0"/>
              <w:spacing w:line="360" w:lineRule="auto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15248">
              <w:rPr>
                <w:rFonts w:ascii="Times New Roman" w:eastAsia="Arial Narrow" w:hAnsi="Times New Roman" w:cs="Times New Roman"/>
                <w:sz w:val="20"/>
                <w:szCs w:val="20"/>
              </w:rPr>
              <w:t>IVANA JUZBAŠIĆ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93B78C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1971.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393B24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  <w:r w:rsidR="00450619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768756" w14:textId="77777777" w:rsidR="001C10E0" w:rsidRPr="005B1BB5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  <w:r w:rsidR="00450619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D32089" w14:textId="77777777" w:rsidR="001C10E0" w:rsidRPr="005B1BB5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profesor razredne nastave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E33952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0FAA67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Razredna nastava</w:t>
            </w:r>
          </w:p>
        </w:tc>
      </w:tr>
      <w:tr w:rsidR="001C10E0" w:rsidRPr="005B1BB5" w14:paraId="249FAFAA" w14:textId="77777777" w:rsidTr="159FC311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CE7A2C" w14:textId="77777777" w:rsidR="001C10E0" w:rsidRPr="005B1BB5" w:rsidRDefault="001C10E0">
            <w:pPr>
              <w:widowControl w:val="0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BCB712" w14:textId="77777777" w:rsidR="001C10E0" w:rsidRPr="00015248" w:rsidRDefault="009A506C">
            <w:pPr>
              <w:widowControl w:val="0"/>
              <w:spacing w:line="360" w:lineRule="auto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15248">
              <w:rPr>
                <w:rFonts w:ascii="Times New Roman" w:eastAsia="Arial Narrow" w:hAnsi="Times New Roman" w:cs="Times New Roman"/>
                <w:sz w:val="20"/>
                <w:szCs w:val="20"/>
              </w:rPr>
              <w:t>ZDENKA DOMINKOVIĆ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BE4E0F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1969.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8B330C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</w:t>
            </w:r>
            <w:r w:rsidR="00450619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C0AA51" w14:textId="77777777" w:rsidR="001C10E0" w:rsidRPr="005B1BB5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  <w:r w:rsidR="00450619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7DE1CF" w14:textId="77777777" w:rsidR="001C10E0" w:rsidRPr="005B1BB5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profesor razredne nastave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A43C50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6197E3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Razredna nastava</w:t>
            </w:r>
          </w:p>
        </w:tc>
      </w:tr>
      <w:tr w:rsidR="001C10E0" w:rsidRPr="005B1BB5" w14:paraId="68E02F0A" w14:textId="77777777" w:rsidTr="159FC311">
        <w:trPr>
          <w:trHeight w:val="205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7DA92C" w14:textId="77777777" w:rsidR="001C10E0" w:rsidRPr="005B1BB5" w:rsidRDefault="001C10E0">
            <w:pPr>
              <w:widowControl w:val="0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A5CA71" w14:textId="36307BFE" w:rsidR="001C10E0" w:rsidRPr="00015248" w:rsidRDefault="009A506C">
            <w:pPr>
              <w:widowControl w:val="0"/>
              <w:spacing w:line="360" w:lineRule="auto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159FC311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MONIKA </w:t>
            </w:r>
            <w:r w:rsidR="6087B83B" w:rsidRPr="159FC311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NIKOLIĆ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663E23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1974.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8EB8EE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  <w:r w:rsidR="00450619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A4FC67" w14:textId="77777777" w:rsidR="001C10E0" w:rsidRPr="005B1BB5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  <w:r w:rsidR="00450619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2D671E" w14:textId="77777777" w:rsidR="001C10E0" w:rsidRPr="005B1BB5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diplomirani učitelj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AFE3C5" w14:textId="77777777" w:rsidR="001C10E0" w:rsidRPr="005B1BB5" w:rsidRDefault="009A506C">
            <w:pPr>
              <w:widowControl w:val="0"/>
              <w:tabs>
                <w:tab w:val="left" w:pos="507"/>
              </w:tabs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20994A" w14:textId="77777777" w:rsidR="001C10E0" w:rsidRPr="005B1BB5" w:rsidRDefault="009A506C" w:rsidP="00B723FC">
            <w:pPr>
              <w:widowControl w:val="0"/>
              <w:tabs>
                <w:tab w:val="left" w:pos="3390"/>
              </w:tabs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Razredna nastava</w:t>
            </w:r>
          </w:p>
        </w:tc>
      </w:tr>
      <w:tr w:rsidR="001C10E0" w:rsidRPr="005B1BB5" w14:paraId="511E9F73" w14:textId="77777777" w:rsidTr="159FC311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904CCB" w14:textId="77777777" w:rsidR="001C10E0" w:rsidRPr="005B1BB5" w:rsidRDefault="001C10E0">
            <w:pPr>
              <w:widowControl w:val="0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0CD84B" w14:textId="77777777" w:rsidR="001C10E0" w:rsidRPr="00015248" w:rsidRDefault="009A506C">
            <w:pPr>
              <w:widowControl w:val="0"/>
              <w:spacing w:line="360" w:lineRule="auto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15248">
              <w:rPr>
                <w:rFonts w:ascii="Times New Roman" w:eastAsia="Arial Narrow" w:hAnsi="Times New Roman" w:cs="Times New Roman"/>
                <w:sz w:val="20"/>
                <w:szCs w:val="20"/>
              </w:rPr>
              <w:t>ŽELJKO BUDIMIR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16694D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1985.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2B7304" w14:textId="77777777" w:rsidR="001C10E0" w:rsidRPr="005B1BB5" w:rsidRDefault="00450619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9009E4" w14:textId="77777777" w:rsidR="001C10E0" w:rsidRPr="005B1BB5" w:rsidRDefault="00450619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F9C5B6" w14:textId="77777777" w:rsidR="001C10E0" w:rsidRPr="005B1BB5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profesor povijesti i geografije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E7160F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032132" w14:textId="77777777" w:rsidR="001C10E0" w:rsidRPr="005B1BB5" w:rsidRDefault="009A506C" w:rsidP="00B723F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Geografija</w:t>
            </w:r>
          </w:p>
        </w:tc>
      </w:tr>
      <w:tr w:rsidR="001C10E0" w:rsidRPr="005B1BB5" w14:paraId="5F925920" w14:textId="77777777" w:rsidTr="159FC311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0360B8" w14:textId="77777777" w:rsidR="001C10E0" w:rsidRPr="005B1BB5" w:rsidRDefault="001C10E0">
            <w:pPr>
              <w:widowControl w:val="0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2C0ED2" w14:textId="77777777" w:rsidR="001C10E0" w:rsidRPr="00015248" w:rsidRDefault="009A506C">
            <w:pPr>
              <w:widowControl w:val="0"/>
              <w:spacing w:line="360" w:lineRule="auto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15248">
              <w:rPr>
                <w:rFonts w:ascii="Times New Roman" w:eastAsia="Arial Narrow" w:hAnsi="Times New Roman" w:cs="Times New Roman"/>
                <w:sz w:val="20"/>
                <w:szCs w:val="20"/>
              </w:rPr>
              <w:t>TOMISLAV NEDIĆ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0BB6A2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1991.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964D78" w14:textId="77777777" w:rsidR="001C10E0" w:rsidRPr="005B1BB5" w:rsidRDefault="00450619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310F6F" w14:textId="77777777" w:rsidR="001C10E0" w:rsidRPr="005B1BB5" w:rsidRDefault="00450619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A88E88" w14:textId="77777777" w:rsidR="001C10E0" w:rsidRPr="005B1BB5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magistar edukacije engleskog jezika i književnosti i  </w:t>
            </w: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lastRenderedPageBreak/>
              <w:t>mag</w:t>
            </w:r>
            <w:proofErr w:type="spellEnd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</w:t>
            </w:r>
            <w:r w:rsidR="000544FA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njemačkog jezika i književnosti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DC45F9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lastRenderedPageBreak/>
              <w:t>VSS</w:t>
            </w:r>
          </w:p>
          <w:p w14:paraId="17A1CA98" w14:textId="77777777" w:rsidR="001C10E0" w:rsidRPr="005B1BB5" w:rsidRDefault="001C10E0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EE3A78" w14:textId="77777777" w:rsidR="001C10E0" w:rsidRPr="005B1BB5" w:rsidRDefault="009A506C" w:rsidP="00B723F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Engleski jezik</w:t>
            </w:r>
          </w:p>
        </w:tc>
      </w:tr>
      <w:tr w:rsidR="001C10E0" w:rsidRPr="005B1BB5" w14:paraId="0D274D43" w14:textId="77777777" w:rsidTr="159FC311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55251A" w14:textId="77777777" w:rsidR="001C10E0" w:rsidRPr="005B1BB5" w:rsidRDefault="001C10E0">
            <w:pPr>
              <w:widowControl w:val="0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57F67B" w14:textId="77777777" w:rsidR="001C10E0" w:rsidRPr="00015248" w:rsidRDefault="009A506C">
            <w:pPr>
              <w:widowControl w:val="0"/>
              <w:spacing w:line="360" w:lineRule="auto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15248">
              <w:rPr>
                <w:rFonts w:ascii="Times New Roman" w:eastAsia="Arial Narrow" w:hAnsi="Times New Roman" w:cs="Times New Roman"/>
                <w:sz w:val="20"/>
                <w:szCs w:val="20"/>
              </w:rPr>
              <w:t>DORIJANA ŠKORO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AC362F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1994.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C3D751" w14:textId="77777777" w:rsidR="001C10E0" w:rsidRPr="005B1BB5" w:rsidRDefault="00450619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55DCC4" w14:textId="77777777" w:rsidR="001C10E0" w:rsidRPr="005B1BB5" w:rsidRDefault="00450619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61DBAF" w14:textId="77777777" w:rsidR="001C10E0" w:rsidRPr="005B1BB5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magistra glazbene pedagogije i </w:t>
            </w: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mag</w:t>
            </w:r>
            <w:proofErr w:type="spellEnd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</w:t>
            </w:r>
            <w:r w:rsidR="000544FA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primarne pedagogije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C942CD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CA9AC8" w14:textId="77777777" w:rsidR="001C10E0" w:rsidRPr="005B1BB5" w:rsidRDefault="009A506C" w:rsidP="00B723F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Glazbena kultura</w:t>
            </w:r>
          </w:p>
        </w:tc>
      </w:tr>
      <w:tr w:rsidR="001C10E0" w:rsidRPr="005B1BB5" w14:paraId="7CE6C1B1" w14:textId="77777777" w:rsidTr="159FC311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6D2C48" w14:textId="77777777" w:rsidR="001C10E0" w:rsidRPr="005B1BB5" w:rsidRDefault="001C10E0">
            <w:pPr>
              <w:widowControl w:val="0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29534E" w14:textId="77777777" w:rsidR="001C10E0" w:rsidRPr="00015248" w:rsidRDefault="009A506C">
            <w:pPr>
              <w:widowControl w:val="0"/>
              <w:spacing w:line="360" w:lineRule="auto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15248">
              <w:rPr>
                <w:rFonts w:ascii="Times New Roman" w:eastAsia="Arial Narrow" w:hAnsi="Times New Roman" w:cs="Times New Roman"/>
                <w:sz w:val="20"/>
                <w:szCs w:val="20"/>
              </w:rPr>
              <w:t>MLADEN ORŠOLIĆ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3A061D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1973.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CFEC6B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  <w:r w:rsidR="00450619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3D4B9D" w14:textId="77777777" w:rsidR="001C10E0" w:rsidRPr="005B1BB5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  <w:r w:rsidR="00450619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9C2757" w14:textId="77777777" w:rsidR="001C10E0" w:rsidRPr="005B1BB5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profesor  povijesti i filozofije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7A8522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209EF1" w14:textId="77777777" w:rsidR="001C10E0" w:rsidRPr="005B1BB5" w:rsidRDefault="009A506C" w:rsidP="00B723F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Povijest</w:t>
            </w:r>
          </w:p>
        </w:tc>
      </w:tr>
      <w:tr w:rsidR="001C10E0" w:rsidRPr="005B1BB5" w14:paraId="6F536073" w14:textId="77777777" w:rsidTr="159FC311">
        <w:trPr>
          <w:trHeight w:val="644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F27C88" w14:textId="77777777" w:rsidR="001C10E0" w:rsidRPr="005B1BB5" w:rsidRDefault="001C10E0">
            <w:pPr>
              <w:widowControl w:val="0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888856" w14:textId="77777777" w:rsidR="001C10E0" w:rsidRPr="00015248" w:rsidRDefault="009A506C">
            <w:pPr>
              <w:widowControl w:val="0"/>
              <w:spacing w:line="360" w:lineRule="auto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15248">
              <w:rPr>
                <w:rFonts w:ascii="Times New Roman" w:eastAsia="Arial Narrow" w:hAnsi="Times New Roman" w:cs="Times New Roman"/>
                <w:sz w:val="20"/>
                <w:szCs w:val="20"/>
              </w:rPr>
              <w:t>DOMAGOJ JANJIĆ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B63A34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1986.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697EEC" w14:textId="77777777" w:rsidR="001C10E0" w:rsidRPr="005B1BB5" w:rsidRDefault="00450619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9B8484" w14:textId="77777777" w:rsidR="001C10E0" w:rsidRPr="005B1BB5" w:rsidRDefault="00450619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56E426" w14:textId="77777777" w:rsidR="001C10E0" w:rsidRPr="005B1BB5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magistar inženjer prometa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38D436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F4CFD7" w14:textId="77777777" w:rsidR="001C10E0" w:rsidRPr="005B1BB5" w:rsidRDefault="009A506C" w:rsidP="00B723F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Tehnička kultura</w:t>
            </w:r>
          </w:p>
        </w:tc>
      </w:tr>
      <w:tr w:rsidR="001C10E0" w:rsidRPr="005B1BB5" w14:paraId="23BDEBB1" w14:textId="77777777" w:rsidTr="159FC311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B88F8C" w14:textId="77777777" w:rsidR="001C10E0" w:rsidRPr="005B1BB5" w:rsidRDefault="001C10E0">
            <w:pPr>
              <w:widowControl w:val="0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BFD46F" w14:textId="77777777" w:rsidR="001C10E0" w:rsidRPr="00015248" w:rsidRDefault="009A506C">
            <w:pPr>
              <w:widowControl w:val="0"/>
              <w:spacing w:line="360" w:lineRule="auto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15248">
              <w:rPr>
                <w:rFonts w:ascii="Times New Roman" w:eastAsia="Arial Narrow" w:hAnsi="Times New Roman" w:cs="Times New Roman"/>
                <w:sz w:val="20"/>
                <w:szCs w:val="20"/>
              </w:rPr>
              <w:t>MARIJAN JANJIĆ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4D97A4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1960.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5D991A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  <w:r w:rsidR="00450619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FC31A7" w14:textId="77777777" w:rsidR="001C10E0" w:rsidRPr="005B1BB5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  <w:r w:rsidR="00450619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CFBB6B" w14:textId="77777777" w:rsidR="001C10E0" w:rsidRPr="005B1BB5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nastavnik matematike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008E38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VŠS</w:t>
            </w:r>
          </w:p>
        </w:tc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FFBB1A" w14:textId="77777777" w:rsidR="001C10E0" w:rsidRPr="005B1BB5" w:rsidRDefault="009A506C" w:rsidP="00B723F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  Matematika</w:t>
            </w:r>
          </w:p>
        </w:tc>
      </w:tr>
      <w:tr w:rsidR="001C10E0" w:rsidRPr="005B1BB5" w14:paraId="41345900" w14:textId="77777777" w:rsidTr="159FC311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5C11DD" w14:textId="77777777" w:rsidR="001C10E0" w:rsidRPr="005B1BB5" w:rsidRDefault="001C10E0">
            <w:pPr>
              <w:widowControl w:val="0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C14285" w14:textId="77777777" w:rsidR="001C10E0" w:rsidRPr="00015248" w:rsidRDefault="00450619">
            <w:pPr>
              <w:widowControl w:val="0"/>
              <w:spacing w:line="360" w:lineRule="auto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15248">
              <w:rPr>
                <w:rFonts w:ascii="Times New Roman" w:eastAsia="Arial Narrow" w:hAnsi="Times New Roman" w:cs="Times New Roman"/>
                <w:sz w:val="20"/>
                <w:szCs w:val="20"/>
              </w:rPr>
              <w:t>DOMAGOJ BURILOVIĆ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B54795" w14:textId="77777777" w:rsidR="001C10E0" w:rsidRPr="005B1BB5" w:rsidRDefault="00B723F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1987.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369756" w14:textId="77777777" w:rsidR="001C10E0" w:rsidRPr="005B1BB5" w:rsidRDefault="00B723F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6DE71A" w14:textId="77777777" w:rsidR="001C10E0" w:rsidRPr="005B1BB5" w:rsidRDefault="00B723F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1A6B37" w14:textId="77777777" w:rsidR="001C10E0" w:rsidRPr="005B1BB5" w:rsidRDefault="00B723F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Magistar slikarstva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43BBB4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9B51E5" w14:textId="77777777" w:rsidR="001C10E0" w:rsidRPr="005B1BB5" w:rsidRDefault="009A506C" w:rsidP="00B723F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Likovna kultura</w:t>
            </w:r>
          </w:p>
        </w:tc>
      </w:tr>
      <w:tr w:rsidR="001C10E0" w:rsidRPr="005B1BB5" w14:paraId="08D7505D" w14:textId="77777777" w:rsidTr="159FC311">
        <w:trPr>
          <w:trHeight w:val="1546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40E7A7" w14:textId="77777777" w:rsidR="001C10E0" w:rsidRPr="005B1BB5" w:rsidRDefault="001C10E0">
            <w:pPr>
              <w:widowControl w:val="0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A799EE" w14:textId="77777777" w:rsidR="001C10E0" w:rsidRPr="00015248" w:rsidRDefault="009A506C">
            <w:pPr>
              <w:widowControl w:val="0"/>
              <w:spacing w:line="360" w:lineRule="auto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15248">
              <w:rPr>
                <w:rFonts w:ascii="Times New Roman" w:eastAsia="Arial Narrow" w:hAnsi="Times New Roman" w:cs="Times New Roman"/>
                <w:sz w:val="20"/>
                <w:szCs w:val="20"/>
              </w:rPr>
              <w:t>JOSIPA VINCETIĆ (dopust radi skrbi djeteta-pola radnog vremena)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0331F9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1977.</w:t>
            </w:r>
          </w:p>
          <w:p w14:paraId="3FFF7D4A" w14:textId="77777777" w:rsidR="001C10E0" w:rsidRPr="005B1BB5" w:rsidRDefault="001C10E0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287B69A3" w14:textId="77777777" w:rsidR="001C10E0" w:rsidRPr="005B1BB5" w:rsidRDefault="001C10E0">
            <w:pPr>
              <w:widowControl w:val="0"/>
              <w:spacing w:line="36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79C848" w14:textId="77777777" w:rsidR="001C10E0" w:rsidRPr="005B1BB5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  <w:r w:rsidR="00450619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</w:t>
            </w:r>
          </w:p>
          <w:p w14:paraId="09FA2A7E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-</w:t>
            </w:r>
          </w:p>
          <w:p w14:paraId="63A0829D" w14:textId="77777777" w:rsidR="001C10E0" w:rsidRPr="005B1BB5" w:rsidRDefault="001C10E0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B4CCBD" w14:textId="77777777" w:rsidR="001C10E0" w:rsidRPr="005B1BB5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  <w:r w:rsidR="00450619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</w:t>
            </w:r>
          </w:p>
          <w:p w14:paraId="39CA8924" w14:textId="77777777" w:rsidR="000F7E70" w:rsidRPr="005B1BB5" w:rsidRDefault="000F7E70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1BB6F150" w14:textId="77777777" w:rsidR="000F7E70" w:rsidRPr="005B1BB5" w:rsidRDefault="000F7E70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04338875" w14:textId="77777777" w:rsidR="000F7E70" w:rsidRPr="005B1BB5" w:rsidRDefault="000F7E70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2CCB938B" w14:textId="77777777" w:rsidR="001C10E0" w:rsidRPr="005B1BB5" w:rsidRDefault="001C10E0" w:rsidP="00B723FC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D73F5F" w14:textId="77777777" w:rsidR="001C10E0" w:rsidRPr="005B1BB5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magistar </w:t>
            </w: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theologije</w:t>
            </w:r>
            <w:proofErr w:type="spellEnd"/>
          </w:p>
          <w:p w14:paraId="796B98D5" w14:textId="77777777" w:rsidR="001C10E0" w:rsidRPr="005B1BB5" w:rsidRDefault="001C10E0">
            <w:pPr>
              <w:widowControl w:val="0"/>
              <w:spacing w:line="36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15A0A7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VSS</w:t>
            </w:r>
          </w:p>
          <w:p w14:paraId="344BE600" w14:textId="77777777" w:rsidR="001C10E0" w:rsidRPr="005B1BB5" w:rsidRDefault="001C10E0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7EE3B4B9" w14:textId="77777777" w:rsidR="001C10E0" w:rsidRPr="005B1BB5" w:rsidRDefault="001C10E0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4A3745" w14:textId="77777777" w:rsidR="001C10E0" w:rsidRPr="005B1BB5" w:rsidRDefault="009A506C">
            <w:pPr>
              <w:widowControl w:val="0"/>
              <w:spacing w:line="36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Vjeronauk</w:t>
            </w:r>
          </w:p>
          <w:p w14:paraId="17D63EA2" w14:textId="77777777" w:rsidR="001C10E0" w:rsidRPr="005B1BB5" w:rsidRDefault="001C10E0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</w:tr>
      <w:tr w:rsidR="001C10E0" w:rsidRPr="005B1BB5" w14:paraId="6A357C31" w14:textId="77777777" w:rsidTr="159FC311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E608EF" w14:textId="77777777" w:rsidR="001C10E0" w:rsidRPr="005B1BB5" w:rsidRDefault="001C10E0">
            <w:pPr>
              <w:widowControl w:val="0"/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8E1203" w14:textId="77777777" w:rsidR="001C10E0" w:rsidRPr="00015248" w:rsidRDefault="009A506C">
            <w:pPr>
              <w:widowControl w:val="0"/>
              <w:spacing w:line="360" w:lineRule="auto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15248">
              <w:rPr>
                <w:rFonts w:ascii="Times New Roman" w:eastAsia="Arial Narrow" w:hAnsi="Times New Roman" w:cs="Times New Roman"/>
                <w:sz w:val="20"/>
                <w:szCs w:val="20"/>
              </w:rPr>
              <w:t>SANELA GREBENAR</w:t>
            </w:r>
          </w:p>
          <w:p w14:paraId="1AEE9B60" w14:textId="77777777" w:rsidR="001C10E0" w:rsidRPr="00015248" w:rsidRDefault="009A506C">
            <w:pPr>
              <w:widowControl w:val="0"/>
              <w:spacing w:line="360" w:lineRule="auto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15248">
              <w:rPr>
                <w:rFonts w:ascii="Times New Roman" w:eastAsia="Arial Narrow" w:hAnsi="Times New Roman" w:cs="Times New Roman"/>
                <w:sz w:val="20"/>
                <w:szCs w:val="20"/>
              </w:rPr>
              <w:t>(zamjena za pola radnog vremena)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3CD87F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1987.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853697" w14:textId="77777777" w:rsidR="001C10E0" w:rsidRPr="005B1BB5" w:rsidRDefault="000F7E70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832D11" w14:textId="77777777" w:rsidR="001C10E0" w:rsidRPr="005B1BB5" w:rsidRDefault="000F7E70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E2EAA7" w14:textId="77777777" w:rsidR="001C10E0" w:rsidRPr="005B1BB5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diplomirani teolog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082673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A2294B" w14:textId="77777777" w:rsidR="001C10E0" w:rsidRPr="005B1BB5" w:rsidRDefault="009A506C">
            <w:pPr>
              <w:widowControl w:val="0"/>
              <w:spacing w:line="36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Vjeronauk</w:t>
            </w:r>
          </w:p>
        </w:tc>
      </w:tr>
      <w:tr w:rsidR="001C10E0" w:rsidRPr="005B1BB5" w14:paraId="2B5C3A09" w14:textId="77777777" w:rsidTr="159FC311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7B5BED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lastRenderedPageBreak/>
              <w:t xml:space="preserve">       14.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50D853" w14:textId="77777777" w:rsidR="001C10E0" w:rsidRPr="00015248" w:rsidRDefault="009A506C">
            <w:pPr>
              <w:widowControl w:val="0"/>
              <w:spacing w:line="360" w:lineRule="auto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15248">
              <w:rPr>
                <w:rFonts w:ascii="Times New Roman" w:eastAsia="Arial Narrow" w:hAnsi="Times New Roman" w:cs="Times New Roman"/>
                <w:sz w:val="20"/>
                <w:szCs w:val="20"/>
              </w:rPr>
              <w:t>DRAGO TROJAN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5E7F2D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1970.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6D80A2" w14:textId="77777777" w:rsidR="001C10E0" w:rsidRPr="005B1BB5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  <w:r w:rsidR="000F7E70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37E36C" w14:textId="77777777" w:rsidR="001C10E0" w:rsidRPr="005B1BB5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  <w:r w:rsidR="000F7E70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8C1A39" w14:textId="77777777" w:rsidR="001C10E0" w:rsidRPr="005B1BB5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profesor kineziologije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07D4FB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DE04F3" w14:textId="77777777" w:rsidR="001C10E0" w:rsidRPr="005B1BB5" w:rsidRDefault="009A506C">
            <w:pPr>
              <w:widowControl w:val="0"/>
              <w:spacing w:line="36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TZK</w:t>
            </w:r>
          </w:p>
        </w:tc>
      </w:tr>
      <w:tr w:rsidR="001C10E0" w:rsidRPr="005B1BB5" w14:paraId="3A32DF9A" w14:textId="77777777" w:rsidTr="159FC311">
        <w:trPr>
          <w:trHeight w:val="930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F6DC0A" w14:textId="77777777" w:rsidR="001C10E0" w:rsidRPr="005B1BB5" w:rsidRDefault="009A506C">
            <w:pPr>
              <w:widowControl w:val="0"/>
              <w:spacing w:line="360" w:lineRule="auto"/>
              <w:ind w:left="36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17AA89" w14:textId="77777777" w:rsidR="001C10E0" w:rsidRPr="00015248" w:rsidRDefault="009A506C">
            <w:pPr>
              <w:widowControl w:val="0"/>
              <w:spacing w:line="360" w:lineRule="auto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15248">
              <w:rPr>
                <w:rFonts w:ascii="Times New Roman" w:eastAsia="Arial Narrow" w:hAnsi="Times New Roman" w:cs="Times New Roman"/>
                <w:sz w:val="20"/>
                <w:szCs w:val="20"/>
              </w:rPr>
              <w:t>IVA MAJAČIĆ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2B918B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1982.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1E336A" w14:textId="77777777" w:rsidR="001C10E0" w:rsidRPr="005B1BB5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  <w:r w:rsidR="000F7E70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953182" w14:textId="77777777" w:rsidR="001C10E0" w:rsidRPr="005B1BB5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  <w:r w:rsidR="000F7E70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18A0D2" w14:textId="77777777" w:rsidR="001C10E0" w:rsidRPr="005B1BB5" w:rsidRDefault="009A506C">
            <w:pPr>
              <w:widowControl w:val="0"/>
              <w:spacing w:line="360" w:lineRule="auto"/>
              <w:ind w:left="-108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prof. engleskog i talijanskog   jezika i književnosti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1ADC77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9D5272" w14:textId="77777777" w:rsidR="001C10E0" w:rsidRPr="005B1BB5" w:rsidRDefault="009A506C">
            <w:pPr>
              <w:widowControl w:val="0"/>
              <w:spacing w:line="36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Engleski  jezik</w:t>
            </w:r>
          </w:p>
        </w:tc>
      </w:tr>
      <w:tr w:rsidR="001C10E0" w:rsidRPr="005B1BB5" w14:paraId="453C32D3" w14:textId="77777777" w:rsidTr="159FC311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F06FB0" w14:textId="77777777" w:rsidR="001C10E0" w:rsidRPr="005B1BB5" w:rsidRDefault="009A506C">
            <w:pPr>
              <w:widowControl w:val="0"/>
              <w:spacing w:line="360" w:lineRule="auto"/>
              <w:ind w:left="36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C64D1A" w14:textId="77777777" w:rsidR="001C10E0" w:rsidRPr="00015248" w:rsidRDefault="009A506C">
            <w:pPr>
              <w:widowControl w:val="0"/>
              <w:spacing w:line="360" w:lineRule="auto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15248">
              <w:rPr>
                <w:rFonts w:ascii="Times New Roman" w:eastAsia="Arial Narrow" w:hAnsi="Times New Roman" w:cs="Times New Roman"/>
                <w:sz w:val="20"/>
                <w:szCs w:val="20"/>
              </w:rPr>
              <w:t>RENATA KRSNIK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A78431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1972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334656" w14:textId="77777777" w:rsidR="001C10E0" w:rsidRPr="005B1BB5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  <w:r w:rsidR="000F7E70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9B61C8" w14:textId="77777777" w:rsidR="001C10E0" w:rsidRPr="005B1BB5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  <w:r w:rsidR="000F7E70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63BD40" w14:textId="77777777" w:rsidR="001C10E0" w:rsidRPr="005B1BB5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profesor  hrvatskoga jezika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6E65A4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FAB929" w14:textId="77777777" w:rsidR="001C10E0" w:rsidRPr="005B1BB5" w:rsidRDefault="009A506C">
            <w:pPr>
              <w:widowControl w:val="0"/>
              <w:spacing w:line="36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Hrvatski  jezik</w:t>
            </w:r>
          </w:p>
        </w:tc>
      </w:tr>
      <w:tr w:rsidR="001C10E0" w:rsidRPr="005B1BB5" w14:paraId="3BB5BAE6" w14:textId="77777777" w:rsidTr="159FC311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9B977D" w14:textId="77777777" w:rsidR="001C10E0" w:rsidRPr="005B1BB5" w:rsidRDefault="009A506C">
            <w:pPr>
              <w:widowControl w:val="0"/>
              <w:spacing w:line="360" w:lineRule="auto"/>
              <w:ind w:left="36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A7F939" w14:textId="77777777" w:rsidR="001C10E0" w:rsidRPr="00015248" w:rsidRDefault="009A506C">
            <w:pPr>
              <w:widowControl w:val="0"/>
              <w:spacing w:line="360" w:lineRule="auto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15248">
              <w:rPr>
                <w:rFonts w:ascii="Times New Roman" w:eastAsia="Arial Narrow" w:hAnsi="Times New Roman" w:cs="Times New Roman"/>
                <w:sz w:val="20"/>
                <w:szCs w:val="20"/>
              </w:rPr>
              <w:t>STJEPAN LEŠIĆ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BED89D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1984.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2CBC2D" w14:textId="77777777" w:rsidR="001C10E0" w:rsidRPr="005B1BB5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  <w:r w:rsidR="000F7E70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C6873E" w14:textId="77777777" w:rsidR="001C10E0" w:rsidRPr="005B1BB5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  <w:r w:rsidR="000F7E70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CEAF7F" w14:textId="77777777" w:rsidR="001C10E0" w:rsidRPr="005B1BB5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prvostupnik</w:t>
            </w:r>
            <w:proofErr w:type="spellEnd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informatike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E677F8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VŠS</w:t>
            </w:r>
          </w:p>
        </w:tc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C024B7" w14:textId="77777777" w:rsidR="001C10E0" w:rsidRPr="005B1BB5" w:rsidRDefault="009A506C">
            <w:pPr>
              <w:widowControl w:val="0"/>
              <w:spacing w:line="36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Informatika</w:t>
            </w:r>
          </w:p>
        </w:tc>
      </w:tr>
      <w:tr w:rsidR="001C10E0" w:rsidRPr="005B1BB5" w14:paraId="2C23B1AF" w14:textId="77777777" w:rsidTr="159FC311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FB52BB" w14:textId="77777777" w:rsidR="001C10E0" w:rsidRPr="005B1BB5" w:rsidRDefault="009A506C">
            <w:pPr>
              <w:widowControl w:val="0"/>
              <w:spacing w:line="360" w:lineRule="auto"/>
              <w:ind w:left="36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75EA08" w14:textId="77777777" w:rsidR="001C10E0" w:rsidRPr="00015248" w:rsidRDefault="009A506C">
            <w:pPr>
              <w:widowControl w:val="0"/>
              <w:spacing w:line="360" w:lineRule="auto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15248">
              <w:rPr>
                <w:rFonts w:ascii="Times New Roman" w:eastAsia="Arial Narrow" w:hAnsi="Times New Roman" w:cs="Times New Roman"/>
                <w:sz w:val="20"/>
                <w:szCs w:val="20"/>
              </w:rPr>
              <w:t>ANICA  KLJAJIĆ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75FB94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1961.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48D7E0" w14:textId="77777777" w:rsidR="001C10E0" w:rsidRPr="005B1BB5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</w:t>
            </w:r>
            <w:r w:rsidR="000F7E70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4292C4" w14:textId="77777777" w:rsidR="001C10E0" w:rsidRPr="005B1BB5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</w:t>
            </w:r>
            <w:r w:rsidR="000F7E70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E4C080" w14:textId="77777777" w:rsidR="001C10E0" w:rsidRPr="005B1BB5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profesor  tjelesne i zdravstvene kulture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95E52D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902E96" w14:textId="77777777" w:rsidR="001C10E0" w:rsidRPr="005B1BB5" w:rsidRDefault="009A506C">
            <w:pPr>
              <w:widowControl w:val="0"/>
              <w:spacing w:line="36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TZK</w:t>
            </w:r>
          </w:p>
        </w:tc>
      </w:tr>
      <w:tr w:rsidR="001C10E0" w:rsidRPr="005B1BB5" w14:paraId="09B365BF" w14:textId="77777777" w:rsidTr="159FC311">
        <w:trPr>
          <w:trHeight w:val="574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9A42DD" w14:textId="77777777" w:rsidR="001C10E0" w:rsidRPr="005B1BB5" w:rsidRDefault="009A506C">
            <w:pPr>
              <w:widowControl w:val="0"/>
              <w:spacing w:line="360" w:lineRule="auto"/>
              <w:ind w:left="36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295449" w14:textId="77777777" w:rsidR="001C10E0" w:rsidRPr="00015248" w:rsidRDefault="009A506C">
            <w:pPr>
              <w:widowControl w:val="0"/>
              <w:spacing w:line="360" w:lineRule="auto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15248">
              <w:rPr>
                <w:rFonts w:ascii="Times New Roman" w:eastAsia="Arial Narrow" w:hAnsi="Times New Roman" w:cs="Times New Roman"/>
                <w:sz w:val="20"/>
                <w:szCs w:val="20"/>
              </w:rPr>
              <w:t>ĐURĐICA LOVRINOVIĆ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C5BC5C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1971.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723FB0" w14:textId="77777777" w:rsidR="001C10E0" w:rsidRPr="005B1BB5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  <w:r w:rsidR="000F7E70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641038" w14:textId="77777777" w:rsidR="001C10E0" w:rsidRPr="005B1BB5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  <w:r w:rsidR="000F7E70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658697" w14:textId="77777777" w:rsidR="001C10E0" w:rsidRPr="005B1BB5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prof. biologije i kemije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4304D7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4291B9" w14:textId="77777777" w:rsidR="001C10E0" w:rsidRPr="005B1BB5" w:rsidRDefault="009A506C">
            <w:pPr>
              <w:widowControl w:val="0"/>
              <w:spacing w:line="36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Priroda i biologija</w:t>
            </w:r>
          </w:p>
        </w:tc>
      </w:tr>
      <w:tr w:rsidR="001C10E0" w:rsidRPr="005B1BB5" w14:paraId="36440F4E" w14:textId="77777777" w:rsidTr="159FC311">
        <w:trPr>
          <w:trHeight w:val="1117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17FE39" w14:textId="77777777" w:rsidR="001C10E0" w:rsidRPr="005B1BB5" w:rsidRDefault="009A506C">
            <w:pPr>
              <w:widowControl w:val="0"/>
              <w:spacing w:line="360" w:lineRule="auto"/>
              <w:ind w:left="36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CC057D" w14:textId="77777777" w:rsidR="001C10E0" w:rsidRPr="00015248" w:rsidRDefault="009A506C">
            <w:pPr>
              <w:widowControl w:val="0"/>
              <w:spacing w:line="360" w:lineRule="auto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15248">
              <w:rPr>
                <w:rFonts w:ascii="Times New Roman" w:eastAsia="Arial Narrow" w:hAnsi="Times New Roman" w:cs="Times New Roman"/>
                <w:sz w:val="20"/>
                <w:szCs w:val="20"/>
              </w:rPr>
              <w:t>MAGDALENA MATKOVIĆ</w:t>
            </w:r>
          </w:p>
          <w:p w14:paraId="074E47F7" w14:textId="77777777" w:rsidR="001C10E0" w:rsidRPr="00015248" w:rsidRDefault="001C10E0">
            <w:pPr>
              <w:widowControl w:val="0"/>
              <w:spacing w:line="360" w:lineRule="auto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7660A6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1989.</w:t>
            </w:r>
          </w:p>
          <w:p w14:paraId="4A852BA6" w14:textId="77777777" w:rsidR="001C10E0" w:rsidRPr="005B1BB5" w:rsidRDefault="001C10E0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74D8FD" w14:textId="77777777" w:rsidR="001C10E0" w:rsidRPr="005B1BB5" w:rsidRDefault="000F7E70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</w:t>
            </w:r>
          </w:p>
          <w:p w14:paraId="1299FC03" w14:textId="77777777" w:rsidR="001C10E0" w:rsidRPr="005B1BB5" w:rsidRDefault="001C10E0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AF3A15" w14:textId="77777777" w:rsidR="001C10E0" w:rsidRPr="005B1BB5" w:rsidRDefault="000F7E70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</w:t>
            </w:r>
          </w:p>
          <w:p w14:paraId="53508331" w14:textId="77777777" w:rsidR="001C10E0" w:rsidRPr="005B1BB5" w:rsidRDefault="001C10E0">
            <w:pPr>
              <w:widowControl w:val="0"/>
              <w:spacing w:line="36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2F9D19" w14:textId="77777777" w:rsidR="001C10E0" w:rsidRPr="005B1BB5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magistra edukacije njemačkog jezika i književnosti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4A2EE2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VŠS</w:t>
            </w:r>
          </w:p>
          <w:p w14:paraId="4C694B97" w14:textId="77777777" w:rsidR="001C10E0" w:rsidRPr="005B1BB5" w:rsidRDefault="001C10E0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E8AFB1" w14:textId="77777777" w:rsidR="001C10E0" w:rsidRPr="005B1BB5" w:rsidRDefault="009A506C">
            <w:pPr>
              <w:widowControl w:val="0"/>
              <w:spacing w:line="36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Njemački  jezik</w:t>
            </w:r>
          </w:p>
          <w:p w14:paraId="5EB26D91" w14:textId="77777777" w:rsidR="001C10E0" w:rsidRPr="005B1BB5" w:rsidRDefault="001C10E0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</w:tr>
      <w:tr w:rsidR="001C10E0" w:rsidRPr="005B1BB5" w14:paraId="11B1E982" w14:textId="77777777" w:rsidTr="159FC311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92F0E8" w14:textId="77777777" w:rsidR="001C10E0" w:rsidRPr="005B1BB5" w:rsidRDefault="009A506C">
            <w:pPr>
              <w:widowControl w:val="0"/>
              <w:spacing w:line="360" w:lineRule="auto"/>
              <w:ind w:left="36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6A321A" w14:textId="77777777" w:rsidR="001C10E0" w:rsidRPr="00015248" w:rsidRDefault="009A506C">
            <w:pPr>
              <w:widowControl w:val="0"/>
              <w:spacing w:line="360" w:lineRule="auto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15248">
              <w:rPr>
                <w:rFonts w:ascii="Times New Roman" w:eastAsia="Arial Narrow" w:hAnsi="Times New Roman" w:cs="Times New Roman"/>
                <w:sz w:val="20"/>
                <w:szCs w:val="20"/>
              </w:rPr>
              <w:t>VALENTINA KOBAŠEVIĆ KARAULA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30AF5F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1994.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C2995D" w14:textId="77777777" w:rsidR="001C10E0" w:rsidRPr="005B1BB5" w:rsidRDefault="000F7E70">
            <w:pPr>
              <w:widowControl w:val="0"/>
              <w:spacing w:line="36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D048C6" w14:textId="77777777" w:rsidR="001C10E0" w:rsidRPr="005B1BB5" w:rsidRDefault="000F7E70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6D6758" w14:textId="77777777" w:rsidR="001C10E0" w:rsidRPr="005B1BB5" w:rsidRDefault="009A506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magistra edukacije matematike i informatike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9DFD9C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DDEB23" w14:textId="77777777" w:rsidR="001C10E0" w:rsidRPr="005B1BB5" w:rsidRDefault="009A506C">
            <w:pPr>
              <w:widowControl w:val="0"/>
              <w:spacing w:line="36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Matematika</w:t>
            </w:r>
          </w:p>
        </w:tc>
      </w:tr>
      <w:tr w:rsidR="001C10E0" w:rsidRPr="005B1BB5" w14:paraId="0C255120" w14:textId="77777777" w:rsidTr="159FC311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687A85" w14:textId="77777777" w:rsidR="001C10E0" w:rsidRPr="005B1BB5" w:rsidRDefault="009A506C">
            <w:pPr>
              <w:widowControl w:val="0"/>
              <w:spacing w:line="360" w:lineRule="auto"/>
              <w:ind w:left="36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5A2CB4" w14:textId="77777777" w:rsidR="001C10E0" w:rsidRPr="00015248" w:rsidRDefault="009A506C" w:rsidP="00B723FC">
            <w:pPr>
              <w:widowControl w:val="0"/>
              <w:spacing w:line="360" w:lineRule="auto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15248">
              <w:rPr>
                <w:rFonts w:ascii="Times New Roman" w:eastAsia="Arial Narrow" w:hAnsi="Times New Roman" w:cs="Times New Roman"/>
                <w:sz w:val="20"/>
                <w:szCs w:val="20"/>
              </w:rPr>
              <w:t>TIHANA ĐUROVIĆ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4000E4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1986.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F3359E" w14:textId="77777777" w:rsidR="001C10E0" w:rsidRPr="005B1BB5" w:rsidRDefault="000F7E70" w:rsidP="00B723FC">
            <w:pPr>
              <w:widowControl w:val="0"/>
              <w:spacing w:line="36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9DE7E4" w14:textId="77777777" w:rsidR="001C10E0" w:rsidRPr="005B1BB5" w:rsidRDefault="000F7E70" w:rsidP="00B723FC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9C0760" w14:textId="77777777" w:rsidR="001C10E0" w:rsidRPr="005B1BB5" w:rsidRDefault="00D61EDB" w:rsidP="00D61EDB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m</w:t>
            </w:r>
            <w:r w:rsidR="009A506C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ag</w:t>
            </w:r>
            <w:proofErr w:type="spellEnd"/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.</w:t>
            </w:r>
            <w:r w:rsidR="009A506C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edukacije hrvatskog jezika i književnosti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05C0D4" w14:textId="77777777" w:rsidR="001C10E0" w:rsidRPr="005B1BB5" w:rsidRDefault="009A506C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VSS</w:t>
            </w:r>
          </w:p>
          <w:p w14:paraId="3BC8F9AD" w14:textId="77777777" w:rsidR="001C10E0" w:rsidRPr="005B1BB5" w:rsidRDefault="001C10E0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18D160CB" w14:textId="77777777" w:rsidR="001C10E0" w:rsidRPr="005B1BB5" w:rsidRDefault="001C10E0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1E62CD" w14:textId="77777777" w:rsidR="001C10E0" w:rsidRPr="005B1BB5" w:rsidRDefault="009A506C">
            <w:pPr>
              <w:widowControl w:val="0"/>
              <w:spacing w:line="36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Hrvatski jezik</w:t>
            </w:r>
          </w:p>
          <w:p w14:paraId="61AC30FB" w14:textId="77777777" w:rsidR="001C10E0" w:rsidRPr="005B1BB5" w:rsidRDefault="001C10E0">
            <w:pPr>
              <w:widowControl w:val="0"/>
              <w:spacing w:line="36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</w:tr>
      <w:tr w:rsidR="001C10E0" w:rsidRPr="005B1BB5" w14:paraId="1FD0EB45" w14:textId="77777777" w:rsidTr="159FC311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A25113" w14:textId="77777777" w:rsidR="001C10E0" w:rsidRPr="005B1BB5" w:rsidRDefault="009A506C">
            <w:pPr>
              <w:widowControl w:val="0"/>
              <w:spacing w:line="360" w:lineRule="auto"/>
              <w:ind w:left="36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lastRenderedPageBreak/>
              <w:t>23.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E4FBEC" w14:textId="77777777" w:rsidR="001C10E0" w:rsidRPr="00015248" w:rsidRDefault="000F7E70">
            <w:pPr>
              <w:widowControl w:val="0"/>
              <w:spacing w:line="360" w:lineRule="auto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15248">
              <w:rPr>
                <w:rFonts w:ascii="Times New Roman" w:eastAsia="Arial Narrow" w:hAnsi="Times New Roman" w:cs="Times New Roman"/>
                <w:sz w:val="20"/>
                <w:szCs w:val="20"/>
              </w:rPr>
              <w:t>MARIJA-KLARA MIHALJ</w:t>
            </w:r>
            <w:r w:rsidR="009A506C" w:rsidRPr="00015248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433810" w14:textId="77777777" w:rsidR="001C10E0" w:rsidRPr="005B1BB5" w:rsidRDefault="008B116B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2000.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584315" w14:textId="77777777" w:rsidR="001C10E0" w:rsidRPr="005B1BB5" w:rsidRDefault="008B116B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22F001" w14:textId="77777777" w:rsidR="001C10E0" w:rsidRPr="005B1BB5" w:rsidRDefault="008B116B">
            <w:pPr>
              <w:widowControl w:val="0"/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DF886A" w14:textId="3EE1257B" w:rsidR="001C10E0" w:rsidRPr="005B1BB5" w:rsidRDefault="341B34F1" w:rsidP="159FC311">
            <w:pPr>
              <w:widowControl w:val="0"/>
              <w:spacing w:line="360" w:lineRule="auto"/>
            </w:pPr>
            <w:proofErr w:type="spellStart"/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mag.edukacije</w:t>
            </w:r>
            <w:proofErr w:type="spellEnd"/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matematike i fizike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8C2399" w14:textId="3A3463D4" w:rsidR="001C10E0" w:rsidRPr="005B1BB5" w:rsidRDefault="341B34F1">
            <w:pPr>
              <w:widowControl w:val="0"/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V</w:t>
            </w:r>
            <w:r w:rsidR="2FDEEF07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SS</w:t>
            </w:r>
          </w:p>
        </w:tc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A28C9E" w14:textId="2C0D9774" w:rsidR="001C10E0" w:rsidRPr="005B1BB5" w:rsidRDefault="009A506C" w:rsidP="159FC311">
            <w:pPr>
              <w:widowControl w:val="0"/>
              <w:spacing w:line="36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Fizika</w:t>
            </w:r>
          </w:p>
          <w:p w14:paraId="00D17FC3" w14:textId="3B48C07A" w:rsidR="001C10E0" w:rsidRPr="005B1BB5" w:rsidRDefault="001C10E0" w:rsidP="159FC311">
            <w:pPr>
              <w:widowControl w:val="0"/>
              <w:spacing w:line="36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</w:tr>
      <w:tr w:rsidR="159FC311" w14:paraId="4ECCD11C" w14:textId="77777777" w:rsidTr="159FC311">
        <w:trPr>
          <w:trHeight w:val="300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BA3F52" w14:textId="4E5CAEA4" w:rsidR="6A5D5E84" w:rsidRDefault="6A5D5E84" w:rsidP="159FC311">
            <w:pPr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     24.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238918" w14:textId="75B8EE1F" w:rsidR="6A5D5E84" w:rsidRDefault="6A5D5E84" w:rsidP="159FC311">
            <w:pPr>
              <w:spacing w:line="360" w:lineRule="auto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159FC311">
              <w:rPr>
                <w:rFonts w:ascii="Times New Roman" w:eastAsia="Arial Narrow" w:hAnsi="Times New Roman" w:cs="Times New Roman"/>
                <w:sz w:val="20"/>
                <w:szCs w:val="20"/>
              </w:rPr>
              <w:t>MARINA KOBAŠ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39EA33" w14:textId="14E9F196" w:rsidR="6A5D5E84" w:rsidRDefault="6A5D5E84" w:rsidP="159FC311">
            <w:pPr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1992.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413219" w14:textId="40816DC0" w:rsidR="7B1811F5" w:rsidRDefault="7B1811F5" w:rsidP="159FC311">
            <w:pPr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A8E389" w14:textId="2F346E5C" w:rsidR="7B1811F5" w:rsidRDefault="7B1811F5" w:rsidP="159FC311">
            <w:pPr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E2D5E5" w14:textId="577991C9" w:rsidR="44D919E0" w:rsidRDefault="44D919E0" w:rsidP="159FC311">
            <w:pPr>
              <w:spacing w:line="36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magistra primarn</w:t>
            </w:r>
            <w:r w:rsidR="05A05C9E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og obrazovanja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DD88BB" w14:textId="5039B18C" w:rsidR="44D919E0" w:rsidRDefault="44D919E0" w:rsidP="159FC311">
            <w:pPr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876AF8" w14:textId="789BED8E" w:rsidR="44D919E0" w:rsidRDefault="44D919E0" w:rsidP="159FC311">
            <w:pPr>
              <w:spacing w:line="36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Učitelj edukator </w:t>
            </w:r>
            <w:proofErr w:type="spellStart"/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rehabilitator</w:t>
            </w:r>
            <w:proofErr w:type="spellEnd"/>
          </w:p>
        </w:tc>
      </w:tr>
      <w:tr w:rsidR="159FC311" w14:paraId="432D030C" w14:textId="77777777" w:rsidTr="159FC311">
        <w:trPr>
          <w:trHeight w:val="300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DE9399" w14:textId="18199E75" w:rsidR="44D919E0" w:rsidRDefault="44D919E0" w:rsidP="159FC311">
            <w:pPr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     25.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675FDD" w14:textId="5A0F47FE" w:rsidR="44D919E0" w:rsidRDefault="44D919E0" w:rsidP="159FC311">
            <w:pPr>
              <w:spacing w:line="360" w:lineRule="auto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159FC311">
              <w:rPr>
                <w:rFonts w:ascii="Times New Roman" w:eastAsia="Arial Narrow" w:hAnsi="Times New Roman" w:cs="Times New Roman"/>
                <w:sz w:val="20"/>
                <w:szCs w:val="20"/>
              </w:rPr>
              <w:t>JOSIPA STJEPANOVIĆ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4E167D" w14:textId="5403D36B" w:rsidR="44D919E0" w:rsidRDefault="44D919E0" w:rsidP="159FC311">
            <w:pPr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1993.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327FE1" w14:textId="628E6AD4" w:rsidR="2B0E40F0" w:rsidRDefault="2B0E40F0" w:rsidP="159FC311">
            <w:pPr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53D307" w14:textId="530485B7" w:rsidR="2B0E40F0" w:rsidRDefault="2B0E40F0" w:rsidP="159FC311">
            <w:pPr>
              <w:spacing w:line="36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E3D630" w14:textId="5541F476" w:rsidR="44D919E0" w:rsidRDefault="44D919E0" w:rsidP="159FC311">
            <w:pPr>
              <w:spacing w:line="36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magistra primarn</w:t>
            </w:r>
            <w:r w:rsidR="5A4DAC5C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og obrazovanja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C6A7B8" w14:textId="280683B9" w:rsidR="44D919E0" w:rsidRDefault="44D919E0" w:rsidP="159FC311">
            <w:pPr>
              <w:spacing w:line="36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2F9A1C" w14:textId="26B72780" w:rsidR="44D919E0" w:rsidRDefault="44D919E0" w:rsidP="159FC311">
            <w:pPr>
              <w:spacing w:line="36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Učitelj edukator </w:t>
            </w:r>
            <w:proofErr w:type="spellStart"/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rehabilitator</w:t>
            </w:r>
            <w:proofErr w:type="spellEnd"/>
          </w:p>
        </w:tc>
      </w:tr>
    </w:tbl>
    <w:p w14:paraId="26B1A375" w14:textId="77777777" w:rsidR="008B116B" w:rsidRPr="005B1BB5" w:rsidRDefault="008B116B">
      <w:pPr>
        <w:rPr>
          <w:rFonts w:ascii="Times New Roman" w:eastAsia="Arial Narrow" w:hAnsi="Times New Roman" w:cs="Times New Roman"/>
          <w:sz w:val="24"/>
          <w:szCs w:val="24"/>
        </w:rPr>
      </w:pPr>
    </w:p>
    <w:p w14:paraId="336880EB" w14:textId="77777777" w:rsidR="001C10E0" w:rsidRPr="005B1BB5" w:rsidRDefault="009A506C">
      <w:pPr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>3.2.STRUČNI SURADNICI, RAVNATELJ I ADMINISTRATIVNO - TEHNIČKO OSOBLJE</w:t>
      </w:r>
    </w:p>
    <w:tbl>
      <w:tblPr>
        <w:tblW w:w="9923" w:type="dxa"/>
        <w:tblLayout w:type="fixed"/>
        <w:tblLook w:val="0000" w:firstRow="0" w:lastRow="0" w:firstColumn="0" w:lastColumn="0" w:noHBand="0" w:noVBand="0"/>
      </w:tblPr>
      <w:tblGrid>
        <w:gridCol w:w="852"/>
        <w:gridCol w:w="1702"/>
        <w:gridCol w:w="738"/>
        <w:gridCol w:w="991"/>
        <w:gridCol w:w="1276"/>
        <w:gridCol w:w="1672"/>
        <w:gridCol w:w="1446"/>
        <w:gridCol w:w="1246"/>
      </w:tblGrid>
      <w:tr w:rsidR="001C10E0" w:rsidRPr="005B1BB5" w14:paraId="2C9EA689" w14:textId="77777777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73C596A1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RED. BR.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450584F2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IME I PREZIME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63E435FB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GOD. ROĐ.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42E8B8EB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GOD.</w:t>
            </w:r>
          </w:p>
          <w:p w14:paraId="6FB25086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STAŽA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1B10A3BD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STAŽ</w:t>
            </w:r>
          </w:p>
          <w:p w14:paraId="75BC3940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U PROSVJETI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06E5D01B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STRUKA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33F268BD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STRUČNA</w:t>
            </w:r>
          </w:p>
          <w:p w14:paraId="0B09A966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SPREMA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69AA7758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RADNO MJESTO</w:t>
            </w:r>
          </w:p>
        </w:tc>
      </w:tr>
      <w:tr w:rsidR="001C10E0" w:rsidRPr="005B1BB5" w14:paraId="28D86D45" w14:textId="77777777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FC6EA" w14:textId="77777777" w:rsidR="001C10E0" w:rsidRPr="005B1BB5" w:rsidRDefault="001C10E0">
            <w:pPr>
              <w:widowControl w:val="0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0EF5B" w14:textId="77777777" w:rsidR="00BE28C1" w:rsidRPr="005B1BB5" w:rsidRDefault="00A34C78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BRIGITA ŽUPARIĆ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76EEC" w14:textId="77777777" w:rsidR="001C10E0" w:rsidRPr="005B1BB5" w:rsidRDefault="008B116B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1994.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ED501" w14:textId="77777777" w:rsidR="001C10E0" w:rsidRPr="005B1BB5" w:rsidRDefault="001C10E0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2D521" w14:textId="77777777" w:rsidR="001C10E0" w:rsidRPr="005B1BB5" w:rsidRDefault="008B116B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FA6DF" w14:textId="77777777" w:rsidR="001C10E0" w:rsidRPr="005B1BB5" w:rsidRDefault="008B116B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Mag</w:t>
            </w:r>
            <w:proofErr w:type="spellEnd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 edukacije hrvatskog jezika i književnosti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D5D3F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80CA7" w14:textId="77777777" w:rsidR="001C10E0" w:rsidRPr="005B1BB5" w:rsidRDefault="008B116B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Stručni suradnik edukacijsko- </w:t>
            </w: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rehabilitacijog</w:t>
            </w:r>
            <w:proofErr w:type="spellEnd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profila</w:t>
            </w:r>
          </w:p>
        </w:tc>
      </w:tr>
      <w:tr w:rsidR="001C10E0" w:rsidRPr="005B1BB5" w14:paraId="3FC8B405" w14:textId="77777777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93745" w14:textId="77777777" w:rsidR="001C10E0" w:rsidRPr="005B1BB5" w:rsidRDefault="001C10E0">
            <w:pPr>
              <w:widowControl w:val="0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ED469" w14:textId="77777777" w:rsidR="00A34C78" w:rsidRPr="005B1BB5" w:rsidRDefault="00A34C78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LIZA MAJAČIĆ zamjena za</w:t>
            </w:r>
          </w:p>
          <w:p w14:paraId="54BA81D2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ANGEL</w:t>
            </w:r>
            <w:r w:rsidR="00A34C78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U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LUČIĆ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F8D2F" w14:textId="77777777" w:rsidR="00A34C78" w:rsidRPr="005B1BB5" w:rsidRDefault="00BE28C1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1994.</w:t>
            </w:r>
          </w:p>
          <w:p w14:paraId="49635555" w14:textId="77777777" w:rsidR="00A34C78" w:rsidRPr="005B1BB5" w:rsidRDefault="00A34C78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41B32253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1987.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0080F" w14:textId="77777777" w:rsidR="00A34C78" w:rsidRPr="005B1BB5" w:rsidRDefault="00BE28C1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  <w:p w14:paraId="17A53FC6" w14:textId="77777777" w:rsidR="00A34C78" w:rsidRPr="005B1BB5" w:rsidRDefault="00A34C78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3E1FE5D4" w14:textId="77777777" w:rsidR="001C10E0" w:rsidRPr="005B1BB5" w:rsidRDefault="00A34C78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B3AD0" w14:textId="77777777" w:rsidR="00A34C78" w:rsidRPr="005B1BB5" w:rsidRDefault="00BE28C1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  <w:p w14:paraId="1CDEAE01" w14:textId="77777777" w:rsidR="00A34C78" w:rsidRPr="005B1BB5" w:rsidRDefault="00A34C78" w:rsidP="00A34C78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1D0ADF7A" w14:textId="77777777" w:rsidR="001C10E0" w:rsidRPr="005B1BB5" w:rsidRDefault="00A34C78" w:rsidP="00A34C78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47173" w14:textId="77777777" w:rsidR="00A34C78" w:rsidRPr="005B1BB5" w:rsidRDefault="00BE28C1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mag</w:t>
            </w:r>
            <w:proofErr w:type="spellEnd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 primarnog obrazovanja</w:t>
            </w:r>
          </w:p>
          <w:p w14:paraId="50F07069" w14:textId="77777777" w:rsidR="00A34C78" w:rsidRPr="005B1BB5" w:rsidRDefault="00A34C78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4DC11AEF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magistra </w:t>
            </w: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informatologije</w:t>
            </w:r>
            <w:proofErr w:type="spellEnd"/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43A87" w14:textId="77777777" w:rsidR="00A34C78" w:rsidRPr="005B1BB5" w:rsidRDefault="00BE28C1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VSS</w:t>
            </w:r>
          </w:p>
          <w:p w14:paraId="2FF85D32" w14:textId="77777777" w:rsidR="00A34C78" w:rsidRPr="005B1BB5" w:rsidRDefault="00A34C78" w:rsidP="00A34C78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06454554" w14:textId="77777777" w:rsidR="001C10E0" w:rsidRPr="005B1BB5" w:rsidRDefault="009A506C" w:rsidP="00A34C78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54643" w14:textId="77777777" w:rsidR="00A34C78" w:rsidRPr="005B1BB5" w:rsidRDefault="00A34C78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0AC87FA9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knjižničarka</w:t>
            </w:r>
          </w:p>
        </w:tc>
      </w:tr>
      <w:tr w:rsidR="001C10E0" w:rsidRPr="005B1BB5" w14:paraId="0BB51480" w14:textId="77777777">
        <w:trPr>
          <w:trHeight w:val="73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AA0AC" w14:textId="77777777" w:rsidR="001C10E0" w:rsidRPr="005B1BB5" w:rsidRDefault="001C10E0">
            <w:pPr>
              <w:widowControl w:val="0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B3F30" w14:textId="77777777" w:rsidR="001C10E0" w:rsidRPr="005B1BB5" w:rsidRDefault="00A34C78" w:rsidP="008B116B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ANTONIJA BULJEVIĆ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BE731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19</w:t>
            </w:r>
            <w:r w:rsidR="00BE28C1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89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</w:t>
            </w:r>
          </w:p>
          <w:p w14:paraId="5A7AF15D" w14:textId="77777777" w:rsidR="001C10E0" w:rsidRPr="005B1BB5" w:rsidRDefault="001C10E0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06686FEF" w14:textId="77777777" w:rsidR="001C10E0" w:rsidRPr="005B1BB5" w:rsidRDefault="001C10E0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30EAB" w14:textId="77777777" w:rsidR="001C10E0" w:rsidRPr="005B1BB5" w:rsidRDefault="00BE28C1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lastRenderedPageBreak/>
              <w:t>10</w:t>
            </w:r>
          </w:p>
          <w:p w14:paraId="401A7268" w14:textId="77777777" w:rsidR="001C10E0" w:rsidRPr="005B1BB5" w:rsidRDefault="001C10E0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752F30A4" w14:textId="77777777" w:rsidR="001C10E0" w:rsidRPr="005B1BB5" w:rsidRDefault="001C10E0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65A47" w14:textId="77777777" w:rsidR="001C10E0" w:rsidRPr="005B1BB5" w:rsidRDefault="00BE28C1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  <w:p w14:paraId="3048BA75" w14:textId="77777777" w:rsidR="001C10E0" w:rsidRPr="005B1BB5" w:rsidRDefault="001C10E0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3793568E" w14:textId="77777777" w:rsidR="001C10E0" w:rsidRPr="005B1BB5" w:rsidRDefault="001C10E0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081CEB47" w14:textId="77777777" w:rsidR="001C10E0" w:rsidRPr="005B1BB5" w:rsidRDefault="001C10E0" w:rsidP="00A34C78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72CEB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lastRenderedPageBreak/>
              <w:t>mag</w:t>
            </w:r>
            <w:proofErr w:type="spellEnd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 psihologije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7538A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VSS</w:t>
            </w:r>
          </w:p>
          <w:p w14:paraId="54D4AFED" w14:textId="77777777" w:rsidR="001C10E0" w:rsidRPr="005B1BB5" w:rsidRDefault="001C10E0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0FBA7733" w14:textId="77777777" w:rsidR="001C10E0" w:rsidRPr="005B1BB5" w:rsidRDefault="001C10E0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506B019F" w14:textId="77777777" w:rsidR="001C10E0" w:rsidRPr="005B1BB5" w:rsidRDefault="001C10E0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F2D02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lastRenderedPageBreak/>
              <w:t>psiholog</w:t>
            </w:r>
          </w:p>
          <w:p w14:paraId="4F7836D1" w14:textId="77777777" w:rsidR="001C10E0" w:rsidRPr="005B1BB5" w:rsidRDefault="001C10E0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478D7399" w14:textId="77777777" w:rsidR="001C10E0" w:rsidRPr="005B1BB5" w:rsidRDefault="001C10E0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</w:tr>
    </w:tbl>
    <w:p w14:paraId="1AB2B8F9" w14:textId="77777777" w:rsidR="001A142F" w:rsidRPr="005B1BB5" w:rsidRDefault="001A142F" w:rsidP="001A142F">
      <w:pPr>
        <w:jc w:val="both"/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129D308A" w14:textId="77777777" w:rsidR="001C10E0" w:rsidRPr="005B1BB5" w:rsidRDefault="009A506C">
      <w:pPr>
        <w:jc w:val="both"/>
        <w:rPr>
          <w:rFonts w:ascii="Times New Roman" w:eastAsia="Arial Narrow" w:hAnsi="Times New Roman" w:cs="Times New Roman"/>
          <w:b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>RAVNATELJ</w:t>
      </w:r>
    </w:p>
    <w:tbl>
      <w:tblPr>
        <w:tblW w:w="10065" w:type="dxa"/>
        <w:tblLayout w:type="fixed"/>
        <w:tblLook w:val="0000" w:firstRow="0" w:lastRow="0" w:firstColumn="0" w:lastColumn="0" w:noHBand="0" w:noVBand="0"/>
      </w:tblPr>
      <w:tblGrid>
        <w:gridCol w:w="852"/>
        <w:gridCol w:w="1668"/>
        <w:gridCol w:w="850"/>
        <w:gridCol w:w="993"/>
        <w:gridCol w:w="1276"/>
        <w:gridCol w:w="1559"/>
        <w:gridCol w:w="1416"/>
        <w:gridCol w:w="1451"/>
      </w:tblGrid>
      <w:tr w:rsidR="001C10E0" w:rsidRPr="005B1BB5" w14:paraId="66661813" w14:textId="77777777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0EEDED6F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RED.</w:t>
            </w: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br/>
              <w:t>BROJ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26A0FE3A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IME I PREZIME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0359AADC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GOD.</w:t>
            </w:r>
          </w:p>
          <w:p w14:paraId="2CCBEC8E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ROĐ.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4EF41C5F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GOD.</w:t>
            </w:r>
          </w:p>
          <w:p w14:paraId="2F05D3C5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STAŽA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3E319777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STAŽ  U</w:t>
            </w:r>
          </w:p>
          <w:p w14:paraId="0505F903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PROSVJETI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68164674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STRUKA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460F58A1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STRUČNA SPREMA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60C009EA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RADNO  MJESTO</w:t>
            </w:r>
          </w:p>
        </w:tc>
      </w:tr>
      <w:tr w:rsidR="001C10E0" w:rsidRPr="005B1BB5" w14:paraId="7D589A14" w14:textId="77777777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5CBF0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F9D8D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MARIJAN ORŠOLIĆ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08657" w14:textId="77777777" w:rsidR="001C10E0" w:rsidRPr="005B1BB5" w:rsidRDefault="001A142F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br/>
            </w:r>
            <w:r w:rsidR="009A506C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1970.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397B0" w14:textId="77777777" w:rsidR="001C10E0" w:rsidRPr="005B1BB5" w:rsidRDefault="009A506C" w:rsidP="003A7DBC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br/>
            </w:r>
            <w:r w:rsidR="003A7DBC">
              <w:rPr>
                <w:rFonts w:ascii="Times New Roman" w:eastAsia="Arial Narrow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797AB" w14:textId="77777777" w:rsidR="001C10E0" w:rsidRPr="005B1BB5" w:rsidRDefault="009A506C" w:rsidP="003A7DBC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br/>
            </w:r>
            <w:r w:rsidR="003A7DBC">
              <w:rPr>
                <w:rFonts w:ascii="Times New Roman" w:eastAsia="Arial Narrow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57044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profesor povijesti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A508E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br/>
              <w:t>VSS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2419C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br/>
              <w:t>ravnatelj</w:t>
            </w:r>
          </w:p>
        </w:tc>
      </w:tr>
    </w:tbl>
    <w:p w14:paraId="0DFAE634" w14:textId="77777777" w:rsidR="001C10E0" w:rsidRPr="005B1BB5" w:rsidRDefault="009A506C">
      <w:pPr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  </w:t>
      </w:r>
    </w:p>
    <w:p w14:paraId="3FBF0C5E" w14:textId="77777777" w:rsidR="00D61EDB" w:rsidRDefault="00D61EDB">
      <w:pPr>
        <w:jc w:val="both"/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7896E9D9" w14:textId="77777777" w:rsidR="00D61EDB" w:rsidRDefault="00D61EDB">
      <w:pPr>
        <w:jc w:val="both"/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1B319C6E" w14:textId="77777777" w:rsidR="00D61EDB" w:rsidRDefault="00D61EDB">
      <w:pPr>
        <w:jc w:val="both"/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7D3C28E5" w14:textId="77777777" w:rsidR="001C10E0" w:rsidRPr="005B1BB5" w:rsidRDefault="009A506C">
      <w:pPr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>ADMINISTRATIVNO I TEHNIČKO OSOBLJE</w:t>
      </w:r>
    </w:p>
    <w:p w14:paraId="1DCF0334" w14:textId="77777777" w:rsidR="001C10E0" w:rsidRPr="005B1BB5" w:rsidRDefault="001C10E0">
      <w:pPr>
        <w:jc w:val="both"/>
        <w:rPr>
          <w:rFonts w:ascii="Times New Roman" w:eastAsia="Arial Narrow" w:hAnsi="Times New Roman" w:cs="Times New Roman"/>
          <w:b/>
          <w:sz w:val="24"/>
          <w:szCs w:val="24"/>
        </w:rPr>
      </w:pPr>
    </w:p>
    <w:tbl>
      <w:tblPr>
        <w:tblW w:w="10065" w:type="dxa"/>
        <w:tblLayout w:type="fixed"/>
        <w:tblLook w:val="0000" w:firstRow="0" w:lastRow="0" w:firstColumn="0" w:lastColumn="0" w:noHBand="0" w:noVBand="0"/>
      </w:tblPr>
      <w:tblGrid>
        <w:gridCol w:w="765"/>
        <w:gridCol w:w="1782"/>
        <w:gridCol w:w="964"/>
        <w:gridCol w:w="852"/>
        <w:gridCol w:w="1309"/>
        <w:gridCol w:w="2120"/>
        <w:gridCol w:w="1169"/>
        <w:gridCol w:w="1104"/>
      </w:tblGrid>
      <w:tr w:rsidR="001C10E0" w:rsidRPr="005B1BB5" w14:paraId="37D18F62" w14:textId="77777777" w:rsidTr="001A142F"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37718D9C" w14:textId="77777777" w:rsidR="001C10E0" w:rsidRPr="001A142F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color w:val="000000"/>
                <w:sz w:val="20"/>
                <w:szCs w:val="20"/>
              </w:rPr>
            </w:pPr>
            <w:r w:rsidRPr="001A142F">
              <w:rPr>
                <w:rFonts w:ascii="Times New Roman" w:eastAsia="Arial Narrow" w:hAnsi="Times New Roman" w:cs="Times New Roman"/>
                <w:color w:val="000000"/>
                <w:sz w:val="20"/>
                <w:szCs w:val="20"/>
              </w:rPr>
              <w:t>RED BR.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38A6B78E" w14:textId="77777777" w:rsidR="001C10E0" w:rsidRPr="001A142F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color w:val="000000"/>
                <w:sz w:val="20"/>
                <w:szCs w:val="20"/>
              </w:rPr>
            </w:pPr>
            <w:r w:rsidRPr="001A142F">
              <w:rPr>
                <w:rFonts w:ascii="Times New Roman" w:eastAsia="Arial Narrow" w:hAnsi="Times New Roman" w:cs="Times New Roman"/>
                <w:color w:val="000000"/>
                <w:sz w:val="20"/>
                <w:szCs w:val="20"/>
              </w:rPr>
              <w:t>IME I PREZIME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5AFB1C23" w14:textId="77777777" w:rsidR="001C10E0" w:rsidRPr="001A142F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color w:val="000000"/>
                <w:sz w:val="20"/>
                <w:szCs w:val="20"/>
              </w:rPr>
            </w:pPr>
            <w:r w:rsidRPr="001A142F">
              <w:rPr>
                <w:rFonts w:ascii="Times New Roman" w:eastAsia="Arial Narrow" w:hAnsi="Times New Roman" w:cs="Times New Roman"/>
                <w:color w:val="000000"/>
                <w:sz w:val="20"/>
                <w:szCs w:val="20"/>
              </w:rPr>
              <w:t>GOD.</w:t>
            </w:r>
          </w:p>
          <w:p w14:paraId="4A63D2FE" w14:textId="77777777" w:rsidR="001C10E0" w:rsidRPr="001A142F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color w:val="000000"/>
                <w:sz w:val="20"/>
                <w:szCs w:val="20"/>
              </w:rPr>
            </w:pPr>
            <w:r w:rsidRPr="001A142F">
              <w:rPr>
                <w:rFonts w:ascii="Times New Roman" w:eastAsia="Arial Narrow" w:hAnsi="Times New Roman" w:cs="Times New Roman"/>
                <w:color w:val="000000"/>
                <w:sz w:val="20"/>
                <w:szCs w:val="20"/>
              </w:rPr>
              <w:t>ROĐ.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5940B145" w14:textId="77777777" w:rsidR="001C10E0" w:rsidRPr="001A142F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color w:val="000000"/>
                <w:sz w:val="20"/>
                <w:szCs w:val="20"/>
              </w:rPr>
            </w:pPr>
            <w:r w:rsidRPr="001A142F">
              <w:rPr>
                <w:rFonts w:ascii="Times New Roman" w:eastAsia="Arial Narrow" w:hAnsi="Times New Roman" w:cs="Times New Roman"/>
                <w:color w:val="000000"/>
                <w:sz w:val="20"/>
                <w:szCs w:val="20"/>
              </w:rPr>
              <w:t>GOD. STAŽA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2BEC1697" w14:textId="77777777" w:rsidR="001C10E0" w:rsidRPr="001A142F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color w:val="000000"/>
                <w:sz w:val="20"/>
                <w:szCs w:val="20"/>
              </w:rPr>
            </w:pPr>
            <w:r w:rsidRPr="001A142F">
              <w:rPr>
                <w:rFonts w:ascii="Times New Roman" w:eastAsia="Arial Narrow" w:hAnsi="Times New Roman" w:cs="Times New Roman"/>
                <w:color w:val="000000"/>
                <w:sz w:val="20"/>
                <w:szCs w:val="20"/>
              </w:rPr>
              <w:t>STAŽ  U  PROSVJETI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24EB7F4D" w14:textId="77777777" w:rsidR="001C10E0" w:rsidRPr="001A142F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color w:val="000000"/>
                <w:sz w:val="20"/>
                <w:szCs w:val="20"/>
              </w:rPr>
            </w:pPr>
            <w:r w:rsidRPr="001A142F">
              <w:rPr>
                <w:rFonts w:ascii="Times New Roman" w:eastAsia="Arial Narrow" w:hAnsi="Times New Roman" w:cs="Times New Roman"/>
                <w:color w:val="000000"/>
                <w:sz w:val="20"/>
                <w:szCs w:val="20"/>
              </w:rPr>
              <w:t>STRUKA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6DCCC2D2" w14:textId="77777777" w:rsidR="001C10E0" w:rsidRPr="001A142F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color w:val="000000"/>
                <w:sz w:val="20"/>
                <w:szCs w:val="20"/>
              </w:rPr>
            </w:pPr>
            <w:r w:rsidRPr="001A142F">
              <w:rPr>
                <w:rFonts w:ascii="Times New Roman" w:eastAsia="Arial Narrow" w:hAnsi="Times New Roman" w:cs="Times New Roman"/>
                <w:color w:val="000000"/>
                <w:sz w:val="20"/>
                <w:szCs w:val="20"/>
              </w:rPr>
              <w:t xml:space="preserve"> STRUČNA SPREMA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46D42126" w14:textId="77777777" w:rsidR="001C10E0" w:rsidRPr="001A142F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color w:val="000000"/>
                <w:sz w:val="20"/>
                <w:szCs w:val="20"/>
              </w:rPr>
            </w:pPr>
            <w:r w:rsidRPr="001A142F">
              <w:rPr>
                <w:rFonts w:ascii="Times New Roman" w:eastAsia="Arial Narrow" w:hAnsi="Times New Roman" w:cs="Times New Roman"/>
                <w:color w:val="000000"/>
                <w:sz w:val="20"/>
                <w:szCs w:val="20"/>
              </w:rPr>
              <w:t xml:space="preserve"> RADNO MJESTO</w:t>
            </w:r>
          </w:p>
        </w:tc>
      </w:tr>
      <w:tr w:rsidR="001C10E0" w:rsidRPr="005B1BB5" w14:paraId="1879B137" w14:textId="77777777" w:rsidTr="001A142F"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A6016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4580F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ANA KOPIĆ 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C65EC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1985.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A823A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  <w:r w:rsidR="00A34C78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50DF2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  <w:r w:rsidR="00A34C78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37C75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upravni pravnik / menadžer za odnose s javnošću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0C589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6EA19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tajnik škole</w:t>
            </w:r>
          </w:p>
        </w:tc>
      </w:tr>
      <w:tr w:rsidR="001C10E0" w:rsidRPr="005B1BB5" w14:paraId="48F4B1BB" w14:textId="77777777" w:rsidTr="001A142F"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86996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A6516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BRANKICA  LEUTAREVIĆ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02102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br/>
              <w:t>1965.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58F48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br/>
              <w:t>3</w:t>
            </w:r>
            <w:r w:rsidR="00A34C78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B2669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br/>
              <w:t>1</w:t>
            </w:r>
            <w:r w:rsidR="00A34C78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59BF5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ekonomist za </w:t>
            </w: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računovod</w:t>
            </w:r>
            <w:proofErr w:type="spellEnd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</w:t>
            </w:r>
            <w:r w:rsidR="000544FA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financ</w:t>
            </w:r>
            <w:proofErr w:type="spellEnd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 poslove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8C4FE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10C15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Voditelj računovodstva</w:t>
            </w:r>
          </w:p>
        </w:tc>
      </w:tr>
      <w:tr w:rsidR="001C10E0" w:rsidRPr="005B1BB5" w14:paraId="6F57BC3D" w14:textId="77777777" w:rsidTr="001A142F"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5A9DD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6C34C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JOSIP STAŽIĆ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C1099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1963.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C49E1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</w:t>
            </w:r>
            <w:r w:rsidR="00A34C78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DD700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  <w:r w:rsidR="00A34C78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57A72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strojarski tehničar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09C04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86262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domar</w:t>
            </w:r>
          </w:p>
        </w:tc>
      </w:tr>
      <w:tr w:rsidR="001C10E0" w:rsidRPr="005B1BB5" w14:paraId="172B85DD" w14:textId="77777777" w:rsidTr="001A142F"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ABB3F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7BA2F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SNJEŽANA  ČELEBIĆ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42520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1970.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182F7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</w:t>
            </w:r>
            <w:r w:rsidR="00A34C78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E639D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         3</w:t>
            </w:r>
            <w:r w:rsidR="00A34C78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50BFA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NKV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F73B5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NKV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89522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spremačica</w:t>
            </w:r>
          </w:p>
        </w:tc>
      </w:tr>
      <w:tr w:rsidR="001C10E0" w:rsidRPr="005B1BB5" w14:paraId="25E03D7B" w14:textId="77777777" w:rsidTr="001A142F">
        <w:trPr>
          <w:trHeight w:val="443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72689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18D62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RUŽICA STAŽIĆ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E36A1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1967.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4CAF0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  <w:r w:rsidR="00A34C78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D1106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  <w:r w:rsidR="00A34C78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6C439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trgovačka škola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1B528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10448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spremačica</w:t>
            </w:r>
          </w:p>
        </w:tc>
      </w:tr>
      <w:tr w:rsidR="001C10E0" w:rsidRPr="005B1BB5" w14:paraId="06D18E0E" w14:textId="77777777" w:rsidTr="001A142F">
        <w:trPr>
          <w:trHeight w:val="493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6DBBF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FE3AE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MIRJANA LOZIĆ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A0E22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1963.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9C677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  <w:r w:rsidR="00A34C78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E3E4F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  <w:r w:rsidR="00A34C78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A9728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kuharica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49161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6AC56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spremačica</w:t>
            </w:r>
          </w:p>
        </w:tc>
      </w:tr>
      <w:tr w:rsidR="00BE28C1" w:rsidRPr="005B1BB5" w14:paraId="20DA3525" w14:textId="77777777" w:rsidTr="001A142F"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B103B" w14:textId="77777777" w:rsidR="00BE28C1" w:rsidRPr="005B1BB5" w:rsidRDefault="00BE28C1" w:rsidP="00BE28C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8FD83" w14:textId="77777777" w:rsidR="00BE28C1" w:rsidRPr="005B1BB5" w:rsidRDefault="00BE28C1" w:rsidP="00BE28C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BILJANA ŠPIONJAK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4D38D" w14:textId="77777777" w:rsidR="00BE28C1" w:rsidRPr="005B1BB5" w:rsidRDefault="00BE28C1" w:rsidP="00BE28C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EFE02" w14:textId="77777777" w:rsidR="00BE28C1" w:rsidRPr="005B1BB5" w:rsidRDefault="00BE28C1" w:rsidP="00BE28C1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13584" w14:textId="77777777" w:rsidR="00BE28C1" w:rsidRPr="005B1BB5" w:rsidRDefault="00BE28C1" w:rsidP="00BE28C1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7921C" w14:textId="77777777" w:rsidR="00BE28C1" w:rsidRPr="005B1BB5" w:rsidRDefault="00BE28C1" w:rsidP="00BE28C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prodavač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1554A" w14:textId="77777777" w:rsidR="00BE28C1" w:rsidRPr="005B1BB5" w:rsidRDefault="00BE28C1" w:rsidP="00BE28C1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5FD4A" w14:textId="77777777" w:rsidR="00BE28C1" w:rsidRPr="005B1BB5" w:rsidRDefault="00BE28C1" w:rsidP="00BE28C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spremačica</w:t>
            </w:r>
          </w:p>
        </w:tc>
      </w:tr>
      <w:tr w:rsidR="00BE28C1" w:rsidRPr="005B1BB5" w14:paraId="20AF2F83" w14:textId="77777777" w:rsidTr="001A142F"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6D3BA" w14:textId="77777777" w:rsidR="00BE28C1" w:rsidRPr="005B1BB5" w:rsidRDefault="00BE28C1" w:rsidP="00BE28C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FC890" w14:textId="77777777" w:rsidR="00BE28C1" w:rsidRPr="005B1BB5" w:rsidRDefault="00BE28C1" w:rsidP="00BE28C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IVONA ORŠOLIĆ</w:t>
            </w:r>
          </w:p>
          <w:p w14:paraId="2D928C8D" w14:textId="77777777" w:rsidR="00BE28C1" w:rsidRPr="005B1BB5" w:rsidRDefault="00BE28C1" w:rsidP="00BE28C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lastRenderedPageBreak/>
              <w:t>Zamjena za</w:t>
            </w:r>
          </w:p>
          <w:p w14:paraId="606F0D01" w14:textId="77777777" w:rsidR="00BE28C1" w:rsidRPr="005B1BB5" w:rsidRDefault="00BE28C1" w:rsidP="00BE28C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TATJANU MEŠIN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93F0A" w14:textId="77777777" w:rsidR="00BE28C1" w:rsidRPr="005B1BB5" w:rsidRDefault="00BE28C1" w:rsidP="00BE28C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lastRenderedPageBreak/>
              <w:t>2002.</w:t>
            </w:r>
          </w:p>
          <w:p w14:paraId="296A8724" w14:textId="77777777" w:rsidR="00BE28C1" w:rsidRPr="005B1BB5" w:rsidRDefault="00BE28C1" w:rsidP="00BE28C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1988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1F93F" w14:textId="77777777" w:rsidR="00BE28C1" w:rsidRPr="005B1BB5" w:rsidRDefault="00BE28C1" w:rsidP="00BE28C1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0</w:t>
            </w:r>
          </w:p>
          <w:p w14:paraId="735DA4F4" w14:textId="77777777" w:rsidR="00BE28C1" w:rsidRPr="005B1BB5" w:rsidRDefault="00BE28C1" w:rsidP="00BE28C1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3FF8E" w14:textId="77777777" w:rsidR="00BE28C1" w:rsidRPr="005B1BB5" w:rsidRDefault="00BE28C1" w:rsidP="00BE28C1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0</w:t>
            </w:r>
          </w:p>
          <w:p w14:paraId="2A108F41" w14:textId="77777777" w:rsidR="00BE28C1" w:rsidRPr="005B1BB5" w:rsidRDefault="00BE28C1" w:rsidP="00BE28C1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4E666" w14:textId="77777777" w:rsidR="00BE28C1" w:rsidRPr="005B1BB5" w:rsidRDefault="00BE28C1" w:rsidP="00BE28C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kuharica</w:t>
            </w:r>
          </w:p>
          <w:p w14:paraId="2E780729" w14:textId="77777777" w:rsidR="00BE28C1" w:rsidRPr="005B1BB5" w:rsidRDefault="00BE28C1" w:rsidP="00BE28C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55634BB1" w14:textId="77777777" w:rsidR="00BE28C1" w:rsidRPr="005B1BB5" w:rsidRDefault="00BE28C1" w:rsidP="00BE28C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lastRenderedPageBreak/>
              <w:t>kuharica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44E75" w14:textId="77777777" w:rsidR="00BE28C1" w:rsidRPr="005B1BB5" w:rsidRDefault="00BE28C1" w:rsidP="00BE28C1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lastRenderedPageBreak/>
              <w:t>SSS</w:t>
            </w:r>
          </w:p>
          <w:p w14:paraId="7118DC78" w14:textId="77777777" w:rsidR="00BE28C1" w:rsidRPr="005B1BB5" w:rsidRDefault="00BE28C1" w:rsidP="00BE28C1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40BA7735" w14:textId="77777777" w:rsidR="00BE28C1" w:rsidRPr="005B1BB5" w:rsidRDefault="00BE28C1" w:rsidP="00BE28C1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lastRenderedPageBreak/>
              <w:t>SSS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6FC12" w14:textId="77777777" w:rsidR="00BE28C1" w:rsidRPr="005B1BB5" w:rsidRDefault="00BE28C1" w:rsidP="00BE28C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5F221BC4" w14:textId="77777777" w:rsidR="00BE28C1" w:rsidRPr="005B1BB5" w:rsidRDefault="00BE28C1" w:rsidP="00BE28C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kuharica</w:t>
            </w:r>
          </w:p>
        </w:tc>
      </w:tr>
      <w:tr w:rsidR="00BE28C1" w:rsidRPr="005B1BB5" w14:paraId="6B477F3A" w14:textId="77777777" w:rsidTr="001A142F">
        <w:trPr>
          <w:trHeight w:val="710"/>
        </w:trPr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7406D" w14:textId="77777777" w:rsidR="00BE28C1" w:rsidRPr="005B1BB5" w:rsidRDefault="00BE28C1" w:rsidP="00BE28C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B8EB3" w14:textId="77777777" w:rsidR="00BE28C1" w:rsidRPr="005B1BB5" w:rsidRDefault="00BE28C1" w:rsidP="00BE28C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IVONA KARABALIĆ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72CB0" w14:textId="77777777" w:rsidR="00BE28C1" w:rsidRPr="005B1BB5" w:rsidRDefault="00BE28C1" w:rsidP="00BE28C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1997.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D6AA5" w14:textId="77777777" w:rsidR="00BE28C1" w:rsidRPr="005B1BB5" w:rsidRDefault="00BE28C1" w:rsidP="00BE28C1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7728E" w14:textId="77777777" w:rsidR="00BE28C1" w:rsidRPr="005B1BB5" w:rsidRDefault="00BE28C1" w:rsidP="00BE28C1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67E53" w14:textId="77777777" w:rsidR="00BE28C1" w:rsidRPr="005B1BB5" w:rsidRDefault="00BE28C1" w:rsidP="00BE28C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kuharica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E5C20" w14:textId="77777777" w:rsidR="00BE28C1" w:rsidRPr="005B1BB5" w:rsidRDefault="00BE28C1" w:rsidP="00BE28C1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C03B0" w14:textId="77777777" w:rsidR="00BE28C1" w:rsidRPr="005B1BB5" w:rsidRDefault="00BE28C1" w:rsidP="00BE28C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KUHARICA</w:t>
            </w:r>
          </w:p>
        </w:tc>
      </w:tr>
    </w:tbl>
    <w:p w14:paraId="35703EDE" w14:textId="77777777" w:rsidR="001A142F" w:rsidRDefault="001A142F">
      <w:pPr>
        <w:jc w:val="both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</w:p>
    <w:p w14:paraId="1E5BF58C" w14:textId="55137C3D" w:rsidR="00D61EDB" w:rsidRDefault="00D61EDB">
      <w:pPr>
        <w:jc w:val="both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</w:p>
    <w:p w14:paraId="38338662" w14:textId="77777777" w:rsidR="001C10E0" w:rsidRPr="005B1BB5" w:rsidRDefault="009A506C">
      <w:pPr>
        <w:jc w:val="both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  <w:u w:val="single"/>
        </w:rPr>
        <w:t>IV.ORGANIZACIJA RADA</w:t>
      </w:r>
    </w:p>
    <w:p w14:paraId="07338875" w14:textId="77777777" w:rsidR="001C10E0" w:rsidRPr="005B1BB5" w:rsidRDefault="009A506C">
      <w:pPr>
        <w:jc w:val="both"/>
        <w:rPr>
          <w:rFonts w:ascii="Times New Roman" w:eastAsia="Arial Narrow" w:hAnsi="Times New Roman" w:cs="Times New Roman"/>
          <w:b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>4.1.KALENDAR RADA ZA ŠKOLSKU 202</w:t>
      </w:r>
      <w:r w:rsidR="00BE28C1" w:rsidRPr="005B1BB5">
        <w:rPr>
          <w:rFonts w:ascii="Times New Roman" w:eastAsia="Arial Narrow" w:hAnsi="Times New Roman" w:cs="Times New Roman"/>
          <w:b/>
          <w:sz w:val="24"/>
          <w:szCs w:val="24"/>
        </w:rPr>
        <w:t>3</w:t>
      </w: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>. - 202</w:t>
      </w:r>
      <w:r w:rsidR="00BE28C1" w:rsidRPr="005B1BB5">
        <w:rPr>
          <w:rFonts w:ascii="Times New Roman" w:eastAsia="Arial Narrow" w:hAnsi="Times New Roman" w:cs="Times New Roman"/>
          <w:b/>
          <w:sz w:val="24"/>
          <w:szCs w:val="24"/>
        </w:rPr>
        <w:t>4</w:t>
      </w: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>. GODINU</w:t>
      </w:r>
    </w:p>
    <w:tbl>
      <w:tblPr>
        <w:tblW w:w="9923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394"/>
        <w:gridCol w:w="2127"/>
        <w:gridCol w:w="3402"/>
      </w:tblGrid>
      <w:tr w:rsidR="001C10E0" w:rsidRPr="005B1BB5" w14:paraId="0239118C" w14:textId="77777777">
        <w:trPr>
          <w:trHeight w:val="505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8C2A38" w14:textId="77777777" w:rsidR="001C10E0" w:rsidRPr="005B1BB5" w:rsidRDefault="009A506C">
            <w:pPr>
              <w:widowControl w:val="0"/>
              <w:shd w:val="clear" w:color="auto" w:fill="FFFFFF"/>
              <w:tabs>
                <w:tab w:val="left" w:pos="1860"/>
              </w:tabs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Aktivnost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21BF32" w14:textId="77777777" w:rsidR="001C10E0" w:rsidRPr="005B1BB5" w:rsidRDefault="009A506C">
            <w:pPr>
              <w:widowControl w:val="0"/>
              <w:shd w:val="clear" w:color="auto" w:fill="FFFFFF"/>
              <w:tabs>
                <w:tab w:val="left" w:pos="1860"/>
              </w:tabs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od  kada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FD411E" w14:textId="77777777" w:rsidR="001C10E0" w:rsidRPr="005B1BB5" w:rsidRDefault="009A506C">
            <w:pPr>
              <w:widowControl w:val="0"/>
              <w:shd w:val="clear" w:color="auto" w:fill="FFFFFF"/>
              <w:tabs>
                <w:tab w:val="left" w:pos="1860"/>
              </w:tabs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do  kada</w:t>
            </w:r>
          </w:p>
        </w:tc>
      </w:tr>
      <w:tr w:rsidR="001C10E0" w:rsidRPr="005B1BB5" w14:paraId="469D292B" w14:textId="77777777">
        <w:trPr>
          <w:trHeight w:val="607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37D910" w14:textId="77777777" w:rsidR="001C10E0" w:rsidRPr="005B1BB5" w:rsidRDefault="009A506C">
            <w:pPr>
              <w:widowControl w:val="0"/>
              <w:shd w:val="clear" w:color="auto" w:fill="FFFFFF"/>
              <w:tabs>
                <w:tab w:val="left" w:pos="1860"/>
              </w:tabs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Trajanje nastavne godine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00B03F" w14:textId="77777777" w:rsidR="001C10E0" w:rsidRPr="005B1BB5" w:rsidRDefault="009A506C" w:rsidP="001A142F">
            <w:pPr>
              <w:widowControl w:val="0"/>
              <w:shd w:val="clear" w:color="auto" w:fill="FFFFFF"/>
              <w:tabs>
                <w:tab w:val="left" w:pos="1860"/>
              </w:tabs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0</w:t>
            </w:r>
            <w:r w:rsidR="001A142F"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.09.202</w:t>
            </w:r>
            <w:r w:rsidR="001A142F">
              <w:rPr>
                <w:rFonts w:ascii="Times New Roman" w:eastAsia="Arial Narrow" w:hAnsi="Times New Roman" w:cs="Times New Roman"/>
                <w:sz w:val="24"/>
                <w:szCs w:val="24"/>
              </w:rPr>
              <w:t>3</w:t>
            </w: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1740A9" w14:textId="77777777" w:rsidR="001C10E0" w:rsidRPr="005B1BB5" w:rsidRDefault="009A506C" w:rsidP="0021179A">
            <w:pPr>
              <w:widowControl w:val="0"/>
              <w:shd w:val="clear" w:color="auto" w:fill="FFFFFF"/>
              <w:tabs>
                <w:tab w:val="left" w:pos="1860"/>
              </w:tabs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</w:t>
            </w:r>
            <w:r w:rsidR="0021179A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1</w:t>
            </w: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.06.202</w:t>
            </w:r>
            <w:r w:rsidR="0021179A"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1C10E0" w:rsidRPr="005B1BB5" w14:paraId="0D0C52DF" w14:textId="77777777">
        <w:trPr>
          <w:trHeight w:val="607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828ACB" w14:textId="77777777" w:rsidR="001C10E0" w:rsidRPr="005B1BB5" w:rsidRDefault="009A506C">
            <w:pPr>
              <w:widowControl w:val="0"/>
              <w:shd w:val="clear" w:color="auto" w:fill="FFFFFF"/>
              <w:tabs>
                <w:tab w:val="left" w:pos="1860"/>
              </w:tabs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Prvo obrazovno razdoblje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A7FD7D" w14:textId="77777777" w:rsidR="001C10E0" w:rsidRPr="005B1BB5" w:rsidRDefault="009A506C" w:rsidP="0021179A">
            <w:pPr>
              <w:widowControl w:val="0"/>
              <w:shd w:val="clear" w:color="auto" w:fill="FFFFFF"/>
              <w:tabs>
                <w:tab w:val="left" w:pos="1860"/>
              </w:tabs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0</w:t>
            </w:r>
            <w:r w:rsidR="0021179A"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.09.202</w:t>
            </w:r>
            <w:r w:rsidR="0021179A">
              <w:rPr>
                <w:rFonts w:ascii="Times New Roman" w:eastAsia="Arial Narrow" w:hAnsi="Times New Roman" w:cs="Times New Roman"/>
                <w:sz w:val="24"/>
                <w:szCs w:val="24"/>
              </w:rPr>
              <w:t>3</w:t>
            </w: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8205D8" w14:textId="77777777" w:rsidR="001C10E0" w:rsidRPr="005B1BB5" w:rsidRDefault="009A506C" w:rsidP="0021179A">
            <w:pPr>
              <w:widowControl w:val="0"/>
              <w:shd w:val="clear" w:color="auto" w:fill="FFFFFF"/>
              <w:tabs>
                <w:tab w:val="left" w:pos="1860"/>
              </w:tabs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</w:t>
            </w:r>
            <w:r w:rsidR="0021179A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</w:t>
            </w: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.12.202</w:t>
            </w:r>
            <w:r w:rsidR="0021179A">
              <w:rPr>
                <w:rFonts w:ascii="Times New Roman" w:eastAsia="Arial Narrow" w:hAnsi="Times New Roman" w:cs="Times New Roman"/>
                <w:sz w:val="24"/>
                <w:szCs w:val="24"/>
              </w:rPr>
              <w:t>3</w:t>
            </w: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1C10E0" w:rsidRPr="005B1BB5" w14:paraId="2A4EB77B" w14:textId="77777777">
        <w:trPr>
          <w:trHeight w:val="555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3E8D7B" w14:textId="77777777" w:rsidR="001C10E0" w:rsidRPr="005B1BB5" w:rsidRDefault="009A506C">
            <w:pPr>
              <w:widowControl w:val="0"/>
              <w:shd w:val="clear" w:color="auto" w:fill="FFFFFF"/>
              <w:tabs>
                <w:tab w:val="left" w:pos="1860"/>
              </w:tabs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Drugo  obrazovno razdoblje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20B4C8" w14:textId="77777777" w:rsidR="001C10E0" w:rsidRPr="005B1BB5" w:rsidRDefault="009A506C" w:rsidP="0021179A">
            <w:pPr>
              <w:widowControl w:val="0"/>
              <w:shd w:val="clear" w:color="auto" w:fill="FFFFFF"/>
              <w:tabs>
                <w:tab w:val="left" w:pos="1860"/>
              </w:tabs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0</w:t>
            </w:r>
            <w:r w:rsidR="0021179A">
              <w:rPr>
                <w:rFonts w:ascii="Times New Roman" w:eastAsia="Arial Narrow" w:hAnsi="Times New Roman" w:cs="Times New Roman"/>
                <w:sz w:val="24"/>
                <w:szCs w:val="24"/>
              </w:rPr>
              <w:t>8</w:t>
            </w: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.01.202</w:t>
            </w:r>
            <w:r w:rsidR="0021179A"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F87E00" w14:textId="77777777" w:rsidR="001C10E0" w:rsidRPr="005B1BB5" w:rsidRDefault="009A506C" w:rsidP="0021179A">
            <w:pPr>
              <w:widowControl w:val="0"/>
              <w:shd w:val="clear" w:color="auto" w:fill="FFFFFF"/>
              <w:tabs>
                <w:tab w:val="left" w:pos="1860"/>
              </w:tabs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21.06.202</w:t>
            </w:r>
            <w:r w:rsidR="0021179A"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21179A" w:rsidRPr="005B1BB5" w14:paraId="45834B19" w14:textId="77777777">
        <w:trPr>
          <w:trHeight w:val="555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354F85" w14:textId="77777777" w:rsidR="0021179A" w:rsidRPr="005B1BB5" w:rsidRDefault="0021179A">
            <w:pPr>
              <w:widowControl w:val="0"/>
              <w:shd w:val="clear" w:color="auto" w:fill="FFFFFF"/>
              <w:tabs>
                <w:tab w:val="left" w:pos="1860"/>
              </w:tabs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Jesenski odmor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3CA9C8" w14:textId="77777777" w:rsidR="0021179A" w:rsidRPr="005B1BB5" w:rsidRDefault="0021179A" w:rsidP="0021179A">
            <w:pPr>
              <w:widowControl w:val="0"/>
              <w:shd w:val="clear" w:color="auto" w:fill="FFFFFF"/>
              <w:tabs>
                <w:tab w:val="left" w:pos="1860"/>
              </w:tabs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30.10.2023.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DA2680" w14:textId="77777777" w:rsidR="0021179A" w:rsidRPr="005B1BB5" w:rsidRDefault="0021179A" w:rsidP="0021179A">
            <w:pPr>
              <w:widowControl w:val="0"/>
              <w:shd w:val="clear" w:color="auto" w:fill="FFFFFF"/>
              <w:tabs>
                <w:tab w:val="left" w:pos="1860"/>
              </w:tabs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1.11.2023.</w:t>
            </w:r>
          </w:p>
        </w:tc>
      </w:tr>
      <w:tr w:rsidR="001C10E0" w:rsidRPr="005B1BB5" w14:paraId="6F251113" w14:textId="77777777">
        <w:trPr>
          <w:trHeight w:val="607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17EB87" w14:textId="77777777" w:rsidR="001C10E0" w:rsidRPr="005B1BB5" w:rsidRDefault="009A506C">
            <w:pPr>
              <w:widowControl w:val="0"/>
              <w:shd w:val="clear" w:color="auto" w:fill="FFFFFF"/>
              <w:tabs>
                <w:tab w:val="left" w:pos="1860"/>
              </w:tabs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Zimski odmor za učenike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FF2BB9" w14:textId="77777777" w:rsidR="001C10E0" w:rsidRPr="005B1BB5" w:rsidRDefault="009A506C" w:rsidP="0021179A">
            <w:pPr>
              <w:widowControl w:val="0"/>
              <w:shd w:val="clear" w:color="auto" w:fill="FFFFFF"/>
              <w:tabs>
                <w:tab w:val="left" w:pos="1860"/>
              </w:tabs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24.12.202</w:t>
            </w:r>
            <w:r w:rsidR="0021179A">
              <w:rPr>
                <w:rFonts w:ascii="Times New Roman" w:eastAsia="Arial Narrow" w:hAnsi="Times New Roman" w:cs="Times New Roman"/>
                <w:sz w:val="24"/>
                <w:szCs w:val="24"/>
              </w:rPr>
              <w:t>3</w:t>
            </w: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94556D" w14:textId="77777777" w:rsidR="001C10E0" w:rsidRPr="005B1BB5" w:rsidRDefault="009A506C" w:rsidP="0021179A">
            <w:pPr>
              <w:widowControl w:val="0"/>
              <w:shd w:val="clear" w:color="auto" w:fill="FFFFFF"/>
              <w:tabs>
                <w:tab w:val="left" w:pos="1860"/>
              </w:tabs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0</w:t>
            </w:r>
            <w:r w:rsidR="0021179A">
              <w:rPr>
                <w:rFonts w:ascii="Times New Roman" w:eastAsia="Arial Narrow" w:hAnsi="Times New Roman" w:cs="Times New Roman"/>
                <w:sz w:val="24"/>
                <w:szCs w:val="24"/>
              </w:rPr>
              <w:t>5</w:t>
            </w: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.01.202</w:t>
            </w:r>
            <w:r w:rsidR="0021179A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4</w:t>
            </w: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71917" w:rsidRPr="005B1BB5" w14:paraId="355DB890" w14:textId="77777777">
        <w:trPr>
          <w:trHeight w:val="607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22974B" w14:textId="77777777" w:rsidR="00671917" w:rsidRPr="005B1BB5" w:rsidRDefault="00671917">
            <w:pPr>
              <w:widowControl w:val="0"/>
              <w:shd w:val="clear" w:color="auto" w:fill="FFFFFF"/>
              <w:tabs>
                <w:tab w:val="left" w:pos="1860"/>
              </w:tabs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Drugi dio zimskog odmora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265D29" w14:textId="77777777" w:rsidR="00671917" w:rsidRPr="005B1BB5" w:rsidRDefault="00671917" w:rsidP="0021179A">
            <w:pPr>
              <w:widowControl w:val="0"/>
              <w:shd w:val="clear" w:color="auto" w:fill="FFFFFF"/>
              <w:tabs>
                <w:tab w:val="left" w:pos="1860"/>
              </w:tabs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24.2.2024.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55E74D" w14:textId="77777777" w:rsidR="00671917" w:rsidRPr="005B1BB5" w:rsidRDefault="00671917" w:rsidP="0021179A">
            <w:pPr>
              <w:widowControl w:val="0"/>
              <w:shd w:val="clear" w:color="auto" w:fill="FFFFFF"/>
              <w:tabs>
                <w:tab w:val="left" w:pos="1860"/>
              </w:tabs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23.2.2024.</w:t>
            </w:r>
          </w:p>
        </w:tc>
      </w:tr>
      <w:tr w:rsidR="001C10E0" w:rsidRPr="005B1BB5" w14:paraId="4224AFA7" w14:textId="77777777">
        <w:trPr>
          <w:trHeight w:val="555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4D92E0" w14:textId="77777777" w:rsidR="001C10E0" w:rsidRPr="005B1BB5" w:rsidRDefault="009A506C">
            <w:pPr>
              <w:widowControl w:val="0"/>
              <w:shd w:val="clear" w:color="auto" w:fill="FFFFFF"/>
              <w:tabs>
                <w:tab w:val="left" w:pos="1860"/>
              </w:tabs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Proljetni odmor za učenike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F27DC0" w14:textId="77777777" w:rsidR="001C10E0" w:rsidRPr="005B1BB5" w:rsidRDefault="00671917" w:rsidP="00671917">
            <w:pPr>
              <w:widowControl w:val="0"/>
              <w:shd w:val="clear" w:color="auto" w:fill="FFFFFF"/>
              <w:tabs>
                <w:tab w:val="left" w:pos="1860"/>
              </w:tabs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28</w:t>
            </w:r>
            <w:r w:rsidR="009A506C"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3</w:t>
            </w:r>
            <w:r w:rsidR="009A506C"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  <w:r w:rsidR="009A506C"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B7E31D" w14:textId="77777777" w:rsidR="001C10E0" w:rsidRPr="005B1BB5" w:rsidRDefault="00671917" w:rsidP="00671917">
            <w:pPr>
              <w:widowControl w:val="0"/>
              <w:shd w:val="clear" w:color="auto" w:fill="FFFFFF"/>
              <w:tabs>
                <w:tab w:val="left" w:pos="1860"/>
              </w:tabs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5.4.</w:t>
            </w:r>
            <w:r w:rsidR="009A506C"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202</w:t>
            </w:r>
            <w:r w:rsidR="0021179A"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  <w:r w:rsidR="009A506C"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1C10E0" w:rsidRPr="005B1BB5" w14:paraId="1FE4BB17" w14:textId="77777777">
        <w:trPr>
          <w:trHeight w:val="607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E42EB6" w14:textId="77777777" w:rsidR="001C10E0" w:rsidRPr="005B1BB5" w:rsidRDefault="009A506C">
            <w:pPr>
              <w:widowControl w:val="0"/>
              <w:shd w:val="clear" w:color="auto" w:fill="FFFFFF"/>
              <w:tabs>
                <w:tab w:val="left" w:pos="1860"/>
              </w:tabs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Ljetni odmor za učenike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64EFD7" w14:textId="77777777" w:rsidR="001C10E0" w:rsidRPr="005B1BB5" w:rsidRDefault="009A506C" w:rsidP="001D43F0">
            <w:pPr>
              <w:widowControl w:val="0"/>
              <w:shd w:val="clear" w:color="auto" w:fill="FFFFFF"/>
              <w:tabs>
                <w:tab w:val="left" w:pos="1860"/>
              </w:tabs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</w:t>
            </w:r>
            <w:r w:rsidR="001D43F0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4</w:t>
            </w: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.06.202</w:t>
            </w:r>
            <w:r w:rsidR="001D43F0"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3A08E0" w14:textId="77777777" w:rsidR="001C10E0" w:rsidRPr="005B1BB5" w:rsidRDefault="001C10E0">
            <w:pPr>
              <w:widowControl w:val="0"/>
              <w:shd w:val="clear" w:color="auto" w:fill="FFFFFF"/>
              <w:tabs>
                <w:tab w:val="left" w:pos="1860"/>
              </w:tabs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1674D195" w14:textId="77777777" w:rsidR="001C10E0" w:rsidRPr="005B1BB5" w:rsidRDefault="001C10E0">
      <w:pPr>
        <w:tabs>
          <w:tab w:val="left" w:pos="1860"/>
        </w:tabs>
        <w:jc w:val="both"/>
        <w:rPr>
          <w:rFonts w:ascii="Times New Roman" w:eastAsia="Arial Narrow" w:hAnsi="Times New Roman" w:cs="Times New Roman"/>
          <w:b/>
          <w:sz w:val="24"/>
          <w:szCs w:val="24"/>
        </w:rPr>
      </w:pPr>
    </w:p>
    <w:tbl>
      <w:tblPr>
        <w:tblW w:w="9923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1432"/>
        <w:gridCol w:w="2963"/>
        <w:gridCol w:w="1418"/>
        <w:gridCol w:w="4110"/>
      </w:tblGrid>
      <w:tr w:rsidR="001C10E0" w:rsidRPr="005B1BB5" w14:paraId="644679C9" w14:textId="77777777">
        <w:tc>
          <w:tcPr>
            <w:tcW w:w="99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</w:tcPr>
          <w:p w14:paraId="147DE54F" w14:textId="77777777" w:rsidR="001C10E0" w:rsidRPr="005B1BB5" w:rsidRDefault="009A506C">
            <w:pPr>
              <w:widowControl w:val="0"/>
              <w:tabs>
                <w:tab w:val="left" w:pos="1860"/>
              </w:tabs>
              <w:jc w:val="center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Blagdani ili državni</w:t>
            </w:r>
            <w:r w:rsidRPr="005B1BB5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 xml:space="preserve"> praznici tijekom godine za učenike škole</w:t>
            </w:r>
          </w:p>
        </w:tc>
      </w:tr>
      <w:tr w:rsidR="001C10E0" w:rsidRPr="005B1BB5" w14:paraId="08805B45" w14:textId="77777777">
        <w:trPr>
          <w:trHeight w:val="443"/>
        </w:trPr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07A616" w14:textId="77777777" w:rsidR="001C10E0" w:rsidRPr="005B1BB5" w:rsidRDefault="009A506C">
            <w:pPr>
              <w:widowControl w:val="0"/>
              <w:shd w:val="clear" w:color="auto" w:fill="FFFFFF"/>
              <w:tabs>
                <w:tab w:val="left" w:pos="1860"/>
              </w:tabs>
              <w:jc w:val="center"/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Prvo obrazovno razdoblje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C7023B" w14:textId="77777777" w:rsidR="001C10E0" w:rsidRPr="005B1BB5" w:rsidRDefault="009A506C">
            <w:pPr>
              <w:widowControl w:val="0"/>
              <w:shd w:val="clear" w:color="auto" w:fill="FFFFFF"/>
              <w:tabs>
                <w:tab w:val="left" w:pos="1860"/>
              </w:tabs>
              <w:jc w:val="center"/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Drugo  obrazovno razdoblje</w:t>
            </w:r>
          </w:p>
        </w:tc>
      </w:tr>
      <w:tr w:rsidR="001C10E0" w:rsidRPr="005B1BB5" w14:paraId="4D79F887" w14:textId="77777777"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6F1487" w14:textId="77777777" w:rsidR="001C10E0" w:rsidRPr="005B1BB5" w:rsidRDefault="009A506C">
            <w:pPr>
              <w:widowControl w:val="0"/>
              <w:shd w:val="clear" w:color="auto" w:fill="FFFFFF"/>
              <w:tabs>
                <w:tab w:val="left" w:pos="1860"/>
              </w:tabs>
              <w:jc w:val="center"/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Datum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C2C85A" w14:textId="77777777" w:rsidR="001C10E0" w:rsidRPr="005B1BB5" w:rsidRDefault="009A506C">
            <w:pPr>
              <w:widowControl w:val="0"/>
              <w:shd w:val="clear" w:color="auto" w:fill="FFFFFF"/>
              <w:tabs>
                <w:tab w:val="left" w:pos="1860"/>
              </w:tabs>
              <w:jc w:val="center"/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Blagdan-praznik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F80F88" w14:textId="77777777" w:rsidR="001C10E0" w:rsidRPr="005B1BB5" w:rsidRDefault="009A506C">
            <w:pPr>
              <w:widowControl w:val="0"/>
              <w:shd w:val="clear" w:color="auto" w:fill="FFFFFF"/>
              <w:tabs>
                <w:tab w:val="left" w:pos="1860"/>
              </w:tabs>
              <w:jc w:val="center"/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Datum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C30F30" w14:textId="77777777" w:rsidR="001C10E0" w:rsidRPr="005B1BB5" w:rsidRDefault="009A506C">
            <w:pPr>
              <w:widowControl w:val="0"/>
              <w:shd w:val="clear" w:color="auto" w:fill="FFFFFF"/>
              <w:tabs>
                <w:tab w:val="left" w:pos="1860"/>
              </w:tabs>
              <w:jc w:val="center"/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b/>
                <w:color w:val="000000"/>
                <w:sz w:val="24"/>
                <w:szCs w:val="24"/>
              </w:rPr>
              <w:t>Blagdan-praznik</w:t>
            </w:r>
          </w:p>
        </w:tc>
      </w:tr>
      <w:tr w:rsidR="001C10E0" w:rsidRPr="005B1BB5" w14:paraId="0CFFD6AC" w14:textId="77777777"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9454D0" w14:textId="77777777" w:rsidR="001C10E0" w:rsidRPr="005B1BB5" w:rsidRDefault="009A506C">
            <w:pPr>
              <w:widowControl w:val="0"/>
              <w:shd w:val="clear" w:color="auto" w:fill="FFFFFF"/>
              <w:tabs>
                <w:tab w:val="left" w:pos="1860"/>
              </w:tabs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0</w:t>
            </w: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1.11.202</w:t>
            </w:r>
            <w:r w:rsidR="008B116B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</w:t>
            </w: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F6875A" w14:textId="77777777" w:rsidR="001C10E0" w:rsidRPr="005B1BB5" w:rsidRDefault="009A506C">
            <w:pPr>
              <w:widowControl w:val="0"/>
              <w:shd w:val="clear" w:color="auto" w:fill="FFFFFF"/>
              <w:tabs>
                <w:tab w:val="left" w:pos="1860"/>
              </w:tabs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Svi sveti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C7C533" w14:textId="77777777" w:rsidR="001C10E0" w:rsidRPr="001D43F0" w:rsidRDefault="001D43F0" w:rsidP="001D43F0">
            <w:pPr>
              <w:widowControl w:val="0"/>
              <w:shd w:val="clear" w:color="auto" w:fill="FFFFFF"/>
              <w:tabs>
                <w:tab w:val="left" w:pos="1860"/>
              </w:tabs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1D43F0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31</w:t>
            </w:r>
            <w:r w:rsidR="009A506C" w:rsidRPr="001D43F0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.0</w:t>
            </w:r>
            <w:r w:rsidRPr="001D43F0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3</w:t>
            </w:r>
            <w:r w:rsidR="009A506C" w:rsidRPr="001D43F0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.202</w:t>
            </w:r>
            <w:r w:rsidR="008B116B" w:rsidRPr="001D43F0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4</w:t>
            </w:r>
            <w:r w:rsidR="009A506C" w:rsidRPr="001D43F0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333DCD" w14:textId="77777777" w:rsidR="001C10E0" w:rsidRPr="005B1BB5" w:rsidRDefault="000544FA">
            <w:pPr>
              <w:widowControl w:val="0"/>
              <w:shd w:val="clear" w:color="auto" w:fill="FFFFFF"/>
              <w:tabs>
                <w:tab w:val="left" w:pos="1860"/>
              </w:tabs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A506C"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Uskrs</w:t>
            </w:r>
          </w:p>
        </w:tc>
      </w:tr>
      <w:tr w:rsidR="001C10E0" w:rsidRPr="005B1BB5" w14:paraId="74757B5D" w14:textId="77777777"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467F2D" w14:textId="77777777" w:rsidR="001C10E0" w:rsidRPr="005B1BB5" w:rsidRDefault="009A506C">
            <w:pPr>
              <w:widowControl w:val="0"/>
              <w:shd w:val="clear" w:color="auto" w:fill="FFFFFF"/>
              <w:tabs>
                <w:tab w:val="left" w:pos="1860"/>
              </w:tabs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14.11.202</w:t>
            </w:r>
            <w:r w:rsidR="008B116B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</w:t>
            </w: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EA2D7A" w14:textId="77777777" w:rsidR="001C10E0" w:rsidRPr="005B1BB5" w:rsidRDefault="009A506C">
            <w:pPr>
              <w:widowControl w:val="0"/>
              <w:shd w:val="clear" w:color="auto" w:fill="FFFFFF"/>
              <w:tabs>
                <w:tab w:val="left" w:pos="1860"/>
              </w:tabs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Dan  župe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A410CC" w14:textId="77777777" w:rsidR="001C10E0" w:rsidRPr="001D43F0" w:rsidRDefault="001D43F0" w:rsidP="001D43F0">
            <w:pPr>
              <w:widowControl w:val="0"/>
              <w:shd w:val="clear" w:color="auto" w:fill="FFFFFF"/>
              <w:tabs>
                <w:tab w:val="left" w:pos="1860"/>
              </w:tabs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1D43F0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1</w:t>
            </w:r>
            <w:r w:rsidR="009A506C" w:rsidRPr="001D43F0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.04.202</w:t>
            </w:r>
            <w:r w:rsidR="008B116B" w:rsidRPr="001D43F0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4</w:t>
            </w:r>
            <w:r w:rsidR="009A506C" w:rsidRPr="001D43F0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69CB73" w14:textId="77777777" w:rsidR="001C10E0" w:rsidRPr="005B1BB5" w:rsidRDefault="009A506C">
            <w:pPr>
              <w:widowControl w:val="0"/>
              <w:shd w:val="clear" w:color="auto" w:fill="FFFFFF"/>
              <w:tabs>
                <w:tab w:val="left" w:pos="1860"/>
              </w:tabs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Uskrsni  ponedjeljak</w:t>
            </w:r>
          </w:p>
        </w:tc>
      </w:tr>
      <w:tr w:rsidR="001C10E0" w:rsidRPr="005B1BB5" w14:paraId="19161CB7" w14:textId="77777777"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19810F" w14:textId="77777777" w:rsidR="001C10E0" w:rsidRPr="005B1BB5" w:rsidRDefault="009A506C">
            <w:pPr>
              <w:widowControl w:val="0"/>
              <w:shd w:val="clear" w:color="auto" w:fill="FFFFFF"/>
              <w:tabs>
                <w:tab w:val="left" w:pos="1860"/>
              </w:tabs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18.11.202</w:t>
            </w:r>
            <w:r w:rsidR="008B116B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</w:t>
            </w: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619964" w14:textId="77777777" w:rsidR="001C10E0" w:rsidRPr="005B1BB5" w:rsidRDefault="009A506C">
            <w:pPr>
              <w:widowControl w:val="0"/>
              <w:shd w:val="clear" w:color="auto" w:fill="FFFFFF"/>
              <w:tabs>
                <w:tab w:val="left" w:pos="1860"/>
              </w:tabs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Dan sjećanja na žrtve Vukovara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99587B" w14:textId="77777777" w:rsidR="001C10E0" w:rsidRPr="005B1BB5" w:rsidRDefault="009A506C" w:rsidP="001D43F0">
            <w:pPr>
              <w:widowControl w:val="0"/>
              <w:shd w:val="clear" w:color="auto" w:fill="FFFFFF"/>
              <w:tabs>
                <w:tab w:val="left" w:pos="1860"/>
              </w:tabs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01.05.202</w:t>
            </w:r>
            <w:r w:rsidR="008B116B" w:rsidRPr="001D43F0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4</w:t>
            </w: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A490FA" w14:textId="77777777" w:rsidR="001C10E0" w:rsidRPr="005B1BB5" w:rsidRDefault="009A506C">
            <w:pPr>
              <w:widowControl w:val="0"/>
              <w:shd w:val="clear" w:color="auto" w:fill="FFFFFF"/>
              <w:tabs>
                <w:tab w:val="left" w:pos="1860"/>
              </w:tabs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Praznik  rada</w:t>
            </w:r>
          </w:p>
        </w:tc>
      </w:tr>
      <w:tr w:rsidR="001C10E0" w:rsidRPr="005B1BB5" w14:paraId="693609C8" w14:textId="77777777"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349B4C" w14:textId="77777777" w:rsidR="001C10E0" w:rsidRPr="005B1BB5" w:rsidRDefault="009A506C">
            <w:pPr>
              <w:widowControl w:val="0"/>
              <w:shd w:val="clear" w:color="auto" w:fill="FFFFFF"/>
              <w:tabs>
                <w:tab w:val="left" w:pos="1860"/>
              </w:tabs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25.12.202</w:t>
            </w:r>
            <w:r w:rsidR="008B116B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</w:t>
            </w: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B9B2EC" w14:textId="77777777" w:rsidR="001C10E0" w:rsidRPr="005B1BB5" w:rsidRDefault="009A506C">
            <w:pPr>
              <w:widowControl w:val="0"/>
              <w:shd w:val="clear" w:color="auto" w:fill="FFFFFF"/>
              <w:tabs>
                <w:tab w:val="left" w:pos="1860"/>
              </w:tabs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Božić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91E127" w14:textId="77777777" w:rsidR="001C10E0" w:rsidRPr="005B1BB5" w:rsidRDefault="009A506C" w:rsidP="001D43F0">
            <w:pPr>
              <w:widowControl w:val="0"/>
              <w:shd w:val="clear" w:color="auto" w:fill="FFFFFF"/>
              <w:tabs>
                <w:tab w:val="left" w:pos="1860"/>
              </w:tabs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30.05.202</w:t>
            </w:r>
            <w:r w:rsidR="008B116B" w:rsidRPr="001D43F0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4</w:t>
            </w: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E67704" w14:textId="77777777" w:rsidR="001C10E0" w:rsidRPr="005B1BB5" w:rsidRDefault="009A506C">
            <w:pPr>
              <w:widowControl w:val="0"/>
              <w:shd w:val="clear" w:color="auto" w:fill="FFFFFF"/>
              <w:tabs>
                <w:tab w:val="left" w:pos="1860"/>
              </w:tabs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Dan državnosti</w:t>
            </w:r>
          </w:p>
        </w:tc>
      </w:tr>
      <w:tr w:rsidR="001C10E0" w:rsidRPr="005B1BB5" w14:paraId="7AC37DE9" w14:textId="77777777"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E549EF" w14:textId="77777777" w:rsidR="001C10E0" w:rsidRPr="005B1BB5" w:rsidRDefault="009A506C">
            <w:pPr>
              <w:widowControl w:val="0"/>
              <w:shd w:val="clear" w:color="auto" w:fill="FFFFFF"/>
              <w:tabs>
                <w:tab w:val="left" w:pos="1860"/>
              </w:tabs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26.12.202</w:t>
            </w:r>
            <w:r w:rsidR="008B116B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</w:t>
            </w: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A22BA" w14:textId="77777777" w:rsidR="001C10E0" w:rsidRPr="005B1BB5" w:rsidRDefault="009A506C">
            <w:pPr>
              <w:widowControl w:val="0"/>
              <w:shd w:val="clear" w:color="auto" w:fill="FFFFFF"/>
              <w:tabs>
                <w:tab w:val="left" w:pos="1860"/>
              </w:tabs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Sveti Stjepan - 2.</w:t>
            </w:r>
            <w:r w:rsidR="000544FA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dan </w:t>
            </w: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Božića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2EB0D1" w14:textId="77777777" w:rsidR="001C10E0" w:rsidRPr="005B1BB5" w:rsidRDefault="009A506C" w:rsidP="001D43F0">
            <w:pPr>
              <w:widowControl w:val="0"/>
              <w:shd w:val="clear" w:color="auto" w:fill="FFFFFF"/>
              <w:tabs>
                <w:tab w:val="left" w:pos="1860"/>
              </w:tabs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1D43F0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08.06.202</w:t>
            </w:r>
            <w:r w:rsidR="008B116B" w:rsidRPr="001D43F0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4</w:t>
            </w:r>
            <w:r w:rsidRPr="001D43F0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CF91D2" w14:textId="77777777" w:rsidR="001C10E0" w:rsidRPr="005B1BB5" w:rsidRDefault="009A506C">
            <w:pPr>
              <w:widowControl w:val="0"/>
              <w:shd w:val="clear" w:color="auto" w:fill="FFFFFF"/>
              <w:tabs>
                <w:tab w:val="left" w:pos="1860"/>
              </w:tabs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Tijelovo</w:t>
            </w:r>
          </w:p>
        </w:tc>
      </w:tr>
      <w:tr w:rsidR="001C10E0" w:rsidRPr="005B1BB5" w14:paraId="1F870F61" w14:textId="77777777"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735BAF" w14:textId="77777777" w:rsidR="001C10E0" w:rsidRPr="005B1BB5" w:rsidRDefault="009A506C">
            <w:pPr>
              <w:widowControl w:val="0"/>
              <w:shd w:val="clear" w:color="auto" w:fill="FFFFFF"/>
              <w:tabs>
                <w:tab w:val="left" w:pos="1860"/>
              </w:tabs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lastRenderedPageBreak/>
              <w:t>01.01.202</w:t>
            </w:r>
            <w:r w:rsidR="008B116B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0C17A1" w14:textId="77777777" w:rsidR="001C10E0" w:rsidRPr="005B1BB5" w:rsidRDefault="009A506C">
            <w:pPr>
              <w:widowControl w:val="0"/>
              <w:shd w:val="clear" w:color="auto" w:fill="FFFFFF"/>
              <w:tabs>
                <w:tab w:val="left" w:pos="1860"/>
              </w:tabs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Nova  Godina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518FAD" w14:textId="77777777" w:rsidR="001C10E0" w:rsidRPr="005B1BB5" w:rsidRDefault="009A506C" w:rsidP="001D43F0">
            <w:pPr>
              <w:widowControl w:val="0"/>
              <w:shd w:val="clear" w:color="auto" w:fill="FFFFFF"/>
              <w:tabs>
                <w:tab w:val="left" w:pos="1860"/>
              </w:tabs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22.06.202</w:t>
            </w:r>
            <w:r w:rsidR="008B116B" w:rsidRPr="001D43F0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4</w:t>
            </w: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31CA89" w14:textId="77777777" w:rsidR="001C10E0" w:rsidRPr="005B1BB5" w:rsidRDefault="009A506C">
            <w:pPr>
              <w:widowControl w:val="0"/>
              <w:shd w:val="clear" w:color="auto" w:fill="FFFFFF"/>
              <w:tabs>
                <w:tab w:val="left" w:pos="1860"/>
              </w:tabs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 Dan antifašističke  borbe</w:t>
            </w:r>
          </w:p>
        </w:tc>
      </w:tr>
      <w:tr w:rsidR="001C10E0" w:rsidRPr="005B1BB5" w14:paraId="4E623317" w14:textId="77777777">
        <w:trPr>
          <w:trHeight w:val="579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E42114" w14:textId="77777777" w:rsidR="001C10E0" w:rsidRPr="005B1BB5" w:rsidRDefault="009A506C">
            <w:pPr>
              <w:widowControl w:val="0"/>
              <w:shd w:val="clear" w:color="auto" w:fill="FFFFFF"/>
              <w:tabs>
                <w:tab w:val="left" w:pos="1860"/>
              </w:tabs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0</w:t>
            </w: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6.01.202</w:t>
            </w:r>
            <w:r w:rsidR="008B116B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C8D78B" w14:textId="77777777" w:rsidR="001C10E0" w:rsidRPr="005B1BB5" w:rsidRDefault="009A506C">
            <w:pPr>
              <w:widowControl w:val="0"/>
              <w:shd w:val="clear" w:color="auto" w:fill="FFFFFF"/>
              <w:tabs>
                <w:tab w:val="left" w:pos="1860"/>
              </w:tabs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Sveta tri kralja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36876C" w14:textId="77777777" w:rsidR="001C10E0" w:rsidRPr="005B1BB5" w:rsidRDefault="009A506C" w:rsidP="001D43F0">
            <w:pPr>
              <w:widowControl w:val="0"/>
              <w:shd w:val="clear" w:color="auto" w:fill="FFFFFF"/>
              <w:tabs>
                <w:tab w:val="left" w:pos="1860"/>
              </w:tabs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1D43F0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0</w:t>
            </w: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5.08. 202</w:t>
            </w:r>
            <w:r w:rsidR="008B116B" w:rsidRPr="001D43F0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4</w:t>
            </w: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EC6002" w14:textId="77777777" w:rsidR="001C10E0" w:rsidRPr="005B1BB5" w:rsidRDefault="009A506C">
            <w:pPr>
              <w:widowControl w:val="0"/>
              <w:shd w:val="clear" w:color="auto" w:fill="FFFFFF"/>
              <w:tabs>
                <w:tab w:val="left" w:pos="1860"/>
              </w:tabs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Dan pobjede i domovinske zahvalnosti</w:t>
            </w:r>
          </w:p>
        </w:tc>
      </w:tr>
      <w:tr w:rsidR="001C10E0" w:rsidRPr="005B1BB5" w14:paraId="176B2AAD" w14:textId="77777777">
        <w:trPr>
          <w:trHeight w:val="579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72A837" w14:textId="77777777" w:rsidR="001C10E0" w:rsidRPr="005B1BB5" w:rsidRDefault="001C10E0">
            <w:pPr>
              <w:widowControl w:val="0"/>
              <w:shd w:val="clear" w:color="auto" w:fill="FFFFFF"/>
              <w:tabs>
                <w:tab w:val="left" w:pos="1860"/>
              </w:tabs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9A139D" w14:textId="77777777" w:rsidR="001C10E0" w:rsidRPr="005B1BB5" w:rsidRDefault="001C10E0">
            <w:pPr>
              <w:widowControl w:val="0"/>
              <w:shd w:val="clear" w:color="auto" w:fill="FFFFFF"/>
              <w:tabs>
                <w:tab w:val="left" w:pos="1860"/>
              </w:tabs>
              <w:jc w:val="both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232DD9" w14:textId="77777777" w:rsidR="001C10E0" w:rsidRPr="005B1BB5" w:rsidRDefault="009A506C" w:rsidP="001D43F0">
            <w:pPr>
              <w:widowControl w:val="0"/>
              <w:shd w:val="clear" w:color="auto" w:fill="FFFFFF"/>
              <w:tabs>
                <w:tab w:val="left" w:pos="1860"/>
              </w:tabs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15.08.202</w:t>
            </w:r>
            <w:r w:rsidR="008B116B" w:rsidRPr="001D43F0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4</w:t>
            </w: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2A7C44" w14:textId="77777777" w:rsidR="001C10E0" w:rsidRPr="005B1BB5" w:rsidRDefault="009A506C">
            <w:pPr>
              <w:widowControl w:val="0"/>
              <w:shd w:val="clear" w:color="auto" w:fill="FFFFFF"/>
              <w:tabs>
                <w:tab w:val="left" w:pos="1860"/>
              </w:tabs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Velika Gospa</w:t>
            </w:r>
          </w:p>
        </w:tc>
      </w:tr>
    </w:tbl>
    <w:p w14:paraId="56A0069A" w14:textId="77777777" w:rsidR="001C10E0" w:rsidRDefault="001C10E0">
      <w:pPr>
        <w:shd w:val="clear" w:color="auto" w:fill="FFFFFF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7DF6F7AA" w14:textId="77777777" w:rsidR="001D43F0" w:rsidRDefault="001D43F0">
      <w:pPr>
        <w:shd w:val="clear" w:color="auto" w:fill="FFFFFF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320646EB" w14:textId="77777777" w:rsidR="001D43F0" w:rsidRPr="005B1BB5" w:rsidRDefault="001D43F0">
      <w:pPr>
        <w:shd w:val="clear" w:color="auto" w:fill="FFFFFF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tbl>
      <w:tblPr>
        <w:tblW w:w="9645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569"/>
        <w:gridCol w:w="710"/>
        <w:gridCol w:w="568"/>
        <w:gridCol w:w="709"/>
        <w:gridCol w:w="709"/>
        <w:gridCol w:w="567"/>
        <w:gridCol w:w="567"/>
        <w:gridCol w:w="557"/>
        <w:gridCol w:w="10"/>
        <w:gridCol w:w="699"/>
        <w:gridCol w:w="9"/>
        <w:gridCol w:w="558"/>
        <w:gridCol w:w="9"/>
        <w:gridCol w:w="681"/>
        <w:gridCol w:w="737"/>
        <w:gridCol w:w="994"/>
      </w:tblGrid>
      <w:tr w:rsidR="00D171B7" w14:paraId="5B39D7A4" w14:textId="77777777" w:rsidTr="003A7DBC">
        <w:trPr>
          <w:trHeight w:val="465"/>
        </w:trPr>
        <w:tc>
          <w:tcPr>
            <w:tcW w:w="964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56FC1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Broj radnih dana po mjesecima i  obrazovnim razdobljima</w:t>
            </w:r>
          </w:p>
        </w:tc>
      </w:tr>
      <w:tr w:rsidR="00D171B7" w14:paraId="5E2167D0" w14:textId="77777777" w:rsidTr="00D171B7">
        <w:trPr>
          <w:trHeight w:val="801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hideMark/>
          </w:tcPr>
          <w:p w14:paraId="227776AC" w14:textId="77777777" w:rsidR="00D171B7" w:rsidRDefault="00D171B7" w:rsidP="003A7DBC">
            <w:pPr>
              <w:tabs>
                <w:tab w:val="left" w:pos="186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Mjesec</w:t>
            </w:r>
          </w:p>
          <w:p w14:paraId="6C0E5CED" w14:textId="77777777" w:rsidR="00D171B7" w:rsidRDefault="00D171B7" w:rsidP="003A7DBC">
            <w:pPr>
              <w:tabs>
                <w:tab w:val="left" w:pos="186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Dan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6C318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82803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135B9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11.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B183C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12.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12B45" w14:textId="77777777" w:rsidR="00D171B7" w:rsidRDefault="00D171B7" w:rsidP="003A7DBC">
            <w:pPr>
              <w:tabs>
                <w:tab w:val="left" w:pos="1860"/>
              </w:tabs>
              <w:jc w:val="center"/>
            </w:pPr>
            <w:r>
              <w:t>I.</w:t>
            </w:r>
          </w:p>
          <w:p w14:paraId="178B4FAF" w14:textId="77777777" w:rsidR="00D171B7" w:rsidRDefault="00D171B7" w:rsidP="003A7DBC">
            <w:pPr>
              <w:tabs>
                <w:tab w:val="left" w:pos="1860"/>
              </w:tabs>
              <w:jc w:val="center"/>
            </w:pPr>
            <w:proofErr w:type="spellStart"/>
            <w:r>
              <w:t>raz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67560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D3FC6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07F09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CEDAA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7FDAC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12400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6B8ED" w14:textId="77777777" w:rsidR="00D171B7" w:rsidRDefault="00D171B7" w:rsidP="003A7DBC">
            <w:pPr>
              <w:tabs>
                <w:tab w:val="left" w:pos="1860"/>
              </w:tabs>
              <w:jc w:val="center"/>
            </w:pPr>
            <w:r>
              <w:t>II.</w:t>
            </w:r>
          </w:p>
          <w:p w14:paraId="14801BE0" w14:textId="77777777" w:rsidR="00D171B7" w:rsidRDefault="00D171B7" w:rsidP="003A7DBC">
            <w:pPr>
              <w:tabs>
                <w:tab w:val="left" w:pos="1860"/>
              </w:tabs>
              <w:jc w:val="center"/>
            </w:pPr>
            <w:proofErr w:type="spellStart"/>
            <w:r>
              <w:t>raz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99332" w14:textId="77777777" w:rsidR="00D171B7" w:rsidRDefault="00D171B7" w:rsidP="003A7DBC">
            <w:pPr>
              <w:tabs>
                <w:tab w:val="left" w:pos="1860"/>
              </w:tabs>
              <w:jc w:val="center"/>
            </w:pPr>
            <w:r>
              <w:t>UKU-PNO</w:t>
            </w:r>
          </w:p>
        </w:tc>
      </w:tr>
      <w:tr w:rsidR="00D171B7" w14:paraId="3030A2DD" w14:textId="77777777" w:rsidTr="00D171B7">
        <w:trPr>
          <w:trHeight w:val="81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3178E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Ponedjeljak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78152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  <w:p w14:paraId="511F3AB7" w14:textId="77777777" w:rsidR="00D171B7" w:rsidRPr="00773FF0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00B050"/>
              </w:rPr>
            </w:pPr>
            <w:r w:rsidRPr="00773FF0">
              <w:rPr>
                <w:b/>
                <w:color w:val="00B050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28CDF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CEBE9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36E3D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  <w:p w14:paraId="31ED7778" w14:textId="77777777" w:rsidR="00D171B7" w:rsidRPr="00D80517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FF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EE69E" w14:textId="77777777" w:rsidR="00D171B7" w:rsidRDefault="00394719" w:rsidP="003A7DBC">
            <w:pPr>
              <w:tabs>
                <w:tab w:val="left" w:pos="1860"/>
              </w:tabs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14</w:t>
            </w:r>
          </w:p>
          <w:p w14:paraId="39507054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3D972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9363B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D5FE3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4E194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F6DC6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B7477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26413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22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B958C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</w:t>
            </w:r>
            <w:r w:rsidR="00394719">
              <w:rPr>
                <w:b/>
                <w:color w:val="FF0000"/>
              </w:rPr>
              <w:t>6</w:t>
            </w:r>
          </w:p>
          <w:p w14:paraId="0295336A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</w:t>
            </w:r>
          </w:p>
        </w:tc>
      </w:tr>
      <w:tr w:rsidR="00D171B7" w14:paraId="070F7CA7" w14:textId="77777777" w:rsidTr="00D171B7">
        <w:trPr>
          <w:trHeight w:val="46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1D638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Utorak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C6567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E5879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C039E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  <w:p w14:paraId="71CBABF6" w14:textId="77777777" w:rsidR="00D171B7" w:rsidRPr="00632E1A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FF0000"/>
              </w:rPr>
            </w:pPr>
            <w:r w:rsidRPr="00632E1A">
              <w:rPr>
                <w:b/>
                <w:color w:val="FF000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176D0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  <w:p w14:paraId="532070F0" w14:textId="77777777" w:rsidR="00D171B7" w:rsidRPr="00D80517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FF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34407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14</w:t>
            </w:r>
          </w:p>
          <w:p w14:paraId="6EA80843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913F8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ED14B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444A1" w14:textId="77777777" w:rsidR="00D171B7" w:rsidRDefault="00D171B7" w:rsidP="003A7DBC">
            <w:pPr>
              <w:tabs>
                <w:tab w:val="left" w:pos="1860"/>
              </w:tabs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E1AC7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E1A0D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90BE3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81EC8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22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35376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36</w:t>
            </w:r>
          </w:p>
          <w:p w14:paraId="33A66D29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</w:t>
            </w:r>
          </w:p>
        </w:tc>
      </w:tr>
      <w:tr w:rsidR="00D171B7" w14:paraId="22ACF409" w14:textId="77777777" w:rsidTr="00D171B7">
        <w:trPr>
          <w:trHeight w:val="46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EE6F9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Srijeda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2A9F8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FCBA0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D7C4E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 w:rsidRPr="00632E1A">
              <w:rPr>
                <w:b/>
              </w:rPr>
              <w:t>4</w:t>
            </w:r>
          </w:p>
          <w:p w14:paraId="6474E532" w14:textId="77777777" w:rsidR="00D171B7" w:rsidRPr="005739C6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E36C0A" w:themeColor="accent6" w:themeShade="BF"/>
              </w:rPr>
            </w:pPr>
            <w:r w:rsidRPr="005739C6">
              <w:rPr>
                <w:b/>
                <w:color w:val="E36C0A" w:themeColor="accent6" w:themeShade="BF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99762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3969C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15</w:t>
            </w:r>
          </w:p>
          <w:p w14:paraId="64E14F55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BA3C7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AAD78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8808B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9319E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348B1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  <w:p w14:paraId="30470A0D" w14:textId="77777777" w:rsidR="00D171B7" w:rsidRPr="009767E2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E36C0A" w:themeColor="accent6" w:themeShade="BF"/>
              </w:rPr>
            </w:pPr>
            <w:r w:rsidRPr="009767E2">
              <w:rPr>
                <w:b/>
                <w:color w:val="E36C0A" w:themeColor="accent6" w:themeShade="BF"/>
              </w:rPr>
              <w:t>1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C4372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68215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21</w:t>
            </w:r>
          </w:p>
          <w:p w14:paraId="6B8E35E1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47FCC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36</w:t>
            </w:r>
          </w:p>
          <w:p w14:paraId="7144751B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</w:t>
            </w:r>
          </w:p>
        </w:tc>
      </w:tr>
      <w:tr w:rsidR="00D171B7" w14:paraId="418E87A0" w14:textId="77777777" w:rsidTr="00D171B7">
        <w:trPr>
          <w:trHeight w:val="84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8F6DC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Četvrtak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CADF0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70155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48C29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E27A1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5E791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26C19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C460A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6E75B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17A15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BE8D5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  <w:p w14:paraId="4CF4B1BB" w14:textId="77777777" w:rsidR="00D171B7" w:rsidRPr="009767E2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E36C0A" w:themeColor="accent6" w:themeShade="BF"/>
              </w:rPr>
            </w:pPr>
            <w:r w:rsidRPr="009767E2">
              <w:rPr>
                <w:b/>
                <w:color w:val="E36C0A" w:themeColor="accent6" w:themeShade="BF"/>
              </w:rPr>
              <w:t>1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CC84A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7C906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20</w:t>
            </w:r>
          </w:p>
          <w:p w14:paraId="463A60A7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30A34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36</w:t>
            </w:r>
          </w:p>
          <w:p w14:paraId="5290AB12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</w:t>
            </w:r>
          </w:p>
        </w:tc>
      </w:tr>
      <w:tr w:rsidR="00D171B7" w14:paraId="0669A25B" w14:textId="77777777" w:rsidTr="00D171B7">
        <w:trPr>
          <w:trHeight w:val="49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1F962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Petak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051A0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C96C2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03D37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57BDE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BF140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3F337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91DBD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7AD40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F967D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94982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  <w:p w14:paraId="3B653F21" w14:textId="77777777" w:rsidR="00D171B7" w:rsidRPr="00773FF0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00B050"/>
              </w:rPr>
            </w:pPr>
            <w:r w:rsidRPr="00773FF0">
              <w:rPr>
                <w:b/>
                <w:color w:val="00B050"/>
              </w:rPr>
              <w:t>1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30439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4FFC0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20</w:t>
            </w:r>
          </w:p>
          <w:p w14:paraId="156B7C8D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-1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4108E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36</w:t>
            </w:r>
          </w:p>
          <w:p w14:paraId="4C471D7B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</w:t>
            </w:r>
          </w:p>
        </w:tc>
      </w:tr>
      <w:tr w:rsidR="00D171B7" w14:paraId="6B314313" w14:textId="77777777" w:rsidTr="00D171B7">
        <w:trPr>
          <w:trHeight w:val="549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4244F" w14:textId="77777777" w:rsidR="00D171B7" w:rsidRDefault="00D171B7" w:rsidP="003A7DBC">
            <w:pPr>
              <w:tabs>
                <w:tab w:val="left" w:pos="1860"/>
              </w:tabs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UKUPNO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B2BCC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31849B" w:themeColor="accent5" w:themeShade="BF"/>
              </w:rPr>
            </w:pPr>
            <w:r>
              <w:rPr>
                <w:b/>
                <w:color w:val="31849B" w:themeColor="accent5" w:themeShade="BF"/>
              </w:rPr>
              <w:t>19</w:t>
            </w:r>
          </w:p>
          <w:p w14:paraId="6755F7DB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31849B" w:themeColor="accent5" w:themeShade="BF"/>
              </w:rPr>
            </w:pPr>
            <w:r>
              <w:rPr>
                <w:b/>
                <w:color w:val="31849B" w:themeColor="accent5" w:themeShade="BF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A9027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31849B" w:themeColor="accent5" w:themeShade="BF"/>
              </w:rPr>
            </w:pPr>
            <w:r>
              <w:rPr>
                <w:b/>
                <w:color w:val="31849B" w:themeColor="accent5" w:themeShade="BF"/>
              </w:rPr>
              <w:t>20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474F0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31849B" w:themeColor="accent5" w:themeShade="BF"/>
              </w:rPr>
            </w:pPr>
            <w:r>
              <w:rPr>
                <w:b/>
                <w:color w:val="31849B" w:themeColor="accent5" w:themeShade="BF"/>
              </w:rPr>
              <w:t>20</w:t>
            </w:r>
          </w:p>
          <w:p w14:paraId="78E884CA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31849B" w:themeColor="accent5" w:themeShade="BF"/>
              </w:rPr>
            </w:pPr>
            <w:r>
              <w:rPr>
                <w:b/>
                <w:color w:val="31849B" w:themeColor="accent5" w:themeShade="BF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EFE5D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31849B" w:themeColor="accent5" w:themeShade="BF"/>
              </w:rPr>
            </w:pPr>
            <w:r>
              <w:rPr>
                <w:b/>
                <w:color w:val="31849B" w:themeColor="accent5" w:themeShade="BF"/>
              </w:rPr>
              <w:t>16</w:t>
            </w:r>
          </w:p>
          <w:p w14:paraId="1A9B60E1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31849B" w:themeColor="accent5" w:themeShade="BF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771A2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31849B" w:themeColor="accent5" w:themeShade="BF"/>
              </w:rPr>
            </w:pPr>
            <w:r>
              <w:rPr>
                <w:b/>
                <w:color w:val="31849B" w:themeColor="accent5" w:themeShade="BF"/>
              </w:rPr>
              <w:t>75</w:t>
            </w:r>
          </w:p>
          <w:p w14:paraId="38C88AEA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31849B" w:themeColor="accent5" w:themeShade="BF"/>
              </w:rPr>
            </w:pPr>
            <w:r>
              <w:rPr>
                <w:b/>
                <w:color w:val="31849B" w:themeColor="accent5" w:themeShade="BF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857E1" w14:textId="77777777" w:rsidR="00D171B7" w:rsidRDefault="00D171B7" w:rsidP="003A7DBC">
            <w:pPr>
              <w:tabs>
                <w:tab w:val="left" w:pos="1860"/>
              </w:tabs>
              <w:rPr>
                <w:b/>
                <w:color w:val="31849B" w:themeColor="accent5" w:themeShade="BF"/>
              </w:rPr>
            </w:pPr>
            <w:r>
              <w:rPr>
                <w:b/>
                <w:color w:val="31849B" w:themeColor="accent5" w:themeShade="BF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75C08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31849B" w:themeColor="accent5" w:themeShade="BF"/>
              </w:rPr>
            </w:pPr>
            <w:r>
              <w:rPr>
                <w:b/>
                <w:color w:val="31849B" w:themeColor="accent5" w:themeShade="BF"/>
              </w:rPr>
              <w:t>16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C1C60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31849B" w:themeColor="accent5" w:themeShade="BF"/>
              </w:rPr>
            </w:pPr>
            <w:r>
              <w:rPr>
                <w:b/>
                <w:color w:val="31849B" w:themeColor="accent5" w:themeShade="BF"/>
              </w:rPr>
              <w:t>19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B77A1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31849B" w:themeColor="accent5" w:themeShade="BF"/>
              </w:rPr>
            </w:pPr>
            <w:r>
              <w:rPr>
                <w:b/>
                <w:color w:val="31849B" w:themeColor="accent5" w:themeShade="BF"/>
              </w:rPr>
              <w:t>17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B07BD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31849B" w:themeColor="accent5" w:themeShade="BF"/>
              </w:rPr>
            </w:pPr>
            <w:r>
              <w:rPr>
                <w:b/>
                <w:color w:val="31849B" w:themeColor="accent5" w:themeShade="BF"/>
              </w:rPr>
              <w:t>20</w:t>
            </w:r>
          </w:p>
          <w:p w14:paraId="3BC1B4C1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31849B" w:themeColor="accent5" w:themeShade="BF"/>
              </w:rPr>
            </w:pPr>
            <w:r>
              <w:rPr>
                <w:b/>
                <w:color w:val="31849B" w:themeColor="accent5" w:themeShade="BF"/>
              </w:rPr>
              <w:t>3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90324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31849B" w:themeColor="accent5" w:themeShade="BF"/>
              </w:rPr>
            </w:pPr>
            <w:r>
              <w:rPr>
                <w:b/>
                <w:color w:val="31849B" w:themeColor="accent5" w:themeShade="BF"/>
              </w:rPr>
              <w:t>15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457B1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31849B" w:themeColor="accent5" w:themeShade="BF"/>
              </w:rPr>
            </w:pPr>
            <w:r>
              <w:rPr>
                <w:b/>
                <w:color w:val="31849B" w:themeColor="accent5" w:themeShade="BF"/>
              </w:rPr>
              <w:t>105</w:t>
            </w:r>
          </w:p>
          <w:p w14:paraId="46799070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31849B" w:themeColor="accent5" w:themeShade="BF"/>
              </w:rPr>
            </w:pPr>
            <w:r>
              <w:rPr>
                <w:b/>
                <w:color w:val="31849B" w:themeColor="accent5" w:themeShade="BF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89D83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180</w:t>
            </w:r>
          </w:p>
          <w:p w14:paraId="1B87E3DE" w14:textId="77777777" w:rsidR="00D171B7" w:rsidRDefault="00D171B7" w:rsidP="003A7DBC">
            <w:pPr>
              <w:tabs>
                <w:tab w:val="left" w:pos="1860"/>
              </w:tabs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6</w:t>
            </w:r>
          </w:p>
        </w:tc>
      </w:tr>
    </w:tbl>
    <w:p w14:paraId="3E190F5E" w14:textId="6B7EF22D" w:rsidR="001C10E0" w:rsidRPr="00076E14" w:rsidRDefault="00D171B7" w:rsidP="00076E14">
      <w:pPr>
        <w:shd w:val="clear" w:color="auto" w:fill="FFFFFF"/>
        <w:tabs>
          <w:tab w:val="left" w:pos="1860"/>
        </w:tabs>
        <w:jc w:val="center"/>
        <w:rPr>
          <w:rFonts w:ascii="Times New Roman" w:hAnsi="Times New Roman" w:cs="Times New Roman"/>
          <w:b/>
          <w:sz w:val="18"/>
          <w:szCs w:val="18"/>
        </w:rPr>
      </w:pPr>
      <w:r w:rsidRPr="00773FF0">
        <w:rPr>
          <w:b/>
          <w:color w:val="00B050"/>
        </w:rPr>
        <w:t>1</w:t>
      </w:r>
      <w:r>
        <w:rPr>
          <w:b/>
          <w:color w:val="00B050"/>
        </w:rPr>
        <w:t>- Dan sporta</w:t>
      </w:r>
    </w:p>
    <w:p w14:paraId="43E795AD" w14:textId="77777777" w:rsidR="001C10E0" w:rsidRPr="005B1BB5" w:rsidRDefault="009A506C">
      <w:pPr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  <w:u w:val="single"/>
        </w:rPr>
        <w:t xml:space="preserve">Pojašnjenje: </w:t>
      </w:r>
    </w:p>
    <w:p w14:paraId="46FF1233" w14:textId="77777777" w:rsidR="001C10E0" w:rsidRPr="005B1BB5" w:rsidRDefault="009A506C">
      <w:pPr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  <w:u w:val="single"/>
        </w:rPr>
        <w:t xml:space="preserve">Pregled i broj  nastavnih dana u školskoj godini </w:t>
      </w:r>
      <w:r w:rsidR="007E63E9" w:rsidRPr="005B1BB5">
        <w:rPr>
          <w:rFonts w:ascii="Times New Roman" w:eastAsia="Arial Narrow" w:hAnsi="Times New Roman" w:cs="Times New Roman"/>
          <w:b/>
          <w:sz w:val="24"/>
          <w:szCs w:val="24"/>
          <w:u w:val="single"/>
        </w:rPr>
        <w:t>2023./2024.</w:t>
      </w:r>
    </w:p>
    <w:p w14:paraId="0FB76C7C" w14:textId="77777777" w:rsidR="001C10E0" w:rsidRPr="005B1BB5" w:rsidRDefault="001C10E0">
      <w:pPr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</w:p>
    <w:p w14:paraId="0D53B8E4" w14:textId="77777777" w:rsidR="001C10E0" w:rsidRDefault="009A506C">
      <w:pPr>
        <w:numPr>
          <w:ilvl w:val="0"/>
          <w:numId w:val="39"/>
        </w:numPr>
        <w:shd w:val="clear" w:color="auto" w:fill="FFFFFF"/>
        <w:tabs>
          <w:tab w:val="left" w:pos="1860"/>
        </w:tabs>
        <w:spacing w:after="0" w:line="240" w:lineRule="auto"/>
        <w:jc w:val="both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  <w:highlight w:val="white"/>
        </w:rPr>
        <w:t>14.11. Dan</w:t>
      </w: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 župe – sv. Nikola </w:t>
      </w:r>
      <w:r w:rsidRPr="005B1BB5">
        <w:rPr>
          <w:rFonts w:ascii="Times New Roman" w:eastAsia="Arial Narrow" w:hAnsi="Times New Roman" w:cs="Times New Roman"/>
          <w:color w:val="000000"/>
          <w:sz w:val="24"/>
          <w:szCs w:val="24"/>
          <w:highlight w:val="white"/>
        </w:rPr>
        <w:t xml:space="preserve">Tavelić </w:t>
      </w:r>
    </w:p>
    <w:p w14:paraId="73FDCB3C" w14:textId="77777777" w:rsidR="00D171B7" w:rsidRPr="00D171B7" w:rsidRDefault="00D171B7" w:rsidP="00D171B7">
      <w:pPr>
        <w:numPr>
          <w:ilvl w:val="0"/>
          <w:numId w:val="39"/>
        </w:numPr>
        <w:spacing w:after="0" w:line="240" w:lineRule="auto"/>
        <w:rPr>
          <w:rFonts w:ascii="Times New Roman" w:eastAsia="Arial Narrow" w:hAnsi="Times New Roman" w:cs="Times New Roman"/>
          <w:color w:val="000000"/>
          <w:sz w:val="24"/>
          <w:szCs w:val="24"/>
          <w:highlight w:val="white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  <w:highlight w:val="white"/>
        </w:rPr>
        <w:t xml:space="preserve">Dan sporta planiran  je </w:t>
      </w:r>
      <w:r w:rsidRPr="005B1BB5">
        <w:rPr>
          <w:rFonts w:ascii="Times New Roman" w:eastAsia="Arial Narrow" w:hAnsi="Times New Roman" w:cs="Times New Roman"/>
          <w:sz w:val="24"/>
          <w:szCs w:val="24"/>
          <w:highlight w:val="white"/>
        </w:rPr>
        <w:t>2</w:t>
      </w:r>
      <w:r>
        <w:rPr>
          <w:rFonts w:ascii="Times New Roman" w:eastAsia="Arial Narrow" w:hAnsi="Times New Roman" w:cs="Times New Roman"/>
          <w:sz w:val="24"/>
          <w:szCs w:val="24"/>
          <w:highlight w:val="white"/>
        </w:rPr>
        <w:t>5</w:t>
      </w:r>
      <w:r w:rsidRPr="005B1BB5">
        <w:rPr>
          <w:rFonts w:ascii="Times New Roman" w:eastAsia="Arial Narrow" w:hAnsi="Times New Roman" w:cs="Times New Roman"/>
          <w:color w:val="000000"/>
          <w:sz w:val="24"/>
          <w:szCs w:val="24"/>
          <w:highlight w:val="white"/>
        </w:rPr>
        <w:t xml:space="preserve">. </w:t>
      </w:r>
      <w:r>
        <w:rPr>
          <w:rFonts w:ascii="Times New Roman" w:eastAsia="Arial Narrow" w:hAnsi="Times New Roman" w:cs="Times New Roman"/>
          <w:sz w:val="24"/>
          <w:szCs w:val="24"/>
          <w:highlight w:val="white"/>
        </w:rPr>
        <w:t>rujna</w:t>
      </w:r>
      <w:r w:rsidRPr="005B1BB5">
        <w:rPr>
          <w:rFonts w:ascii="Times New Roman" w:eastAsia="Arial Narrow" w:hAnsi="Times New Roman" w:cs="Times New Roman"/>
          <w:sz w:val="24"/>
          <w:szCs w:val="24"/>
          <w:highlight w:val="white"/>
        </w:rPr>
        <w:t xml:space="preserve"> </w:t>
      </w:r>
      <w:r w:rsidRPr="005B1BB5">
        <w:rPr>
          <w:rFonts w:ascii="Times New Roman" w:eastAsia="Arial Narrow" w:hAnsi="Times New Roman" w:cs="Times New Roman"/>
          <w:color w:val="000000"/>
          <w:sz w:val="24"/>
          <w:szCs w:val="24"/>
          <w:highlight w:val="white"/>
        </w:rPr>
        <w:t xml:space="preserve"> 202</w:t>
      </w:r>
      <w:r>
        <w:rPr>
          <w:rFonts w:ascii="Times New Roman" w:eastAsia="Arial Narrow" w:hAnsi="Times New Roman" w:cs="Times New Roman"/>
          <w:sz w:val="24"/>
          <w:szCs w:val="24"/>
          <w:highlight w:val="white"/>
        </w:rPr>
        <w:t>3</w:t>
      </w:r>
      <w:r w:rsidRPr="005B1BB5">
        <w:rPr>
          <w:rFonts w:ascii="Times New Roman" w:eastAsia="Arial Narrow" w:hAnsi="Times New Roman" w:cs="Times New Roman"/>
          <w:color w:val="000000"/>
          <w:sz w:val="24"/>
          <w:szCs w:val="24"/>
          <w:highlight w:val="white"/>
        </w:rPr>
        <w:t>. godine.</w:t>
      </w:r>
    </w:p>
    <w:p w14:paraId="2543AA87" w14:textId="77777777" w:rsidR="001C10E0" w:rsidRPr="005B1BB5" w:rsidRDefault="009A506C">
      <w:pPr>
        <w:numPr>
          <w:ilvl w:val="0"/>
          <w:numId w:val="39"/>
        </w:numPr>
        <w:spacing w:after="0" w:line="240" w:lineRule="auto"/>
        <w:rPr>
          <w:rFonts w:ascii="Times New Roman" w:eastAsia="Arial Narrow" w:hAnsi="Times New Roman" w:cs="Times New Roman"/>
          <w:color w:val="000000"/>
          <w:sz w:val="24"/>
          <w:szCs w:val="24"/>
          <w:highlight w:val="white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  <w:highlight w:val="white"/>
        </w:rPr>
        <w:t xml:space="preserve">Dan sporta planiran  je </w:t>
      </w:r>
      <w:r w:rsidR="00D171B7">
        <w:rPr>
          <w:rFonts w:ascii="Times New Roman" w:eastAsia="Arial Narrow" w:hAnsi="Times New Roman" w:cs="Times New Roman"/>
          <w:sz w:val="24"/>
          <w:szCs w:val="24"/>
          <w:highlight w:val="white"/>
        </w:rPr>
        <w:t>3</w:t>
      </w:r>
      <w:r w:rsidRPr="005B1BB5">
        <w:rPr>
          <w:rFonts w:ascii="Times New Roman" w:eastAsia="Arial Narrow" w:hAnsi="Times New Roman" w:cs="Times New Roman"/>
          <w:sz w:val="24"/>
          <w:szCs w:val="24"/>
          <w:highlight w:val="white"/>
        </w:rPr>
        <w:t>1</w:t>
      </w:r>
      <w:r w:rsidRPr="005B1BB5">
        <w:rPr>
          <w:rFonts w:ascii="Times New Roman" w:eastAsia="Arial Narrow" w:hAnsi="Times New Roman" w:cs="Times New Roman"/>
          <w:color w:val="000000"/>
          <w:sz w:val="24"/>
          <w:szCs w:val="24"/>
          <w:highlight w:val="white"/>
        </w:rPr>
        <w:t xml:space="preserve">. </w:t>
      </w:r>
      <w:r w:rsidR="00D171B7">
        <w:rPr>
          <w:rFonts w:ascii="Times New Roman" w:eastAsia="Arial Narrow" w:hAnsi="Times New Roman" w:cs="Times New Roman"/>
          <w:sz w:val="24"/>
          <w:szCs w:val="24"/>
          <w:highlight w:val="white"/>
        </w:rPr>
        <w:t>svibnja</w:t>
      </w:r>
      <w:r w:rsidRPr="005B1BB5">
        <w:rPr>
          <w:rFonts w:ascii="Times New Roman" w:eastAsia="Arial Narrow" w:hAnsi="Times New Roman" w:cs="Times New Roman"/>
          <w:sz w:val="24"/>
          <w:szCs w:val="24"/>
          <w:highlight w:val="white"/>
        </w:rPr>
        <w:t xml:space="preserve"> </w:t>
      </w:r>
      <w:r w:rsidRPr="005B1BB5">
        <w:rPr>
          <w:rFonts w:ascii="Times New Roman" w:eastAsia="Arial Narrow" w:hAnsi="Times New Roman" w:cs="Times New Roman"/>
          <w:color w:val="000000"/>
          <w:sz w:val="24"/>
          <w:szCs w:val="24"/>
          <w:highlight w:val="white"/>
        </w:rPr>
        <w:t>202</w:t>
      </w:r>
      <w:r w:rsidR="008B116B" w:rsidRPr="005B1BB5">
        <w:rPr>
          <w:rFonts w:ascii="Times New Roman" w:eastAsia="Arial Narrow" w:hAnsi="Times New Roman" w:cs="Times New Roman"/>
          <w:sz w:val="24"/>
          <w:szCs w:val="24"/>
          <w:highlight w:val="white"/>
        </w:rPr>
        <w:t>4</w:t>
      </w:r>
      <w:r w:rsidRPr="005B1BB5">
        <w:rPr>
          <w:rFonts w:ascii="Times New Roman" w:eastAsia="Arial Narrow" w:hAnsi="Times New Roman" w:cs="Times New Roman"/>
          <w:color w:val="000000"/>
          <w:sz w:val="24"/>
          <w:szCs w:val="24"/>
          <w:highlight w:val="white"/>
        </w:rPr>
        <w:t>. godine.</w:t>
      </w:r>
    </w:p>
    <w:p w14:paraId="00EE7A80" w14:textId="77777777" w:rsidR="001C10E0" w:rsidRPr="005B1BB5" w:rsidRDefault="001C10E0">
      <w:pPr>
        <w:rPr>
          <w:rFonts w:ascii="Times New Roman" w:eastAsia="Arial Narrow" w:hAnsi="Times New Roman" w:cs="Times New Roman"/>
          <w:sz w:val="24"/>
          <w:szCs w:val="24"/>
        </w:rPr>
      </w:pPr>
    </w:p>
    <w:p w14:paraId="18E7D592" w14:textId="01E27C50" w:rsidR="00254F20" w:rsidRPr="00D171B7" w:rsidRDefault="00254F20" w:rsidP="00D171B7">
      <w:pPr>
        <w:tabs>
          <w:tab w:val="left" w:pos="2707"/>
        </w:tabs>
        <w:rPr>
          <w:rFonts w:ascii="Times New Roman" w:eastAsia="Arial Narrow" w:hAnsi="Times New Roman" w:cs="Times New Roman"/>
          <w:sz w:val="24"/>
          <w:szCs w:val="24"/>
        </w:rPr>
      </w:pPr>
    </w:p>
    <w:p w14:paraId="4CC8AA0D" w14:textId="77777777" w:rsidR="001C10E0" w:rsidRPr="005B1BB5" w:rsidRDefault="00254F20" w:rsidP="00254F20">
      <w:pPr>
        <w:ind w:left="284" w:firstLine="850"/>
        <w:rPr>
          <w:rFonts w:ascii="Times New Roman" w:eastAsia="Arial Narrow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2655109" wp14:editId="0FAD75A5">
            <wp:extent cx="8679982" cy="5404485"/>
            <wp:effectExtent l="0" t="635" r="635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20738" cy="542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7D0D6" w14:textId="77777777" w:rsidR="001C10E0" w:rsidRPr="005B1BB5" w:rsidRDefault="001C10E0">
      <w:pPr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7A8AA299" w14:textId="77777777" w:rsidR="001C10E0" w:rsidRPr="005B1BB5" w:rsidRDefault="009A506C">
      <w:pPr>
        <w:rPr>
          <w:rFonts w:ascii="Times New Roman" w:eastAsia="Arial Narrow" w:hAnsi="Times New Roman" w:cs="Times New Roman"/>
          <w:b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lastRenderedPageBreak/>
        <w:t>4.2. USTROJ RAZREDNIH ODJELA   PODACI I RAZREDNIŠTVO</w:t>
      </w:r>
    </w:p>
    <w:tbl>
      <w:tblPr>
        <w:tblW w:w="9597" w:type="dxa"/>
        <w:tblLayout w:type="fixed"/>
        <w:tblLook w:val="0400" w:firstRow="0" w:lastRow="0" w:firstColumn="0" w:lastColumn="0" w:noHBand="0" w:noVBand="1"/>
      </w:tblPr>
      <w:tblGrid>
        <w:gridCol w:w="1271"/>
        <w:gridCol w:w="992"/>
        <w:gridCol w:w="709"/>
        <w:gridCol w:w="977"/>
        <w:gridCol w:w="1291"/>
        <w:gridCol w:w="1276"/>
        <w:gridCol w:w="1134"/>
        <w:gridCol w:w="26"/>
        <w:gridCol w:w="1921"/>
      </w:tblGrid>
      <w:tr w:rsidR="001C10E0" w:rsidRPr="005B1BB5" w14:paraId="49282D5D" w14:textId="77777777" w:rsidTr="159FC311">
        <w:trPr>
          <w:trHeight w:val="451"/>
        </w:trPr>
        <w:tc>
          <w:tcPr>
            <w:tcW w:w="9597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D04F03C" w14:textId="77777777" w:rsidR="001C10E0" w:rsidRPr="005B1BB5" w:rsidRDefault="009A506C">
            <w:pPr>
              <w:widowControl w:val="0"/>
              <w:tabs>
                <w:tab w:val="left" w:pos="3335"/>
              </w:tabs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 xml:space="preserve"> RAZREDNI ODJELI U ŠKOLSKOJ GODINI </w:t>
            </w:r>
            <w:r w:rsidR="007E63E9" w:rsidRPr="005B1BB5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2023./2024.</w:t>
            </w:r>
          </w:p>
          <w:p w14:paraId="565BFF5B" w14:textId="77777777" w:rsidR="001C10E0" w:rsidRPr="005B1BB5" w:rsidRDefault="001C10E0">
            <w:pPr>
              <w:widowControl w:val="0"/>
              <w:tabs>
                <w:tab w:val="left" w:pos="3335"/>
              </w:tabs>
              <w:spacing w:after="0" w:line="240" w:lineRule="auto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</w:p>
        </w:tc>
      </w:tr>
      <w:tr w:rsidR="001C10E0" w:rsidRPr="00050459" w14:paraId="260CC40E" w14:textId="77777777" w:rsidTr="159FC311">
        <w:trPr>
          <w:trHeight w:val="557"/>
        </w:trPr>
        <w:tc>
          <w:tcPr>
            <w:tcW w:w="2263" w:type="dxa"/>
            <w:gridSpan w:val="2"/>
            <w:vMerge w:val="restart"/>
            <w:tcBorders>
              <w:top w:val="single" w:sz="4" w:space="0" w:color="000000" w:themeColor="text1"/>
              <w:left w:val="single" w:sz="8" w:space="0" w:color="333399"/>
              <w:bottom w:val="single" w:sz="4" w:space="0" w:color="333399"/>
              <w:right w:val="single" w:sz="4" w:space="0" w:color="333399"/>
            </w:tcBorders>
            <w:shd w:val="clear" w:color="auto" w:fill="F2F2F2" w:themeFill="background1" w:themeFillShade="F2"/>
            <w:vAlign w:val="center"/>
          </w:tcPr>
          <w:p w14:paraId="5D79CDE7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RAZREDNI</w:t>
            </w: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br/>
              <w:t>ODJEL</w:t>
            </w:r>
          </w:p>
        </w:tc>
        <w:tc>
          <w:tcPr>
            <w:tcW w:w="709" w:type="dxa"/>
            <w:vMerge w:val="restart"/>
            <w:tcBorders>
              <w:top w:val="single" w:sz="4" w:space="0" w:color="000000" w:themeColor="text1"/>
              <w:left w:val="single" w:sz="4" w:space="0" w:color="333399"/>
              <w:bottom w:val="single" w:sz="4" w:space="0" w:color="333399"/>
              <w:right w:val="single" w:sz="4" w:space="0" w:color="333399"/>
            </w:tcBorders>
            <w:shd w:val="clear" w:color="auto" w:fill="F2F2F2" w:themeFill="background1" w:themeFillShade="F2"/>
            <w:vAlign w:val="bottom"/>
          </w:tcPr>
          <w:p w14:paraId="0C5F029C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BROJ UČENIKA</w:t>
            </w:r>
          </w:p>
        </w:tc>
        <w:tc>
          <w:tcPr>
            <w:tcW w:w="977" w:type="dxa"/>
            <w:vMerge w:val="restart"/>
            <w:tcBorders>
              <w:top w:val="single" w:sz="4" w:space="0" w:color="000000" w:themeColor="text1"/>
              <w:left w:val="single" w:sz="4" w:space="0" w:color="333399"/>
              <w:bottom w:val="single" w:sz="4" w:space="0" w:color="333399"/>
              <w:right w:val="single" w:sz="4" w:space="0" w:color="333399"/>
            </w:tcBorders>
            <w:shd w:val="clear" w:color="auto" w:fill="F2F2F2" w:themeFill="background1" w:themeFillShade="F2"/>
            <w:vAlign w:val="bottom"/>
          </w:tcPr>
          <w:p w14:paraId="2B29B812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BROJ RAZREDNIH ODJELA</w:t>
            </w:r>
          </w:p>
        </w:tc>
        <w:tc>
          <w:tcPr>
            <w:tcW w:w="3727" w:type="dxa"/>
            <w:gridSpan w:val="4"/>
            <w:tcBorders>
              <w:top w:val="single" w:sz="4" w:space="0" w:color="000000" w:themeColor="text1"/>
              <w:bottom w:val="single" w:sz="4" w:space="0" w:color="333399"/>
              <w:right w:val="single" w:sz="4" w:space="0" w:color="333399"/>
            </w:tcBorders>
            <w:shd w:val="clear" w:color="auto" w:fill="F2F2F2" w:themeFill="background1" w:themeFillShade="F2"/>
            <w:vAlign w:val="center"/>
          </w:tcPr>
          <w:p w14:paraId="2BE66C7C" w14:textId="77777777" w:rsidR="001C10E0" w:rsidRPr="00050459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OD UKUPNOG BROJA UČENIKA - BROJ UČENIKA S TEŠKOĆAMA U RAZVOJU</w:t>
            </w:r>
          </w:p>
        </w:tc>
        <w:tc>
          <w:tcPr>
            <w:tcW w:w="1921" w:type="dxa"/>
            <w:tcBorders>
              <w:top w:val="single" w:sz="4" w:space="0" w:color="000000" w:themeColor="text1"/>
              <w:bottom w:val="single" w:sz="4" w:space="0" w:color="333399"/>
              <w:right w:val="single" w:sz="4" w:space="0" w:color="333399"/>
            </w:tcBorders>
            <w:shd w:val="clear" w:color="auto" w:fill="F2F2F2" w:themeFill="background1" w:themeFillShade="F2"/>
          </w:tcPr>
          <w:p w14:paraId="34CDD9EB" w14:textId="77777777" w:rsidR="001C10E0" w:rsidRPr="00050459" w:rsidRDefault="001C10E0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</w:p>
        </w:tc>
      </w:tr>
      <w:tr w:rsidR="001C10E0" w:rsidRPr="00050459" w14:paraId="68143E7C" w14:textId="77777777" w:rsidTr="159FC311">
        <w:trPr>
          <w:trHeight w:val="413"/>
        </w:trPr>
        <w:tc>
          <w:tcPr>
            <w:tcW w:w="2263" w:type="dxa"/>
            <w:gridSpan w:val="2"/>
            <w:vMerge/>
            <w:vAlign w:val="center"/>
          </w:tcPr>
          <w:p w14:paraId="498AF0D8" w14:textId="77777777" w:rsidR="001C10E0" w:rsidRPr="00050459" w:rsidRDefault="001C10E0">
            <w:pPr>
              <w:widowControl w:val="0"/>
              <w:spacing w:after="0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bottom"/>
          </w:tcPr>
          <w:p w14:paraId="263F3B9E" w14:textId="77777777" w:rsidR="001C10E0" w:rsidRPr="00050459" w:rsidRDefault="001C10E0">
            <w:pPr>
              <w:widowControl w:val="0"/>
              <w:spacing w:after="0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77" w:type="dxa"/>
            <w:vMerge/>
            <w:vAlign w:val="bottom"/>
          </w:tcPr>
          <w:p w14:paraId="16E5E008" w14:textId="77777777" w:rsidR="001C10E0" w:rsidRPr="00050459" w:rsidRDefault="001C10E0">
            <w:pPr>
              <w:widowControl w:val="0"/>
              <w:spacing w:after="0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1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F2F2F2" w:themeFill="background1" w:themeFillShade="F2"/>
            <w:vAlign w:val="bottom"/>
          </w:tcPr>
          <w:p w14:paraId="2455EE84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čl.4./čl. 5.</w:t>
            </w:r>
          </w:p>
        </w:tc>
        <w:tc>
          <w:tcPr>
            <w:tcW w:w="1276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F2F2F2" w:themeFill="background1" w:themeFillShade="F2"/>
            <w:vAlign w:val="bottom"/>
          </w:tcPr>
          <w:p w14:paraId="6E1D74D2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čl.4./čl. 6.</w:t>
            </w:r>
          </w:p>
        </w:tc>
        <w:tc>
          <w:tcPr>
            <w:tcW w:w="1134" w:type="dxa"/>
            <w:vMerge w:val="restart"/>
            <w:tcBorders>
              <w:left w:val="single" w:sz="4" w:space="0" w:color="333399"/>
              <w:bottom w:val="single" w:sz="4" w:space="0" w:color="333399"/>
              <w:right w:val="single" w:sz="4" w:space="0" w:color="333399"/>
            </w:tcBorders>
            <w:shd w:val="clear" w:color="auto" w:fill="F2F2F2" w:themeFill="background1" w:themeFillShade="F2"/>
            <w:vAlign w:val="center"/>
          </w:tcPr>
          <w:p w14:paraId="77E9B1A1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UKUPNO (Čl.5.+Čl.6+Čl.8.st.5.)</w:t>
            </w:r>
          </w:p>
          <w:p w14:paraId="40D2860B" w14:textId="77777777" w:rsidR="001C10E0" w:rsidRPr="00050459" w:rsidRDefault="001C10E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47" w:type="dxa"/>
            <w:gridSpan w:val="2"/>
            <w:vMerge w:val="restart"/>
            <w:tcBorders>
              <w:left w:val="single" w:sz="4" w:space="0" w:color="333399"/>
              <w:right w:val="single" w:sz="4" w:space="0" w:color="333399"/>
            </w:tcBorders>
            <w:shd w:val="clear" w:color="auto" w:fill="F2F2F2" w:themeFill="background1" w:themeFillShade="F2"/>
          </w:tcPr>
          <w:p w14:paraId="5E77850B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RAZREDNIK</w:t>
            </w:r>
          </w:p>
        </w:tc>
      </w:tr>
      <w:tr w:rsidR="001C10E0" w:rsidRPr="00050459" w14:paraId="03E67A18" w14:textId="77777777" w:rsidTr="159FC311">
        <w:trPr>
          <w:trHeight w:val="1005"/>
        </w:trPr>
        <w:tc>
          <w:tcPr>
            <w:tcW w:w="2263" w:type="dxa"/>
            <w:gridSpan w:val="2"/>
            <w:vMerge/>
            <w:vAlign w:val="center"/>
          </w:tcPr>
          <w:p w14:paraId="42050CB3" w14:textId="77777777" w:rsidR="001C10E0" w:rsidRPr="00050459" w:rsidRDefault="001C10E0">
            <w:pPr>
              <w:widowControl w:val="0"/>
              <w:spacing w:after="0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bottom"/>
          </w:tcPr>
          <w:p w14:paraId="130CC4CD" w14:textId="77777777" w:rsidR="001C10E0" w:rsidRPr="00050459" w:rsidRDefault="001C10E0">
            <w:pPr>
              <w:widowControl w:val="0"/>
              <w:spacing w:after="0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77" w:type="dxa"/>
            <w:vMerge/>
            <w:vAlign w:val="bottom"/>
          </w:tcPr>
          <w:p w14:paraId="055BFDB1" w14:textId="77777777" w:rsidR="001C10E0" w:rsidRPr="00050459" w:rsidRDefault="001C10E0">
            <w:pPr>
              <w:widowControl w:val="0"/>
              <w:spacing w:after="0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1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EEECE1" w:themeFill="background2"/>
            <w:vAlign w:val="bottom"/>
          </w:tcPr>
          <w:p w14:paraId="27523F45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 xml:space="preserve">redoviti program </w:t>
            </w: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br/>
              <w:t xml:space="preserve">uz </w:t>
            </w:r>
            <w:proofErr w:type="spellStart"/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indiv</w:t>
            </w:r>
            <w:proofErr w:type="spellEnd"/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. postupke</w:t>
            </w:r>
          </w:p>
        </w:tc>
        <w:tc>
          <w:tcPr>
            <w:tcW w:w="1276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EEECE1" w:themeFill="background2"/>
            <w:vAlign w:val="bottom"/>
          </w:tcPr>
          <w:p w14:paraId="20D8B431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 xml:space="preserve">redoviti program  uz </w:t>
            </w:r>
            <w:proofErr w:type="spellStart"/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pril</w:t>
            </w:r>
            <w:proofErr w:type="spellEnd"/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. sadržaj</w:t>
            </w:r>
          </w:p>
        </w:tc>
        <w:tc>
          <w:tcPr>
            <w:tcW w:w="1134" w:type="dxa"/>
            <w:vMerge/>
            <w:vAlign w:val="center"/>
          </w:tcPr>
          <w:p w14:paraId="38E78751" w14:textId="77777777" w:rsidR="001C10E0" w:rsidRPr="00050459" w:rsidRDefault="001C10E0">
            <w:pPr>
              <w:widowControl w:val="0"/>
              <w:spacing w:after="0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47" w:type="dxa"/>
            <w:gridSpan w:val="2"/>
            <w:vMerge/>
          </w:tcPr>
          <w:p w14:paraId="62A75F99" w14:textId="77777777" w:rsidR="001C10E0" w:rsidRPr="00050459" w:rsidRDefault="001C10E0">
            <w:pPr>
              <w:widowControl w:val="0"/>
              <w:spacing w:after="0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</w:p>
        </w:tc>
      </w:tr>
      <w:tr w:rsidR="00B5068D" w:rsidRPr="00050459" w14:paraId="459FB468" w14:textId="77777777" w:rsidTr="159FC311">
        <w:trPr>
          <w:trHeight w:val="302"/>
        </w:trPr>
        <w:tc>
          <w:tcPr>
            <w:tcW w:w="1271" w:type="dxa"/>
            <w:tcBorders>
              <w:left w:val="single" w:sz="8" w:space="0" w:color="333399"/>
              <w:bottom w:val="single" w:sz="4" w:space="0" w:color="333399"/>
              <w:right w:val="single" w:sz="4" w:space="0" w:color="333399"/>
            </w:tcBorders>
            <w:shd w:val="clear" w:color="auto" w:fill="auto"/>
            <w:vAlign w:val="center"/>
          </w:tcPr>
          <w:p w14:paraId="67321AEC" w14:textId="77777777" w:rsidR="00B5068D" w:rsidRPr="00050459" w:rsidRDefault="00B5068D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I. razred</w:t>
            </w:r>
          </w:p>
        </w:tc>
        <w:tc>
          <w:tcPr>
            <w:tcW w:w="992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FFFFFF" w:themeFill="background1"/>
            <w:vAlign w:val="bottom"/>
          </w:tcPr>
          <w:p w14:paraId="1E0374C7" w14:textId="77777777" w:rsidR="00B5068D" w:rsidRPr="00050459" w:rsidRDefault="00B5068D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proofErr w:type="spellStart"/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I.a</w:t>
            </w:r>
            <w:proofErr w:type="spellEnd"/>
          </w:p>
        </w:tc>
        <w:tc>
          <w:tcPr>
            <w:tcW w:w="709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FFFFFF" w:themeFill="background1"/>
            <w:vAlign w:val="center"/>
          </w:tcPr>
          <w:p w14:paraId="2874E130" w14:textId="1E57EF5E" w:rsidR="00B5068D" w:rsidRPr="00050459" w:rsidRDefault="00B5068D" w:rsidP="00076E14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sz w:val="20"/>
                <w:szCs w:val="20"/>
              </w:rPr>
              <w:t>1</w:t>
            </w:r>
            <w:r w:rsidR="00076E14">
              <w:rPr>
                <w:rFonts w:ascii="Times New Roman" w:eastAsia="Arial Narrow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77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FFFFFF" w:themeFill="background1"/>
            <w:vAlign w:val="center"/>
          </w:tcPr>
          <w:p w14:paraId="3B00C05E" w14:textId="77777777" w:rsidR="00B5068D" w:rsidRPr="00050459" w:rsidRDefault="00B5068D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1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FFFFFF" w:themeFill="background1"/>
            <w:vAlign w:val="center"/>
          </w:tcPr>
          <w:p w14:paraId="3D22F59A" w14:textId="77777777" w:rsidR="00B5068D" w:rsidRPr="00050459" w:rsidRDefault="00B5068D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FFFFFF" w:themeFill="background1"/>
            <w:vAlign w:val="center"/>
          </w:tcPr>
          <w:p w14:paraId="56C62623" w14:textId="77777777" w:rsidR="00B5068D" w:rsidRPr="00050459" w:rsidRDefault="00B5068D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FFFFFF" w:themeFill="background1"/>
            <w:vAlign w:val="center"/>
          </w:tcPr>
          <w:p w14:paraId="7A06C686" w14:textId="77777777" w:rsidR="00B5068D" w:rsidRPr="00050459" w:rsidRDefault="00B5068D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947" w:type="dxa"/>
            <w:gridSpan w:val="2"/>
            <w:tcBorders>
              <w:bottom w:val="single" w:sz="4" w:space="0" w:color="333399"/>
              <w:right w:val="single" w:sz="4" w:space="0" w:color="333399"/>
            </w:tcBorders>
            <w:shd w:val="clear" w:color="auto" w:fill="FFFFFF" w:themeFill="background1"/>
          </w:tcPr>
          <w:p w14:paraId="428A7FD9" w14:textId="1C7952F1" w:rsidR="00B5068D" w:rsidRPr="00050459" w:rsidRDefault="3157FC55" w:rsidP="159FC311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</w:pPr>
            <w:r w:rsidRPr="159FC311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 xml:space="preserve">MONIKA </w:t>
            </w:r>
            <w:r w:rsidR="2996F409" w:rsidRPr="159FC311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NIKOLIĆ</w:t>
            </w:r>
          </w:p>
        </w:tc>
      </w:tr>
      <w:tr w:rsidR="00B5068D" w:rsidRPr="00050459" w14:paraId="1DD31A1A" w14:textId="77777777" w:rsidTr="159FC311">
        <w:trPr>
          <w:trHeight w:val="302"/>
        </w:trPr>
        <w:tc>
          <w:tcPr>
            <w:tcW w:w="1271" w:type="dxa"/>
            <w:tcBorders>
              <w:left w:val="single" w:sz="8" w:space="0" w:color="333399"/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bottom"/>
          </w:tcPr>
          <w:p w14:paraId="28A025C1" w14:textId="77777777" w:rsidR="00B5068D" w:rsidRPr="00050459" w:rsidRDefault="00B5068D" w:rsidP="00B5068D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UKUPNO</w:t>
            </w:r>
          </w:p>
        </w:tc>
        <w:tc>
          <w:tcPr>
            <w:tcW w:w="992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bottom"/>
          </w:tcPr>
          <w:p w14:paraId="172182C5" w14:textId="77777777" w:rsidR="00B5068D" w:rsidRPr="00050459" w:rsidRDefault="00B5068D" w:rsidP="00B5068D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proofErr w:type="spellStart"/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I.a</w:t>
            </w:r>
            <w:proofErr w:type="spellEnd"/>
          </w:p>
        </w:tc>
        <w:tc>
          <w:tcPr>
            <w:tcW w:w="709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center"/>
          </w:tcPr>
          <w:p w14:paraId="4C45D250" w14:textId="02357E1F" w:rsidR="00B5068D" w:rsidRPr="00050459" w:rsidRDefault="00B5068D" w:rsidP="00076E14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5C4A74"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1</w:t>
            </w:r>
            <w:r w:rsidR="00076E14"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977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center"/>
          </w:tcPr>
          <w:p w14:paraId="48A99A3C" w14:textId="77777777" w:rsidR="00B5068D" w:rsidRPr="00050459" w:rsidRDefault="00B5068D" w:rsidP="00B5068D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291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center"/>
          </w:tcPr>
          <w:p w14:paraId="1574AF32" w14:textId="77777777" w:rsidR="00B5068D" w:rsidRPr="00050459" w:rsidRDefault="00B5068D" w:rsidP="00B5068D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center"/>
          </w:tcPr>
          <w:p w14:paraId="0CF44D54" w14:textId="77777777" w:rsidR="00B5068D" w:rsidRPr="00050459" w:rsidRDefault="00B5068D" w:rsidP="00B5068D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center"/>
          </w:tcPr>
          <w:p w14:paraId="165DCE8A" w14:textId="77777777" w:rsidR="00B5068D" w:rsidRPr="00050459" w:rsidRDefault="00B5068D" w:rsidP="00B5068D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947" w:type="dxa"/>
            <w:gridSpan w:val="2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</w:tcPr>
          <w:p w14:paraId="2ECAA31B" w14:textId="77777777" w:rsidR="00B5068D" w:rsidRPr="00050459" w:rsidRDefault="00B5068D" w:rsidP="00B5068D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</w:p>
        </w:tc>
      </w:tr>
      <w:tr w:rsidR="001C10E0" w:rsidRPr="00050459" w14:paraId="7E6CBAD0" w14:textId="77777777" w:rsidTr="159FC311">
        <w:trPr>
          <w:trHeight w:val="302"/>
        </w:trPr>
        <w:tc>
          <w:tcPr>
            <w:tcW w:w="1271" w:type="dxa"/>
            <w:tcBorders>
              <w:left w:val="single" w:sz="8" w:space="0" w:color="333399"/>
              <w:bottom w:val="single" w:sz="4" w:space="0" w:color="333399"/>
              <w:right w:val="single" w:sz="4" w:space="0" w:color="333399"/>
            </w:tcBorders>
            <w:shd w:val="clear" w:color="auto" w:fill="auto"/>
            <w:vAlign w:val="center"/>
          </w:tcPr>
          <w:p w14:paraId="603EE997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I</w:t>
            </w:r>
            <w:r w:rsidR="00B5068D"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I</w:t>
            </w: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. razred</w:t>
            </w:r>
          </w:p>
        </w:tc>
        <w:tc>
          <w:tcPr>
            <w:tcW w:w="992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FFFFFF" w:themeFill="background1"/>
            <w:vAlign w:val="bottom"/>
          </w:tcPr>
          <w:p w14:paraId="58FCFC28" w14:textId="77777777" w:rsidR="001C10E0" w:rsidRPr="00050459" w:rsidRDefault="00B5068D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I</w:t>
            </w:r>
            <w:r w:rsidR="009A506C"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I. a</w:t>
            </w:r>
          </w:p>
        </w:tc>
        <w:tc>
          <w:tcPr>
            <w:tcW w:w="709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FFFFFF" w:themeFill="background1"/>
            <w:vAlign w:val="center"/>
          </w:tcPr>
          <w:p w14:paraId="67D23D5B" w14:textId="77777777" w:rsidR="001C10E0" w:rsidRPr="00050459" w:rsidRDefault="009A506C" w:rsidP="0074014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sz w:val="20"/>
                <w:szCs w:val="20"/>
              </w:rPr>
              <w:t>1</w:t>
            </w:r>
            <w:r w:rsidR="0074014C">
              <w:rPr>
                <w:rFonts w:ascii="Times New Roman" w:eastAsia="Arial Narrow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77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FFFFFF" w:themeFill="background1"/>
            <w:vAlign w:val="center"/>
          </w:tcPr>
          <w:p w14:paraId="2695D368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1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FFFFFF" w:themeFill="background1"/>
            <w:vAlign w:val="center"/>
          </w:tcPr>
          <w:p w14:paraId="1DF24874" w14:textId="77777777" w:rsidR="001C10E0" w:rsidRPr="00050459" w:rsidRDefault="005C4A74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FFFFFF" w:themeFill="background1"/>
            <w:vAlign w:val="center"/>
          </w:tcPr>
          <w:p w14:paraId="7BD0726E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FFFFFF" w:themeFill="background1"/>
            <w:vAlign w:val="center"/>
          </w:tcPr>
          <w:p w14:paraId="428C53BF" w14:textId="77777777" w:rsidR="001C10E0" w:rsidRPr="00050459" w:rsidRDefault="0074014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947" w:type="dxa"/>
            <w:gridSpan w:val="2"/>
            <w:tcBorders>
              <w:bottom w:val="single" w:sz="4" w:space="0" w:color="333399"/>
              <w:right w:val="single" w:sz="4" w:space="0" w:color="333399"/>
            </w:tcBorders>
            <w:shd w:val="clear" w:color="auto" w:fill="FFFFFF" w:themeFill="background1"/>
          </w:tcPr>
          <w:p w14:paraId="2913A22D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MARLENA GALOVIĆ</w:t>
            </w:r>
          </w:p>
        </w:tc>
      </w:tr>
      <w:tr w:rsidR="001C10E0" w:rsidRPr="00050459" w14:paraId="3B1959BD" w14:textId="77777777" w:rsidTr="159FC311">
        <w:trPr>
          <w:trHeight w:val="302"/>
        </w:trPr>
        <w:tc>
          <w:tcPr>
            <w:tcW w:w="1271" w:type="dxa"/>
            <w:tcBorders>
              <w:top w:val="single" w:sz="8" w:space="0" w:color="333399"/>
              <w:left w:val="single" w:sz="8" w:space="0" w:color="333399"/>
              <w:bottom w:val="single" w:sz="8" w:space="0" w:color="333399"/>
              <w:right w:val="single" w:sz="4" w:space="0" w:color="333399"/>
            </w:tcBorders>
            <w:shd w:val="clear" w:color="auto" w:fill="C6D9F1" w:themeFill="text2" w:themeFillTint="33"/>
            <w:vAlign w:val="bottom"/>
          </w:tcPr>
          <w:p w14:paraId="435E995A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UKUPNO</w:t>
            </w:r>
          </w:p>
        </w:tc>
        <w:tc>
          <w:tcPr>
            <w:tcW w:w="992" w:type="dxa"/>
            <w:tcBorders>
              <w:top w:val="single" w:sz="8" w:space="0" w:color="333399"/>
              <w:bottom w:val="single" w:sz="8" w:space="0" w:color="333399"/>
              <w:right w:val="single" w:sz="4" w:space="0" w:color="333399"/>
            </w:tcBorders>
            <w:shd w:val="clear" w:color="auto" w:fill="C6D9F1" w:themeFill="text2" w:themeFillTint="33"/>
            <w:vAlign w:val="bottom"/>
          </w:tcPr>
          <w:p w14:paraId="0C71C246" w14:textId="77777777" w:rsidR="001C10E0" w:rsidRPr="00050459" w:rsidRDefault="00B5068D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II. a</w:t>
            </w:r>
          </w:p>
        </w:tc>
        <w:tc>
          <w:tcPr>
            <w:tcW w:w="709" w:type="dxa"/>
            <w:tcBorders>
              <w:top w:val="single" w:sz="8" w:space="0" w:color="333399"/>
              <w:bottom w:val="single" w:sz="8" w:space="0" w:color="333399"/>
              <w:right w:val="single" w:sz="4" w:space="0" w:color="333399"/>
            </w:tcBorders>
            <w:shd w:val="clear" w:color="auto" w:fill="C6D9F1" w:themeFill="text2" w:themeFillTint="33"/>
            <w:vAlign w:val="center"/>
          </w:tcPr>
          <w:p w14:paraId="2E56BDFE" w14:textId="77777777" w:rsidR="001C10E0" w:rsidRPr="00050459" w:rsidRDefault="009A506C" w:rsidP="0074014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1</w:t>
            </w:r>
            <w:r w:rsidR="0074014C"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977" w:type="dxa"/>
            <w:tcBorders>
              <w:top w:val="single" w:sz="8" w:space="0" w:color="333399"/>
              <w:bottom w:val="single" w:sz="8" w:space="0" w:color="333399"/>
              <w:right w:val="single" w:sz="4" w:space="0" w:color="333399"/>
            </w:tcBorders>
            <w:shd w:val="clear" w:color="auto" w:fill="C6D9F1" w:themeFill="text2" w:themeFillTint="33"/>
            <w:vAlign w:val="center"/>
          </w:tcPr>
          <w:p w14:paraId="2C8BB22A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1291" w:type="dxa"/>
            <w:tcBorders>
              <w:top w:val="single" w:sz="8" w:space="0" w:color="333399"/>
              <w:bottom w:val="single" w:sz="8" w:space="0" w:color="333399"/>
              <w:right w:val="single" w:sz="4" w:space="0" w:color="333399"/>
            </w:tcBorders>
            <w:shd w:val="clear" w:color="auto" w:fill="C6D9F1" w:themeFill="text2" w:themeFillTint="33"/>
            <w:vAlign w:val="center"/>
          </w:tcPr>
          <w:p w14:paraId="4BCBCC91" w14:textId="77777777" w:rsidR="001C10E0" w:rsidRPr="00050459" w:rsidRDefault="005C4A74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8" w:space="0" w:color="333399"/>
              <w:bottom w:val="single" w:sz="8" w:space="0" w:color="333399"/>
              <w:right w:val="single" w:sz="4" w:space="0" w:color="333399"/>
            </w:tcBorders>
            <w:shd w:val="clear" w:color="auto" w:fill="C6D9F1" w:themeFill="text2" w:themeFillTint="33"/>
            <w:vAlign w:val="center"/>
          </w:tcPr>
          <w:p w14:paraId="47F30171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8" w:space="0" w:color="333399"/>
              <w:bottom w:val="single" w:sz="8" w:space="0" w:color="333399"/>
              <w:right w:val="single" w:sz="4" w:space="0" w:color="333399"/>
            </w:tcBorders>
            <w:shd w:val="clear" w:color="auto" w:fill="C6D9F1" w:themeFill="text2" w:themeFillTint="33"/>
            <w:vAlign w:val="center"/>
          </w:tcPr>
          <w:p w14:paraId="195B4E72" w14:textId="77777777" w:rsidR="001C10E0" w:rsidRPr="00050459" w:rsidRDefault="0074014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1947" w:type="dxa"/>
            <w:gridSpan w:val="2"/>
            <w:tcBorders>
              <w:top w:val="single" w:sz="8" w:space="0" w:color="333399"/>
              <w:bottom w:val="single" w:sz="8" w:space="0" w:color="333399"/>
              <w:right w:val="single" w:sz="4" w:space="0" w:color="333399"/>
            </w:tcBorders>
            <w:shd w:val="clear" w:color="auto" w:fill="C6D9F1" w:themeFill="text2" w:themeFillTint="33"/>
          </w:tcPr>
          <w:p w14:paraId="2FBD1CFD" w14:textId="77777777" w:rsidR="001C10E0" w:rsidRPr="00050459" w:rsidRDefault="001C10E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</w:p>
        </w:tc>
      </w:tr>
      <w:tr w:rsidR="001C10E0" w:rsidRPr="00050459" w14:paraId="6936186E" w14:textId="77777777" w:rsidTr="159FC311">
        <w:trPr>
          <w:trHeight w:val="302"/>
        </w:trPr>
        <w:tc>
          <w:tcPr>
            <w:tcW w:w="1271" w:type="dxa"/>
            <w:tcBorders>
              <w:left w:val="single" w:sz="8" w:space="0" w:color="333399"/>
              <w:bottom w:val="single" w:sz="4" w:space="0" w:color="333399"/>
              <w:right w:val="single" w:sz="4" w:space="0" w:color="333399"/>
            </w:tcBorders>
            <w:shd w:val="clear" w:color="auto" w:fill="auto"/>
            <w:vAlign w:val="center"/>
          </w:tcPr>
          <w:p w14:paraId="754BDBFF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I</w:t>
            </w:r>
            <w:r w:rsidR="00B5068D"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I</w:t>
            </w: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I. razred</w:t>
            </w:r>
          </w:p>
        </w:tc>
        <w:tc>
          <w:tcPr>
            <w:tcW w:w="992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auto"/>
            <w:vAlign w:val="bottom"/>
          </w:tcPr>
          <w:p w14:paraId="296C11DA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I</w:t>
            </w:r>
            <w:r w:rsidR="00B5068D"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I</w:t>
            </w: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I. a</w:t>
            </w:r>
          </w:p>
        </w:tc>
        <w:tc>
          <w:tcPr>
            <w:tcW w:w="709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auto"/>
            <w:vAlign w:val="center"/>
          </w:tcPr>
          <w:p w14:paraId="398FF380" w14:textId="77777777" w:rsidR="001C10E0" w:rsidRPr="00050459" w:rsidRDefault="009A506C" w:rsidP="005C4A74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sz w:val="20"/>
                <w:szCs w:val="20"/>
              </w:rPr>
              <w:t>2</w:t>
            </w:r>
            <w:r w:rsidR="005C4A74">
              <w:rPr>
                <w:rFonts w:ascii="Times New Roman" w:eastAsia="Arial Narrow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77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auto"/>
            <w:vAlign w:val="center"/>
          </w:tcPr>
          <w:p w14:paraId="475BD3FF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1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auto"/>
            <w:vAlign w:val="center"/>
          </w:tcPr>
          <w:p w14:paraId="4E879993" w14:textId="77777777" w:rsidR="001C10E0" w:rsidRPr="00050459" w:rsidRDefault="005C4A74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auto"/>
            <w:vAlign w:val="center"/>
          </w:tcPr>
          <w:p w14:paraId="132FFD68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auto"/>
            <w:vAlign w:val="center"/>
          </w:tcPr>
          <w:p w14:paraId="4386A4F3" w14:textId="77777777" w:rsidR="001C10E0" w:rsidRPr="00050459" w:rsidRDefault="0074014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947" w:type="dxa"/>
            <w:gridSpan w:val="2"/>
            <w:tcBorders>
              <w:bottom w:val="single" w:sz="4" w:space="0" w:color="333399"/>
              <w:right w:val="single" w:sz="4" w:space="0" w:color="333399"/>
            </w:tcBorders>
          </w:tcPr>
          <w:p w14:paraId="7233814D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ZDENKA DOMINOVIĆ</w:t>
            </w:r>
          </w:p>
        </w:tc>
      </w:tr>
      <w:tr w:rsidR="001C10E0" w:rsidRPr="00050459" w14:paraId="42CCBFA6" w14:textId="77777777" w:rsidTr="159FC311">
        <w:trPr>
          <w:trHeight w:val="302"/>
        </w:trPr>
        <w:tc>
          <w:tcPr>
            <w:tcW w:w="1271" w:type="dxa"/>
            <w:tcBorders>
              <w:left w:val="single" w:sz="8" w:space="0" w:color="333399"/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bottom"/>
          </w:tcPr>
          <w:p w14:paraId="65147985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UKUPNO</w:t>
            </w:r>
          </w:p>
        </w:tc>
        <w:tc>
          <w:tcPr>
            <w:tcW w:w="992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bottom"/>
          </w:tcPr>
          <w:p w14:paraId="7AB68E4F" w14:textId="77777777" w:rsidR="001C10E0" w:rsidRPr="00050459" w:rsidRDefault="00B5068D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proofErr w:type="spellStart"/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III.a</w:t>
            </w:r>
            <w:proofErr w:type="spellEnd"/>
          </w:p>
        </w:tc>
        <w:tc>
          <w:tcPr>
            <w:tcW w:w="709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center"/>
          </w:tcPr>
          <w:p w14:paraId="086D4785" w14:textId="77777777" w:rsidR="001C10E0" w:rsidRPr="00050459" w:rsidRDefault="009A506C" w:rsidP="005C4A74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2</w:t>
            </w:r>
            <w:r w:rsidR="005C4A74"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977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center"/>
          </w:tcPr>
          <w:p w14:paraId="1B696D8E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1291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center"/>
          </w:tcPr>
          <w:p w14:paraId="32702CFB" w14:textId="77777777" w:rsidR="001C10E0" w:rsidRPr="00050459" w:rsidRDefault="005C4A74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center"/>
          </w:tcPr>
          <w:p w14:paraId="6F6BB521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center"/>
          </w:tcPr>
          <w:p w14:paraId="2937A08E" w14:textId="77777777" w:rsidR="001C10E0" w:rsidRPr="00050459" w:rsidRDefault="0074014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1947" w:type="dxa"/>
            <w:gridSpan w:val="2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</w:tcPr>
          <w:p w14:paraId="3FDCE676" w14:textId="77777777" w:rsidR="001C10E0" w:rsidRPr="00050459" w:rsidRDefault="001C10E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  <w:tr w:rsidR="001C10E0" w:rsidRPr="00050459" w14:paraId="48F7FA87" w14:textId="77777777" w:rsidTr="159FC311">
        <w:trPr>
          <w:trHeight w:val="302"/>
        </w:trPr>
        <w:tc>
          <w:tcPr>
            <w:tcW w:w="1271" w:type="dxa"/>
            <w:tcBorders>
              <w:left w:val="single" w:sz="8" w:space="0" w:color="333399"/>
              <w:bottom w:val="single" w:sz="4" w:space="0" w:color="333399"/>
              <w:right w:val="single" w:sz="4" w:space="0" w:color="333399"/>
            </w:tcBorders>
            <w:shd w:val="clear" w:color="auto" w:fill="auto"/>
            <w:vAlign w:val="center"/>
          </w:tcPr>
          <w:p w14:paraId="75495955" w14:textId="77777777" w:rsidR="001C10E0" w:rsidRPr="00050459" w:rsidRDefault="009A506C" w:rsidP="00636019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I</w:t>
            </w:r>
            <w:r w:rsidR="00636019"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V</w:t>
            </w: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. razred</w:t>
            </w:r>
          </w:p>
        </w:tc>
        <w:tc>
          <w:tcPr>
            <w:tcW w:w="992" w:type="dxa"/>
            <w:tcBorders>
              <w:right w:val="single" w:sz="4" w:space="0" w:color="333399"/>
            </w:tcBorders>
            <w:shd w:val="clear" w:color="auto" w:fill="auto"/>
            <w:vAlign w:val="bottom"/>
          </w:tcPr>
          <w:p w14:paraId="2F8F3DC1" w14:textId="77777777" w:rsidR="001C10E0" w:rsidRPr="00050459" w:rsidRDefault="009A506C" w:rsidP="00B5068D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I</w:t>
            </w:r>
            <w:r w:rsidR="00B5068D"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V</w:t>
            </w: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. a</w:t>
            </w:r>
          </w:p>
        </w:tc>
        <w:tc>
          <w:tcPr>
            <w:tcW w:w="709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auto"/>
            <w:vAlign w:val="center"/>
          </w:tcPr>
          <w:p w14:paraId="519C40FF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77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auto"/>
            <w:vAlign w:val="center"/>
          </w:tcPr>
          <w:p w14:paraId="70F25178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1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auto"/>
            <w:vAlign w:val="center"/>
          </w:tcPr>
          <w:p w14:paraId="503ED486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auto"/>
            <w:vAlign w:val="center"/>
          </w:tcPr>
          <w:p w14:paraId="4ACB48C9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auto"/>
            <w:vAlign w:val="center"/>
          </w:tcPr>
          <w:p w14:paraId="7842F596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947" w:type="dxa"/>
            <w:gridSpan w:val="2"/>
            <w:tcBorders>
              <w:bottom w:val="single" w:sz="4" w:space="0" w:color="333399"/>
              <w:right w:val="single" w:sz="4" w:space="0" w:color="333399"/>
            </w:tcBorders>
          </w:tcPr>
          <w:p w14:paraId="43DFFA4E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IVANA JUZBAŠIĆ</w:t>
            </w:r>
          </w:p>
        </w:tc>
      </w:tr>
      <w:tr w:rsidR="001C10E0" w:rsidRPr="00050459" w14:paraId="7C897180" w14:textId="77777777" w:rsidTr="159FC311">
        <w:trPr>
          <w:trHeight w:val="302"/>
        </w:trPr>
        <w:tc>
          <w:tcPr>
            <w:tcW w:w="1271" w:type="dxa"/>
            <w:tcBorders>
              <w:left w:val="single" w:sz="8" w:space="0" w:color="333399"/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bottom"/>
          </w:tcPr>
          <w:p w14:paraId="144108D6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UKUPNO</w:t>
            </w:r>
          </w:p>
        </w:tc>
        <w:tc>
          <w:tcPr>
            <w:tcW w:w="992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bottom"/>
          </w:tcPr>
          <w:p w14:paraId="7AF3F901" w14:textId="77777777" w:rsidR="001C10E0" w:rsidRPr="00050459" w:rsidRDefault="00636019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IV.</w:t>
            </w:r>
          </w:p>
        </w:tc>
        <w:tc>
          <w:tcPr>
            <w:tcW w:w="709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center"/>
          </w:tcPr>
          <w:p w14:paraId="69456573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16</w:t>
            </w:r>
          </w:p>
        </w:tc>
        <w:tc>
          <w:tcPr>
            <w:tcW w:w="977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center"/>
          </w:tcPr>
          <w:p w14:paraId="1DB73607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1291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center"/>
          </w:tcPr>
          <w:p w14:paraId="0C988742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center"/>
          </w:tcPr>
          <w:p w14:paraId="2EDA64DC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center"/>
          </w:tcPr>
          <w:p w14:paraId="2CC21B90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1947" w:type="dxa"/>
            <w:gridSpan w:val="2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</w:tcPr>
          <w:p w14:paraId="2FC0A1CB" w14:textId="77777777" w:rsidR="001C10E0" w:rsidRPr="00050459" w:rsidRDefault="001C10E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</w:p>
        </w:tc>
      </w:tr>
      <w:tr w:rsidR="00636019" w:rsidRPr="00050459" w14:paraId="74B566AB" w14:textId="77777777" w:rsidTr="159FC311">
        <w:trPr>
          <w:trHeight w:val="302"/>
        </w:trPr>
        <w:tc>
          <w:tcPr>
            <w:tcW w:w="1271" w:type="dxa"/>
            <w:tcBorders>
              <w:left w:val="single" w:sz="8" w:space="0" w:color="333399"/>
              <w:bottom w:val="single" w:sz="4" w:space="0" w:color="333399"/>
              <w:right w:val="single" w:sz="4" w:space="0" w:color="333399"/>
            </w:tcBorders>
            <w:shd w:val="clear" w:color="auto" w:fill="FFFF00"/>
            <w:vAlign w:val="bottom"/>
          </w:tcPr>
          <w:p w14:paraId="19048CAA" w14:textId="77777777" w:rsidR="00636019" w:rsidRPr="00050459" w:rsidRDefault="00636019" w:rsidP="00636019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000000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color w:val="000000"/>
                <w:sz w:val="20"/>
                <w:szCs w:val="20"/>
              </w:rPr>
              <w:t>UKUPNO I.-IV. razred</w:t>
            </w:r>
          </w:p>
        </w:tc>
        <w:tc>
          <w:tcPr>
            <w:tcW w:w="992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FFFF00"/>
            <w:vAlign w:val="center"/>
          </w:tcPr>
          <w:p w14:paraId="3A2BAADD" w14:textId="77777777" w:rsidR="00636019" w:rsidRPr="00050459" w:rsidRDefault="00636019" w:rsidP="005C4A74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FFFF00"/>
            <w:vAlign w:val="center"/>
          </w:tcPr>
          <w:p w14:paraId="224139B5" w14:textId="3FFF0529" w:rsidR="00636019" w:rsidRPr="00050459" w:rsidRDefault="005C4A74" w:rsidP="00076E14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color w:val="000000"/>
                <w:sz w:val="20"/>
                <w:szCs w:val="20"/>
              </w:rPr>
              <w:t>6</w:t>
            </w:r>
            <w:r w:rsidR="00076E14">
              <w:rPr>
                <w:rFonts w:ascii="Times New Roman" w:eastAsia="Arial Narrow" w:hAnsi="Times New Roman" w:cs="Times New Roman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977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FFFF00"/>
            <w:vAlign w:val="center"/>
          </w:tcPr>
          <w:p w14:paraId="4B7F1F1D" w14:textId="77777777" w:rsidR="00636019" w:rsidRPr="00050459" w:rsidRDefault="005C4A74" w:rsidP="00636019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291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FFFF00"/>
            <w:vAlign w:val="center"/>
          </w:tcPr>
          <w:p w14:paraId="7CC90DE1" w14:textId="77777777" w:rsidR="00636019" w:rsidRPr="00050459" w:rsidRDefault="005C4A74" w:rsidP="00636019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FFFF00"/>
            <w:vAlign w:val="center"/>
          </w:tcPr>
          <w:p w14:paraId="07B663F3" w14:textId="77777777" w:rsidR="00636019" w:rsidRPr="00050459" w:rsidRDefault="005C4A74" w:rsidP="00636019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FFFF00"/>
          </w:tcPr>
          <w:p w14:paraId="0F2CE385" w14:textId="77777777" w:rsidR="00636019" w:rsidRPr="00050459" w:rsidRDefault="005C4A74" w:rsidP="00636019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1947" w:type="dxa"/>
            <w:gridSpan w:val="2"/>
            <w:tcBorders>
              <w:bottom w:val="single" w:sz="4" w:space="0" w:color="333399"/>
              <w:right w:val="single" w:sz="4" w:space="0" w:color="333399"/>
            </w:tcBorders>
            <w:shd w:val="clear" w:color="auto" w:fill="FFFF00"/>
            <w:vAlign w:val="bottom"/>
          </w:tcPr>
          <w:p w14:paraId="75B88C30" w14:textId="77777777" w:rsidR="00636019" w:rsidRPr="00050459" w:rsidRDefault="00636019" w:rsidP="00636019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000000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color w:val="000000"/>
                <w:sz w:val="20"/>
                <w:szCs w:val="20"/>
              </w:rPr>
              <w:t>UKUPNO I.-IV. razred</w:t>
            </w:r>
          </w:p>
        </w:tc>
      </w:tr>
      <w:tr w:rsidR="001C10E0" w:rsidRPr="00050459" w14:paraId="1775E2D5" w14:textId="77777777" w:rsidTr="159FC311">
        <w:trPr>
          <w:trHeight w:val="302"/>
        </w:trPr>
        <w:tc>
          <w:tcPr>
            <w:tcW w:w="1271" w:type="dxa"/>
            <w:tcBorders>
              <w:left w:val="single" w:sz="8" w:space="0" w:color="333399"/>
              <w:bottom w:val="single" w:sz="4" w:space="0" w:color="333399"/>
              <w:right w:val="single" w:sz="4" w:space="0" w:color="333399"/>
            </w:tcBorders>
            <w:shd w:val="clear" w:color="auto" w:fill="FFFFFF" w:themeFill="background1"/>
            <w:vAlign w:val="center"/>
          </w:tcPr>
          <w:p w14:paraId="22ADB720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V. razred</w:t>
            </w:r>
          </w:p>
        </w:tc>
        <w:tc>
          <w:tcPr>
            <w:tcW w:w="992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FFFFFF" w:themeFill="background1"/>
            <w:vAlign w:val="bottom"/>
          </w:tcPr>
          <w:p w14:paraId="7710CD52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V. a</w:t>
            </w:r>
          </w:p>
        </w:tc>
        <w:tc>
          <w:tcPr>
            <w:tcW w:w="709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FFFFFF" w:themeFill="background1"/>
            <w:vAlign w:val="center"/>
          </w:tcPr>
          <w:p w14:paraId="39F18D26" w14:textId="77777777" w:rsidR="001C10E0" w:rsidRPr="00050459" w:rsidRDefault="009A506C" w:rsidP="0079380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sz w:val="20"/>
                <w:szCs w:val="20"/>
              </w:rPr>
              <w:t>1</w:t>
            </w:r>
            <w:r w:rsidR="00793800">
              <w:rPr>
                <w:rFonts w:ascii="Times New Roman" w:eastAsia="Arial Narrow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77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FFFFFF" w:themeFill="background1"/>
            <w:vAlign w:val="center"/>
          </w:tcPr>
          <w:p w14:paraId="14F35070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1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FFFFFF" w:themeFill="background1"/>
            <w:vAlign w:val="center"/>
          </w:tcPr>
          <w:p w14:paraId="53AF8648" w14:textId="77777777" w:rsidR="001C10E0" w:rsidRPr="00050459" w:rsidRDefault="0079380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FFFFFF" w:themeFill="background1"/>
            <w:vAlign w:val="center"/>
          </w:tcPr>
          <w:p w14:paraId="3A6AE620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FFFFFF" w:themeFill="background1"/>
            <w:vAlign w:val="center"/>
          </w:tcPr>
          <w:p w14:paraId="2E4B6A3E" w14:textId="77777777" w:rsidR="001C10E0" w:rsidRPr="00050459" w:rsidRDefault="001C10E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47" w:type="dxa"/>
            <w:gridSpan w:val="2"/>
            <w:tcBorders>
              <w:bottom w:val="single" w:sz="4" w:space="0" w:color="333399"/>
              <w:right w:val="single" w:sz="4" w:space="0" w:color="333399"/>
            </w:tcBorders>
            <w:shd w:val="clear" w:color="auto" w:fill="FFFFFF" w:themeFill="background1"/>
          </w:tcPr>
          <w:p w14:paraId="15859B52" w14:textId="77777777" w:rsidR="001C10E0" w:rsidRPr="00050459" w:rsidRDefault="00636019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DORIJANA ŠKORO</w:t>
            </w:r>
          </w:p>
        </w:tc>
      </w:tr>
      <w:tr w:rsidR="001C10E0" w:rsidRPr="00050459" w14:paraId="02212676" w14:textId="77777777" w:rsidTr="159FC311">
        <w:trPr>
          <w:trHeight w:val="302"/>
        </w:trPr>
        <w:tc>
          <w:tcPr>
            <w:tcW w:w="1271" w:type="dxa"/>
            <w:tcBorders>
              <w:left w:val="single" w:sz="8" w:space="0" w:color="333399"/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bottom"/>
          </w:tcPr>
          <w:p w14:paraId="45EE10F3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UKUPNO</w:t>
            </w:r>
          </w:p>
        </w:tc>
        <w:tc>
          <w:tcPr>
            <w:tcW w:w="992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bottom"/>
          </w:tcPr>
          <w:p w14:paraId="6A590CC7" w14:textId="77777777" w:rsidR="001C10E0" w:rsidRPr="00050459" w:rsidRDefault="0079380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V.</w:t>
            </w:r>
          </w:p>
        </w:tc>
        <w:tc>
          <w:tcPr>
            <w:tcW w:w="709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center"/>
          </w:tcPr>
          <w:p w14:paraId="5D0116D1" w14:textId="77777777" w:rsidR="001C10E0" w:rsidRPr="00050459" w:rsidRDefault="009A506C" w:rsidP="0079380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1</w:t>
            </w:r>
            <w:r w:rsidR="00793800"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977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center"/>
          </w:tcPr>
          <w:p w14:paraId="33E9BFC7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1291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center"/>
          </w:tcPr>
          <w:p w14:paraId="5D56E414" w14:textId="77777777" w:rsidR="001C10E0" w:rsidRPr="00050459" w:rsidRDefault="0079380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center"/>
          </w:tcPr>
          <w:p w14:paraId="6BC9F2DD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center"/>
          </w:tcPr>
          <w:p w14:paraId="7EF37AA3" w14:textId="77777777" w:rsidR="001C10E0" w:rsidRPr="00050459" w:rsidRDefault="001C10E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947" w:type="dxa"/>
            <w:gridSpan w:val="2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</w:tcPr>
          <w:p w14:paraId="3C7576EC" w14:textId="77777777" w:rsidR="001C10E0" w:rsidRPr="00050459" w:rsidRDefault="001C10E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  <w:tr w:rsidR="001C10E0" w:rsidRPr="00050459" w14:paraId="7EC7ABDF" w14:textId="77777777" w:rsidTr="159FC311">
        <w:trPr>
          <w:trHeight w:val="302"/>
        </w:trPr>
        <w:tc>
          <w:tcPr>
            <w:tcW w:w="1271" w:type="dxa"/>
            <w:tcBorders>
              <w:left w:val="single" w:sz="4" w:space="0" w:color="333399"/>
              <w:bottom w:val="single" w:sz="4" w:space="0" w:color="333399"/>
              <w:right w:val="single" w:sz="4" w:space="0" w:color="333399"/>
            </w:tcBorders>
            <w:shd w:val="clear" w:color="auto" w:fill="auto"/>
            <w:vAlign w:val="center"/>
          </w:tcPr>
          <w:p w14:paraId="581E438C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V</w:t>
            </w:r>
            <w:r w:rsidR="00793800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I</w:t>
            </w: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. razred</w:t>
            </w:r>
          </w:p>
        </w:tc>
        <w:tc>
          <w:tcPr>
            <w:tcW w:w="992" w:type="dxa"/>
            <w:tcBorders>
              <w:top w:val="single" w:sz="4" w:space="0" w:color="333399"/>
              <w:bottom w:val="single" w:sz="4" w:space="0" w:color="333399"/>
              <w:right w:val="single" w:sz="4" w:space="0" w:color="333399"/>
            </w:tcBorders>
            <w:shd w:val="clear" w:color="auto" w:fill="auto"/>
            <w:vAlign w:val="bottom"/>
          </w:tcPr>
          <w:p w14:paraId="2CEA4A8C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V</w:t>
            </w:r>
            <w:r w:rsidR="00636019"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I</w:t>
            </w: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. a</w:t>
            </w:r>
          </w:p>
        </w:tc>
        <w:tc>
          <w:tcPr>
            <w:tcW w:w="709" w:type="dxa"/>
            <w:tcBorders>
              <w:top w:val="single" w:sz="4" w:space="0" w:color="333399"/>
              <w:bottom w:val="single" w:sz="4" w:space="0" w:color="333399"/>
              <w:right w:val="single" w:sz="4" w:space="0" w:color="333399"/>
            </w:tcBorders>
            <w:shd w:val="clear" w:color="auto" w:fill="auto"/>
            <w:vAlign w:val="center"/>
          </w:tcPr>
          <w:p w14:paraId="6C375A72" w14:textId="77777777" w:rsidR="001C10E0" w:rsidRPr="00050459" w:rsidRDefault="0079380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77" w:type="dxa"/>
            <w:tcBorders>
              <w:top w:val="single" w:sz="4" w:space="0" w:color="333399"/>
              <w:bottom w:val="single" w:sz="4" w:space="0" w:color="333399"/>
              <w:right w:val="single" w:sz="4" w:space="0" w:color="333399"/>
            </w:tcBorders>
            <w:shd w:val="clear" w:color="auto" w:fill="auto"/>
            <w:vAlign w:val="center"/>
          </w:tcPr>
          <w:p w14:paraId="1093BB7E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1" w:type="dxa"/>
            <w:tcBorders>
              <w:top w:val="single" w:sz="4" w:space="0" w:color="333399"/>
              <w:bottom w:val="single" w:sz="4" w:space="0" w:color="333399"/>
              <w:right w:val="single" w:sz="4" w:space="0" w:color="333399"/>
            </w:tcBorders>
            <w:shd w:val="clear" w:color="auto" w:fill="auto"/>
            <w:vAlign w:val="center"/>
          </w:tcPr>
          <w:p w14:paraId="64B0763D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333399"/>
              <w:bottom w:val="single" w:sz="4" w:space="0" w:color="333399"/>
              <w:right w:val="single" w:sz="4" w:space="0" w:color="333399"/>
            </w:tcBorders>
            <w:shd w:val="clear" w:color="auto" w:fill="auto"/>
            <w:vAlign w:val="center"/>
          </w:tcPr>
          <w:p w14:paraId="3201E2B8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333399"/>
              <w:bottom w:val="single" w:sz="4" w:space="0" w:color="333399"/>
              <w:right w:val="single" w:sz="4" w:space="0" w:color="333399"/>
            </w:tcBorders>
            <w:shd w:val="clear" w:color="auto" w:fill="auto"/>
            <w:vAlign w:val="center"/>
          </w:tcPr>
          <w:p w14:paraId="138328F9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947" w:type="dxa"/>
            <w:gridSpan w:val="2"/>
            <w:tcBorders>
              <w:top w:val="single" w:sz="4" w:space="0" w:color="333399"/>
              <w:bottom w:val="single" w:sz="4" w:space="0" w:color="333399"/>
              <w:right w:val="single" w:sz="4" w:space="0" w:color="333399"/>
            </w:tcBorders>
          </w:tcPr>
          <w:p w14:paraId="45005595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RENATA KRSNIK</w:t>
            </w:r>
          </w:p>
        </w:tc>
      </w:tr>
      <w:tr w:rsidR="001C10E0" w:rsidRPr="00050459" w14:paraId="5F5E130F" w14:textId="77777777" w:rsidTr="159FC311">
        <w:trPr>
          <w:trHeight w:val="302"/>
        </w:trPr>
        <w:tc>
          <w:tcPr>
            <w:tcW w:w="1271" w:type="dxa"/>
            <w:tcBorders>
              <w:left w:val="single" w:sz="4" w:space="0" w:color="333399"/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bottom"/>
          </w:tcPr>
          <w:p w14:paraId="2F11658D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UKUPNO</w:t>
            </w:r>
          </w:p>
        </w:tc>
        <w:tc>
          <w:tcPr>
            <w:tcW w:w="992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bottom"/>
          </w:tcPr>
          <w:p w14:paraId="6000547E" w14:textId="77777777" w:rsidR="001C10E0" w:rsidRPr="00050459" w:rsidRDefault="001C10E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center"/>
          </w:tcPr>
          <w:p w14:paraId="6263A498" w14:textId="77777777" w:rsidR="001C10E0" w:rsidRPr="00050459" w:rsidRDefault="009A506C" w:rsidP="0079380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2</w:t>
            </w:r>
            <w:r w:rsidR="00793800"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977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center"/>
          </w:tcPr>
          <w:p w14:paraId="554ED7C6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1291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center"/>
          </w:tcPr>
          <w:p w14:paraId="0361385E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center"/>
          </w:tcPr>
          <w:p w14:paraId="4595D826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center"/>
          </w:tcPr>
          <w:p w14:paraId="54B6C890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1947" w:type="dxa"/>
            <w:gridSpan w:val="2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</w:tcPr>
          <w:p w14:paraId="71F798A8" w14:textId="77777777" w:rsidR="001C10E0" w:rsidRPr="00050459" w:rsidRDefault="001C10E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  <w:tr w:rsidR="001C10E0" w:rsidRPr="00050459" w14:paraId="4B3E0C1B" w14:textId="77777777" w:rsidTr="159FC311">
        <w:trPr>
          <w:trHeight w:val="302"/>
        </w:trPr>
        <w:tc>
          <w:tcPr>
            <w:tcW w:w="1271" w:type="dxa"/>
            <w:vMerge w:val="restart"/>
            <w:tcBorders>
              <w:left w:val="single" w:sz="4" w:space="0" w:color="333399"/>
              <w:bottom w:val="single" w:sz="4" w:space="0" w:color="333399"/>
              <w:right w:val="single" w:sz="4" w:space="0" w:color="333399"/>
            </w:tcBorders>
            <w:shd w:val="clear" w:color="auto" w:fill="auto"/>
            <w:vAlign w:val="center"/>
          </w:tcPr>
          <w:p w14:paraId="65653849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V</w:t>
            </w:r>
            <w:r w:rsidR="0034480B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I</w:t>
            </w: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I. razred</w:t>
            </w:r>
          </w:p>
        </w:tc>
        <w:tc>
          <w:tcPr>
            <w:tcW w:w="992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auto"/>
            <w:vAlign w:val="bottom"/>
          </w:tcPr>
          <w:p w14:paraId="1EA2AB1E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V</w:t>
            </w:r>
            <w:r w:rsidR="00636019"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I</w:t>
            </w: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I. a</w:t>
            </w:r>
          </w:p>
        </w:tc>
        <w:tc>
          <w:tcPr>
            <w:tcW w:w="709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auto"/>
            <w:vAlign w:val="center"/>
          </w:tcPr>
          <w:p w14:paraId="4818E51F" w14:textId="77777777" w:rsidR="001C10E0" w:rsidRPr="00050459" w:rsidRDefault="009A506C" w:rsidP="0074014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sz w:val="20"/>
                <w:szCs w:val="20"/>
              </w:rPr>
              <w:t>1</w:t>
            </w:r>
            <w:r w:rsidR="0074014C">
              <w:rPr>
                <w:rFonts w:ascii="Times New Roman" w:eastAsia="Arial Narrow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77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auto"/>
            <w:vAlign w:val="center"/>
          </w:tcPr>
          <w:p w14:paraId="6B175AC7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1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auto"/>
            <w:vAlign w:val="center"/>
          </w:tcPr>
          <w:p w14:paraId="24452D0A" w14:textId="77777777" w:rsidR="001C10E0" w:rsidRPr="00050459" w:rsidRDefault="0034480B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auto"/>
            <w:vAlign w:val="center"/>
          </w:tcPr>
          <w:p w14:paraId="58A8CB7E" w14:textId="77777777" w:rsidR="001C10E0" w:rsidRPr="00050459" w:rsidRDefault="0034480B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auto"/>
            <w:vAlign w:val="center"/>
          </w:tcPr>
          <w:p w14:paraId="2E643A39" w14:textId="77777777" w:rsidR="001C10E0" w:rsidRPr="00050459" w:rsidRDefault="0034480B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947" w:type="dxa"/>
            <w:gridSpan w:val="2"/>
            <w:tcBorders>
              <w:bottom w:val="single" w:sz="4" w:space="0" w:color="333399"/>
              <w:right w:val="single" w:sz="4" w:space="0" w:color="333399"/>
            </w:tcBorders>
          </w:tcPr>
          <w:p w14:paraId="75094971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SANELA GREBENAR</w:t>
            </w:r>
          </w:p>
        </w:tc>
      </w:tr>
      <w:tr w:rsidR="001C10E0" w:rsidRPr="00050459" w14:paraId="023DC057" w14:textId="77777777" w:rsidTr="159FC311">
        <w:trPr>
          <w:trHeight w:val="302"/>
        </w:trPr>
        <w:tc>
          <w:tcPr>
            <w:tcW w:w="1271" w:type="dxa"/>
            <w:vMerge/>
            <w:vAlign w:val="center"/>
          </w:tcPr>
          <w:p w14:paraId="5BC294DE" w14:textId="77777777" w:rsidR="001C10E0" w:rsidRPr="00050459" w:rsidRDefault="001C10E0">
            <w:pPr>
              <w:widowControl w:val="0"/>
              <w:spacing w:after="0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auto"/>
            <w:vAlign w:val="bottom"/>
          </w:tcPr>
          <w:p w14:paraId="0F2368C4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proofErr w:type="spellStart"/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V</w:t>
            </w:r>
            <w:r w:rsidR="00636019"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I</w:t>
            </w: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I.b</w:t>
            </w:r>
            <w:proofErr w:type="spellEnd"/>
          </w:p>
        </w:tc>
        <w:tc>
          <w:tcPr>
            <w:tcW w:w="709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auto"/>
            <w:vAlign w:val="center"/>
          </w:tcPr>
          <w:p w14:paraId="5DA96121" w14:textId="77777777" w:rsidR="001C10E0" w:rsidRPr="00050459" w:rsidRDefault="009A506C" w:rsidP="0034480B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sz w:val="20"/>
                <w:szCs w:val="20"/>
              </w:rPr>
              <w:t>1</w:t>
            </w:r>
            <w:r w:rsidR="0034480B">
              <w:rPr>
                <w:rFonts w:ascii="Times New Roman" w:eastAsia="Arial Narrow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77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auto"/>
            <w:vAlign w:val="center"/>
          </w:tcPr>
          <w:p w14:paraId="0923B716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1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auto"/>
            <w:vAlign w:val="center"/>
          </w:tcPr>
          <w:p w14:paraId="5A9DB5E7" w14:textId="77777777" w:rsidR="001C10E0" w:rsidRPr="00050459" w:rsidRDefault="0079380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auto"/>
            <w:vAlign w:val="center"/>
          </w:tcPr>
          <w:p w14:paraId="6A355B75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auto"/>
            <w:vAlign w:val="center"/>
          </w:tcPr>
          <w:p w14:paraId="1BC03362" w14:textId="77777777" w:rsidR="001C10E0" w:rsidRPr="00050459" w:rsidRDefault="0079380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947" w:type="dxa"/>
            <w:gridSpan w:val="2"/>
            <w:tcBorders>
              <w:bottom w:val="single" w:sz="4" w:space="0" w:color="333399"/>
              <w:right w:val="single" w:sz="4" w:space="0" w:color="333399"/>
            </w:tcBorders>
          </w:tcPr>
          <w:p w14:paraId="2413162B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ĐURĐICA LOVRINOVIĆ</w:t>
            </w:r>
          </w:p>
        </w:tc>
      </w:tr>
      <w:tr w:rsidR="001C10E0" w:rsidRPr="00050459" w14:paraId="4D93FEDC" w14:textId="77777777" w:rsidTr="159FC311">
        <w:trPr>
          <w:trHeight w:val="302"/>
        </w:trPr>
        <w:tc>
          <w:tcPr>
            <w:tcW w:w="1271" w:type="dxa"/>
            <w:tcBorders>
              <w:left w:val="single" w:sz="4" w:space="0" w:color="333399"/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bottom"/>
          </w:tcPr>
          <w:p w14:paraId="434EAB38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UKUPNO</w:t>
            </w:r>
          </w:p>
        </w:tc>
        <w:tc>
          <w:tcPr>
            <w:tcW w:w="992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bottom"/>
          </w:tcPr>
          <w:p w14:paraId="7D36B6E2" w14:textId="77777777" w:rsidR="001C10E0" w:rsidRPr="00050459" w:rsidRDefault="001C10E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center"/>
          </w:tcPr>
          <w:p w14:paraId="3D5C510C" w14:textId="77777777" w:rsidR="001C10E0" w:rsidRPr="00050459" w:rsidRDefault="0079380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35</w:t>
            </w:r>
          </w:p>
        </w:tc>
        <w:tc>
          <w:tcPr>
            <w:tcW w:w="977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center"/>
          </w:tcPr>
          <w:p w14:paraId="24DED8E9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1291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center"/>
          </w:tcPr>
          <w:p w14:paraId="1D63D2B4" w14:textId="77777777" w:rsidR="001C10E0" w:rsidRPr="00050459" w:rsidRDefault="0034480B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center"/>
          </w:tcPr>
          <w:p w14:paraId="4FD71FBC" w14:textId="77777777" w:rsidR="001C10E0" w:rsidRPr="00050459" w:rsidRDefault="0034480B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center"/>
          </w:tcPr>
          <w:p w14:paraId="3B6F55F2" w14:textId="77777777" w:rsidR="001C10E0" w:rsidRPr="00050459" w:rsidRDefault="0034480B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1947" w:type="dxa"/>
            <w:gridSpan w:val="2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</w:tcPr>
          <w:p w14:paraId="43A65479" w14:textId="77777777" w:rsidR="001C10E0" w:rsidRPr="00050459" w:rsidRDefault="001C10E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  <w:tr w:rsidR="001C10E0" w:rsidRPr="00050459" w14:paraId="43054741" w14:textId="77777777" w:rsidTr="159FC311">
        <w:trPr>
          <w:trHeight w:val="302"/>
        </w:trPr>
        <w:tc>
          <w:tcPr>
            <w:tcW w:w="1271" w:type="dxa"/>
            <w:tcBorders>
              <w:left w:val="single" w:sz="4" w:space="0" w:color="333399"/>
              <w:bottom w:val="single" w:sz="4" w:space="0" w:color="333399"/>
              <w:right w:val="single" w:sz="4" w:space="0" w:color="333399"/>
            </w:tcBorders>
            <w:shd w:val="clear" w:color="auto" w:fill="auto"/>
            <w:vAlign w:val="center"/>
          </w:tcPr>
          <w:p w14:paraId="13CC65F0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VII. razred</w:t>
            </w:r>
          </w:p>
        </w:tc>
        <w:tc>
          <w:tcPr>
            <w:tcW w:w="992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auto"/>
            <w:vAlign w:val="bottom"/>
          </w:tcPr>
          <w:p w14:paraId="24A071A3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VI</w:t>
            </w:r>
            <w:r w:rsidR="00636019"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I</w:t>
            </w: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I. a</w:t>
            </w:r>
          </w:p>
        </w:tc>
        <w:tc>
          <w:tcPr>
            <w:tcW w:w="709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auto"/>
            <w:vAlign w:val="center"/>
          </w:tcPr>
          <w:p w14:paraId="415384D1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77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auto"/>
            <w:vAlign w:val="center"/>
          </w:tcPr>
          <w:p w14:paraId="6B5EE03B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1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auto"/>
            <w:vAlign w:val="center"/>
          </w:tcPr>
          <w:p w14:paraId="59BF04B7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auto"/>
            <w:vAlign w:val="center"/>
          </w:tcPr>
          <w:p w14:paraId="579F9DF6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auto"/>
            <w:vAlign w:val="center"/>
          </w:tcPr>
          <w:p w14:paraId="3C003525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947" w:type="dxa"/>
            <w:gridSpan w:val="2"/>
            <w:tcBorders>
              <w:bottom w:val="single" w:sz="4" w:space="0" w:color="333399"/>
              <w:right w:val="single" w:sz="4" w:space="0" w:color="333399"/>
            </w:tcBorders>
          </w:tcPr>
          <w:p w14:paraId="2484D075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MARIJAN JANJIĆ</w:t>
            </w:r>
          </w:p>
          <w:p w14:paraId="70648378" w14:textId="77777777" w:rsidR="001C10E0" w:rsidRPr="00050459" w:rsidRDefault="001C10E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</w:p>
        </w:tc>
      </w:tr>
      <w:tr w:rsidR="001C10E0" w:rsidRPr="00050459" w14:paraId="3F4C4276" w14:textId="77777777" w:rsidTr="159FC311">
        <w:trPr>
          <w:trHeight w:val="302"/>
        </w:trPr>
        <w:tc>
          <w:tcPr>
            <w:tcW w:w="1271" w:type="dxa"/>
            <w:tcBorders>
              <w:left w:val="single" w:sz="4" w:space="0" w:color="333399"/>
              <w:bottom w:val="single" w:sz="4" w:space="0" w:color="333399"/>
              <w:right w:val="single" w:sz="4" w:space="0" w:color="333399"/>
            </w:tcBorders>
            <w:shd w:val="clear" w:color="auto" w:fill="auto"/>
            <w:vAlign w:val="center"/>
          </w:tcPr>
          <w:p w14:paraId="50040504" w14:textId="77777777" w:rsidR="001C10E0" w:rsidRPr="00050459" w:rsidRDefault="001C10E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auto"/>
            <w:vAlign w:val="bottom"/>
          </w:tcPr>
          <w:p w14:paraId="7C778AB7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proofErr w:type="spellStart"/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VI</w:t>
            </w:r>
            <w:r w:rsidR="00296CB1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I</w:t>
            </w: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I.b</w:t>
            </w:r>
            <w:proofErr w:type="spellEnd"/>
          </w:p>
        </w:tc>
        <w:tc>
          <w:tcPr>
            <w:tcW w:w="709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auto"/>
            <w:vAlign w:val="center"/>
          </w:tcPr>
          <w:p w14:paraId="48DF98D7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77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auto"/>
            <w:vAlign w:val="center"/>
          </w:tcPr>
          <w:p w14:paraId="0B23D8F0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1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auto"/>
            <w:vAlign w:val="center"/>
          </w:tcPr>
          <w:p w14:paraId="0146225B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auto"/>
            <w:vAlign w:val="center"/>
          </w:tcPr>
          <w:p w14:paraId="3179650E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auto"/>
            <w:vAlign w:val="center"/>
          </w:tcPr>
          <w:p w14:paraId="4AB0D031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947" w:type="dxa"/>
            <w:gridSpan w:val="2"/>
            <w:tcBorders>
              <w:bottom w:val="single" w:sz="4" w:space="0" w:color="333399"/>
              <w:right w:val="single" w:sz="4" w:space="0" w:color="333399"/>
            </w:tcBorders>
          </w:tcPr>
          <w:p w14:paraId="7358A20F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MLADEN ORŠOLIĆ</w:t>
            </w:r>
          </w:p>
        </w:tc>
      </w:tr>
      <w:tr w:rsidR="001C10E0" w:rsidRPr="00050459" w14:paraId="16B1CB7C" w14:textId="77777777" w:rsidTr="159FC311">
        <w:trPr>
          <w:trHeight w:val="302"/>
        </w:trPr>
        <w:tc>
          <w:tcPr>
            <w:tcW w:w="1271" w:type="dxa"/>
            <w:tcBorders>
              <w:left w:val="single" w:sz="4" w:space="0" w:color="333399"/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bottom"/>
          </w:tcPr>
          <w:p w14:paraId="05850A49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UKUPNO</w:t>
            </w:r>
          </w:p>
        </w:tc>
        <w:tc>
          <w:tcPr>
            <w:tcW w:w="992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bottom"/>
          </w:tcPr>
          <w:p w14:paraId="1F28F27C" w14:textId="77777777" w:rsidR="001C10E0" w:rsidRPr="00050459" w:rsidRDefault="001C10E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center"/>
          </w:tcPr>
          <w:p w14:paraId="1C203047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25</w:t>
            </w:r>
          </w:p>
        </w:tc>
        <w:tc>
          <w:tcPr>
            <w:tcW w:w="977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center"/>
          </w:tcPr>
          <w:p w14:paraId="39A728AC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1291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center"/>
          </w:tcPr>
          <w:p w14:paraId="22FE32E5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center"/>
          </w:tcPr>
          <w:p w14:paraId="53F4B3E9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center"/>
          </w:tcPr>
          <w:p w14:paraId="18B4C29E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1947" w:type="dxa"/>
            <w:gridSpan w:val="2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</w:tcPr>
          <w:p w14:paraId="4A87C363" w14:textId="77777777" w:rsidR="001C10E0" w:rsidRPr="00050459" w:rsidRDefault="001C10E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  <w:tr w:rsidR="00296CB1" w:rsidRPr="00050459" w14:paraId="10411E90" w14:textId="77777777" w:rsidTr="159FC311">
        <w:trPr>
          <w:trHeight w:val="302"/>
        </w:trPr>
        <w:tc>
          <w:tcPr>
            <w:tcW w:w="1271" w:type="dxa"/>
            <w:tcBorders>
              <w:left w:val="single" w:sz="4" w:space="0" w:color="333399"/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bottom"/>
          </w:tcPr>
          <w:p w14:paraId="6806014C" w14:textId="77777777" w:rsidR="00296CB1" w:rsidRPr="00050459" w:rsidRDefault="00296CB1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UKUPNO</w:t>
            </w:r>
          </w:p>
        </w:tc>
        <w:tc>
          <w:tcPr>
            <w:tcW w:w="992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bottom"/>
          </w:tcPr>
          <w:p w14:paraId="3F9706FF" w14:textId="77777777" w:rsidR="00296CB1" w:rsidRPr="00050459" w:rsidRDefault="00296CB1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V.-VIII</w:t>
            </w:r>
          </w:p>
        </w:tc>
        <w:tc>
          <w:tcPr>
            <w:tcW w:w="709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center"/>
          </w:tcPr>
          <w:p w14:paraId="5AC8E1DA" w14:textId="77777777" w:rsidR="00296CB1" w:rsidRPr="00050459" w:rsidRDefault="00296CB1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94</w:t>
            </w:r>
          </w:p>
        </w:tc>
        <w:tc>
          <w:tcPr>
            <w:tcW w:w="977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center"/>
          </w:tcPr>
          <w:p w14:paraId="1946A7AE" w14:textId="77777777" w:rsidR="00296CB1" w:rsidRPr="00050459" w:rsidRDefault="00296CB1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1291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center"/>
          </w:tcPr>
          <w:p w14:paraId="51772424" w14:textId="77777777" w:rsidR="00296CB1" w:rsidRPr="00050459" w:rsidRDefault="0034480B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center"/>
          </w:tcPr>
          <w:p w14:paraId="4EA6B2CD" w14:textId="77777777" w:rsidR="00296CB1" w:rsidRPr="00050459" w:rsidRDefault="0034480B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  <w:vAlign w:val="center"/>
          </w:tcPr>
          <w:p w14:paraId="4CE4F91D" w14:textId="77777777" w:rsidR="00296CB1" w:rsidRPr="00050459" w:rsidRDefault="0034480B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1947" w:type="dxa"/>
            <w:gridSpan w:val="2"/>
            <w:tcBorders>
              <w:bottom w:val="single" w:sz="4" w:space="0" w:color="333399"/>
              <w:right w:val="single" w:sz="4" w:space="0" w:color="333399"/>
            </w:tcBorders>
            <w:shd w:val="clear" w:color="auto" w:fill="C6D9F1" w:themeFill="text2" w:themeFillTint="33"/>
          </w:tcPr>
          <w:p w14:paraId="4DF9E10C" w14:textId="77777777" w:rsidR="00296CB1" w:rsidRPr="00050459" w:rsidRDefault="00296CB1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  <w:tr w:rsidR="001C10E0" w:rsidRPr="00050459" w14:paraId="5E9CAC8B" w14:textId="77777777" w:rsidTr="159FC311">
        <w:trPr>
          <w:trHeight w:val="600"/>
        </w:trPr>
        <w:tc>
          <w:tcPr>
            <w:tcW w:w="2263" w:type="dxa"/>
            <w:gridSpan w:val="2"/>
            <w:tcBorders>
              <w:left w:val="single" w:sz="4" w:space="0" w:color="333399"/>
              <w:right w:val="single" w:sz="4" w:space="0" w:color="333399"/>
            </w:tcBorders>
            <w:shd w:val="clear" w:color="auto" w:fill="EEECE1" w:themeFill="background2"/>
            <w:vAlign w:val="center"/>
          </w:tcPr>
          <w:p w14:paraId="7C8461A7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 xml:space="preserve">UKUPNO       </w:t>
            </w:r>
            <w:r w:rsidRPr="00050459"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br/>
              <w:t xml:space="preserve">  I.-VIII. razred</w:t>
            </w:r>
          </w:p>
        </w:tc>
        <w:tc>
          <w:tcPr>
            <w:tcW w:w="709" w:type="dxa"/>
            <w:tcBorders>
              <w:right w:val="single" w:sz="4" w:space="0" w:color="333399"/>
            </w:tcBorders>
            <w:shd w:val="clear" w:color="auto" w:fill="EEECE1" w:themeFill="background2"/>
            <w:vAlign w:val="center"/>
          </w:tcPr>
          <w:p w14:paraId="1DCDD72D" w14:textId="055B7DB4" w:rsidR="001C10E0" w:rsidRPr="00050459" w:rsidRDefault="009A506C" w:rsidP="00076E14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1</w:t>
            </w:r>
            <w:r w:rsidR="0074014C"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6</w:t>
            </w:r>
            <w:r w:rsidR="00076E14"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977" w:type="dxa"/>
            <w:tcBorders>
              <w:right w:val="single" w:sz="4" w:space="0" w:color="333399"/>
            </w:tcBorders>
            <w:shd w:val="clear" w:color="auto" w:fill="EEECE1" w:themeFill="background2"/>
            <w:vAlign w:val="center"/>
          </w:tcPr>
          <w:p w14:paraId="22F65FF9" w14:textId="77777777" w:rsidR="001C10E0" w:rsidRPr="00050459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10</w:t>
            </w:r>
          </w:p>
        </w:tc>
        <w:tc>
          <w:tcPr>
            <w:tcW w:w="1291" w:type="dxa"/>
            <w:tcBorders>
              <w:right w:val="single" w:sz="4" w:space="0" w:color="333399"/>
            </w:tcBorders>
            <w:shd w:val="clear" w:color="auto" w:fill="EEECE1" w:themeFill="background2"/>
            <w:vAlign w:val="center"/>
          </w:tcPr>
          <w:p w14:paraId="1F87031A" w14:textId="77777777" w:rsidR="001C10E0" w:rsidRPr="00050459" w:rsidRDefault="00375A98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right w:val="single" w:sz="4" w:space="0" w:color="333399"/>
            </w:tcBorders>
            <w:shd w:val="clear" w:color="auto" w:fill="EEECE1" w:themeFill="background2"/>
            <w:vAlign w:val="center"/>
          </w:tcPr>
          <w:p w14:paraId="34C3CC76" w14:textId="77777777" w:rsidR="001C10E0" w:rsidRPr="00050459" w:rsidRDefault="0034480B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right w:val="single" w:sz="4" w:space="0" w:color="333399"/>
            </w:tcBorders>
            <w:shd w:val="clear" w:color="auto" w:fill="EEECE1" w:themeFill="background2"/>
            <w:vAlign w:val="center"/>
          </w:tcPr>
          <w:p w14:paraId="394C502F" w14:textId="77777777" w:rsidR="001C10E0" w:rsidRPr="00050459" w:rsidRDefault="009A506C" w:rsidP="0034480B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  <w:r w:rsidRPr="00050459"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1</w:t>
            </w:r>
            <w:r w:rsidR="0034480B"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1947" w:type="dxa"/>
            <w:gridSpan w:val="2"/>
            <w:tcBorders>
              <w:right w:val="single" w:sz="4" w:space="0" w:color="333399"/>
            </w:tcBorders>
            <w:shd w:val="clear" w:color="auto" w:fill="EEECE1" w:themeFill="background2"/>
          </w:tcPr>
          <w:p w14:paraId="2A243E61" w14:textId="77777777" w:rsidR="001C10E0" w:rsidRPr="00050459" w:rsidRDefault="001C10E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  <w:tr w:rsidR="001C10E0" w:rsidRPr="00050459" w14:paraId="43D98CF8" w14:textId="77777777" w:rsidTr="159FC311">
        <w:trPr>
          <w:trHeight w:val="575"/>
        </w:trPr>
        <w:tc>
          <w:tcPr>
            <w:tcW w:w="2263" w:type="dxa"/>
            <w:gridSpan w:val="2"/>
            <w:tcBorders>
              <w:left w:val="single" w:sz="4" w:space="0" w:color="333399"/>
              <w:right w:val="single" w:sz="4" w:space="0" w:color="333399"/>
            </w:tcBorders>
            <w:shd w:val="clear" w:color="auto" w:fill="EEECE1" w:themeFill="background2"/>
            <w:vAlign w:val="center"/>
          </w:tcPr>
          <w:p w14:paraId="75C32BFB" w14:textId="77777777" w:rsidR="001C10E0" w:rsidRPr="00050459" w:rsidRDefault="001C10E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333399"/>
            </w:tcBorders>
            <w:shd w:val="clear" w:color="auto" w:fill="EEECE1" w:themeFill="background2"/>
            <w:vAlign w:val="center"/>
          </w:tcPr>
          <w:p w14:paraId="0662AD45" w14:textId="77777777" w:rsidR="001C10E0" w:rsidRPr="00050459" w:rsidRDefault="001C10E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4" w:space="0" w:color="333399"/>
            </w:tcBorders>
            <w:shd w:val="clear" w:color="auto" w:fill="EEECE1" w:themeFill="background2"/>
            <w:vAlign w:val="center"/>
          </w:tcPr>
          <w:p w14:paraId="757622BD" w14:textId="77777777" w:rsidR="001C10E0" w:rsidRPr="00050459" w:rsidRDefault="001C10E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291" w:type="dxa"/>
            <w:tcBorders>
              <w:right w:val="single" w:sz="4" w:space="0" w:color="333399"/>
            </w:tcBorders>
            <w:shd w:val="clear" w:color="auto" w:fill="EEECE1" w:themeFill="background2"/>
            <w:vAlign w:val="center"/>
          </w:tcPr>
          <w:p w14:paraId="6D72DC9D" w14:textId="77777777" w:rsidR="001C10E0" w:rsidRPr="00050459" w:rsidRDefault="001C10E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4" w:space="0" w:color="333399"/>
            </w:tcBorders>
            <w:shd w:val="clear" w:color="auto" w:fill="EEECE1" w:themeFill="background2"/>
            <w:vAlign w:val="center"/>
          </w:tcPr>
          <w:p w14:paraId="477AB001" w14:textId="77777777" w:rsidR="001C10E0" w:rsidRPr="00050459" w:rsidRDefault="001C10E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4" w:space="0" w:color="333399"/>
            </w:tcBorders>
            <w:shd w:val="clear" w:color="auto" w:fill="EEECE1" w:themeFill="background2"/>
            <w:vAlign w:val="center"/>
          </w:tcPr>
          <w:p w14:paraId="369B25BB" w14:textId="77777777" w:rsidR="001C10E0" w:rsidRPr="00050459" w:rsidRDefault="001C10E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947" w:type="dxa"/>
            <w:gridSpan w:val="2"/>
            <w:tcBorders>
              <w:right w:val="single" w:sz="4" w:space="0" w:color="333399"/>
            </w:tcBorders>
            <w:shd w:val="clear" w:color="auto" w:fill="EEECE1" w:themeFill="background2"/>
          </w:tcPr>
          <w:p w14:paraId="3DACA320" w14:textId="77777777" w:rsidR="001C10E0" w:rsidRPr="00050459" w:rsidRDefault="001C10E0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  <w:tr w:rsidR="001C10E0" w:rsidRPr="00050459" w14:paraId="53DBAC7D" w14:textId="77777777" w:rsidTr="159FC311">
        <w:tc>
          <w:tcPr>
            <w:tcW w:w="2263" w:type="dxa"/>
            <w:gridSpan w:val="2"/>
            <w:tcBorders>
              <w:left w:val="single" w:sz="4" w:space="0" w:color="333399"/>
              <w:bottom w:val="single" w:sz="4" w:space="0" w:color="333399"/>
              <w:right w:val="single" w:sz="4" w:space="0" w:color="333399"/>
            </w:tcBorders>
            <w:shd w:val="clear" w:color="auto" w:fill="EEECE1" w:themeFill="background2"/>
            <w:vAlign w:val="center"/>
          </w:tcPr>
          <w:p w14:paraId="6A1B5C7B" w14:textId="77777777" w:rsidR="001C10E0" w:rsidRPr="00050459" w:rsidRDefault="001C10E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EEECE1" w:themeFill="background2"/>
            <w:vAlign w:val="center"/>
          </w:tcPr>
          <w:p w14:paraId="4D35CF86" w14:textId="77777777" w:rsidR="001C10E0" w:rsidRPr="00050459" w:rsidRDefault="001C10E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EEECE1" w:themeFill="background2"/>
            <w:vAlign w:val="center"/>
          </w:tcPr>
          <w:p w14:paraId="0B09DA9F" w14:textId="77777777" w:rsidR="001C10E0" w:rsidRPr="00050459" w:rsidRDefault="001C10E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291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EEECE1" w:themeFill="background2"/>
            <w:vAlign w:val="center"/>
          </w:tcPr>
          <w:p w14:paraId="18CEC12B" w14:textId="77777777" w:rsidR="001C10E0" w:rsidRPr="00050459" w:rsidRDefault="001C10E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EEECE1" w:themeFill="background2"/>
            <w:vAlign w:val="center"/>
          </w:tcPr>
          <w:p w14:paraId="0ADD416C" w14:textId="77777777" w:rsidR="001C10E0" w:rsidRPr="00050459" w:rsidRDefault="001C10E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333399"/>
              <w:right w:val="single" w:sz="4" w:space="0" w:color="333399"/>
            </w:tcBorders>
            <w:shd w:val="clear" w:color="auto" w:fill="EEECE1" w:themeFill="background2"/>
            <w:vAlign w:val="center"/>
          </w:tcPr>
          <w:p w14:paraId="78C0D4CB" w14:textId="77777777" w:rsidR="001C10E0" w:rsidRPr="00050459" w:rsidRDefault="001C10E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947" w:type="dxa"/>
            <w:gridSpan w:val="2"/>
            <w:tcBorders>
              <w:bottom w:val="single" w:sz="4" w:space="0" w:color="333399"/>
              <w:right w:val="single" w:sz="4" w:space="0" w:color="333399"/>
            </w:tcBorders>
            <w:shd w:val="clear" w:color="auto" w:fill="EEECE1" w:themeFill="background2"/>
          </w:tcPr>
          <w:p w14:paraId="55482F3C" w14:textId="77777777" w:rsidR="001C10E0" w:rsidRPr="00050459" w:rsidRDefault="001C10E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</w:tbl>
    <w:p w14:paraId="075937F9" w14:textId="77777777" w:rsidR="00565D14" w:rsidRDefault="00565D14">
      <w:pPr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30FAE3EA" w14:textId="77777777" w:rsidR="00565D14" w:rsidRDefault="00565D14">
      <w:pPr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31282F13" w14:textId="77777777" w:rsidR="00565D14" w:rsidRDefault="00565D14">
      <w:pPr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77AF947F" w14:textId="77777777" w:rsidR="00565D14" w:rsidRDefault="00565D14">
      <w:pPr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38ECD459" w14:textId="77777777" w:rsidR="00565D14" w:rsidRDefault="00565D14">
      <w:pPr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0E2DE2F0" w14:textId="77777777" w:rsidR="001C10E0" w:rsidRPr="00050459" w:rsidRDefault="00A17E52">
      <w:pPr>
        <w:rPr>
          <w:rFonts w:ascii="Times New Roman" w:eastAsia="Arial Narrow" w:hAnsi="Times New Roman" w:cs="Times New Roman"/>
          <w:b/>
          <w:sz w:val="20"/>
          <w:szCs w:val="20"/>
          <w:u w:val="single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 xml:space="preserve">USTROJ RAZREDNIH </w:t>
      </w:r>
      <w:r>
        <w:rPr>
          <w:rFonts w:ascii="Times New Roman" w:eastAsia="Arial Narrow" w:hAnsi="Times New Roman" w:cs="Times New Roman"/>
          <w:b/>
          <w:sz w:val="24"/>
          <w:szCs w:val="24"/>
        </w:rPr>
        <w:t xml:space="preserve">POSEBNIH RAZ. </w:t>
      </w: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 xml:space="preserve">ODJELA </w:t>
      </w:r>
      <w:r>
        <w:rPr>
          <w:rFonts w:ascii="Times New Roman" w:eastAsia="Arial Narrow" w:hAnsi="Times New Roman" w:cs="Times New Roman"/>
          <w:b/>
          <w:sz w:val="24"/>
          <w:szCs w:val="24"/>
        </w:rPr>
        <w:t xml:space="preserve"> I ODGOJNO OBRAZOVNIH SKUPINA</w:t>
      </w: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 xml:space="preserve">  PODACI I RAZREDNIŠTVO</w:t>
      </w:r>
    </w:p>
    <w:p w14:paraId="6EC59BF1" w14:textId="77777777" w:rsidR="001C10E0" w:rsidRDefault="001C10E0">
      <w:pPr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</w:p>
    <w:tbl>
      <w:tblPr>
        <w:tblW w:w="9597" w:type="dxa"/>
        <w:tblLayout w:type="fixed"/>
        <w:tblLook w:val="0400" w:firstRow="0" w:lastRow="0" w:firstColumn="0" w:lastColumn="0" w:noHBand="0" w:noVBand="1"/>
      </w:tblPr>
      <w:tblGrid>
        <w:gridCol w:w="2117"/>
        <w:gridCol w:w="855"/>
        <w:gridCol w:w="977"/>
        <w:gridCol w:w="1291"/>
        <w:gridCol w:w="1276"/>
        <w:gridCol w:w="1134"/>
        <w:gridCol w:w="26"/>
        <w:gridCol w:w="1921"/>
      </w:tblGrid>
      <w:tr w:rsidR="00A17E52" w:rsidRPr="00050459" w14:paraId="0BA20C3F" w14:textId="77777777" w:rsidTr="00A17E52">
        <w:trPr>
          <w:trHeight w:val="557"/>
        </w:trPr>
        <w:tc>
          <w:tcPr>
            <w:tcW w:w="2117" w:type="dxa"/>
            <w:vMerge w:val="restart"/>
            <w:tcBorders>
              <w:top w:val="single" w:sz="4" w:space="0" w:color="000000"/>
              <w:left w:val="single" w:sz="8" w:space="0" w:color="333399"/>
              <w:bottom w:val="single" w:sz="4" w:space="0" w:color="333399"/>
              <w:right w:val="single" w:sz="4" w:space="0" w:color="333399"/>
            </w:tcBorders>
            <w:shd w:val="clear" w:color="auto" w:fill="F2F2F2"/>
            <w:vAlign w:val="center"/>
          </w:tcPr>
          <w:p w14:paraId="6C00C068" w14:textId="77777777" w:rsidR="00A17E52" w:rsidRPr="00A76BD8" w:rsidRDefault="00A17E52" w:rsidP="003A7DB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</w:pPr>
            <w:r w:rsidRPr="00A76BD8"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  <w:t>RAZREDNI</w:t>
            </w:r>
            <w:r w:rsidRPr="00A76BD8"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  <w:br/>
              <w:t>ODJEL</w:t>
            </w:r>
          </w:p>
        </w:tc>
        <w:tc>
          <w:tcPr>
            <w:tcW w:w="855" w:type="dxa"/>
            <w:vMerge w:val="restart"/>
            <w:tcBorders>
              <w:top w:val="single" w:sz="4" w:space="0" w:color="000000"/>
              <w:left w:val="single" w:sz="4" w:space="0" w:color="333399"/>
              <w:bottom w:val="single" w:sz="4" w:space="0" w:color="333399"/>
              <w:right w:val="single" w:sz="4" w:space="0" w:color="333399"/>
            </w:tcBorders>
            <w:shd w:val="clear" w:color="auto" w:fill="F2F2F2"/>
            <w:vAlign w:val="bottom"/>
          </w:tcPr>
          <w:p w14:paraId="29771BC7" w14:textId="77777777" w:rsidR="00A17E52" w:rsidRPr="00A76BD8" w:rsidRDefault="00A17E52" w:rsidP="003A7DB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</w:pPr>
            <w:r w:rsidRPr="00A76BD8"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  <w:t>BROJ UČENIKA</w:t>
            </w:r>
          </w:p>
        </w:tc>
        <w:tc>
          <w:tcPr>
            <w:tcW w:w="977" w:type="dxa"/>
            <w:vMerge w:val="restart"/>
            <w:tcBorders>
              <w:top w:val="single" w:sz="4" w:space="0" w:color="000000"/>
              <w:left w:val="single" w:sz="4" w:space="0" w:color="333399"/>
              <w:bottom w:val="single" w:sz="4" w:space="0" w:color="333399"/>
              <w:right w:val="single" w:sz="4" w:space="0" w:color="333399"/>
            </w:tcBorders>
            <w:shd w:val="clear" w:color="auto" w:fill="F2F2F2"/>
            <w:vAlign w:val="bottom"/>
          </w:tcPr>
          <w:p w14:paraId="3990B74D" w14:textId="77777777" w:rsidR="00A17E52" w:rsidRPr="00A76BD8" w:rsidRDefault="00A17E52" w:rsidP="003A7DB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</w:pPr>
            <w:r w:rsidRPr="00A76BD8"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  <w:t>BROJ RAZREDNIH ODJELA</w:t>
            </w:r>
          </w:p>
        </w:tc>
        <w:tc>
          <w:tcPr>
            <w:tcW w:w="3727" w:type="dxa"/>
            <w:gridSpan w:val="4"/>
            <w:tcBorders>
              <w:top w:val="single" w:sz="4" w:space="0" w:color="000000"/>
              <w:bottom w:val="single" w:sz="4" w:space="0" w:color="333399"/>
              <w:right w:val="single" w:sz="4" w:space="0" w:color="333399"/>
            </w:tcBorders>
            <w:shd w:val="clear" w:color="auto" w:fill="F2F2F2"/>
            <w:vAlign w:val="center"/>
          </w:tcPr>
          <w:p w14:paraId="15D40A7C" w14:textId="77777777" w:rsidR="00A17E52" w:rsidRPr="00A76BD8" w:rsidRDefault="00A17E52" w:rsidP="003A7DB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</w:pPr>
            <w:r w:rsidRPr="00A76BD8"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  <w:t>OD UKUPNOG BROJA UČENIKA - BROJ UČENIKA S TEŠKOĆAMA U RAZVOJU</w:t>
            </w:r>
          </w:p>
        </w:tc>
        <w:tc>
          <w:tcPr>
            <w:tcW w:w="1921" w:type="dxa"/>
            <w:tcBorders>
              <w:top w:val="single" w:sz="4" w:space="0" w:color="000000"/>
              <w:bottom w:val="single" w:sz="4" w:space="0" w:color="333399"/>
              <w:right w:val="single" w:sz="4" w:space="0" w:color="333399"/>
            </w:tcBorders>
            <w:shd w:val="clear" w:color="auto" w:fill="F2F2F2"/>
          </w:tcPr>
          <w:p w14:paraId="66962885" w14:textId="77777777" w:rsidR="00A17E52" w:rsidRPr="00A76BD8" w:rsidRDefault="00A17E52" w:rsidP="003A7DB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</w:pPr>
          </w:p>
        </w:tc>
      </w:tr>
      <w:tr w:rsidR="00A17E52" w:rsidRPr="00050459" w14:paraId="0B05D9C9" w14:textId="77777777" w:rsidTr="00A17E52">
        <w:trPr>
          <w:trHeight w:val="413"/>
        </w:trPr>
        <w:tc>
          <w:tcPr>
            <w:tcW w:w="2117" w:type="dxa"/>
            <w:vMerge/>
            <w:tcBorders>
              <w:top w:val="single" w:sz="4" w:space="0" w:color="000000"/>
              <w:left w:val="single" w:sz="8" w:space="0" w:color="333399"/>
              <w:bottom w:val="single" w:sz="4" w:space="0" w:color="auto"/>
              <w:right w:val="single" w:sz="4" w:space="0" w:color="333399"/>
            </w:tcBorders>
            <w:shd w:val="clear" w:color="auto" w:fill="F2F2F2"/>
            <w:vAlign w:val="center"/>
          </w:tcPr>
          <w:p w14:paraId="569D64D9" w14:textId="77777777" w:rsidR="00A17E52" w:rsidRPr="00A76BD8" w:rsidRDefault="00A17E52" w:rsidP="003A7DBC">
            <w:pPr>
              <w:widowControl w:val="0"/>
              <w:spacing w:after="0"/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333399"/>
              <w:bottom w:val="single" w:sz="4" w:space="0" w:color="auto"/>
              <w:right w:val="single" w:sz="4" w:space="0" w:color="333399"/>
            </w:tcBorders>
            <w:shd w:val="clear" w:color="auto" w:fill="F2F2F2"/>
            <w:vAlign w:val="bottom"/>
          </w:tcPr>
          <w:p w14:paraId="39E0584D" w14:textId="77777777" w:rsidR="00A17E52" w:rsidRPr="00A76BD8" w:rsidRDefault="00A17E52" w:rsidP="003A7DBC">
            <w:pPr>
              <w:widowControl w:val="0"/>
              <w:spacing w:after="0"/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333399"/>
              <w:bottom w:val="single" w:sz="4" w:space="0" w:color="auto"/>
              <w:right w:val="single" w:sz="4" w:space="0" w:color="333399"/>
            </w:tcBorders>
            <w:shd w:val="clear" w:color="auto" w:fill="F2F2F2"/>
            <w:vAlign w:val="bottom"/>
          </w:tcPr>
          <w:p w14:paraId="0BB1A27E" w14:textId="77777777" w:rsidR="00A17E52" w:rsidRPr="00A76BD8" w:rsidRDefault="00A17E52" w:rsidP="003A7DBC">
            <w:pPr>
              <w:widowControl w:val="0"/>
              <w:spacing w:after="0"/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91" w:type="dxa"/>
            <w:tcBorders>
              <w:bottom w:val="single" w:sz="4" w:space="0" w:color="auto"/>
              <w:right w:val="single" w:sz="4" w:space="0" w:color="333399"/>
            </w:tcBorders>
            <w:shd w:val="clear" w:color="auto" w:fill="F2F2F2"/>
            <w:vAlign w:val="bottom"/>
          </w:tcPr>
          <w:p w14:paraId="6785A45F" w14:textId="77777777" w:rsidR="00A17E52" w:rsidRPr="00A76BD8" w:rsidRDefault="00A17E52" w:rsidP="00A17E52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</w:pPr>
            <w:r w:rsidRPr="00A76BD8"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  <w:t>čl.4./čl. 8.4.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333399"/>
            </w:tcBorders>
            <w:shd w:val="clear" w:color="auto" w:fill="F2F2F2"/>
            <w:vAlign w:val="bottom"/>
          </w:tcPr>
          <w:p w14:paraId="57C8892C" w14:textId="77777777" w:rsidR="00A17E52" w:rsidRPr="00A76BD8" w:rsidRDefault="00A17E52" w:rsidP="00A17E52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</w:pPr>
            <w:r w:rsidRPr="00A76BD8"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  <w:t>čl.4./čl. 9.</w:t>
            </w:r>
          </w:p>
        </w:tc>
        <w:tc>
          <w:tcPr>
            <w:tcW w:w="1134" w:type="dxa"/>
            <w:tcBorders>
              <w:left w:val="single" w:sz="4" w:space="0" w:color="333399"/>
              <w:bottom w:val="single" w:sz="4" w:space="0" w:color="auto"/>
              <w:right w:val="single" w:sz="4" w:space="0" w:color="333399"/>
            </w:tcBorders>
            <w:shd w:val="clear" w:color="auto" w:fill="F2F2F2"/>
            <w:vAlign w:val="center"/>
          </w:tcPr>
          <w:p w14:paraId="762AA7B4" w14:textId="77777777" w:rsidR="00A17E52" w:rsidRPr="00A76BD8" w:rsidRDefault="00A17E52" w:rsidP="003A7DB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</w:pPr>
            <w:r w:rsidRPr="00A76BD8"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  <w:t>UKUPNO (Čl. 8.4.+ Čl.9.)</w:t>
            </w:r>
          </w:p>
          <w:p w14:paraId="0F8B125C" w14:textId="77777777" w:rsidR="00A17E52" w:rsidRPr="00A76BD8" w:rsidRDefault="00A17E52" w:rsidP="003A7DB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47" w:type="dxa"/>
            <w:gridSpan w:val="2"/>
            <w:tcBorders>
              <w:left w:val="single" w:sz="4" w:space="0" w:color="333399"/>
              <w:bottom w:val="single" w:sz="4" w:space="0" w:color="auto"/>
              <w:right w:val="single" w:sz="4" w:space="0" w:color="333399"/>
            </w:tcBorders>
            <w:shd w:val="clear" w:color="auto" w:fill="F2F2F2"/>
          </w:tcPr>
          <w:p w14:paraId="04E4C256" w14:textId="77777777" w:rsidR="00A17E52" w:rsidRPr="00A76BD8" w:rsidRDefault="00A17E52" w:rsidP="003A7DB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</w:pPr>
            <w:r w:rsidRPr="00A76BD8">
              <w:rPr>
                <w:rFonts w:ascii="Times New Roman" w:eastAsia="Arial Narrow" w:hAnsi="Times New Roman" w:cs="Times New Roman"/>
                <w:b/>
                <w:sz w:val="18"/>
                <w:szCs w:val="18"/>
              </w:rPr>
              <w:t>RAZREDNIK</w:t>
            </w:r>
          </w:p>
        </w:tc>
      </w:tr>
      <w:tr w:rsidR="00A17E52" w:rsidRPr="00050459" w14:paraId="2FB4222C" w14:textId="77777777" w:rsidTr="00A17E52">
        <w:trPr>
          <w:trHeight w:val="413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063C154" w14:textId="77777777" w:rsidR="00A17E52" w:rsidRPr="00050459" w:rsidRDefault="00A17E52" w:rsidP="003A7DBC">
            <w:pPr>
              <w:widowControl w:val="0"/>
              <w:spacing w:after="0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 xml:space="preserve">Kom. 1.,4. i 6. </w:t>
            </w:r>
            <w:proofErr w:type="spellStart"/>
            <w:r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raz</w:t>
            </w:r>
            <w:proofErr w:type="spellEnd"/>
            <w:r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4C1EB605" w14:textId="77777777" w:rsidR="00A17E52" w:rsidRPr="00050459" w:rsidRDefault="00A17E52" w:rsidP="003A7DBC">
            <w:pPr>
              <w:widowControl w:val="0"/>
              <w:spacing w:after="0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71CA73DA" w14:textId="77777777" w:rsidR="00A17E52" w:rsidRPr="00050459" w:rsidRDefault="00A17E52" w:rsidP="003A7DBC">
            <w:pPr>
              <w:widowControl w:val="0"/>
              <w:spacing w:after="0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0A9C968D" w14:textId="77777777" w:rsidR="00A17E52" w:rsidRPr="00050459" w:rsidRDefault="00A17E52" w:rsidP="00A17E52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41C60458" w14:textId="77777777" w:rsidR="00A17E52" w:rsidRPr="00050459" w:rsidRDefault="00A17E52" w:rsidP="00A17E52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B15D92B" w14:textId="77777777" w:rsidR="00A17E52" w:rsidRPr="00050459" w:rsidRDefault="00A17E52" w:rsidP="003A7DB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5CD09A6" w14:textId="77777777" w:rsidR="00A17E52" w:rsidRPr="00050459" w:rsidRDefault="00A17E52" w:rsidP="003A7DB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 xml:space="preserve">Josipa </w:t>
            </w:r>
            <w:proofErr w:type="spellStart"/>
            <w:r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Stjepanović</w:t>
            </w:r>
            <w:proofErr w:type="spellEnd"/>
          </w:p>
        </w:tc>
      </w:tr>
      <w:tr w:rsidR="00A17E52" w:rsidRPr="00050459" w14:paraId="3375D586" w14:textId="77777777" w:rsidTr="00A17E52">
        <w:trPr>
          <w:trHeight w:val="413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C92E936" w14:textId="77777777" w:rsidR="00A17E52" w:rsidRPr="00050459" w:rsidRDefault="00A17E52" w:rsidP="003A7DBC">
            <w:pPr>
              <w:widowControl w:val="0"/>
              <w:spacing w:after="0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00S  8.-21.god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46D1341F" w14:textId="77777777" w:rsidR="00A17E52" w:rsidRPr="00050459" w:rsidRDefault="00565D14" w:rsidP="003A7DBC">
            <w:pPr>
              <w:widowControl w:val="0"/>
              <w:spacing w:after="0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176C5C7C" w14:textId="77777777" w:rsidR="00A17E52" w:rsidRPr="00050459" w:rsidRDefault="00565D14" w:rsidP="003A7DBC">
            <w:pPr>
              <w:widowControl w:val="0"/>
              <w:spacing w:after="0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4267F419" w14:textId="77777777" w:rsidR="00A17E52" w:rsidRPr="00050459" w:rsidRDefault="00A17E52" w:rsidP="00A17E52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5FCB5F43" w14:textId="77777777" w:rsidR="00A17E52" w:rsidRPr="00050459" w:rsidRDefault="00565D14" w:rsidP="00A17E52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E865782" w14:textId="77777777" w:rsidR="00A17E52" w:rsidRPr="00050459" w:rsidRDefault="00565D14" w:rsidP="003A7DB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06DAA94" w14:textId="77777777" w:rsidR="00A17E52" w:rsidRPr="00050459" w:rsidRDefault="00565D14" w:rsidP="003A7DB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 xml:space="preserve">Marina </w:t>
            </w:r>
            <w:proofErr w:type="spellStart"/>
            <w:r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Kobaš</w:t>
            </w:r>
            <w:proofErr w:type="spellEnd"/>
          </w:p>
        </w:tc>
      </w:tr>
    </w:tbl>
    <w:p w14:paraId="2307325F" w14:textId="77777777" w:rsidR="001C10E0" w:rsidRPr="005B1BB5" w:rsidRDefault="001C10E0">
      <w:pPr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</w:p>
    <w:p w14:paraId="2CBEC02F" w14:textId="77777777" w:rsidR="001C10E0" w:rsidRPr="005B1BB5" w:rsidRDefault="009A506C">
      <w:pPr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  <w:u w:val="single"/>
        </w:rPr>
        <w:t>4.3.GODIŠNJI BROJ SATI PO RAZREDNIM ODJELIMA I PREDMETIMA U REDOVNOJ  NASTAVI</w:t>
      </w:r>
    </w:p>
    <w:tbl>
      <w:tblPr>
        <w:tblW w:w="9159" w:type="dxa"/>
        <w:tblLayout w:type="fixed"/>
        <w:tblCellMar>
          <w:top w:w="48" w:type="dxa"/>
          <w:left w:w="48" w:type="dxa"/>
          <w:bottom w:w="48" w:type="dxa"/>
          <w:right w:w="48" w:type="dxa"/>
        </w:tblCellMar>
        <w:tblLook w:val="0400" w:firstRow="0" w:lastRow="0" w:firstColumn="0" w:lastColumn="0" w:noHBand="0" w:noVBand="1"/>
      </w:tblPr>
      <w:tblGrid>
        <w:gridCol w:w="2055"/>
        <w:gridCol w:w="371"/>
        <w:gridCol w:w="842"/>
        <w:gridCol w:w="843"/>
        <w:gridCol w:w="844"/>
        <w:gridCol w:w="846"/>
        <w:gridCol w:w="843"/>
        <w:gridCol w:w="842"/>
        <w:gridCol w:w="9"/>
        <w:gridCol w:w="835"/>
        <w:gridCol w:w="99"/>
        <w:gridCol w:w="152"/>
        <w:gridCol w:w="578"/>
      </w:tblGrid>
      <w:tr w:rsidR="001C10E0" w:rsidRPr="005B1BB5" w14:paraId="0D59616C" w14:textId="77777777">
        <w:tc>
          <w:tcPr>
            <w:tcW w:w="20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8C5BC9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color w:val="666666"/>
                <w:sz w:val="24"/>
                <w:szCs w:val="24"/>
              </w:rPr>
              <w:t>PREDMETNI KURIKULUMI</w:t>
            </w:r>
          </w:p>
        </w:tc>
        <w:tc>
          <w:tcPr>
            <w:tcW w:w="7104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7A0D4B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color w:val="666666"/>
                <w:sz w:val="24"/>
                <w:szCs w:val="24"/>
              </w:rPr>
              <w:t>GODIŠNJI BROJ SATI PO RAZREDIMA</w:t>
            </w:r>
          </w:p>
        </w:tc>
      </w:tr>
      <w:tr w:rsidR="001C10E0" w:rsidRPr="005B1BB5" w14:paraId="0C283B99" w14:textId="77777777">
        <w:tc>
          <w:tcPr>
            <w:tcW w:w="205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3AE7F5" w14:textId="77777777" w:rsidR="001C10E0" w:rsidRPr="005B1BB5" w:rsidRDefault="001C10E0">
            <w:pPr>
              <w:widowControl w:val="0"/>
              <w:spacing w:after="0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7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36BF6C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color w:val="666666"/>
                <w:sz w:val="24"/>
                <w:szCs w:val="24"/>
              </w:rPr>
              <w:t>Razredna nastava</w:t>
            </w:r>
          </w:p>
        </w:tc>
        <w:tc>
          <w:tcPr>
            <w:tcW w:w="335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174488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color w:val="666666"/>
                <w:sz w:val="24"/>
                <w:szCs w:val="24"/>
              </w:rPr>
              <w:t>Predmetna nastava</w:t>
            </w:r>
          </w:p>
        </w:tc>
      </w:tr>
      <w:tr w:rsidR="001C10E0" w:rsidRPr="005B1BB5" w14:paraId="52C8FA94" w14:textId="77777777">
        <w:tc>
          <w:tcPr>
            <w:tcW w:w="205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8F65D8" w14:textId="77777777" w:rsidR="001C10E0" w:rsidRPr="005B1BB5" w:rsidRDefault="001C10E0">
            <w:pPr>
              <w:widowControl w:val="0"/>
              <w:spacing w:after="0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12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CC44DD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color w:val="666666"/>
                <w:sz w:val="24"/>
                <w:szCs w:val="24"/>
              </w:rPr>
              <w:t>I.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489905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color w:val="666666"/>
                <w:sz w:val="24"/>
                <w:szCs w:val="24"/>
              </w:rPr>
              <w:t>II.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486BB1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color w:val="666666"/>
                <w:sz w:val="24"/>
                <w:szCs w:val="24"/>
              </w:rPr>
              <w:t>III.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C67372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color w:val="666666"/>
                <w:sz w:val="24"/>
                <w:szCs w:val="24"/>
              </w:rPr>
              <w:t>IV.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99E449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color w:val="666666"/>
                <w:sz w:val="24"/>
                <w:szCs w:val="24"/>
              </w:rPr>
              <w:t>V.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FDA661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color w:val="666666"/>
                <w:sz w:val="24"/>
                <w:szCs w:val="24"/>
              </w:rPr>
              <w:t>VI.</w:t>
            </w:r>
          </w:p>
        </w:tc>
        <w:tc>
          <w:tcPr>
            <w:tcW w:w="10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6EB323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color w:val="666666"/>
                <w:sz w:val="24"/>
                <w:szCs w:val="24"/>
              </w:rPr>
              <w:t>VII.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780BC3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color w:val="666666"/>
                <w:sz w:val="24"/>
                <w:szCs w:val="24"/>
              </w:rPr>
              <w:t>VIII.</w:t>
            </w:r>
          </w:p>
        </w:tc>
      </w:tr>
      <w:tr w:rsidR="001C10E0" w:rsidRPr="005B1BB5" w14:paraId="1207F002" w14:textId="77777777">
        <w:tc>
          <w:tcPr>
            <w:tcW w:w="9158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D7B8E2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color w:val="666666"/>
                <w:sz w:val="24"/>
                <w:szCs w:val="24"/>
              </w:rPr>
              <w:t>OBVEZNI PREDMETI</w:t>
            </w:r>
          </w:p>
        </w:tc>
      </w:tr>
      <w:tr w:rsidR="001C10E0" w:rsidRPr="005B1BB5" w14:paraId="55BE4C44" w14:textId="77777777">
        <w:tc>
          <w:tcPr>
            <w:tcW w:w="2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BC9A79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Hrvatski jezik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805059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175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32A6C2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175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48F549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175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7E1459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175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8D9089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175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5B7B24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175</w:t>
            </w:r>
          </w:p>
        </w:tc>
        <w:tc>
          <w:tcPr>
            <w:tcW w:w="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05F89A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140</w:t>
            </w:r>
          </w:p>
        </w:tc>
        <w:tc>
          <w:tcPr>
            <w:tcW w:w="8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B7EDA4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140</w:t>
            </w:r>
          </w:p>
        </w:tc>
      </w:tr>
      <w:tr w:rsidR="001C10E0" w:rsidRPr="005B1BB5" w14:paraId="7BA23EA4" w14:textId="77777777">
        <w:tc>
          <w:tcPr>
            <w:tcW w:w="2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1EDB03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Strani jezik (prvi strani jezik)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F82D0C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70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3D8313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70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DC6508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70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AAF832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70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8958E4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105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50A254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105</w:t>
            </w:r>
          </w:p>
        </w:tc>
        <w:tc>
          <w:tcPr>
            <w:tcW w:w="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88F608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105</w:t>
            </w:r>
          </w:p>
        </w:tc>
        <w:tc>
          <w:tcPr>
            <w:tcW w:w="8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DEF452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105</w:t>
            </w:r>
          </w:p>
        </w:tc>
      </w:tr>
      <w:tr w:rsidR="001C10E0" w:rsidRPr="005B1BB5" w14:paraId="54D4800A" w14:textId="77777777">
        <w:tc>
          <w:tcPr>
            <w:tcW w:w="2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B609D9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Likovna kultura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1C6846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35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E3CEE3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35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7981B1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35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07A3DB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35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E2B17A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35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AC3A32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35</w:t>
            </w:r>
          </w:p>
        </w:tc>
        <w:tc>
          <w:tcPr>
            <w:tcW w:w="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00E522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35</w:t>
            </w:r>
          </w:p>
        </w:tc>
        <w:tc>
          <w:tcPr>
            <w:tcW w:w="8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834090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35</w:t>
            </w:r>
          </w:p>
        </w:tc>
      </w:tr>
      <w:tr w:rsidR="001C10E0" w:rsidRPr="005B1BB5" w14:paraId="00D4D039" w14:textId="77777777">
        <w:tc>
          <w:tcPr>
            <w:tcW w:w="2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80D3B8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Glazbena kultura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AAB9DF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35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3D288A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35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A1090F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35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30BDC6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35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F3F473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35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B818D4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35</w:t>
            </w:r>
          </w:p>
        </w:tc>
        <w:tc>
          <w:tcPr>
            <w:tcW w:w="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12CE78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35</w:t>
            </w:r>
          </w:p>
        </w:tc>
        <w:tc>
          <w:tcPr>
            <w:tcW w:w="8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CDA767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35</w:t>
            </w:r>
          </w:p>
        </w:tc>
      </w:tr>
      <w:tr w:rsidR="001C10E0" w:rsidRPr="005B1BB5" w14:paraId="36DA61C0" w14:textId="77777777">
        <w:tc>
          <w:tcPr>
            <w:tcW w:w="2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00AEB6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Matematika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2CF382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140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73AFF0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140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9A2269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140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3F5611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140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208385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140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BF86A7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140</w:t>
            </w:r>
          </w:p>
        </w:tc>
        <w:tc>
          <w:tcPr>
            <w:tcW w:w="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F30D6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140</w:t>
            </w:r>
          </w:p>
        </w:tc>
        <w:tc>
          <w:tcPr>
            <w:tcW w:w="8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B786CD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140</w:t>
            </w:r>
          </w:p>
        </w:tc>
      </w:tr>
      <w:tr w:rsidR="001C10E0" w:rsidRPr="005B1BB5" w14:paraId="0FBF2296" w14:textId="77777777">
        <w:tc>
          <w:tcPr>
            <w:tcW w:w="2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60EC79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Priroda i društvo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B07FB8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70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19866B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70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7111AF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70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BC78F7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105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0FA7C8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A5953D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07BD89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FE3489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1C10E0" w:rsidRPr="005B1BB5" w14:paraId="69DA173B" w14:textId="77777777">
        <w:tc>
          <w:tcPr>
            <w:tcW w:w="2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0362E4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Priroda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B8818E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3FBCD1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B1873D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4A9837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540E28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52,5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F95E31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70</w:t>
            </w:r>
          </w:p>
        </w:tc>
        <w:tc>
          <w:tcPr>
            <w:tcW w:w="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24F43B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9F3CD3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1C10E0" w:rsidRPr="005B1BB5" w14:paraId="58EE59B8" w14:textId="77777777">
        <w:tc>
          <w:tcPr>
            <w:tcW w:w="2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EBEE82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Biologija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71870F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11E962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5AB783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6C2908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A19132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C88503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E49198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70</w:t>
            </w:r>
          </w:p>
        </w:tc>
        <w:tc>
          <w:tcPr>
            <w:tcW w:w="8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20E664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70</w:t>
            </w:r>
          </w:p>
        </w:tc>
      </w:tr>
      <w:tr w:rsidR="001C10E0" w:rsidRPr="005B1BB5" w14:paraId="5E2B0E94" w14:textId="77777777">
        <w:tc>
          <w:tcPr>
            <w:tcW w:w="2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9E8F98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Kemija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75F54F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6C9D5F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3644DA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4902DB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842F1D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1CDE5E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A65ED4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70</w:t>
            </w:r>
          </w:p>
        </w:tc>
        <w:tc>
          <w:tcPr>
            <w:tcW w:w="8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908B7F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70</w:t>
            </w:r>
          </w:p>
        </w:tc>
      </w:tr>
      <w:tr w:rsidR="001C10E0" w:rsidRPr="005B1BB5" w14:paraId="0535EAA0" w14:textId="77777777">
        <w:tc>
          <w:tcPr>
            <w:tcW w:w="2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92E8BD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Fizika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2BC585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A616B1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4B52B0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8F822E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A75E83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C4FE2F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28BD68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70</w:t>
            </w:r>
          </w:p>
        </w:tc>
        <w:tc>
          <w:tcPr>
            <w:tcW w:w="8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3270E9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70</w:t>
            </w:r>
          </w:p>
        </w:tc>
      </w:tr>
      <w:tr w:rsidR="001C10E0" w:rsidRPr="005B1BB5" w14:paraId="109F7459" w14:textId="77777777">
        <w:tc>
          <w:tcPr>
            <w:tcW w:w="2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A74B01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Geografija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09ED56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12E170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8AFD40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DB5971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F711ED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52,5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0065C1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70</w:t>
            </w:r>
          </w:p>
        </w:tc>
        <w:tc>
          <w:tcPr>
            <w:tcW w:w="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9C7DA6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70</w:t>
            </w:r>
          </w:p>
        </w:tc>
        <w:tc>
          <w:tcPr>
            <w:tcW w:w="8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E2905C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70</w:t>
            </w:r>
          </w:p>
        </w:tc>
      </w:tr>
      <w:tr w:rsidR="001C10E0" w:rsidRPr="005B1BB5" w14:paraId="537133B6" w14:textId="77777777">
        <w:tc>
          <w:tcPr>
            <w:tcW w:w="2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A5F687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Povijest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F35735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255343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2C276D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8AFB83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6E2B42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70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DA501F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70</w:t>
            </w:r>
          </w:p>
        </w:tc>
        <w:tc>
          <w:tcPr>
            <w:tcW w:w="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0A0FBE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70</w:t>
            </w:r>
          </w:p>
        </w:tc>
        <w:tc>
          <w:tcPr>
            <w:tcW w:w="8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976578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70</w:t>
            </w:r>
          </w:p>
        </w:tc>
      </w:tr>
      <w:tr w:rsidR="001C10E0" w:rsidRPr="005B1BB5" w14:paraId="6598690A" w14:textId="77777777">
        <w:tc>
          <w:tcPr>
            <w:tcW w:w="2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3DE11F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Tehnička kultura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342FE7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776332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7E9FD5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A82CB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83E8A2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35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C54727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35</w:t>
            </w:r>
          </w:p>
        </w:tc>
        <w:tc>
          <w:tcPr>
            <w:tcW w:w="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83418F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35</w:t>
            </w:r>
          </w:p>
        </w:tc>
        <w:tc>
          <w:tcPr>
            <w:tcW w:w="8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55CB99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35</w:t>
            </w:r>
          </w:p>
        </w:tc>
      </w:tr>
      <w:tr w:rsidR="001C10E0" w:rsidRPr="005B1BB5" w14:paraId="337AB644" w14:textId="77777777">
        <w:tc>
          <w:tcPr>
            <w:tcW w:w="2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AF8E4B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Informatika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E28D4A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E60B2D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A1092D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CC5A65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AA31A2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70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35782D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70</w:t>
            </w:r>
          </w:p>
        </w:tc>
        <w:tc>
          <w:tcPr>
            <w:tcW w:w="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ACB6A2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8D472F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1C10E0" w:rsidRPr="005B1BB5" w14:paraId="35C7F10F" w14:textId="77777777">
        <w:tc>
          <w:tcPr>
            <w:tcW w:w="2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09828F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Tjelesna i zdravstvena kultura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2DC67E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105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04CA19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105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6F913F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105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C745A1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70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0205F8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70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F71C8F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70</w:t>
            </w:r>
          </w:p>
        </w:tc>
        <w:tc>
          <w:tcPr>
            <w:tcW w:w="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46DCB6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70</w:t>
            </w:r>
          </w:p>
        </w:tc>
        <w:tc>
          <w:tcPr>
            <w:tcW w:w="8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80A278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70</w:t>
            </w:r>
          </w:p>
        </w:tc>
      </w:tr>
      <w:tr w:rsidR="001C10E0" w:rsidRPr="005B1BB5" w14:paraId="4E5B6555" w14:textId="77777777">
        <w:tc>
          <w:tcPr>
            <w:tcW w:w="2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6655E7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color w:val="666666"/>
                <w:sz w:val="24"/>
                <w:szCs w:val="24"/>
              </w:rPr>
              <w:t>Ukupno (tjedno)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34F29C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color w:val="666666"/>
                <w:sz w:val="24"/>
                <w:szCs w:val="24"/>
              </w:rPr>
              <w:t>18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4C6DBE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color w:val="666666"/>
                <w:sz w:val="24"/>
                <w:szCs w:val="24"/>
              </w:rPr>
              <w:t>18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8A69A7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color w:val="666666"/>
                <w:sz w:val="24"/>
                <w:szCs w:val="24"/>
              </w:rPr>
              <w:t>18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9B2FCD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color w:val="666666"/>
                <w:sz w:val="24"/>
                <w:szCs w:val="24"/>
              </w:rPr>
              <w:t>18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48D516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color w:val="666666"/>
                <w:sz w:val="24"/>
                <w:szCs w:val="24"/>
              </w:rPr>
              <w:t>24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FCDB24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color w:val="666666"/>
                <w:sz w:val="24"/>
                <w:szCs w:val="24"/>
              </w:rPr>
              <w:t>25</w:t>
            </w:r>
          </w:p>
        </w:tc>
        <w:tc>
          <w:tcPr>
            <w:tcW w:w="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056348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color w:val="666666"/>
                <w:sz w:val="24"/>
                <w:szCs w:val="24"/>
              </w:rPr>
              <w:t>26</w:t>
            </w:r>
          </w:p>
        </w:tc>
        <w:tc>
          <w:tcPr>
            <w:tcW w:w="8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FCAD6D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color w:val="666666"/>
                <w:sz w:val="24"/>
                <w:szCs w:val="24"/>
              </w:rPr>
              <w:t>26</w:t>
            </w:r>
          </w:p>
        </w:tc>
      </w:tr>
      <w:tr w:rsidR="001C10E0" w:rsidRPr="005B1BB5" w14:paraId="6B3165A7" w14:textId="77777777">
        <w:tc>
          <w:tcPr>
            <w:tcW w:w="9158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1D789D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color w:val="666666"/>
                <w:sz w:val="24"/>
                <w:szCs w:val="24"/>
              </w:rPr>
              <w:t>IZBORNI PREDMETI</w:t>
            </w:r>
          </w:p>
        </w:tc>
      </w:tr>
      <w:tr w:rsidR="001C10E0" w:rsidRPr="005B1BB5" w14:paraId="0F50C6A9" w14:textId="77777777">
        <w:tc>
          <w:tcPr>
            <w:tcW w:w="2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8FE1D0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lastRenderedPageBreak/>
              <w:t>Vjeronauk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3C1BC0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70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9A064C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70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159C6F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70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E75815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70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A03139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70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80AC65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70</w:t>
            </w:r>
          </w:p>
        </w:tc>
        <w:tc>
          <w:tcPr>
            <w:tcW w:w="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45AFB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70</w:t>
            </w:r>
          </w:p>
        </w:tc>
        <w:tc>
          <w:tcPr>
            <w:tcW w:w="8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DE630C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70</w:t>
            </w:r>
          </w:p>
        </w:tc>
      </w:tr>
      <w:tr w:rsidR="001C10E0" w:rsidRPr="005B1BB5" w14:paraId="41095A83" w14:textId="77777777">
        <w:tc>
          <w:tcPr>
            <w:tcW w:w="2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5F0273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Informatika*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A52590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70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711262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70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335B62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70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EAD47E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70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E55097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AE7378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</w:p>
        </w:tc>
        <w:tc>
          <w:tcPr>
            <w:tcW w:w="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FFEE9C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70</w:t>
            </w:r>
          </w:p>
        </w:tc>
        <w:tc>
          <w:tcPr>
            <w:tcW w:w="8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C3B87E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70</w:t>
            </w:r>
          </w:p>
        </w:tc>
      </w:tr>
      <w:tr w:rsidR="001C10E0" w:rsidRPr="005B1BB5" w14:paraId="62EC792E" w14:textId="77777777">
        <w:tc>
          <w:tcPr>
            <w:tcW w:w="2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7B621E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Drugi strani jezik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CE2273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CA3B16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F92296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9977BF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70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B3FDB4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70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394189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70</w:t>
            </w:r>
          </w:p>
        </w:tc>
        <w:tc>
          <w:tcPr>
            <w:tcW w:w="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6AF7E1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70</w:t>
            </w:r>
          </w:p>
        </w:tc>
        <w:tc>
          <w:tcPr>
            <w:tcW w:w="8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7525F1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</w:rPr>
              <w:t>70</w:t>
            </w:r>
          </w:p>
        </w:tc>
      </w:tr>
      <w:tr w:rsidR="001C10E0" w:rsidRPr="005B1BB5" w14:paraId="64EFB2DA" w14:textId="77777777">
        <w:tc>
          <w:tcPr>
            <w:tcW w:w="9158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65CAF7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color w:val="666666"/>
                <w:sz w:val="24"/>
                <w:szCs w:val="24"/>
              </w:rPr>
              <w:t>POSEBNI PROGRAMI KLASIČNIH JEZIKA</w:t>
            </w:r>
          </w:p>
        </w:tc>
      </w:tr>
      <w:tr w:rsidR="001C10E0" w:rsidRPr="005B1BB5" w14:paraId="3418B224" w14:textId="77777777">
        <w:tc>
          <w:tcPr>
            <w:tcW w:w="2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EB4DB5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Latinski jezik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CBCB4C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48A671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5380AA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830042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1AB857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105</w:t>
            </w: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9E812B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105</w:t>
            </w:r>
          </w:p>
        </w:tc>
        <w:tc>
          <w:tcPr>
            <w:tcW w:w="9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070E8E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105</w:t>
            </w:r>
          </w:p>
        </w:tc>
        <w:tc>
          <w:tcPr>
            <w:tcW w:w="7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7EB742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105</w:t>
            </w:r>
          </w:p>
        </w:tc>
      </w:tr>
      <w:tr w:rsidR="001C10E0" w:rsidRPr="005B1BB5" w14:paraId="5ACD8963" w14:textId="77777777">
        <w:tc>
          <w:tcPr>
            <w:tcW w:w="2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A35A62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Grčki jezik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CCE917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D96B49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2343FA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CD0D84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5EEF3F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7DFA3C" w14:textId="77777777" w:rsidR="001C10E0" w:rsidRPr="005B1BB5" w:rsidRDefault="001C10E0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9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424B3F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105</w:t>
            </w:r>
          </w:p>
        </w:tc>
        <w:tc>
          <w:tcPr>
            <w:tcW w:w="7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3468AB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105</w:t>
            </w:r>
          </w:p>
        </w:tc>
      </w:tr>
      <w:tr w:rsidR="001C10E0" w:rsidRPr="005B1BB5" w14:paraId="2574F102" w14:textId="77777777">
        <w:tc>
          <w:tcPr>
            <w:tcW w:w="9158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2B2156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color w:val="666666"/>
                <w:sz w:val="24"/>
                <w:szCs w:val="24"/>
              </w:rPr>
              <w:t>MEĐUPREDMETNE TEME**</w:t>
            </w:r>
          </w:p>
        </w:tc>
      </w:tr>
      <w:tr w:rsidR="001C10E0" w:rsidRPr="005B1BB5" w14:paraId="2458596D" w14:textId="77777777">
        <w:tc>
          <w:tcPr>
            <w:tcW w:w="2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35C203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Osobni i socijalni razvoj</w:t>
            </w:r>
          </w:p>
        </w:tc>
        <w:tc>
          <w:tcPr>
            <w:tcW w:w="3375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B56095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 xml:space="preserve">izvode se </w:t>
            </w:r>
            <w:proofErr w:type="spellStart"/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međupredmetno</w:t>
            </w:r>
            <w:proofErr w:type="spellEnd"/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 xml:space="preserve"> u okviru satnice nastavnih predmeta i sata razrednog odjela</w:t>
            </w:r>
          </w:p>
        </w:tc>
        <w:tc>
          <w:tcPr>
            <w:tcW w:w="3358" w:type="dxa"/>
            <w:gridSpan w:val="7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3A6E4E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 xml:space="preserve">izvode se </w:t>
            </w:r>
            <w:proofErr w:type="spellStart"/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međupredmetno</w:t>
            </w:r>
            <w:proofErr w:type="spellEnd"/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 xml:space="preserve"> u okviru satnice nastavnih predmeta i sata razrednog odjela</w:t>
            </w:r>
          </w:p>
        </w:tc>
      </w:tr>
      <w:tr w:rsidR="001C10E0" w:rsidRPr="005B1BB5" w14:paraId="03C30E38" w14:textId="77777777">
        <w:tc>
          <w:tcPr>
            <w:tcW w:w="2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598861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Građanski odgoj i obrazovanje</w:t>
            </w:r>
          </w:p>
        </w:tc>
        <w:tc>
          <w:tcPr>
            <w:tcW w:w="3375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6D2828" w14:textId="77777777" w:rsidR="001C10E0" w:rsidRPr="005B1BB5" w:rsidRDefault="001C10E0">
            <w:pPr>
              <w:widowControl w:val="0"/>
              <w:spacing w:after="0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358" w:type="dxa"/>
            <w:gridSpan w:val="7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E2FEB1" w14:textId="77777777" w:rsidR="001C10E0" w:rsidRPr="005B1BB5" w:rsidRDefault="001C10E0">
            <w:pPr>
              <w:widowControl w:val="0"/>
              <w:spacing w:after="0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1C10E0" w:rsidRPr="005B1BB5" w14:paraId="32FA2323" w14:textId="77777777">
        <w:tc>
          <w:tcPr>
            <w:tcW w:w="2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364261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Zdravlje</w:t>
            </w:r>
          </w:p>
        </w:tc>
        <w:tc>
          <w:tcPr>
            <w:tcW w:w="3375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87B6D4" w14:textId="77777777" w:rsidR="001C10E0" w:rsidRPr="005B1BB5" w:rsidRDefault="001C10E0">
            <w:pPr>
              <w:widowControl w:val="0"/>
              <w:spacing w:after="0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358" w:type="dxa"/>
            <w:gridSpan w:val="7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22F28E" w14:textId="77777777" w:rsidR="001C10E0" w:rsidRPr="005B1BB5" w:rsidRDefault="001C10E0">
            <w:pPr>
              <w:widowControl w:val="0"/>
              <w:spacing w:after="0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1C10E0" w:rsidRPr="005B1BB5" w14:paraId="75E93C2E" w14:textId="77777777">
        <w:tc>
          <w:tcPr>
            <w:tcW w:w="2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9C2600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Održivi razvoj</w:t>
            </w:r>
          </w:p>
        </w:tc>
        <w:tc>
          <w:tcPr>
            <w:tcW w:w="3375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7FF49D" w14:textId="77777777" w:rsidR="001C10E0" w:rsidRPr="005B1BB5" w:rsidRDefault="001C10E0">
            <w:pPr>
              <w:widowControl w:val="0"/>
              <w:spacing w:after="0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358" w:type="dxa"/>
            <w:gridSpan w:val="7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C059DA" w14:textId="77777777" w:rsidR="001C10E0" w:rsidRPr="005B1BB5" w:rsidRDefault="001C10E0">
            <w:pPr>
              <w:widowControl w:val="0"/>
              <w:spacing w:after="0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1C10E0" w:rsidRPr="005B1BB5" w14:paraId="253DBD04" w14:textId="77777777">
        <w:tc>
          <w:tcPr>
            <w:tcW w:w="2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BD4BB8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Učiti kako učiti</w:t>
            </w:r>
          </w:p>
        </w:tc>
        <w:tc>
          <w:tcPr>
            <w:tcW w:w="3375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DA1215" w14:textId="77777777" w:rsidR="001C10E0" w:rsidRPr="005B1BB5" w:rsidRDefault="001C10E0">
            <w:pPr>
              <w:widowControl w:val="0"/>
              <w:spacing w:after="0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358" w:type="dxa"/>
            <w:gridSpan w:val="7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F13355" w14:textId="77777777" w:rsidR="001C10E0" w:rsidRPr="005B1BB5" w:rsidRDefault="001C10E0">
            <w:pPr>
              <w:widowControl w:val="0"/>
              <w:spacing w:after="0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1C10E0" w:rsidRPr="005B1BB5" w14:paraId="0E5ADAD7" w14:textId="77777777">
        <w:tc>
          <w:tcPr>
            <w:tcW w:w="2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A60309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Poduzetništvo</w:t>
            </w:r>
          </w:p>
        </w:tc>
        <w:tc>
          <w:tcPr>
            <w:tcW w:w="3375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A529F9" w14:textId="77777777" w:rsidR="001C10E0" w:rsidRPr="005B1BB5" w:rsidRDefault="001C10E0">
            <w:pPr>
              <w:widowControl w:val="0"/>
              <w:spacing w:after="0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358" w:type="dxa"/>
            <w:gridSpan w:val="7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D137CE" w14:textId="77777777" w:rsidR="001C10E0" w:rsidRPr="005B1BB5" w:rsidRDefault="001C10E0">
            <w:pPr>
              <w:widowControl w:val="0"/>
              <w:spacing w:after="0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1C10E0" w:rsidRPr="005B1BB5" w14:paraId="33ED1B22" w14:textId="77777777">
        <w:tc>
          <w:tcPr>
            <w:tcW w:w="2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D77D50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Uporaba informacijske i komunikacijske tehnologije</w:t>
            </w:r>
          </w:p>
        </w:tc>
        <w:tc>
          <w:tcPr>
            <w:tcW w:w="3375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E4BC8B" w14:textId="77777777" w:rsidR="001C10E0" w:rsidRPr="005B1BB5" w:rsidRDefault="001C10E0">
            <w:pPr>
              <w:widowControl w:val="0"/>
              <w:spacing w:after="0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358" w:type="dxa"/>
            <w:gridSpan w:val="7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F1C49A" w14:textId="77777777" w:rsidR="001C10E0" w:rsidRPr="005B1BB5" w:rsidRDefault="001C10E0">
            <w:pPr>
              <w:widowControl w:val="0"/>
              <w:spacing w:after="0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1C10E0" w:rsidRPr="005B1BB5" w14:paraId="1D86A314" w14:textId="77777777">
        <w:trPr>
          <w:trHeight w:val="789"/>
        </w:trPr>
        <w:tc>
          <w:tcPr>
            <w:tcW w:w="9158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6EA8D3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color w:val="666666"/>
                <w:sz w:val="24"/>
                <w:szCs w:val="24"/>
              </w:rPr>
              <w:t>DRUGI OBLICI NASTAVE</w:t>
            </w:r>
          </w:p>
        </w:tc>
      </w:tr>
      <w:tr w:rsidR="001C10E0" w:rsidRPr="005B1BB5" w14:paraId="30333760" w14:textId="77777777">
        <w:tc>
          <w:tcPr>
            <w:tcW w:w="2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0B0C34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Dopunska i dodatna nastava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E9EECA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35+35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F1A71D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35+35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F8EED9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35+35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225FB3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35+35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CE47C3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35+35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8519DA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35+35</w:t>
            </w:r>
          </w:p>
        </w:tc>
        <w:tc>
          <w:tcPr>
            <w:tcW w:w="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7C8C63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35+35</w:t>
            </w:r>
          </w:p>
        </w:tc>
        <w:tc>
          <w:tcPr>
            <w:tcW w:w="8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D9212A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35+35</w:t>
            </w:r>
          </w:p>
        </w:tc>
      </w:tr>
      <w:tr w:rsidR="001C10E0" w:rsidRPr="005B1BB5" w14:paraId="7A9188D6" w14:textId="77777777">
        <w:tc>
          <w:tcPr>
            <w:tcW w:w="2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48109C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Sat razrednog odjela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FF4C5E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35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06D6BD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35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C74D9A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35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48DC57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35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EE2756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35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4A9AAE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35</w:t>
            </w:r>
          </w:p>
        </w:tc>
        <w:tc>
          <w:tcPr>
            <w:tcW w:w="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2D5C07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35</w:t>
            </w:r>
          </w:p>
        </w:tc>
        <w:tc>
          <w:tcPr>
            <w:tcW w:w="8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CE48C7" w14:textId="77777777" w:rsidR="001C10E0" w:rsidRPr="005B1BB5" w:rsidRDefault="009A506C">
            <w:pPr>
              <w:widowControl w:val="0"/>
              <w:spacing w:after="0" w:line="240" w:lineRule="auto"/>
              <w:jc w:val="right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35</w:t>
            </w:r>
          </w:p>
        </w:tc>
      </w:tr>
      <w:tr w:rsidR="001C10E0" w:rsidRPr="005B1BB5" w14:paraId="38BFBE44" w14:textId="77777777">
        <w:trPr>
          <w:trHeight w:val="57"/>
        </w:trPr>
        <w:tc>
          <w:tcPr>
            <w:tcW w:w="24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018072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Izvannastavna aktivnost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6493A2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35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09EE0A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35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73376C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35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FD3788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35</w:t>
            </w:r>
          </w:p>
        </w:tc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5DD86C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35</w:t>
            </w:r>
          </w:p>
        </w:tc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C6600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35</w:t>
            </w:r>
          </w:p>
        </w:tc>
        <w:tc>
          <w:tcPr>
            <w:tcW w:w="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684153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35</w:t>
            </w:r>
          </w:p>
        </w:tc>
        <w:tc>
          <w:tcPr>
            <w:tcW w:w="8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C3640E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35</w:t>
            </w:r>
          </w:p>
        </w:tc>
      </w:tr>
    </w:tbl>
    <w:p w14:paraId="6A956623" w14:textId="77777777" w:rsidR="001C10E0" w:rsidRPr="005B1BB5" w:rsidRDefault="001C10E0">
      <w:pPr>
        <w:spacing w:after="0" w:line="240" w:lineRule="auto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</w:p>
    <w:p w14:paraId="44F93FAD" w14:textId="351B829F" w:rsidR="009972C4" w:rsidRDefault="009972C4" w:rsidP="159FC311">
      <w:pPr>
        <w:spacing w:after="0" w:line="240" w:lineRule="auto"/>
        <w:rPr>
          <w:rFonts w:ascii="Times New Roman" w:eastAsia="Arial Narrow" w:hAnsi="Times New Roman" w:cs="Times New Roman"/>
          <w:b/>
          <w:bCs/>
          <w:sz w:val="24"/>
          <w:szCs w:val="24"/>
          <w:u w:val="single"/>
        </w:rPr>
      </w:pPr>
    </w:p>
    <w:p w14:paraId="178BD903" w14:textId="0F972EA7" w:rsidR="009972C4" w:rsidRDefault="24776496" w:rsidP="159FC311">
      <w:pPr>
        <w:spacing w:after="0" w:line="240" w:lineRule="auto"/>
        <w:rPr>
          <w:rFonts w:ascii="Times New Roman" w:eastAsia="Arial Narrow" w:hAnsi="Times New Roman" w:cs="Times New Roman"/>
          <w:b/>
          <w:bCs/>
          <w:sz w:val="24"/>
          <w:szCs w:val="24"/>
          <w:u w:val="single"/>
        </w:rPr>
      </w:pPr>
      <w:r w:rsidRPr="159FC311">
        <w:rPr>
          <w:rFonts w:ascii="Times New Roman" w:eastAsia="Arial Narrow" w:hAnsi="Times New Roman" w:cs="Times New Roman"/>
          <w:b/>
          <w:bCs/>
          <w:sz w:val="24"/>
          <w:szCs w:val="24"/>
          <w:u w:val="single"/>
        </w:rPr>
        <w:t>GODIŠNJI BROJ SATI U RAZREDNOM ODJELU I ODGOJN</w:t>
      </w:r>
      <w:r w:rsidR="542B529E" w:rsidRPr="159FC311">
        <w:rPr>
          <w:rFonts w:ascii="Times New Roman" w:eastAsia="Arial Narrow" w:hAnsi="Times New Roman" w:cs="Times New Roman"/>
          <w:b/>
          <w:bCs/>
          <w:sz w:val="24"/>
          <w:szCs w:val="24"/>
          <w:u w:val="single"/>
        </w:rPr>
        <w:t>O-OBRAZOVNOJ SKUPINI POSEBNIH ODJELA</w:t>
      </w:r>
    </w:p>
    <w:p w14:paraId="05DBCD01" w14:textId="518D36C1" w:rsidR="009972C4" w:rsidRDefault="009972C4" w:rsidP="159FC311">
      <w:pPr>
        <w:spacing w:after="0" w:line="240" w:lineRule="auto"/>
        <w:jc w:val="center"/>
        <w:rPr>
          <w:rFonts w:ascii="Times New Roman" w:eastAsia="Arial Narrow" w:hAnsi="Times New Roman" w:cs="Times New Roman"/>
          <w:b/>
          <w:bCs/>
          <w:sz w:val="24"/>
          <w:szCs w:val="24"/>
          <w:u w:val="single"/>
        </w:rPr>
      </w:pPr>
    </w:p>
    <w:tbl>
      <w:tblPr>
        <w:tblStyle w:val="Reetkatablice"/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1394"/>
        <w:gridCol w:w="2424"/>
        <w:gridCol w:w="2240"/>
        <w:gridCol w:w="2390"/>
      </w:tblGrid>
      <w:tr w:rsidR="159FC311" w14:paraId="263731D2" w14:textId="77777777" w:rsidTr="159FC311">
        <w:trPr>
          <w:trHeight w:val="405"/>
        </w:trPr>
        <w:tc>
          <w:tcPr>
            <w:tcW w:w="1394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  <w:vAlign w:val="center"/>
          </w:tcPr>
          <w:p w14:paraId="7C458051" w14:textId="4D2AF9E7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NASTAVNI PREDMETI</w:t>
            </w:r>
          </w:p>
        </w:tc>
        <w:tc>
          <w:tcPr>
            <w:tcW w:w="7054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  <w:vAlign w:val="center"/>
          </w:tcPr>
          <w:p w14:paraId="26463A48" w14:textId="6D700623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KOMBINIRANI RAZREDNI ODJEL</w:t>
            </w:r>
          </w:p>
        </w:tc>
      </w:tr>
      <w:tr w:rsidR="159FC311" w14:paraId="73F2FD8C" w14:textId="77777777" w:rsidTr="159FC311">
        <w:trPr>
          <w:trHeight w:val="405"/>
        </w:trPr>
        <w:tc>
          <w:tcPr>
            <w:tcW w:w="1394" w:type="dxa"/>
            <w:vMerge/>
            <w:tcBorders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4DFACBE4" w14:textId="77777777" w:rsidR="00B87834" w:rsidRDefault="00B87834"/>
        </w:tc>
        <w:tc>
          <w:tcPr>
            <w:tcW w:w="2424" w:type="dxa"/>
            <w:tcBorders>
              <w:top w:val="single" w:sz="8" w:space="0" w:color="000000" w:themeColor="text1"/>
              <w:left w:val="nil"/>
              <w:bottom w:val="single" w:sz="8" w:space="0" w:color="auto"/>
              <w:right w:val="single" w:sz="8" w:space="0" w:color="000000" w:themeColor="text1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  <w:vAlign w:val="center"/>
          </w:tcPr>
          <w:p w14:paraId="20707075" w14:textId="3C993FE1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1.razred</w:t>
            </w:r>
          </w:p>
        </w:tc>
        <w:tc>
          <w:tcPr>
            <w:tcW w:w="2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  <w:vAlign w:val="center"/>
          </w:tcPr>
          <w:p w14:paraId="06524F99" w14:textId="7301573E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4.razred</w:t>
            </w:r>
          </w:p>
        </w:tc>
        <w:tc>
          <w:tcPr>
            <w:tcW w:w="23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  <w:vAlign w:val="center"/>
          </w:tcPr>
          <w:p w14:paraId="23A9ACEA" w14:textId="41633EE4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6.razred</w:t>
            </w:r>
          </w:p>
        </w:tc>
      </w:tr>
      <w:tr w:rsidR="159FC311" w14:paraId="5DD16610" w14:textId="77777777" w:rsidTr="159FC311">
        <w:trPr>
          <w:trHeight w:val="540"/>
        </w:trPr>
        <w:tc>
          <w:tcPr>
            <w:tcW w:w="1394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FA08062" w14:textId="69A2F8E7" w:rsidR="159FC311" w:rsidRDefault="159FC311" w:rsidP="159FC311">
            <w:pPr>
              <w:spacing w:after="0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Hrvatski jezik</w:t>
            </w:r>
          </w:p>
        </w:tc>
        <w:tc>
          <w:tcPr>
            <w:tcW w:w="2424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54964A4" w14:textId="646A7D53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2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11BD280" w14:textId="37401D5D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23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D98BECC" w14:textId="1B1AAF1A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159FC311" w14:paraId="4449BBD5" w14:textId="77777777" w:rsidTr="159FC311">
        <w:trPr>
          <w:trHeight w:val="540"/>
        </w:trPr>
        <w:tc>
          <w:tcPr>
            <w:tcW w:w="13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A9D098D" w14:textId="527B075C" w:rsidR="159FC311" w:rsidRDefault="159FC311" w:rsidP="159FC311">
            <w:pPr>
              <w:spacing w:after="0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Likovna kultura</w:t>
            </w:r>
          </w:p>
        </w:tc>
        <w:tc>
          <w:tcPr>
            <w:tcW w:w="2424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6550604" w14:textId="49B57F16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D0E19CB" w14:textId="51FD04E5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3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E541296" w14:textId="57E9457C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159FC311" w14:paraId="6620B7FF" w14:textId="77777777" w:rsidTr="159FC311">
        <w:trPr>
          <w:trHeight w:val="540"/>
        </w:trPr>
        <w:tc>
          <w:tcPr>
            <w:tcW w:w="13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76506AC" w14:textId="5D0DDAB5" w:rsidR="159FC311" w:rsidRDefault="159FC311" w:rsidP="159FC311">
            <w:pPr>
              <w:spacing w:after="0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Glazben a kultura</w:t>
            </w:r>
          </w:p>
        </w:tc>
        <w:tc>
          <w:tcPr>
            <w:tcW w:w="2424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50832BF" w14:textId="61061E89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6BE5A8B" w14:textId="743B9E18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3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5F0CEEA" w14:textId="1DA2AB01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159FC311" w14:paraId="5EF89BF9" w14:textId="77777777" w:rsidTr="159FC311">
        <w:trPr>
          <w:trHeight w:val="540"/>
        </w:trPr>
        <w:tc>
          <w:tcPr>
            <w:tcW w:w="13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0E6F913" w14:textId="15E8AD76" w:rsidR="159FC311" w:rsidRDefault="159FC311" w:rsidP="159FC311">
            <w:pPr>
              <w:spacing w:after="0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424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BE292C8" w14:textId="33E39B74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76167BB" w14:textId="1E3F0384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3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476A7A2" w14:textId="60EAF7E7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159FC311" w14:paraId="0BB0DC67" w14:textId="77777777" w:rsidTr="159FC311">
        <w:trPr>
          <w:trHeight w:val="540"/>
        </w:trPr>
        <w:tc>
          <w:tcPr>
            <w:tcW w:w="13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A96D410" w14:textId="0CC4D056" w:rsidR="159FC311" w:rsidRDefault="159FC311" w:rsidP="159FC311">
            <w:pPr>
              <w:spacing w:after="0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Priroda i društvo</w:t>
            </w:r>
          </w:p>
        </w:tc>
        <w:tc>
          <w:tcPr>
            <w:tcW w:w="2424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5016535" w14:textId="6A19876F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2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F7C2B4A" w14:textId="37C052C5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23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EFD41D0" w14:textId="3D996287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175</w:t>
            </w:r>
          </w:p>
        </w:tc>
      </w:tr>
      <w:tr w:rsidR="159FC311" w14:paraId="58EC121B" w14:textId="77777777" w:rsidTr="159FC311">
        <w:trPr>
          <w:trHeight w:val="540"/>
        </w:trPr>
        <w:tc>
          <w:tcPr>
            <w:tcW w:w="13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8FD0A8F" w14:textId="738B2E65" w:rsidR="159FC311" w:rsidRDefault="159FC311" w:rsidP="159FC311">
            <w:pPr>
              <w:spacing w:after="0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Tehnička kultura</w:t>
            </w:r>
          </w:p>
        </w:tc>
        <w:tc>
          <w:tcPr>
            <w:tcW w:w="2424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38AB8C7" w14:textId="3CABF3AB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36AD42B" w14:textId="7014F811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3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79446D8" w14:textId="1FBD7C60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159FC311" w14:paraId="369AC7CC" w14:textId="77777777" w:rsidTr="159FC311">
        <w:trPr>
          <w:trHeight w:val="540"/>
        </w:trPr>
        <w:tc>
          <w:tcPr>
            <w:tcW w:w="13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91110E4" w14:textId="657821A0" w:rsidR="159FC311" w:rsidRDefault="159FC311" w:rsidP="159FC311">
            <w:pPr>
              <w:spacing w:after="0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Tjelesna i </w:t>
            </w:r>
            <w:proofErr w:type="spellStart"/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zdr</w:t>
            </w:r>
            <w:proofErr w:type="spellEnd"/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. kultura</w:t>
            </w:r>
          </w:p>
        </w:tc>
        <w:tc>
          <w:tcPr>
            <w:tcW w:w="2424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24D9DF5" w14:textId="2145DAE3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240" w:type="dxa"/>
            <w:tcBorders>
              <w:top w:val="single" w:sz="8" w:space="0" w:color="auto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07ECDC1" w14:textId="343DD925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390" w:type="dxa"/>
            <w:tcBorders>
              <w:top w:val="single" w:sz="8" w:space="0" w:color="auto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B5D2787" w14:textId="128C92D0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159FC311" w14:paraId="35B69CB8" w14:textId="77777777" w:rsidTr="159FC311">
        <w:trPr>
          <w:trHeight w:val="540"/>
        </w:trPr>
        <w:tc>
          <w:tcPr>
            <w:tcW w:w="13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EB69D20" w14:textId="0B62DB66" w:rsidR="159FC311" w:rsidRDefault="159FC311" w:rsidP="159FC311">
            <w:pPr>
              <w:spacing w:after="0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Vjeronauk</w:t>
            </w:r>
          </w:p>
        </w:tc>
        <w:tc>
          <w:tcPr>
            <w:tcW w:w="242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86F4D85" w14:textId="766DE5E4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240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F0E7E46" w14:textId="7076216C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390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0FA54A2" w14:textId="2F046879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159FC311" w14:paraId="7D986EFD" w14:textId="77777777" w:rsidTr="159FC311">
        <w:trPr>
          <w:trHeight w:val="540"/>
        </w:trPr>
        <w:tc>
          <w:tcPr>
            <w:tcW w:w="13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  <w:vAlign w:val="center"/>
          </w:tcPr>
          <w:p w14:paraId="5EF97191" w14:textId="7A068305" w:rsidR="159FC311" w:rsidRDefault="159FC311" w:rsidP="159FC311">
            <w:pPr>
              <w:spacing w:after="0"/>
            </w:pPr>
            <w:r w:rsidRPr="159FC3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UKUPNO</w:t>
            </w:r>
          </w:p>
        </w:tc>
        <w:tc>
          <w:tcPr>
            <w:tcW w:w="242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  <w:vAlign w:val="center"/>
          </w:tcPr>
          <w:p w14:paraId="0642CF0D" w14:textId="09AD5A1A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700</w:t>
            </w:r>
          </w:p>
        </w:tc>
        <w:tc>
          <w:tcPr>
            <w:tcW w:w="2240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  <w:vAlign w:val="center"/>
          </w:tcPr>
          <w:p w14:paraId="2565CA43" w14:textId="4F71388C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735</w:t>
            </w:r>
          </w:p>
        </w:tc>
        <w:tc>
          <w:tcPr>
            <w:tcW w:w="2390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  <w:vAlign w:val="center"/>
          </w:tcPr>
          <w:p w14:paraId="40C225A6" w14:textId="3C604DC2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875</w:t>
            </w:r>
          </w:p>
        </w:tc>
      </w:tr>
    </w:tbl>
    <w:p w14:paraId="76AE6A81" w14:textId="1164CBF7" w:rsidR="00D61EDB" w:rsidRDefault="00D61EDB" w:rsidP="159FC311">
      <w:pPr>
        <w:jc w:val="center"/>
      </w:pPr>
      <w:r>
        <w:br/>
      </w:r>
    </w:p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1682"/>
        <w:gridCol w:w="2116"/>
        <w:gridCol w:w="1947"/>
        <w:gridCol w:w="2086"/>
        <w:gridCol w:w="2084"/>
      </w:tblGrid>
      <w:tr w:rsidR="159FC311" w14:paraId="664DE636" w14:textId="77777777" w:rsidTr="159FC311">
        <w:trPr>
          <w:trHeight w:val="405"/>
        </w:trPr>
        <w:tc>
          <w:tcPr>
            <w:tcW w:w="1682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  <w:vAlign w:val="center"/>
          </w:tcPr>
          <w:p w14:paraId="34B40F51" w14:textId="2136B642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NASTAVNI PREDMETI</w:t>
            </w:r>
          </w:p>
        </w:tc>
        <w:tc>
          <w:tcPr>
            <w:tcW w:w="8233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  <w:vAlign w:val="center"/>
          </w:tcPr>
          <w:p w14:paraId="47522DA0" w14:textId="5E756845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ODGOJNO-OBRAZOVNA SKUPINA</w:t>
            </w:r>
          </w:p>
        </w:tc>
      </w:tr>
      <w:tr w:rsidR="159FC311" w14:paraId="03FDDAEA" w14:textId="77777777" w:rsidTr="159FC311">
        <w:trPr>
          <w:trHeight w:val="405"/>
        </w:trPr>
        <w:tc>
          <w:tcPr>
            <w:tcW w:w="1682" w:type="dxa"/>
            <w:vMerge/>
            <w:tcBorders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75C0E00C" w14:textId="77777777" w:rsidR="00B87834" w:rsidRDefault="00B87834"/>
        </w:tc>
        <w:tc>
          <w:tcPr>
            <w:tcW w:w="2116" w:type="dxa"/>
            <w:tcBorders>
              <w:top w:val="single" w:sz="8" w:space="0" w:color="000000" w:themeColor="text1"/>
              <w:left w:val="nil"/>
              <w:bottom w:val="single" w:sz="8" w:space="0" w:color="auto"/>
              <w:right w:val="single" w:sz="8" w:space="0" w:color="000000" w:themeColor="text1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  <w:vAlign w:val="center"/>
          </w:tcPr>
          <w:p w14:paraId="0A16B373" w14:textId="3F8F2033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7-11god.</w:t>
            </w:r>
          </w:p>
        </w:tc>
        <w:tc>
          <w:tcPr>
            <w:tcW w:w="19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  <w:vAlign w:val="center"/>
          </w:tcPr>
          <w:p w14:paraId="4385F6B7" w14:textId="5F5E17E6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11-14god.</w:t>
            </w:r>
          </w:p>
        </w:tc>
        <w:tc>
          <w:tcPr>
            <w:tcW w:w="20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  <w:vAlign w:val="center"/>
          </w:tcPr>
          <w:p w14:paraId="7D133CD9" w14:textId="355D6B5E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14-17god.</w:t>
            </w:r>
          </w:p>
        </w:tc>
        <w:tc>
          <w:tcPr>
            <w:tcW w:w="2084" w:type="dxa"/>
            <w:tcBorders>
              <w:top w:val="nil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</w:tcPr>
          <w:p w14:paraId="3F06884A" w14:textId="10589B74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17-21god.</w:t>
            </w:r>
          </w:p>
        </w:tc>
      </w:tr>
      <w:tr w:rsidR="159FC311" w14:paraId="5D0A1C71" w14:textId="77777777" w:rsidTr="159FC311">
        <w:trPr>
          <w:trHeight w:val="540"/>
        </w:trPr>
        <w:tc>
          <w:tcPr>
            <w:tcW w:w="1682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F6FE0A5" w14:textId="3F1C104A" w:rsidR="159FC311" w:rsidRDefault="159FC311" w:rsidP="159FC311">
            <w:pPr>
              <w:spacing w:after="0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Komunikacija</w:t>
            </w:r>
          </w:p>
        </w:tc>
        <w:tc>
          <w:tcPr>
            <w:tcW w:w="2116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90468B4" w14:textId="3B7D583D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7B2BBBF" w14:textId="245E37CD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0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5D34EC1" w14:textId="3E8C6343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084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CF371DA" w14:textId="6D66D36D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159FC311" w14:paraId="07C7C9B3" w14:textId="77777777" w:rsidTr="159FC311">
        <w:trPr>
          <w:trHeight w:val="540"/>
        </w:trPr>
        <w:tc>
          <w:tcPr>
            <w:tcW w:w="16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6EEA6EF" w14:textId="6BBFA419" w:rsidR="159FC311" w:rsidRDefault="159FC311" w:rsidP="159FC311">
            <w:pPr>
              <w:spacing w:after="0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Upoznavanje škole i uže okoline</w:t>
            </w:r>
          </w:p>
        </w:tc>
        <w:tc>
          <w:tcPr>
            <w:tcW w:w="2116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F455853" w14:textId="390D8036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C3E9692" w14:textId="13C996AC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0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ECE6BFF" w14:textId="293E8D30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084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02650AEC" w14:textId="1AA78D79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159FC311" w14:paraId="089A9AA5" w14:textId="77777777" w:rsidTr="159FC311">
        <w:trPr>
          <w:trHeight w:val="540"/>
        </w:trPr>
        <w:tc>
          <w:tcPr>
            <w:tcW w:w="16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039508F" w14:textId="71B1A20A" w:rsidR="159FC311" w:rsidRDefault="159FC311" w:rsidP="159FC311">
            <w:pPr>
              <w:spacing w:after="0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Radni odgoj</w:t>
            </w:r>
          </w:p>
        </w:tc>
        <w:tc>
          <w:tcPr>
            <w:tcW w:w="2116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82A1B4F" w14:textId="1AE28ED5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6ED5947" w14:textId="16726B16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20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943D459" w14:textId="011EA276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2084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2DCD37A2" w14:textId="7432A482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159FC311" w14:paraId="13272B39" w14:textId="77777777" w:rsidTr="159FC311">
        <w:trPr>
          <w:trHeight w:val="540"/>
        </w:trPr>
        <w:tc>
          <w:tcPr>
            <w:tcW w:w="16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895BEC2" w14:textId="198C893F" w:rsidR="159FC311" w:rsidRDefault="159FC311" w:rsidP="159FC311">
            <w:pPr>
              <w:spacing w:after="0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Skrb o sebi</w:t>
            </w:r>
          </w:p>
        </w:tc>
        <w:tc>
          <w:tcPr>
            <w:tcW w:w="2116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EF9BA1B" w14:textId="3C593638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D8BBB9D" w14:textId="3AA6925F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20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F1A7CA6" w14:textId="4BDEFADD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2084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1B5D7E17" w14:textId="070FEE1A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159FC311" w14:paraId="03AE9531" w14:textId="77777777" w:rsidTr="159FC311">
        <w:trPr>
          <w:trHeight w:val="540"/>
        </w:trPr>
        <w:tc>
          <w:tcPr>
            <w:tcW w:w="16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833B322" w14:textId="7C14014A" w:rsidR="159FC311" w:rsidRDefault="159FC311" w:rsidP="159FC311">
            <w:pPr>
              <w:spacing w:after="0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Razvoj kreativnosti (likovne i glazbene)</w:t>
            </w:r>
          </w:p>
        </w:tc>
        <w:tc>
          <w:tcPr>
            <w:tcW w:w="2116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02A78E9" w14:textId="336EA198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4483976" w14:textId="641FB93D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20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B7BD8D1" w14:textId="50EE68AB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2084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6839D9F6" w14:textId="5A363907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0BBF45A" w14:textId="36B154B9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159FC311" w14:paraId="03D18127" w14:textId="77777777" w:rsidTr="159FC311">
        <w:trPr>
          <w:trHeight w:val="540"/>
        </w:trPr>
        <w:tc>
          <w:tcPr>
            <w:tcW w:w="16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7C6779F" w14:textId="15B61224" w:rsidR="159FC311" w:rsidRDefault="159FC311" w:rsidP="159FC311">
            <w:pPr>
              <w:spacing w:after="0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Socijalizacija</w:t>
            </w:r>
          </w:p>
        </w:tc>
        <w:tc>
          <w:tcPr>
            <w:tcW w:w="2116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CAD1323" w14:textId="293BA595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1F5B96C" w14:textId="74B23F86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0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53B3FD5" w14:textId="606919F5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084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73589DCD" w14:textId="7EE4E135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159FC311" w14:paraId="35F5D06B" w14:textId="77777777" w:rsidTr="159FC311">
        <w:trPr>
          <w:trHeight w:val="540"/>
        </w:trPr>
        <w:tc>
          <w:tcPr>
            <w:tcW w:w="16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4A147F7" w14:textId="7725FD42" w:rsidR="159FC311" w:rsidRDefault="159FC311" w:rsidP="159FC311">
            <w:pPr>
              <w:spacing w:after="0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Organizirano provođenje slobodnog vremena</w:t>
            </w:r>
          </w:p>
        </w:tc>
        <w:tc>
          <w:tcPr>
            <w:tcW w:w="2116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50AB440" w14:textId="7DFDE38F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47" w:type="dxa"/>
            <w:tcBorders>
              <w:top w:val="single" w:sz="8" w:space="0" w:color="auto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98DAC45" w14:textId="13D0E8BF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86" w:type="dxa"/>
            <w:tcBorders>
              <w:top w:val="single" w:sz="8" w:space="0" w:color="auto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0114FB8" w14:textId="43C72C3D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84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08147122" w14:textId="7BEF8591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159FC311" w14:paraId="520B77C8" w14:textId="77777777" w:rsidTr="159FC311">
        <w:trPr>
          <w:trHeight w:val="540"/>
        </w:trPr>
        <w:tc>
          <w:tcPr>
            <w:tcW w:w="16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1CD1C7D" w14:textId="0716AD6D" w:rsidR="159FC311" w:rsidRDefault="159FC311" w:rsidP="159FC311">
            <w:pPr>
              <w:spacing w:after="0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Izobrazba u obavljanju poslova</w:t>
            </w:r>
          </w:p>
        </w:tc>
        <w:tc>
          <w:tcPr>
            <w:tcW w:w="211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3621A5A" w14:textId="16999657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47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0FCFDB1" w14:textId="3F1AE158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86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C86DE19" w14:textId="42001789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1637A763" w14:textId="288BEFF4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420</w:t>
            </w:r>
          </w:p>
        </w:tc>
      </w:tr>
      <w:tr w:rsidR="159FC311" w14:paraId="4374B149" w14:textId="77777777" w:rsidTr="159FC311">
        <w:trPr>
          <w:trHeight w:val="540"/>
        </w:trPr>
        <w:tc>
          <w:tcPr>
            <w:tcW w:w="16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1ABF6E1" w14:textId="54489803" w:rsidR="159FC311" w:rsidRDefault="159FC311" w:rsidP="159FC311">
            <w:pPr>
              <w:spacing w:after="0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Tjelesna i zdravstvena kultura</w:t>
            </w:r>
          </w:p>
        </w:tc>
        <w:tc>
          <w:tcPr>
            <w:tcW w:w="211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BB1B011" w14:textId="07C812B3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947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86DCFD6" w14:textId="3F57B883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086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2463147" w14:textId="15A9AAAD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0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69566184" w14:textId="46A280FB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159FC311" w14:paraId="114D8B01" w14:textId="77777777" w:rsidTr="159FC311">
        <w:trPr>
          <w:trHeight w:val="540"/>
        </w:trPr>
        <w:tc>
          <w:tcPr>
            <w:tcW w:w="16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E1E2698" w14:textId="1C1C23D7" w:rsidR="159FC311" w:rsidRDefault="159FC311" w:rsidP="159FC311">
            <w:pPr>
              <w:spacing w:after="0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Vjeronauk</w:t>
            </w:r>
          </w:p>
        </w:tc>
        <w:tc>
          <w:tcPr>
            <w:tcW w:w="211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B03AF5D" w14:textId="5BBC2CB4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947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D2C641C" w14:textId="2E4C1E93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086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8E7F3FE" w14:textId="258152C7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0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64FAB752" w14:textId="5B7377C0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159FC311" w14:paraId="686AF674" w14:textId="77777777" w:rsidTr="159FC311">
        <w:trPr>
          <w:trHeight w:val="540"/>
        </w:trPr>
        <w:tc>
          <w:tcPr>
            <w:tcW w:w="16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  <w:vAlign w:val="center"/>
          </w:tcPr>
          <w:p w14:paraId="203FBE63" w14:textId="72426409" w:rsidR="159FC311" w:rsidRDefault="159FC311" w:rsidP="159FC311">
            <w:pPr>
              <w:spacing w:after="0"/>
            </w:pPr>
            <w:r w:rsidRPr="159FC3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UKUPNO</w:t>
            </w:r>
          </w:p>
        </w:tc>
        <w:tc>
          <w:tcPr>
            <w:tcW w:w="211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  <w:vAlign w:val="center"/>
          </w:tcPr>
          <w:p w14:paraId="7F427FFD" w14:textId="0C907089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840</w:t>
            </w:r>
          </w:p>
        </w:tc>
        <w:tc>
          <w:tcPr>
            <w:tcW w:w="1947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  <w:vAlign w:val="center"/>
          </w:tcPr>
          <w:p w14:paraId="4CD3ECEA" w14:textId="22EBF82D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945</w:t>
            </w:r>
          </w:p>
        </w:tc>
        <w:tc>
          <w:tcPr>
            <w:tcW w:w="2086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  <w:vAlign w:val="center"/>
          </w:tcPr>
          <w:p w14:paraId="45928276" w14:textId="179FBDE0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945</w:t>
            </w:r>
          </w:p>
        </w:tc>
        <w:tc>
          <w:tcPr>
            <w:tcW w:w="20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</w:tcPr>
          <w:p w14:paraId="08BF8D73" w14:textId="47E62282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1050</w:t>
            </w:r>
          </w:p>
        </w:tc>
      </w:tr>
    </w:tbl>
    <w:p w14:paraId="3DCF3892" w14:textId="587FEE18" w:rsidR="00D61EDB" w:rsidRDefault="00D61EDB" w:rsidP="159FC311">
      <w:pPr>
        <w:spacing w:after="0" w:line="240" w:lineRule="auto"/>
        <w:jc w:val="center"/>
        <w:rPr>
          <w:rFonts w:ascii="Times New Roman" w:eastAsia="Arial Narrow" w:hAnsi="Times New Roman" w:cs="Times New Roman"/>
          <w:b/>
          <w:bCs/>
          <w:sz w:val="24"/>
          <w:szCs w:val="24"/>
          <w:u w:val="single"/>
        </w:rPr>
      </w:pPr>
    </w:p>
    <w:p w14:paraId="2787F392" w14:textId="21F21532" w:rsidR="009972C4" w:rsidRDefault="009972C4">
      <w:pPr>
        <w:spacing w:after="0" w:line="240" w:lineRule="auto"/>
        <w:jc w:val="center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</w:p>
    <w:p w14:paraId="5F23D87C" w14:textId="7D34E529" w:rsidR="00076E14" w:rsidRDefault="00076E14">
      <w:pPr>
        <w:spacing w:after="0" w:line="240" w:lineRule="auto"/>
        <w:jc w:val="center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</w:p>
    <w:p w14:paraId="7148471C" w14:textId="7CDCE8B1" w:rsidR="00076E14" w:rsidRDefault="00076E14">
      <w:pPr>
        <w:spacing w:after="0" w:line="240" w:lineRule="auto"/>
        <w:jc w:val="center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</w:p>
    <w:p w14:paraId="41D7C151" w14:textId="77777777" w:rsidR="00076E14" w:rsidRPr="005B1BB5" w:rsidRDefault="00076E14">
      <w:pPr>
        <w:spacing w:after="0" w:line="240" w:lineRule="auto"/>
        <w:jc w:val="center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</w:p>
    <w:p w14:paraId="5D068C59" w14:textId="77777777" w:rsidR="001C10E0" w:rsidRPr="005B1BB5" w:rsidRDefault="001C10E0">
      <w:pPr>
        <w:spacing w:after="0" w:line="240" w:lineRule="auto"/>
        <w:jc w:val="center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</w:p>
    <w:p w14:paraId="3989D912" w14:textId="77777777" w:rsidR="001C10E0" w:rsidRPr="005B1BB5" w:rsidRDefault="009A506C">
      <w:pPr>
        <w:spacing w:after="0" w:line="240" w:lineRule="auto"/>
        <w:jc w:val="center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  <w:u w:val="single"/>
        </w:rPr>
        <w:lastRenderedPageBreak/>
        <w:t>4.4. PLAN IZBORNE NASTAVE</w:t>
      </w:r>
    </w:p>
    <w:p w14:paraId="341A276E" w14:textId="77777777" w:rsidR="001C10E0" w:rsidRPr="005B1BB5" w:rsidRDefault="001C10E0">
      <w:pPr>
        <w:spacing w:after="0" w:line="240" w:lineRule="auto"/>
        <w:jc w:val="center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</w:p>
    <w:p w14:paraId="5AE08B6D" w14:textId="77777777" w:rsidR="001C10E0" w:rsidRDefault="009A506C">
      <w:pPr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 Izborna se  nastava  ocjenjuje u imeniku učenika i ulazi u prosjek ocjena za opći uspjeh. Izborna nastava će se u pravilu izvoditi izvan rasporeda sati redovne nastave , a može biti i u rasporedu sati redovne nastave, ako je to organizacijski moguće. Škola pri tome vodi računa o tjednom i dnevnom opterećenju učenika propisanom Zakonom. Budući da učenik može dnevno biti opterećen maksimalno sa šest školskih sati, izborna nastava stranog  jezika i informatike izvodi se u nastavku smjene s odgovarajućim odmorom za učenike, a nastava izbornog predmeta vjeronauka u redovnom je rasporedu sati. </w:t>
      </w:r>
    </w:p>
    <w:p w14:paraId="4AE6BDC3" w14:textId="0D201360" w:rsidR="00D61EDB" w:rsidRDefault="00D61EDB">
      <w:pPr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6CDA7058" w14:textId="77777777" w:rsidR="00D61EDB" w:rsidRPr="005B1BB5" w:rsidRDefault="00D61EDB">
      <w:pPr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tbl>
      <w:tblPr>
        <w:tblW w:w="9803" w:type="dxa"/>
        <w:jc w:val="center"/>
        <w:tblLayout w:type="fixed"/>
        <w:tblLook w:val="0000" w:firstRow="0" w:lastRow="0" w:firstColumn="0" w:lastColumn="0" w:noHBand="0" w:noVBand="0"/>
      </w:tblPr>
      <w:tblGrid>
        <w:gridCol w:w="2263"/>
        <w:gridCol w:w="806"/>
        <w:gridCol w:w="1037"/>
        <w:gridCol w:w="1360"/>
        <w:gridCol w:w="2540"/>
        <w:gridCol w:w="750"/>
        <w:gridCol w:w="1047"/>
      </w:tblGrid>
      <w:tr w:rsidR="001C10E0" w:rsidRPr="005B1BB5" w14:paraId="62735E9A" w14:textId="77777777" w:rsidTr="159FC311">
        <w:trPr>
          <w:trHeight w:val="502"/>
          <w:jc w:val="center"/>
        </w:trPr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28657D2B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br/>
              <w:t xml:space="preserve">   NAZIV PROGRAMA</w:t>
            </w:r>
          </w:p>
        </w:tc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1057A3BF" w14:textId="77777777" w:rsidR="001C10E0" w:rsidRPr="005B1BB5" w:rsidRDefault="009A506C" w:rsidP="009972C4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br/>
              <w:t>RAZ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69A173E2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BR.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br/>
              <w:t>UČENIKA</w:t>
            </w:r>
          </w:p>
        </w:tc>
        <w:tc>
          <w:tcPr>
            <w:tcW w:w="1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6ED5B219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BROJ</w:t>
            </w:r>
          </w:p>
          <w:p w14:paraId="088E37A8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SKUPINA</w:t>
            </w:r>
          </w:p>
        </w:tc>
        <w:tc>
          <w:tcPr>
            <w:tcW w:w="2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755FB485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br/>
              <w:t>IZVRŠITELJ PROGRAMA</w:t>
            </w:r>
          </w:p>
        </w:tc>
        <w:tc>
          <w:tcPr>
            <w:tcW w:w="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4F6EB809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SATI TJEDNO</w:t>
            </w: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183AD800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SATI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br/>
              <w:t>GOD.</w:t>
            </w:r>
          </w:p>
        </w:tc>
      </w:tr>
      <w:tr w:rsidR="001C10E0" w:rsidRPr="005B1BB5" w14:paraId="70AC5515" w14:textId="77777777" w:rsidTr="159FC311">
        <w:trPr>
          <w:trHeight w:val="258"/>
          <w:jc w:val="center"/>
        </w:trPr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AB1D574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VJERONAUK</w:t>
            </w:r>
          </w:p>
        </w:tc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597220F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1.a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606C69F" w14:textId="2CC81AE8" w:rsidR="001C10E0" w:rsidRPr="005B1BB5" w:rsidRDefault="009A506C" w:rsidP="00CF1FEE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  <w:r w:rsidR="559D7C8C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5F60085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3706435" w14:textId="77777777" w:rsidR="001C10E0" w:rsidRPr="005B1BB5" w:rsidRDefault="00565D14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JOSIPA VINCETIĆ</w:t>
            </w:r>
          </w:p>
        </w:tc>
        <w:tc>
          <w:tcPr>
            <w:tcW w:w="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DEB9483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F1CAE40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70</w:t>
            </w:r>
          </w:p>
        </w:tc>
      </w:tr>
      <w:tr w:rsidR="001C10E0" w:rsidRPr="005B1BB5" w14:paraId="00BF462B" w14:textId="77777777" w:rsidTr="159FC311">
        <w:trPr>
          <w:trHeight w:val="258"/>
          <w:jc w:val="center"/>
        </w:trPr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BE37FF6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VJERONAUK</w:t>
            </w:r>
          </w:p>
        </w:tc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CF3D049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2.a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774BB65" w14:textId="77777777" w:rsidR="001C10E0" w:rsidRPr="005B1BB5" w:rsidRDefault="00CF1FEE" w:rsidP="00CF1FEE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59E8428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26308E4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SANELA GREBENAR</w:t>
            </w:r>
          </w:p>
        </w:tc>
        <w:tc>
          <w:tcPr>
            <w:tcW w:w="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FC42638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3806680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70</w:t>
            </w:r>
          </w:p>
        </w:tc>
      </w:tr>
      <w:tr w:rsidR="001C10E0" w:rsidRPr="005B1BB5" w14:paraId="4EA6DEBC" w14:textId="77777777" w:rsidTr="159FC311">
        <w:trPr>
          <w:trHeight w:val="258"/>
          <w:jc w:val="center"/>
        </w:trPr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92C0316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VJERONAUK</w:t>
            </w:r>
          </w:p>
        </w:tc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0D0DC93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3.a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3538BBD" w14:textId="77777777" w:rsidR="001C10E0" w:rsidRPr="005B1BB5" w:rsidRDefault="00CF1FEE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64A4AB5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B896BE8" w14:textId="77777777" w:rsidR="001C10E0" w:rsidRPr="005B1BB5" w:rsidRDefault="00565D14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SANELA GREBENAR</w:t>
            </w:r>
          </w:p>
        </w:tc>
        <w:tc>
          <w:tcPr>
            <w:tcW w:w="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6783CDB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62A8131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70</w:t>
            </w:r>
          </w:p>
        </w:tc>
      </w:tr>
      <w:tr w:rsidR="001C10E0" w:rsidRPr="005B1BB5" w14:paraId="4D3692A0" w14:textId="77777777" w:rsidTr="159FC311">
        <w:trPr>
          <w:trHeight w:val="237"/>
          <w:jc w:val="center"/>
        </w:trPr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C4E5167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VJERONAUK</w:t>
            </w:r>
          </w:p>
        </w:tc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C920167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4. a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8C7F5FA" w14:textId="77777777" w:rsidR="001C10E0" w:rsidRPr="005B1BB5" w:rsidRDefault="009A506C" w:rsidP="00CF1FEE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  <w:r w:rsidR="00CF1FEE">
              <w:rPr>
                <w:rFonts w:ascii="Times New Roman" w:eastAsia="Arial Narrow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05D06E6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CBF413B" w14:textId="77777777" w:rsidR="001C10E0" w:rsidRPr="005B1BB5" w:rsidRDefault="00565D14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JOSIPA VINCETIĆ</w:t>
            </w:r>
          </w:p>
        </w:tc>
        <w:tc>
          <w:tcPr>
            <w:tcW w:w="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B896037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C3286A3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70</w:t>
            </w:r>
          </w:p>
        </w:tc>
      </w:tr>
      <w:tr w:rsidR="001C10E0" w:rsidRPr="005B1BB5" w14:paraId="42DD6B67" w14:textId="77777777" w:rsidTr="159FC311">
        <w:trPr>
          <w:trHeight w:val="395"/>
          <w:jc w:val="center"/>
        </w:trPr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DDFEF15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VJERONAUK</w:t>
            </w:r>
          </w:p>
        </w:tc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2FC0E12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5.a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B862D82" w14:textId="77777777" w:rsidR="001C10E0" w:rsidRPr="005B1BB5" w:rsidRDefault="00CF1FEE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83E0A4D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9AB521E" w14:textId="77777777" w:rsidR="001C10E0" w:rsidRPr="005B1BB5" w:rsidRDefault="00565D14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SANELA GREBENAR</w:t>
            </w:r>
          </w:p>
        </w:tc>
        <w:tc>
          <w:tcPr>
            <w:tcW w:w="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E86812A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856F25A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70</w:t>
            </w:r>
          </w:p>
        </w:tc>
      </w:tr>
      <w:tr w:rsidR="00565D14" w:rsidRPr="005B1BB5" w14:paraId="24A0F8FB" w14:textId="77777777" w:rsidTr="159FC311">
        <w:trPr>
          <w:trHeight w:val="395"/>
          <w:jc w:val="center"/>
        </w:trPr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4178229" w14:textId="77777777" w:rsidR="00565D14" w:rsidRPr="005B1BB5" w:rsidRDefault="00565D14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VJERONAUK </w:t>
            </w:r>
          </w:p>
        </w:tc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E92BDCF" w14:textId="77777777" w:rsidR="00565D14" w:rsidRPr="005B1BB5" w:rsidRDefault="00565D14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6.a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4BC2F5A" w14:textId="77777777" w:rsidR="00565D14" w:rsidRPr="005B1BB5" w:rsidRDefault="00565D14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89FF1F0" w14:textId="77777777" w:rsidR="00565D14" w:rsidRPr="005B1BB5" w:rsidRDefault="00565D14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0154A69" w14:textId="77777777" w:rsidR="00565D14" w:rsidRDefault="00565D14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JOSIPA VINCETIĆ</w:t>
            </w:r>
          </w:p>
        </w:tc>
        <w:tc>
          <w:tcPr>
            <w:tcW w:w="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D7BD492" w14:textId="77777777" w:rsidR="00565D14" w:rsidRPr="005B1BB5" w:rsidRDefault="00565D14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D1F4880" w14:textId="77777777" w:rsidR="00565D14" w:rsidRPr="005B1BB5" w:rsidRDefault="00565D14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</w:tr>
      <w:tr w:rsidR="001C10E0" w:rsidRPr="005B1BB5" w14:paraId="55F24244" w14:textId="77777777" w:rsidTr="159FC311">
        <w:trPr>
          <w:trHeight w:val="395"/>
          <w:jc w:val="center"/>
        </w:trPr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2BD8FFA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VJERONAUK</w:t>
            </w:r>
          </w:p>
        </w:tc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F360F91" w14:textId="77777777" w:rsidR="001C10E0" w:rsidRPr="005B1BB5" w:rsidRDefault="00565D14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7</w:t>
            </w:r>
            <w:r w:rsidR="009A506C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.a/b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046B24E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5CCB594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8C38649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SANELA GREBENAR</w:t>
            </w:r>
          </w:p>
        </w:tc>
        <w:tc>
          <w:tcPr>
            <w:tcW w:w="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1A2C4CD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BA27932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140</w:t>
            </w:r>
          </w:p>
        </w:tc>
      </w:tr>
      <w:tr w:rsidR="001C10E0" w:rsidRPr="005B1BB5" w14:paraId="479ACC97" w14:textId="77777777" w:rsidTr="159FC311">
        <w:trPr>
          <w:trHeight w:val="395"/>
          <w:jc w:val="center"/>
        </w:trPr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11AC063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VJERONAUK</w:t>
            </w:r>
          </w:p>
        </w:tc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DE14B6F" w14:textId="77777777" w:rsidR="001C10E0" w:rsidRPr="005B1BB5" w:rsidRDefault="00565D14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8</w:t>
            </w:r>
            <w:r w:rsidR="009A506C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.a,b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BF7B80B" w14:textId="77777777" w:rsidR="001C10E0" w:rsidRPr="005B1BB5" w:rsidRDefault="009A506C" w:rsidP="00CF1FEE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  <w:r w:rsidR="00CF1FEE">
              <w:rPr>
                <w:rFonts w:ascii="Times New Roman" w:eastAsia="Arial Narrow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8E1534E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D688DBA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JOSIPA VINCETIĆ</w:t>
            </w:r>
          </w:p>
        </w:tc>
        <w:tc>
          <w:tcPr>
            <w:tcW w:w="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B3A5492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E651B39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140</w:t>
            </w:r>
          </w:p>
        </w:tc>
      </w:tr>
      <w:tr w:rsidR="159FC311" w14:paraId="3053F8FE" w14:textId="77777777" w:rsidTr="159FC311">
        <w:trPr>
          <w:trHeight w:val="395"/>
          <w:jc w:val="center"/>
        </w:trPr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B2C2BD7" w14:textId="7A2CC899" w:rsidR="159FC311" w:rsidRDefault="159FC311" w:rsidP="159FC311">
            <w:pPr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25F5F6FE" w14:textId="652B00E0" w:rsidR="0CFFBFF9" w:rsidRDefault="0CFFBFF9" w:rsidP="159FC311">
            <w:pPr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VJERONAUK</w:t>
            </w:r>
          </w:p>
        </w:tc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2FC7FE8" w14:textId="734A5C06" w:rsidR="0CFFBFF9" w:rsidRDefault="0CFFBFF9" w:rsidP="159FC311">
            <w:pPr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PO – razredni odjel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0CB2B93" w14:textId="6D894F4D" w:rsidR="159FC311" w:rsidRDefault="159FC311" w:rsidP="159FC311">
            <w:pPr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23163D87" w14:textId="063CA1AF" w:rsidR="0CFFBFF9" w:rsidRDefault="0CFFBFF9" w:rsidP="159FC311">
            <w:pPr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56899A9" w14:textId="670D01FE" w:rsidR="159FC311" w:rsidRDefault="159FC311" w:rsidP="159FC311">
            <w:pPr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684B5A1F" w14:textId="269340C6" w:rsidR="0CFFBFF9" w:rsidRDefault="0CFFBFF9" w:rsidP="159FC311">
            <w:pPr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8991029" w14:textId="7282A22D" w:rsidR="159FC311" w:rsidRDefault="159FC311" w:rsidP="159FC311">
            <w:pPr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43028D91" w14:textId="6CA33E71" w:rsidR="0CFFBFF9" w:rsidRDefault="0CFFBFF9" w:rsidP="159FC311">
            <w:pPr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SANELA GREBENAR</w:t>
            </w:r>
          </w:p>
        </w:tc>
        <w:tc>
          <w:tcPr>
            <w:tcW w:w="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0E57807" w14:textId="4FB98796" w:rsidR="159FC311" w:rsidRDefault="159FC311" w:rsidP="159FC311">
            <w:pPr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5E5B7735" w14:textId="6F1BA01B" w:rsidR="0CFFBFF9" w:rsidRDefault="0CFFBFF9" w:rsidP="159FC311">
            <w:pPr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900CDF4" w14:textId="6A09EBAD" w:rsidR="159FC311" w:rsidRDefault="159FC311" w:rsidP="159FC311">
            <w:pPr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0C32CADC" w14:textId="1EF7BC13" w:rsidR="0CFFBFF9" w:rsidRDefault="0CFFBFF9" w:rsidP="159FC311">
            <w:pPr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70</w:t>
            </w:r>
          </w:p>
        </w:tc>
      </w:tr>
      <w:tr w:rsidR="159FC311" w14:paraId="294A3925" w14:textId="77777777" w:rsidTr="159FC311">
        <w:trPr>
          <w:trHeight w:val="395"/>
          <w:jc w:val="center"/>
        </w:trPr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9596A25" w14:textId="6CBF17F5" w:rsidR="159FC311" w:rsidRDefault="159FC311" w:rsidP="159FC311">
            <w:pPr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4FE9A341" w14:textId="6BA2D148" w:rsidR="159FC311" w:rsidRDefault="159FC311" w:rsidP="159FC311">
            <w:pPr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47DA9D3E" w14:textId="0E0CA3C4" w:rsidR="0CFFBFF9" w:rsidRDefault="0CFFBFF9" w:rsidP="159FC311">
            <w:pPr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VJERONAUK</w:t>
            </w:r>
          </w:p>
        </w:tc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B4DAD65" w14:textId="2351606C" w:rsidR="0CFFBFF9" w:rsidRDefault="0CFFBFF9" w:rsidP="159FC311">
            <w:pPr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PO – odgojno-obrazovna skupina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43EBA02" w14:textId="3982A776" w:rsidR="159FC311" w:rsidRDefault="159FC311" w:rsidP="159FC311">
            <w:pPr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3A670BFD" w14:textId="309D459C" w:rsidR="159FC311" w:rsidRDefault="159FC311" w:rsidP="159FC311">
            <w:pPr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41FC81B3" w14:textId="771D517C" w:rsidR="0CFFBFF9" w:rsidRDefault="0CFFBFF9" w:rsidP="159FC311">
            <w:pPr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8B415FC" w14:textId="64D8032C" w:rsidR="159FC311" w:rsidRDefault="159FC311" w:rsidP="159FC311">
            <w:pPr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181F1398" w14:textId="0E2BFFD1" w:rsidR="159FC311" w:rsidRDefault="159FC311" w:rsidP="159FC311">
            <w:pPr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0C22F2CD" w14:textId="033D0477" w:rsidR="0CFFBFF9" w:rsidRDefault="0CFFBFF9" w:rsidP="159FC311">
            <w:pPr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D88EA18" w14:textId="28DA4893" w:rsidR="159FC311" w:rsidRDefault="159FC311" w:rsidP="159FC311">
            <w:pPr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16E703EB" w14:textId="0B4B970D" w:rsidR="159FC311" w:rsidRDefault="159FC311" w:rsidP="159FC311">
            <w:pPr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52B9D21E" w14:textId="7DF81476" w:rsidR="0CFFBFF9" w:rsidRDefault="0CFFBFF9" w:rsidP="159FC311">
            <w:pPr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SANELA GREBENAR</w:t>
            </w:r>
          </w:p>
        </w:tc>
        <w:tc>
          <w:tcPr>
            <w:tcW w:w="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BD16564" w14:textId="7F76261E" w:rsidR="159FC311" w:rsidRDefault="159FC311" w:rsidP="159FC311">
            <w:pPr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236D0D38" w14:textId="2798C68D" w:rsidR="159FC311" w:rsidRDefault="159FC311" w:rsidP="159FC311">
            <w:pPr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072DC7D0" w14:textId="468BBA07" w:rsidR="0CFFBFF9" w:rsidRDefault="0CFFBFF9" w:rsidP="159FC311">
            <w:pPr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1D4F330" w14:textId="547F005B" w:rsidR="159FC311" w:rsidRDefault="159FC311" w:rsidP="159FC311">
            <w:pPr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344DEE07" w14:textId="12AEC4D4" w:rsidR="159FC311" w:rsidRDefault="159FC311" w:rsidP="159FC311">
            <w:pPr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4BE48F21" w14:textId="7B4BECB2" w:rsidR="0CFFBFF9" w:rsidRDefault="0CFFBFF9" w:rsidP="159FC311">
            <w:pPr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70</w:t>
            </w:r>
          </w:p>
        </w:tc>
      </w:tr>
      <w:tr w:rsidR="001C10E0" w:rsidRPr="005B1BB5" w14:paraId="6C591AE0" w14:textId="77777777" w:rsidTr="159FC311">
        <w:trPr>
          <w:trHeight w:val="395"/>
          <w:jc w:val="center"/>
        </w:trPr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2F34CE6" w14:textId="77777777" w:rsidR="001C10E0" w:rsidRPr="00CF1FEE" w:rsidRDefault="00CF1FEE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CF1FEE">
              <w:rPr>
                <w:rFonts w:ascii="Times New Roman" w:eastAsia="Arial Narrow" w:hAnsi="Times New Roman" w:cs="Times New Roman"/>
                <w:sz w:val="24"/>
                <w:szCs w:val="24"/>
              </w:rPr>
              <w:t>NJEMAČKI JEZIK</w:t>
            </w:r>
          </w:p>
        </w:tc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4A3B7C8" w14:textId="77777777" w:rsidR="001C10E0" w:rsidRPr="00CF1FEE" w:rsidRDefault="00CF1FEE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CF1FEE">
              <w:rPr>
                <w:rFonts w:ascii="Times New Roman" w:eastAsia="Arial Narrow" w:hAnsi="Times New Roman" w:cs="Times New Roman"/>
                <w:sz w:val="24"/>
                <w:szCs w:val="24"/>
              </w:rPr>
              <w:t>4.a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83605B9" w14:textId="77777777" w:rsidR="001C10E0" w:rsidRPr="00CF1FEE" w:rsidRDefault="00CF1FEE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CF1FEE">
              <w:rPr>
                <w:rFonts w:ascii="Times New Roman" w:eastAsia="Arial Narrow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31CE365" w14:textId="77777777" w:rsidR="001C10E0" w:rsidRPr="00CF1FEE" w:rsidRDefault="00CF1FEE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CF1FEE"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4B13D41" w14:textId="77777777" w:rsidR="001C10E0" w:rsidRPr="005B1BB5" w:rsidRDefault="00CF1FEE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MAGDALENA MATKOVIĆ</w:t>
            </w:r>
          </w:p>
        </w:tc>
        <w:tc>
          <w:tcPr>
            <w:tcW w:w="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F8B1BD1" w14:textId="77777777" w:rsidR="001C10E0" w:rsidRPr="005B1BB5" w:rsidRDefault="00CF1FEE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1CAB5ED" w14:textId="77777777" w:rsidR="001C10E0" w:rsidRPr="005B1BB5" w:rsidRDefault="00CF1FEE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70</w:t>
            </w:r>
          </w:p>
        </w:tc>
      </w:tr>
      <w:tr w:rsidR="001C10E0" w:rsidRPr="005B1BB5" w14:paraId="708CA796" w14:textId="77777777" w:rsidTr="159FC311">
        <w:trPr>
          <w:trHeight w:val="381"/>
          <w:jc w:val="center"/>
        </w:trPr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B2FCA19" w14:textId="77777777" w:rsidR="001C10E0" w:rsidRPr="005B1BB5" w:rsidRDefault="009A506C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NJEMAČKI JEZIK</w:t>
            </w:r>
          </w:p>
        </w:tc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E688642" w14:textId="77777777" w:rsidR="001C10E0" w:rsidRPr="005B1BB5" w:rsidRDefault="00CF1FEE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6</w:t>
            </w:r>
            <w:r w:rsidR="009A506C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.a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A622172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21A667C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B6E4D70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MAGDALENA MATKOVIĆ</w:t>
            </w:r>
          </w:p>
        </w:tc>
        <w:tc>
          <w:tcPr>
            <w:tcW w:w="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3BD66DB" w14:textId="77777777" w:rsidR="001C10E0" w:rsidRPr="005B1BB5" w:rsidRDefault="00CF1FEE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5D60D4F" w14:textId="77777777" w:rsidR="001C10E0" w:rsidRPr="005B1BB5" w:rsidRDefault="00CF1FEE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70</w:t>
            </w:r>
          </w:p>
        </w:tc>
      </w:tr>
      <w:tr w:rsidR="001C10E0" w:rsidRPr="005B1BB5" w14:paraId="41D8894D" w14:textId="77777777" w:rsidTr="159FC311">
        <w:trPr>
          <w:trHeight w:val="381"/>
          <w:jc w:val="center"/>
        </w:trPr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AAFA239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   NJEMAČKI JEZIK</w:t>
            </w:r>
          </w:p>
        </w:tc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5ADEBE0" w14:textId="77777777" w:rsidR="001C10E0" w:rsidRPr="005B1BB5" w:rsidRDefault="00CF1FEE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7</w:t>
            </w:r>
            <w:r w:rsidR="009A506C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.a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2124560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CDB210E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2D5C593" w14:textId="77777777" w:rsidR="001C10E0" w:rsidRPr="005B1BB5" w:rsidRDefault="009A506C">
            <w:pPr>
              <w:widowControl w:val="0"/>
              <w:tabs>
                <w:tab w:val="left" w:pos="1860"/>
              </w:tabs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MAGDALENA MATKOVIĆ</w:t>
            </w:r>
          </w:p>
        </w:tc>
        <w:tc>
          <w:tcPr>
            <w:tcW w:w="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62C853A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9325D79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70</w:t>
            </w:r>
          </w:p>
        </w:tc>
      </w:tr>
      <w:tr w:rsidR="001C10E0" w:rsidRPr="005B1BB5" w14:paraId="76C22767" w14:textId="77777777" w:rsidTr="159FC311">
        <w:trPr>
          <w:trHeight w:val="408"/>
          <w:jc w:val="center"/>
        </w:trPr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2086BF3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lastRenderedPageBreak/>
              <w:t>ENGLESKI  JEZIK</w:t>
            </w:r>
          </w:p>
        </w:tc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7979431" w14:textId="77777777" w:rsidR="001C10E0" w:rsidRPr="005B1BB5" w:rsidRDefault="005C64B2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8</w:t>
            </w:r>
            <w:r w:rsidR="009A506C"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="009A506C"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a,</w:t>
            </w:r>
            <w:r w:rsidR="009A506C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b</w:t>
            </w:r>
            <w:proofErr w:type="spellEnd"/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AF6AB69" w14:textId="77777777" w:rsidR="001C10E0" w:rsidRPr="005B1BB5" w:rsidRDefault="009A506C" w:rsidP="005C64B2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  <w:r w:rsidR="005C64B2">
              <w:rPr>
                <w:rFonts w:ascii="Times New Roman" w:eastAsia="Arial Narrow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EE8AC5C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2390DC0" w14:textId="77777777" w:rsidR="001C10E0" w:rsidRPr="005B1BB5" w:rsidRDefault="005C64B2">
            <w:pPr>
              <w:widowControl w:val="0"/>
              <w:jc w:val="center"/>
              <w:rPr>
                <w:rFonts w:ascii="Times New Roman" w:eastAsia="Arial Narrow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TOMISLAV NEDIĆ</w:t>
            </w:r>
          </w:p>
        </w:tc>
        <w:tc>
          <w:tcPr>
            <w:tcW w:w="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2CBE2A3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6064F98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140</w:t>
            </w:r>
          </w:p>
        </w:tc>
      </w:tr>
      <w:tr w:rsidR="001C10E0" w:rsidRPr="005B1BB5" w14:paraId="785964EC" w14:textId="77777777" w:rsidTr="159FC311">
        <w:trPr>
          <w:trHeight w:val="422"/>
          <w:jc w:val="center"/>
        </w:trPr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54F55AF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INFORMATIKA</w:t>
            </w:r>
          </w:p>
        </w:tc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66A49CB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1.a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56B420A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6E8E995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6ABE0A7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STJEPAN LEŠIĆ</w:t>
            </w:r>
          </w:p>
        </w:tc>
        <w:tc>
          <w:tcPr>
            <w:tcW w:w="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95E67BA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66D327A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70</w:t>
            </w:r>
          </w:p>
        </w:tc>
      </w:tr>
      <w:tr w:rsidR="001C10E0" w:rsidRPr="005B1BB5" w14:paraId="0C86FDF0" w14:textId="77777777" w:rsidTr="159FC311">
        <w:trPr>
          <w:trHeight w:val="422"/>
          <w:jc w:val="center"/>
        </w:trPr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D2F8659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INFORMATIKA</w:t>
            </w:r>
          </w:p>
        </w:tc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1FE0F21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2.a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7287505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D5D1E1F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CA44B4D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STJEPAN LEŠIĆ</w:t>
            </w:r>
          </w:p>
        </w:tc>
        <w:tc>
          <w:tcPr>
            <w:tcW w:w="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25F18D4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B380F79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70</w:t>
            </w:r>
          </w:p>
        </w:tc>
      </w:tr>
      <w:tr w:rsidR="001C10E0" w:rsidRPr="005B1BB5" w14:paraId="65B803ED" w14:textId="77777777" w:rsidTr="159FC311">
        <w:trPr>
          <w:trHeight w:val="422"/>
          <w:jc w:val="center"/>
        </w:trPr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3AB6127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INFORMATIKA</w:t>
            </w:r>
          </w:p>
        </w:tc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102140E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3.a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BDCCDF2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16F9635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4EF9391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STJEPAN LEŠIĆ</w:t>
            </w:r>
          </w:p>
        </w:tc>
        <w:tc>
          <w:tcPr>
            <w:tcW w:w="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1822790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E4F2CC8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70</w:t>
            </w:r>
          </w:p>
        </w:tc>
      </w:tr>
      <w:tr w:rsidR="001C10E0" w:rsidRPr="005B1BB5" w14:paraId="7589BCDF" w14:textId="77777777" w:rsidTr="159FC311">
        <w:trPr>
          <w:trHeight w:val="422"/>
          <w:jc w:val="center"/>
        </w:trPr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0B5DA0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INFORMATIKA</w:t>
            </w:r>
          </w:p>
        </w:tc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2821A9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4.a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063D61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D1FD74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30C5AD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STJEPAN LEŠIĆ</w:t>
            </w:r>
          </w:p>
        </w:tc>
        <w:tc>
          <w:tcPr>
            <w:tcW w:w="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3B884B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24DD05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70</w:t>
            </w:r>
          </w:p>
        </w:tc>
      </w:tr>
      <w:tr w:rsidR="001C10E0" w:rsidRPr="005B1BB5" w14:paraId="433E8E04" w14:textId="77777777" w:rsidTr="159FC311">
        <w:trPr>
          <w:trHeight w:val="381"/>
          <w:jc w:val="center"/>
        </w:trPr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582101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INFORMATIKA</w:t>
            </w:r>
          </w:p>
        </w:tc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5B35B3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7. </w:t>
            </w: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a,b</w:t>
            </w:r>
            <w:proofErr w:type="spellEnd"/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E379B7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3E22B7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85A258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STJEPAN LEŠIĆ</w:t>
            </w:r>
          </w:p>
        </w:tc>
        <w:tc>
          <w:tcPr>
            <w:tcW w:w="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35F3C1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8EBCDE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140</w:t>
            </w:r>
          </w:p>
        </w:tc>
      </w:tr>
      <w:tr w:rsidR="001C10E0" w:rsidRPr="005B1BB5" w14:paraId="18703F34" w14:textId="77777777" w:rsidTr="159FC311">
        <w:trPr>
          <w:trHeight w:val="381"/>
          <w:jc w:val="center"/>
        </w:trPr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12B73F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INFORMATIKA</w:t>
            </w:r>
          </w:p>
        </w:tc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F4DE2E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8.a</w:t>
            </w:r>
            <w:r w:rsidR="002D6328">
              <w:rPr>
                <w:rFonts w:ascii="Times New Roman" w:eastAsia="Arial Narrow" w:hAnsi="Times New Roman" w:cs="Times New Roman"/>
                <w:sz w:val="24"/>
                <w:szCs w:val="24"/>
              </w:rPr>
              <w:t>,b</w:t>
            </w:r>
          </w:p>
        </w:tc>
        <w:tc>
          <w:tcPr>
            <w:tcW w:w="10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677E84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484B98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D83152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STJEPAN LEŠIĆ</w:t>
            </w:r>
          </w:p>
        </w:tc>
        <w:tc>
          <w:tcPr>
            <w:tcW w:w="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425111" w14:textId="77777777" w:rsidR="001C10E0" w:rsidRPr="005B1BB5" w:rsidRDefault="002D6328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5FC7DE" w14:textId="77777777" w:rsidR="001C10E0" w:rsidRPr="005B1BB5" w:rsidRDefault="002D6328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140</w:t>
            </w:r>
          </w:p>
        </w:tc>
      </w:tr>
    </w:tbl>
    <w:p w14:paraId="188425CC" w14:textId="232BCAAE" w:rsidR="002D6328" w:rsidRPr="005B1BB5" w:rsidRDefault="002D6328">
      <w:pPr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</w:p>
    <w:p w14:paraId="7FB95665" w14:textId="77777777" w:rsidR="001C10E0" w:rsidRPr="005B1BB5" w:rsidRDefault="009A506C">
      <w:pPr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  <w:u w:val="single"/>
        </w:rPr>
        <w:t>4</w:t>
      </w:r>
      <w:r w:rsidRPr="005B1BB5">
        <w:rPr>
          <w:rFonts w:ascii="Times New Roman" w:eastAsia="Arial Narrow" w:hAnsi="Times New Roman" w:cs="Times New Roman"/>
          <w:sz w:val="24"/>
          <w:szCs w:val="24"/>
          <w:u w:val="single"/>
        </w:rPr>
        <w:t>.</w:t>
      </w:r>
      <w:r w:rsidRPr="005B1BB5">
        <w:rPr>
          <w:rFonts w:ascii="Times New Roman" w:eastAsia="Arial Narrow" w:hAnsi="Times New Roman" w:cs="Times New Roman"/>
          <w:b/>
          <w:sz w:val="24"/>
          <w:szCs w:val="24"/>
          <w:u w:val="single"/>
        </w:rPr>
        <w:t>5. DODATNA NASTAVA - RAD S DAROVITIM UČENICIMA I IZVANNASTAVNE  AKTIVNOSTI</w:t>
      </w:r>
    </w:p>
    <w:p w14:paraId="30405DDE" w14:textId="77777777" w:rsidR="001C10E0" w:rsidRPr="005B1BB5" w:rsidRDefault="009A506C">
      <w:pPr>
        <w:jc w:val="center"/>
        <w:rPr>
          <w:rFonts w:ascii="Times New Roman" w:eastAsia="Arial Narrow" w:hAnsi="Times New Roman" w:cs="Times New Roman"/>
          <w:sz w:val="24"/>
          <w:szCs w:val="24"/>
          <w:u w:val="single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Dodatna nastava od I. do  IV. razreda planira se iz hrvatskoga jezika i matematike. U dodatni rad uključuju se daroviti učenici i učenici s većim interesom za pojedini predmet, a vode ga učiteljice RN.</w:t>
      </w:r>
    </w:p>
    <w:p w14:paraId="0D8D6257" w14:textId="77777777" w:rsidR="001C10E0" w:rsidRPr="005B1BB5" w:rsidRDefault="009A506C">
      <w:pPr>
        <w:spacing w:line="36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 Od V. do VIII. razreda učenici će se u dodatnoj nastavi pripremati  za školska, područna, regionalna i državna natjecanja. Dodatna nastava planirat će se i evidentirati u e-dnevniku. Svi učitelji zaduženi INA-ima i dodatnom nastavom obvezni su sudjelovati s učenicima na natjecanjima u znanju i vještinama učenika.</w:t>
      </w:r>
    </w:p>
    <w:tbl>
      <w:tblPr>
        <w:tblW w:w="9763" w:type="dxa"/>
        <w:jc w:val="center"/>
        <w:tblLayout w:type="fixed"/>
        <w:tblLook w:val="0000" w:firstRow="0" w:lastRow="0" w:firstColumn="0" w:lastColumn="0" w:noHBand="0" w:noVBand="0"/>
      </w:tblPr>
      <w:tblGrid>
        <w:gridCol w:w="1839"/>
        <w:gridCol w:w="1276"/>
        <w:gridCol w:w="1431"/>
        <w:gridCol w:w="1686"/>
        <w:gridCol w:w="1072"/>
        <w:gridCol w:w="2459"/>
      </w:tblGrid>
      <w:tr w:rsidR="001C10E0" w:rsidRPr="005B1BB5" w14:paraId="3460BB52" w14:textId="77777777" w:rsidTr="159FC311">
        <w:trPr>
          <w:trHeight w:val="992"/>
          <w:jc w:val="center"/>
        </w:trPr>
        <w:tc>
          <w:tcPr>
            <w:tcW w:w="1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13E35DCC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NAZIV PROGRAMA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1824B6BE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RAZRED</w:t>
            </w:r>
          </w:p>
        </w:tc>
        <w:tc>
          <w:tcPr>
            <w:tcW w:w="1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63A0BAD3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BROJ UČENIKA</w:t>
            </w:r>
          </w:p>
        </w:tc>
        <w:tc>
          <w:tcPr>
            <w:tcW w:w="1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0C63361F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TJEDNI BROJ SATI</w:t>
            </w:r>
          </w:p>
        </w:tc>
        <w:tc>
          <w:tcPr>
            <w:tcW w:w="1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0701DE53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BROJ  GRUPA</w:t>
            </w:r>
          </w:p>
        </w:tc>
        <w:tc>
          <w:tcPr>
            <w:tcW w:w="2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5C96C07D" w14:textId="77777777" w:rsidR="001C10E0" w:rsidRPr="005B1BB5" w:rsidRDefault="009A506C" w:rsidP="00DB7A53">
            <w:pPr>
              <w:widowControl w:val="0"/>
              <w:jc w:val="center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IME I PREZIME MENTORA</w:t>
            </w:r>
          </w:p>
        </w:tc>
      </w:tr>
      <w:tr w:rsidR="002D6328" w:rsidRPr="005B1BB5" w14:paraId="40CD3FBF" w14:textId="77777777" w:rsidTr="159FC311">
        <w:trPr>
          <w:trHeight w:val="858"/>
          <w:jc w:val="center"/>
        </w:trPr>
        <w:tc>
          <w:tcPr>
            <w:tcW w:w="1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658A8A6" w14:textId="4926C108" w:rsidR="002D6328" w:rsidRPr="001958EC" w:rsidRDefault="0D06ECD2" w:rsidP="002D6328">
            <w:pPr>
              <w:widowControl w:val="0"/>
              <w:rPr>
                <w:rFonts w:ascii="Times New Roman" w:eastAsia="Arial Narrow" w:hAnsi="Times New Roman" w:cs="Times New Roman"/>
              </w:rPr>
            </w:pPr>
            <w:r w:rsidRPr="159FC311">
              <w:rPr>
                <w:rFonts w:ascii="Times New Roman" w:eastAsia="Arial Narrow" w:hAnsi="Times New Roman" w:cs="Times New Roman"/>
              </w:rPr>
              <w:t>MATEMATIKA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9254607" w14:textId="77777777" w:rsidR="002D6328" w:rsidRPr="005B1BB5" w:rsidRDefault="002D6328" w:rsidP="002D6328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.a</w:t>
            </w:r>
          </w:p>
        </w:tc>
        <w:tc>
          <w:tcPr>
            <w:tcW w:w="1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193629D" w14:textId="77777777" w:rsidR="002D6328" w:rsidRPr="005B1BB5" w:rsidRDefault="002D6328" w:rsidP="002D6328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D9312DF" w14:textId="77777777" w:rsidR="002D6328" w:rsidRPr="005B1BB5" w:rsidRDefault="002D6328" w:rsidP="002D6328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47BF225" w14:textId="77777777" w:rsidR="002D6328" w:rsidRPr="005B1BB5" w:rsidRDefault="002D6328" w:rsidP="002D6328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269AC04" w14:textId="37E471DD" w:rsidR="002D6328" w:rsidRPr="005B1BB5" w:rsidRDefault="14C26801" w:rsidP="002D6328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MONIKA </w:t>
            </w:r>
            <w:r w:rsidR="7B86424F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NIKOLIĆ</w:t>
            </w:r>
          </w:p>
        </w:tc>
      </w:tr>
      <w:tr w:rsidR="001C10E0" w:rsidRPr="005B1BB5" w14:paraId="1D270596" w14:textId="77777777" w:rsidTr="159FC311">
        <w:trPr>
          <w:trHeight w:val="425"/>
          <w:jc w:val="center"/>
        </w:trPr>
        <w:tc>
          <w:tcPr>
            <w:tcW w:w="1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6703B7" w14:textId="77777777" w:rsidR="001C10E0" w:rsidRPr="001958EC" w:rsidRDefault="009A506C">
            <w:pPr>
              <w:widowControl w:val="0"/>
              <w:rPr>
                <w:rFonts w:ascii="Times New Roman" w:eastAsia="Arial Narrow" w:hAnsi="Times New Roman" w:cs="Times New Roman"/>
              </w:rPr>
            </w:pPr>
            <w:r w:rsidRPr="001958EC">
              <w:rPr>
                <w:rFonts w:ascii="Times New Roman" w:eastAsia="Arial Narrow" w:hAnsi="Times New Roman" w:cs="Times New Roman"/>
              </w:rPr>
              <w:t xml:space="preserve">MATEMATIKA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9D8A71" w14:textId="77777777" w:rsidR="001C10E0" w:rsidRPr="005B1BB5" w:rsidRDefault="002D6328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  <w:r w:rsidR="009A506C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 a</w:t>
            </w:r>
          </w:p>
        </w:tc>
        <w:tc>
          <w:tcPr>
            <w:tcW w:w="1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90736E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7D88C4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FBE565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245173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MARLENA GALOVIĆ</w:t>
            </w:r>
          </w:p>
        </w:tc>
      </w:tr>
      <w:tr w:rsidR="001C10E0" w:rsidRPr="005B1BB5" w14:paraId="333E71B3" w14:textId="77777777" w:rsidTr="159FC311">
        <w:trPr>
          <w:trHeight w:val="425"/>
          <w:jc w:val="center"/>
        </w:trPr>
        <w:tc>
          <w:tcPr>
            <w:tcW w:w="1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0DFC53" w14:textId="77777777" w:rsidR="001C10E0" w:rsidRPr="001958EC" w:rsidRDefault="009A506C">
            <w:pPr>
              <w:widowControl w:val="0"/>
              <w:rPr>
                <w:rFonts w:ascii="Times New Roman" w:eastAsia="Arial Narrow" w:hAnsi="Times New Roman" w:cs="Times New Roman"/>
              </w:rPr>
            </w:pPr>
            <w:r w:rsidRPr="001958EC">
              <w:rPr>
                <w:rFonts w:ascii="Times New Roman" w:eastAsia="Arial Narrow" w:hAnsi="Times New Roman" w:cs="Times New Roman"/>
              </w:rPr>
              <w:t>HRVATSKI JEZIK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72F481" w14:textId="77777777" w:rsidR="001C10E0" w:rsidRPr="005B1BB5" w:rsidRDefault="002D6328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3</w:t>
            </w:r>
            <w:r w:rsidR="009A506C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.a</w:t>
            </w:r>
          </w:p>
        </w:tc>
        <w:tc>
          <w:tcPr>
            <w:tcW w:w="1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7F724A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BC4EE7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565D86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D44FFD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ZDENKA DOMINKOVIĆ</w:t>
            </w:r>
          </w:p>
        </w:tc>
      </w:tr>
      <w:tr w:rsidR="001C10E0" w:rsidRPr="005B1BB5" w14:paraId="27A22E58" w14:textId="77777777" w:rsidTr="159FC311">
        <w:trPr>
          <w:trHeight w:val="425"/>
          <w:jc w:val="center"/>
        </w:trPr>
        <w:tc>
          <w:tcPr>
            <w:tcW w:w="1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BBFF26" w14:textId="77777777" w:rsidR="001C10E0" w:rsidRPr="001958EC" w:rsidRDefault="009A506C">
            <w:pPr>
              <w:widowControl w:val="0"/>
              <w:rPr>
                <w:rFonts w:ascii="Times New Roman" w:eastAsia="Arial Narrow" w:hAnsi="Times New Roman" w:cs="Times New Roman"/>
              </w:rPr>
            </w:pPr>
            <w:r w:rsidRPr="001958EC">
              <w:rPr>
                <w:rFonts w:ascii="Times New Roman" w:eastAsia="Arial Narrow" w:hAnsi="Times New Roman" w:cs="Times New Roman"/>
              </w:rPr>
              <w:t>HRVATSKI JEZIK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58A0CC" w14:textId="77777777" w:rsidR="001C10E0" w:rsidRPr="005B1BB5" w:rsidRDefault="001958E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7. i 8. </w:t>
            </w:r>
          </w:p>
        </w:tc>
        <w:tc>
          <w:tcPr>
            <w:tcW w:w="1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DB914C" w14:textId="77777777" w:rsidR="001C10E0" w:rsidRPr="005B1BB5" w:rsidRDefault="001958E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09B8D8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F8E682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  <w:u w:val="single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  <w:u w:val="single"/>
              </w:rPr>
              <w:t>1</w:t>
            </w:r>
          </w:p>
        </w:tc>
        <w:tc>
          <w:tcPr>
            <w:tcW w:w="2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CBAA19" w14:textId="77777777" w:rsidR="001C10E0" w:rsidRPr="001958EC" w:rsidRDefault="001958E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1958EC">
              <w:rPr>
                <w:rFonts w:ascii="Times New Roman" w:eastAsia="Arial Narrow" w:hAnsi="Times New Roman" w:cs="Times New Roman"/>
                <w:sz w:val="24"/>
                <w:szCs w:val="24"/>
              </w:rPr>
              <w:t>TIHANA ĐUROVIĆ</w:t>
            </w:r>
          </w:p>
        </w:tc>
      </w:tr>
      <w:tr w:rsidR="00765566" w:rsidRPr="005B1BB5" w14:paraId="62F1D20D" w14:textId="77777777" w:rsidTr="159FC311">
        <w:trPr>
          <w:trHeight w:val="425"/>
          <w:jc w:val="center"/>
        </w:trPr>
        <w:tc>
          <w:tcPr>
            <w:tcW w:w="1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E61968" w14:textId="77777777" w:rsidR="00765566" w:rsidRPr="005B1BB5" w:rsidRDefault="00765566" w:rsidP="00765566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ENGLESKI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JEZIK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E92B22" w14:textId="77777777" w:rsidR="00765566" w:rsidRPr="005B1BB5" w:rsidRDefault="00765566" w:rsidP="00765566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8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.a,b</w:t>
            </w:r>
          </w:p>
        </w:tc>
        <w:tc>
          <w:tcPr>
            <w:tcW w:w="1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5C1E81" w14:textId="77777777" w:rsidR="00765566" w:rsidRPr="005B1BB5" w:rsidRDefault="00765566" w:rsidP="00765566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B6B41C" w14:textId="77777777" w:rsidR="00765566" w:rsidRPr="005B1BB5" w:rsidRDefault="00765566" w:rsidP="00765566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7E2E2C" w14:textId="77777777" w:rsidR="00765566" w:rsidRPr="005B1BB5" w:rsidRDefault="00765566" w:rsidP="00765566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B0718B" w14:textId="77777777" w:rsidR="00765566" w:rsidRPr="005B1BB5" w:rsidRDefault="00765566" w:rsidP="00765566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TOMISLAV NEDIĆ</w:t>
            </w:r>
          </w:p>
        </w:tc>
      </w:tr>
      <w:tr w:rsidR="001C10E0" w:rsidRPr="005B1BB5" w14:paraId="52030582" w14:textId="77777777" w:rsidTr="159FC311">
        <w:trPr>
          <w:trHeight w:val="425"/>
          <w:jc w:val="center"/>
        </w:trPr>
        <w:tc>
          <w:tcPr>
            <w:tcW w:w="1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4F3156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NJEMAČKI JEZIK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1C2ED6" w14:textId="77777777" w:rsidR="001C10E0" w:rsidRPr="005B1BB5" w:rsidRDefault="00765566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8</w:t>
            </w:r>
            <w:r w:rsidR="009A506C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.a,b</w:t>
            </w:r>
          </w:p>
        </w:tc>
        <w:tc>
          <w:tcPr>
            <w:tcW w:w="1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6894D6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0CE578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7078F6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7BE8D0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TOMISLAV NEDIĆ</w:t>
            </w:r>
          </w:p>
        </w:tc>
      </w:tr>
      <w:tr w:rsidR="001C10E0" w:rsidRPr="005B1BB5" w14:paraId="78C14991" w14:textId="77777777" w:rsidTr="159FC311">
        <w:trPr>
          <w:trHeight w:val="425"/>
          <w:jc w:val="center"/>
        </w:trPr>
        <w:tc>
          <w:tcPr>
            <w:tcW w:w="1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73A77D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NJEMAČKI JEZIK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27A104" w14:textId="77777777" w:rsidR="001C10E0" w:rsidRPr="005B1BB5" w:rsidRDefault="00765566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7, </w:t>
            </w:r>
            <w:proofErr w:type="spellStart"/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a.b</w:t>
            </w:r>
            <w:proofErr w:type="spellEnd"/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581CC0" w14:textId="77777777" w:rsidR="001C10E0" w:rsidRPr="005B1BB5" w:rsidRDefault="00765566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17170F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962C75" w14:textId="77777777" w:rsidR="001C10E0" w:rsidRPr="005B1BB5" w:rsidRDefault="00765566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EFA324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MAGDALENA MATKOVIĆ</w:t>
            </w:r>
          </w:p>
        </w:tc>
      </w:tr>
      <w:tr w:rsidR="001C10E0" w:rsidRPr="005B1BB5" w14:paraId="7B54D0BD" w14:textId="77777777" w:rsidTr="159FC311">
        <w:trPr>
          <w:trHeight w:val="425"/>
          <w:jc w:val="center"/>
        </w:trPr>
        <w:tc>
          <w:tcPr>
            <w:tcW w:w="1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69C6B4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lastRenderedPageBreak/>
              <w:t xml:space="preserve">MATEMATIKA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631221" w14:textId="77777777" w:rsidR="001C10E0" w:rsidRPr="005B1BB5" w:rsidRDefault="009A506C" w:rsidP="00765566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5.</w:t>
            </w:r>
            <w:r w:rsidR="001958EC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-8. </w:t>
            </w:r>
          </w:p>
        </w:tc>
        <w:tc>
          <w:tcPr>
            <w:tcW w:w="1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C5A952" w14:textId="77777777" w:rsidR="001C10E0" w:rsidRPr="005B1BB5" w:rsidRDefault="001958E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 6-8</w:t>
            </w:r>
          </w:p>
        </w:tc>
        <w:tc>
          <w:tcPr>
            <w:tcW w:w="1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0F70E4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6543B8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8D1236" w14:textId="77777777" w:rsidR="001C10E0" w:rsidRPr="005B1BB5" w:rsidRDefault="009A506C" w:rsidP="00DB7A53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VALENTINA K</w:t>
            </w:r>
            <w:r w:rsidR="00DB7A53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.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KARAULA</w:t>
            </w:r>
          </w:p>
        </w:tc>
      </w:tr>
      <w:tr w:rsidR="001C10E0" w:rsidRPr="005B1BB5" w14:paraId="04C562E0" w14:textId="77777777" w:rsidTr="159FC311">
        <w:trPr>
          <w:trHeight w:val="431"/>
          <w:jc w:val="center"/>
        </w:trPr>
        <w:tc>
          <w:tcPr>
            <w:tcW w:w="1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654956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GEOGRAFI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7B2CC8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5.-8.</w:t>
            </w:r>
          </w:p>
        </w:tc>
        <w:tc>
          <w:tcPr>
            <w:tcW w:w="1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545DA6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10-15</w:t>
            </w:r>
          </w:p>
        </w:tc>
        <w:tc>
          <w:tcPr>
            <w:tcW w:w="1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29BE50" w14:textId="77777777" w:rsidR="001C10E0" w:rsidRPr="005B1BB5" w:rsidRDefault="00765566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7D0166" w14:textId="77777777" w:rsidR="00F200ED" w:rsidRPr="005B1BB5" w:rsidRDefault="00765566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94CFF1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ŽELJKO BUDIMIR</w:t>
            </w:r>
          </w:p>
        </w:tc>
      </w:tr>
      <w:tr w:rsidR="001C10E0" w:rsidRPr="005B1BB5" w14:paraId="4BDE569B" w14:textId="77777777" w:rsidTr="159FC311">
        <w:trPr>
          <w:trHeight w:val="431"/>
          <w:jc w:val="center"/>
        </w:trPr>
        <w:tc>
          <w:tcPr>
            <w:tcW w:w="1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CBEDE9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POVIJEST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90D9CD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7. i 8.</w:t>
            </w:r>
          </w:p>
        </w:tc>
        <w:tc>
          <w:tcPr>
            <w:tcW w:w="1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4938FC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BD3ABC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332208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444F0F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MLADEN ORŠOLIĆ</w:t>
            </w:r>
          </w:p>
        </w:tc>
      </w:tr>
      <w:tr w:rsidR="001C10E0" w:rsidRPr="005B1BB5" w14:paraId="01ED8214" w14:textId="77777777" w:rsidTr="159FC311">
        <w:trPr>
          <w:trHeight w:val="425"/>
          <w:jc w:val="center"/>
        </w:trPr>
        <w:tc>
          <w:tcPr>
            <w:tcW w:w="1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F60406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KEMIJA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E25502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7. a</w:t>
            </w:r>
            <w:r w:rsidR="00765566">
              <w:rPr>
                <w:rFonts w:ascii="Times New Roman" w:eastAsia="Arial Narrow" w:hAnsi="Times New Roman" w:cs="Times New Roman"/>
                <w:sz w:val="24"/>
                <w:szCs w:val="24"/>
              </w:rPr>
              <w:t>/b ; 8. a/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BBEA4A" w14:textId="6D81AE90" w:rsidR="001C10E0" w:rsidRPr="005B1BB5" w:rsidRDefault="5EFB17C3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6-</w:t>
            </w:r>
            <w:r w:rsidR="009A506C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285E73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5647FE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B7CB18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ĐURĐICA LOVRINOVIĆ</w:t>
            </w:r>
          </w:p>
        </w:tc>
      </w:tr>
      <w:tr w:rsidR="001C10E0" w:rsidRPr="005B1BB5" w14:paraId="3FF6C480" w14:textId="77777777" w:rsidTr="159FC311">
        <w:trPr>
          <w:trHeight w:val="425"/>
          <w:jc w:val="center"/>
        </w:trPr>
        <w:tc>
          <w:tcPr>
            <w:tcW w:w="1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5FAE4E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ENGLESKI  JEZIK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1A15C5" w14:textId="77777777" w:rsidR="001C10E0" w:rsidRPr="005B1BB5" w:rsidRDefault="00DB7A53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6</w:t>
            </w:r>
            <w:r w:rsidR="009A506C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.a ; 7.a,b</w:t>
            </w:r>
          </w:p>
        </w:tc>
        <w:tc>
          <w:tcPr>
            <w:tcW w:w="1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EFE100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D15FD6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E9BB7E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D2343F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IVA MAJAČIĆ</w:t>
            </w:r>
          </w:p>
        </w:tc>
      </w:tr>
      <w:tr w:rsidR="159FC311" w14:paraId="5D684465" w14:textId="77777777" w:rsidTr="159FC311">
        <w:trPr>
          <w:trHeight w:val="425"/>
          <w:jc w:val="center"/>
        </w:trPr>
        <w:tc>
          <w:tcPr>
            <w:tcW w:w="18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0B3085" w14:textId="42B5DCA4" w:rsidR="70117C44" w:rsidRDefault="70117C44" w:rsidP="159FC311">
            <w:pPr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FIZIKA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FA6B2C" w14:textId="54ACE98F" w:rsidR="70117C44" w:rsidRDefault="70117C44" w:rsidP="159FC31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8. a/b</w:t>
            </w:r>
          </w:p>
        </w:tc>
        <w:tc>
          <w:tcPr>
            <w:tcW w:w="1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BC4A18" w14:textId="2D8929AA" w:rsidR="70117C44" w:rsidRDefault="70117C44" w:rsidP="159FC311">
            <w:pPr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4-6</w:t>
            </w:r>
          </w:p>
        </w:tc>
        <w:tc>
          <w:tcPr>
            <w:tcW w:w="1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72DF5A" w14:textId="08FC9533" w:rsidR="70117C44" w:rsidRDefault="70117C44" w:rsidP="159FC311">
            <w:pPr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FEDAEF" w14:textId="61FB2528" w:rsidR="70117C44" w:rsidRDefault="70117C44" w:rsidP="159FC311">
            <w:pPr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10E9DC" w14:textId="1E3474B6" w:rsidR="70117C44" w:rsidRDefault="70117C44" w:rsidP="159FC311">
            <w:pPr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MARIJA-KLARA MIHALJ</w:t>
            </w:r>
          </w:p>
        </w:tc>
      </w:tr>
    </w:tbl>
    <w:p w14:paraId="30563357" w14:textId="77777777" w:rsidR="001C10E0" w:rsidRPr="005B1BB5" w:rsidRDefault="001C10E0">
      <w:pPr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0A9AA50A" w14:textId="77777777" w:rsidR="001C10E0" w:rsidRPr="005B1BB5" w:rsidRDefault="009A506C">
      <w:pPr>
        <w:rPr>
          <w:rFonts w:ascii="Times New Roman" w:eastAsia="Arial Narrow" w:hAnsi="Times New Roman" w:cs="Times New Roman"/>
          <w:b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>4.6. PLAN IZVANNASTAVNIH AKTIVNOSTI</w:t>
      </w:r>
    </w:p>
    <w:p w14:paraId="4200D767" w14:textId="3B520C24" w:rsidR="001C10E0" w:rsidRPr="005B1BB5" w:rsidRDefault="009A506C">
      <w:pPr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Prema Pravilniku o broju učenika u razrednom odjelu u osnovnoj školi ( NN 74/99.) izvannastavne aktivnosti planiraju se sukladno zahtjevima programa određene aktivnosti. Učenik može biti uključen u jednu ili više izvannastavnih aktivnosti ako je to organizacijski moguće, ali ne mora se uključiti ni u jednu skupinu. Evidencija o izvannastavnim aktivnostima vodi se u dnevniku, a unosi se u imenik i svjedodžbu učenika. </w:t>
      </w:r>
    </w:p>
    <w:tbl>
      <w:tblPr>
        <w:tblW w:w="9593" w:type="dxa"/>
        <w:jc w:val="center"/>
        <w:tblLayout w:type="fixed"/>
        <w:tblLook w:val="0000" w:firstRow="0" w:lastRow="0" w:firstColumn="0" w:lastColumn="0" w:noHBand="0" w:noVBand="0"/>
      </w:tblPr>
      <w:tblGrid>
        <w:gridCol w:w="777"/>
        <w:gridCol w:w="3046"/>
        <w:gridCol w:w="992"/>
        <w:gridCol w:w="1417"/>
        <w:gridCol w:w="3361"/>
      </w:tblGrid>
      <w:tr w:rsidR="001C10E0" w:rsidRPr="005B1BB5" w14:paraId="564C2263" w14:textId="77777777" w:rsidTr="159FC311">
        <w:trPr>
          <w:trHeight w:val="227"/>
          <w:jc w:val="center"/>
        </w:trPr>
        <w:tc>
          <w:tcPr>
            <w:tcW w:w="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7F9E7341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Red. br.</w:t>
            </w:r>
          </w:p>
        </w:tc>
        <w:tc>
          <w:tcPr>
            <w:tcW w:w="3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323134FA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NAZIV AKTIVNOSTI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62E1BA44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BROJ UČENIKA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56DCB589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BROJ SATI TJEDNO</w:t>
            </w:r>
          </w:p>
        </w:tc>
        <w:tc>
          <w:tcPr>
            <w:tcW w:w="3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4925945C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UČITELJI  - VODITELJI</w:t>
            </w:r>
          </w:p>
        </w:tc>
      </w:tr>
      <w:tr w:rsidR="001C10E0" w:rsidRPr="005B1BB5" w14:paraId="6F8DE6F1" w14:textId="77777777" w:rsidTr="159FC311">
        <w:trPr>
          <w:trHeight w:val="227"/>
          <w:jc w:val="center"/>
        </w:trPr>
        <w:tc>
          <w:tcPr>
            <w:tcW w:w="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6217B0" w14:textId="77777777" w:rsidR="001C10E0" w:rsidRPr="005B1BB5" w:rsidRDefault="001C10E0">
            <w:pPr>
              <w:widowControl w:val="0"/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D5566F" w14:textId="77777777" w:rsidR="001C10E0" w:rsidRPr="005B1BB5" w:rsidRDefault="009A506C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DRAMSKO-SCENSKA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A1A1E3" w14:textId="67408BBD" w:rsidR="001C10E0" w:rsidRPr="005B1BB5" w:rsidRDefault="0FB0FDF0" w:rsidP="159FC311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  <w:r w:rsidR="009A506C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</w:p>
          <w:p w14:paraId="4E75B50F" w14:textId="6525BEB0" w:rsidR="001C10E0" w:rsidRPr="005B1BB5" w:rsidRDefault="7F629BF6" w:rsidP="159FC311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21C0E1" w14:textId="33304B6D" w:rsidR="001C10E0" w:rsidRPr="005B1BB5" w:rsidRDefault="009A506C" w:rsidP="159FC311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1 sat</w:t>
            </w:r>
          </w:p>
          <w:p w14:paraId="374C52BB" w14:textId="77C32987" w:rsidR="001C10E0" w:rsidRPr="005B1BB5" w:rsidRDefault="135A2E59" w:rsidP="159FC311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1 sat</w:t>
            </w:r>
          </w:p>
        </w:tc>
        <w:tc>
          <w:tcPr>
            <w:tcW w:w="3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1880A4" w14:textId="24D1EC85" w:rsidR="001C10E0" w:rsidRPr="005B1BB5" w:rsidRDefault="009A506C" w:rsidP="159FC311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TIHANA ĐUROVIĆ</w:t>
            </w:r>
          </w:p>
          <w:p w14:paraId="62CF9238" w14:textId="3FD81450" w:rsidR="001C10E0" w:rsidRPr="005B1BB5" w:rsidRDefault="424421D6" w:rsidP="159FC311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ZDENKA DOMINKOVIĆ</w:t>
            </w:r>
          </w:p>
        </w:tc>
      </w:tr>
      <w:tr w:rsidR="001C10E0" w:rsidRPr="005B1BB5" w14:paraId="04B23846" w14:textId="77777777" w:rsidTr="159FC311">
        <w:trPr>
          <w:trHeight w:val="227"/>
          <w:jc w:val="center"/>
        </w:trPr>
        <w:tc>
          <w:tcPr>
            <w:tcW w:w="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C82AA8" w14:textId="77777777" w:rsidR="001C10E0" w:rsidRPr="005B1BB5" w:rsidRDefault="001C10E0">
            <w:pPr>
              <w:widowControl w:val="0"/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45921B" w14:textId="77777777" w:rsidR="001C10E0" w:rsidRPr="005B1BB5" w:rsidRDefault="009A506C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MALI ČITAČI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A5DB3D" w14:textId="2E0C4EC0" w:rsidR="001C10E0" w:rsidRPr="005B1BB5" w:rsidRDefault="009A506C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  <w:r w:rsidR="11B24CC2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B7AAD8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 sat</w:t>
            </w:r>
          </w:p>
        </w:tc>
        <w:tc>
          <w:tcPr>
            <w:tcW w:w="3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15A431" w14:textId="77777777" w:rsidR="001C10E0" w:rsidRPr="005B1BB5" w:rsidRDefault="009A506C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IVANA JUZBAŠIĆ</w:t>
            </w:r>
          </w:p>
        </w:tc>
      </w:tr>
      <w:tr w:rsidR="001C10E0" w:rsidRPr="005B1BB5" w14:paraId="6743A9F4" w14:textId="77777777" w:rsidTr="159FC311">
        <w:trPr>
          <w:trHeight w:val="227"/>
          <w:jc w:val="center"/>
        </w:trPr>
        <w:tc>
          <w:tcPr>
            <w:tcW w:w="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31F88E" w14:textId="77777777" w:rsidR="001C10E0" w:rsidRPr="005B1BB5" w:rsidRDefault="001C10E0">
            <w:pPr>
              <w:widowControl w:val="0"/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16454F" w14:textId="77777777" w:rsidR="001C10E0" w:rsidRPr="005B1BB5" w:rsidRDefault="009A506C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RITMIKA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83A18A" w14:textId="77777777" w:rsidR="001C10E0" w:rsidRPr="005B1BB5" w:rsidRDefault="009A506C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EE4701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 sat</w:t>
            </w:r>
          </w:p>
        </w:tc>
        <w:tc>
          <w:tcPr>
            <w:tcW w:w="3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F3F7F0" w14:textId="4EDD77C6" w:rsidR="001C10E0" w:rsidRPr="005B1BB5" w:rsidRDefault="009A506C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MONIKA </w:t>
            </w:r>
            <w:r w:rsidR="6E17A210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NIKOLIĆ</w:t>
            </w:r>
          </w:p>
        </w:tc>
      </w:tr>
      <w:tr w:rsidR="001C10E0" w:rsidRPr="005B1BB5" w14:paraId="6FA5428F" w14:textId="77777777" w:rsidTr="159FC311">
        <w:trPr>
          <w:trHeight w:val="227"/>
          <w:jc w:val="center"/>
        </w:trPr>
        <w:tc>
          <w:tcPr>
            <w:tcW w:w="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F909B0" w14:textId="77777777" w:rsidR="001C10E0" w:rsidRPr="005B1BB5" w:rsidRDefault="001C10E0">
            <w:pPr>
              <w:widowControl w:val="0"/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751BF2" w14:textId="77777777" w:rsidR="001C10E0" w:rsidRPr="005B1BB5" w:rsidRDefault="009A506C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RUKOTVORINE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8A7960" w14:textId="77777777" w:rsidR="001C10E0" w:rsidRPr="005B1BB5" w:rsidRDefault="009A506C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717354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 sat</w:t>
            </w:r>
          </w:p>
        </w:tc>
        <w:tc>
          <w:tcPr>
            <w:tcW w:w="3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645A3E" w14:textId="77777777" w:rsidR="001C10E0" w:rsidRPr="005B1BB5" w:rsidRDefault="009A506C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MARLENA GALOVIĆ</w:t>
            </w:r>
          </w:p>
        </w:tc>
      </w:tr>
      <w:tr w:rsidR="001C10E0" w:rsidRPr="005B1BB5" w14:paraId="4DE62208" w14:textId="77777777" w:rsidTr="159FC311">
        <w:trPr>
          <w:trHeight w:val="465"/>
          <w:jc w:val="center"/>
        </w:trPr>
        <w:tc>
          <w:tcPr>
            <w:tcW w:w="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85100A" w14:textId="77777777" w:rsidR="001C10E0" w:rsidRPr="005B1BB5" w:rsidRDefault="001C10E0">
            <w:pPr>
              <w:widowControl w:val="0"/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A9572F" w14:textId="77777777" w:rsidR="001C10E0" w:rsidRPr="005B1BB5" w:rsidRDefault="009A506C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NOVINARSKA  SKUPINA,                      LITERARNA SKUPINA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298B0E" w14:textId="77777777" w:rsidR="001C10E0" w:rsidRPr="005B1BB5" w:rsidRDefault="009A506C" w:rsidP="00DB7A53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6  </w:t>
            </w:r>
            <w:r w:rsidR="00DB7A53">
              <w:rPr>
                <w:rFonts w:ascii="Times New Roman" w:eastAsia="Arial Narrow" w:hAnsi="Times New Roman" w:cs="Times New Roman"/>
                <w:sz w:val="24"/>
                <w:szCs w:val="24"/>
              </w:rPr>
              <w:t>-8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            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E99250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1 sata                1 sat</w:t>
            </w:r>
          </w:p>
        </w:tc>
        <w:tc>
          <w:tcPr>
            <w:tcW w:w="3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FFC325" w14:textId="77777777" w:rsidR="001C10E0" w:rsidRPr="005B1BB5" w:rsidRDefault="009A506C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RENATA KRSNIK</w:t>
            </w:r>
          </w:p>
        </w:tc>
      </w:tr>
      <w:tr w:rsidR="001C10E0" w:rsidRPr="005B1BB5" w14:paraId="57B04B0F" w14:textId="77777777" w:rsidTr="159FC311">
        <w:trPr>
          <w:trHeight w:val="227"/>
          <w:jc w:val="center"/>
        </w:trPr>
        <w:tc>
          <w:tcPr>
            <w:tcW w:w="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7CEA7F" w14:textId="77777777" w:rsidR="001C10E0" w:rsidRPr="005B1BB5" w:rsidRDefault="001C10E0">
            <w:pPr>
              <w:widowControl w:val="0"/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FE3327" w14:textId="77777777" w:rsidR="001C10E0" w:rsidRPr="005B1BB5" w:rsidRDefault="009A506C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PRVA POMOĆ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6C8592" w14:textId="77777777" w:rsidR="001C10E0" w:rsidRPr="005B1BB5" w:rsidRDefault="009A506C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AF812F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 sata</w:t>
            </w:r>
          </w:p>
        </w:tc>
        <w:tc>
          <w:tcPr>
            <w:tcW w:w="3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8B62B1" w14:textId="420B11E2" w:rsidR="001C10E0" w:rsidRPr="005B1BB5" w:rsidRDefault="009A506C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ANICA KLJAJIĆ</w:t>
            </w:r>
          </w:p>
        </w:tc>
      </w:tr>
      <w:tr w:rsidR="001C10E0" w:rsidRPr="005B1BB5" w14:paraId="56C88F00" w14:textId="77777777" w:rsidTr="159FC311">
        <w:trPr>
          <w:trHeight w:val="227"/>
          <w:jc w:val="center"/>
        </w:trPr>
        <w:tc>
          <w:tcPr>
            <w:tcW w:w="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F670E6" w14:textId="77777777" w:rsidR="001C10E0" w:rsidRPr="005B1BB5" w:rsidRDefault="001C10E0">
            <w:pPr>
              <w:widowControl w:val="0"/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6F7A5E" w14:textId="77777777" w:rsidR="001C10E0" w:rsidRPr="005B1BB5" w:rsidRDefault="009A506C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PJEVAČKI ZBOR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89F634" w14:textId="77777777" w:rsidR="001C10E0" w:rsidRPr="005B1BB5" w:rsidRDefault="009A506C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6BE9FC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 sata</w:t>
            </w:r>
          </w:p>
        </w:tc>
        <w:tc>
          <w:tcPr>
            <w:tcW w:w="3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6FC86F" w14:textId="77777777" w:rsidR="001C10E0" w:rsidRPr="005B1BB5" w:rsidRDefault="009A506C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DORIJANA ŠKORO</w:t>
            </w:r>
          </w:p>
        </w:tc>
      </w:tr>
      <w:tr w:rsidR="001C10E0" w:rsidRPr="005B1BB5" w14:paraId="7FC4F5DE" w14:textId="77777777" w:rsidTr="159FC311">
        <w:trPr>
          <w:trHeight w:val="227"/>
          <w:jc w:val="center"/>
        </w:trPr>
        <w:tc>
          <w:tcPr>
            <w:tcW w:w="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597038" w14:textId="77777777" w:rsidR="001C10E0" w:rsidRPr="005B1BB5" w:rsidRDefault="001C10E0">
            <w:pPr>
              <w:widowControl w:val="0"/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6CB637" w14:textId="77777777" w:rsidR="001C10E0" w:rsidRPr="005B1BB5" w:rsidRDefault="009A506C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SVIRANJE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9003C7" w14:textId="77777777" w:rsidR="001C10E0" w:rsidRPr="005B1BB5" w:rsidRDefault="009A506C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2775EA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 sat</w:t>
            </w:r>
          </w:p>
        </w:tc>
        <w:tc>
          <w:tcPr>
            <w:tcW w:w="3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089D31" w14:textId="77777777" w:rsidR="001C10E0" w:rsidRPr="005B1BB5" w:rsidRDefault="009A506C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DORIJANA ŠKORO</w:t>
            </w:r>
          </w:p>
        </w:tc>
      </w:tr>
      <w:tr w:rsidR="001C10E0" w:rsidRPr="005B1BB5" w14:paraId="28BB4D7A" w14:textId="77777777" w:rsidTr="159FC311">
        <w:trPr>
          <w:trHeight w:val="227"/>
          <w:jc w:val="center"/>
        </w:trPr>
        <w:tc>
          <w:tcPr>
            <w:tcW w:w="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7458F3" w14:textId="77777777" w:rsidR="001C10E0" w:rsidRPr="005B1BB5" w:rsidRDefault="001C10E0">
            <w:pPr>
              <w:widowControl w:val="0"/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B22105" w14:textId="77777777" w:rsidR="001C10E0" w:rsidRPr="005B1BB5" w:rsidRDefault="009A506C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NOGOMET-FUTSAL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7B13BB" w14:textId="77777777" w:rsidR="001C10E0" w:rsidRPr="005B1BB5" w:rsidRDefault="009A506C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0BFF58" w14:textId="77777777" w:rsidR="001C10E0" w:rsidRPr="005B1BB5" w:rsidRDefault="00E87910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2 sat</w:t>
            </w:r>
          </w:p>
        </w:tc>
        <w:tc>
          <w:tcPr>
            <w:tcW w:w="3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511789" w14:textId="77777777" w:rsidR="001C10E0" w:rsidRPr="005B1BB5" w:rsidRDefault="009A506C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DRAGO TROJAN</w:t>
            </w:r>
          </w:p>
        </w:tc>
      </w:tr>
      <w:tr w:rsidR="001C10E0" w:rsidRPr="005B1BB5" w14:paraId="7A807A94" w14:textId="77777777" w:rsidTr="159FC311">
        <w:trPr>
          <w:trHeight w:val="227"/>
          <w:jc w:val="center"/>
        </w:trPr>
        <w:tc>
          <w:tcPr>
            <w:tcW w:w="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086500" w14:textId="77777777" w:rsidR="001C10E0" w:rsidRPr="005B1BB5" w:rsidRDefault="001C10E0">
            <w:pPr>
              <w:widowControl w:val="0"/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5B59E7" w14:textId="77777777" w:rsidR="001C10E0" w:rsidRPr="005B1BB5" w:rsidRDefault="009A506C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ODBOJKA  - djevojčice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B5BC38" w14:textId="77777777" w:rsidR="001C10E0" w:rsidRPr="005B1BB5" w:rsidRDefault="009A506C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95702E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 sat</w:t>
            </w:r>
          </w:p>
        </w:tc>
        <w:tc>
          <w:tcPr>
            <w:tcW w:w="3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9F352A" w14:textId="77777777" w:rsidR="001C10E0" w:rsidRPr="005B1BB5" w:rsidRDefault="009A506C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MARIJAN JANJIĆ</w:t>
            </w:r>
          </w:p>
        </w:tc>
      </w:tr>
      <w:tr w:rsidR="001C10E0" w:rsidRPr="005B1BB5" w14:paraId="60A217F0" w14:textId="77777777" w:rsidTr="159FC311">
        <w:trPr>
          <w:trHeight w:val="227"/>
          <w:jc w:val="center"/>
        </w:trPr>
        <w:tc>
          <w:tcPr>
            <w:tcW w:w="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9BAC8F" w14:textId="77777777" w:rsidR="001C10E0" w:rsidRPr="005B1BB5" w:rsidRDefault="001C10E0">
            <w:pPr>
              <w:widowControl w:val="0"/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2A67F1" w14:textId="77777777" w:rsidR="001C10E0" w:rsidRPr="005B1BB5" w:rsidRDefault="009A506C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GIMNASTIKA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2297C3" w14:textId="77777777" w:rsidR="001C10E0" w:rsidRPr="005B1BB5" w:rsidRDefault="009A506C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0B7131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 sat</w:t>
            </w:r>
          </w:p>
        </w:tc>
        <w:tc>
          <w:tcPr>
            <w:tcW w:w="3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2BFCAF" w14:textId="77777777" w:rsidR="001C10E0" w:rsidRPr="005B1BB5" w:rsidRDefault="009A506C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ANICA  KLJAJIĆ</w:t>
            </w:r>
          </w:p>
        </w:tc>
      </w:tr>
      <w:tr w:rsidR="001C10E0" w:rsidRPr="005B1BB5" w14:paraId="41DDB2D8" w14:textId="77777777" w:rsidTr="159FC311">
        <w:trPr>
          <w:trHeight w:val="463"/>
          <w:jc w:val="center"/>
        </w:trPr>
        <w:tc>
          <w:tcPr>
            <w:tcW w:w="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28ACFC" w14:textId="77777777" w:rsidR="001C10E0" w:rsidRPr="005B1BB5" w:rsidRDefault="001C10E0">
            <w:pPr>
              <w:widowControl w:val="0"/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DEF416" w14:textId="77777777" w:rsidR="001C10E0" w:rsidRPr="005B1BB5" w:rsidRDefault="009A506C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UČENIČKA ZADRUGA '' PČELICA''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441830" w14:textId="77777777" w:rsidR="001C10E0" w:rsidRPr="005B1BB5" w:rsidRDefault="009A506C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B3B5D3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 sata</w:t>
            </w:r>
          </w:p>
        </w:tc>
        <w:tc>
          <w:tcPr>
            <w:tcW w:w="3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C32CA7" w14:textId="3EFFB79F" w:rsidR="009972C4" w:rsidRPr="005B1BB5" w:rsidRDefault="009A506C" w:rsidP="009972C4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SANELA GREBENAR, JOSIPA VINCETIĆ</w:t>
            </w:r>
            <w:r w:rsidR="18B965D2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, MAGDALENA MATKOVIĆ</w:t>
            </w:r>
            <w:r w:rsidR="07D19AD4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, ĐURĐICA LOVRINOVIĆ</w:t>
            </w:r>
          </w:p>
        </w:tc>
      </w:tr>
      <w:tr w:rsidR="001C10E0" w:rsidRPr="005B1BB5" w14:paraId="77B9645B" w14:textId="77777777" w:rsidTr="159FC311">
        <w:trPr>
          <w:trHeight w:val="227"/>
          <w:jc w:val="center"/>
        </w:trPr>
        <w:tc>
          <w:tcPr>
            <w:tcW w:w="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525D00" w14:textId="77777777" w:rsidR="001C10E0" w:rsidRPr="005B1BB5" w:rsidRDefault="001C10E0">
            <w:pPr>
              <w:widowControl w:val="0"/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EE5F25" w14:textId="77777777" w:rsidR="001C10E0" w:rsidRPr="005B1BB5" w:rsidRDefault="009A506C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LIKOVNA SKUPINA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9897CE" w14:textId="77777777" w:rsidR="001C10E0" w:rsidRPr="005B1BB5" w:rsidRDefault="009A506C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9F4B8D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 sata</w:t>
            </w:r>
          </w:p>
        </w:tc>
        <w:tc>
          <w:tcPr>
            <w:tcW w:w="3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6CECD2" w14:textId="77777777" w:rsidR="001C10E0" w:rsidRPr="005B1BB5" w:rsidRDefault="008B116B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DOMAGOJ BURILOVIĆ</w:t>
            </w:r>
          </w:p>
        </w:tc>
      </w:tr>
      <w:tr w:rsidR="001C10E0" w:rsidRPr="005B1BB5" w14:paraId="57F53D90" w14:textId="77777777" w:rsidTr="159FC311">
        <w:trPr>
          <w:trHeight w:val="227"/>
          <w:jc w:val="center"/>
        </w:trPr>
        <w:tc>
          <w:tcPr>
            <w:tcW w:w="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A3EDED" w14:textId="77777777" w:rsidR="001C10E0" w:rsidRPr="005B1BB5" w:rsidRDefault="001C10E0">
            <w:pPr>
              <w:widowControl w:val="0"/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07BFB1" w14:textId="77777777" w:rsidR="001C10E0" w:rsidRPr="005B1BB5" w:rsidRDefault="009A506C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MLADI KNJIŽNIČARI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9A48CF" w14:textId="77777777" w:rsidR="001C10E0" w:rsidRPr="005B1BB5" w:rsidRDefault="009A506C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FF6B81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 sat</w:t>
            </w:r>
          </w:p>
        </w:tc>
        <w:tc>
          <w:tcPr>
            <w:tcW w:w="3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F13DF1" w14:textId="77777777" w:rsidR="001C10E0" w:rsidRPr="005B1BB5" w:rsidRDefault="000235E8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0235E8">
              <w:rPr>
                <w:rFonts w:ascii="Times New Roman" w:eastAsia="Arial Narrow" w:hAnsi="Times New Roman" w:cs="Times New Roman"/>
                <w:sz w:val="24"/>
                <w:szCs w:val="24"/>
              </w:rPr>
              <w:t>LIZA MAJAČIĆ</w:t>
            </w:r>
          </w:p>
        </w:tc>
      </w:tr>
      <w:tr w:rsidR="001C10E0" w:rsidRPr="005B1BB5" w14:paraId="7EB8A21C" w14:textId="77777777" w:rsidTr="159FC311">
        <w:trPr>
          <w:trHeight w:val="227"/>
          <w:jc w:val="center"/>
        </w:trPr>
        <w:tc>
          <w:tcPr>
            <w:tcW w:w="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B496E2" w14:textId="77777777" w:rsidR="001C10E0" w:rsidRPr="005B1BB5" w:rsidRDefault="001C10E0">
            <w:pPr>
              <w:widowControl w:val="0"/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02E724" w14:textId="77777777" w:rsidR="001C10E0" w:rsidRPr="005B1BB5" w:rsidRDefault="009A506C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INFORMATIČARI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8FBDAF" w14:textId="77777777" w:rsidR="001C10E0" w:rsidRPr="005B1BB5" w:rsidRDefault="009A506C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9886E9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 sat</w:t>
            </w:r>
          </w:p>
        </w:tc>
        <w:tc>
          <w:tcPr>
            <w:tcW w:w="3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08236F" w14:textId="77777777" w:rsidR="001C10E0" w:rsidRPr="005B1BB5" w:rsidRDefault="009A506C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color w:val="FF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STJEPAN LEŠIĆ</w:t>
            </w:r>
          </w:p>
        </w:tc>
      </w:tr>
      <w:tr w:rsidR="001C10E0" w:rsidRPr="005B1BB5" w14:paraId="68B36602" w14:textId="77777777" w:rsidTr="159FC311">
        <w:trPr>
          <w:trHeight w:val="227"/>
          <w:jc w:val="center"/>
        </w:trPr>
        <w:tc>
          <w:tcPr>
            <w:tcW w:w="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871899" w14:textId="77777777" w:rsidR="001C10E0" w:rsidRPr="005B1BB5" w:rsidRDefault="001C10E0">
            <w:pPr>
              <w:widowControl w:val="0"/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9F3127" w14:textId="77777777" w:rsidR="001C10E0" w:rsidRPr="005B1BB5" w:rsidRDefault="009A506C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MLADI TEHNIČARI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AD3BD9" w14:textId="77777777" w:rsidR="001C10E0" w:rsidRPr="005B1BB5" w:rsidRDefault="009A506C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090ACF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1E5BB9" w14:textId="77777777" w:rsidR="001C10E0" w:rsidRPr="005B1BB5" w:rsidRDefault="009A506C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DOMAGOJ JANJIĆ</w:t>
            </w:r>
          </w:p>
        </w:tc>
      </w:tr>
      <w:tr w:rsidR="001C10E0" w:rsidRPr="005B1BB5" w14:paraId="2256E97D" w14:textId="77777777" w:rsidTr="159FC311">
        <w:trPr>
          <w:trHeight w:val="227"/>
          <w:jc w:val="center"/>
        </w:trPr>
        <w:tc>
          <w:tcPr>
            <w:tcW w:w="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71188F" w14:textId="77777777" w:rsidR="001C10E0" w:rsidRPr="005B1BB5" w:rsidRDefault="009A506C">
            <w:pPr>
              <w:widowControl w:val="0"/>
              <w:jc w:val="right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B44CEE" w14:textId="77777777" w:rsidR="001C10E0" w:rsidRPr="005B1BB5" w:rsidRDefault="009A506C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b/>
                <w:sz w:val="24"/>
                <w:szCs w:val="24"/>
                <w:u w:val="single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PROMETNA SKUPINA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07955A" w14:textId="77777777" w:rsidR="001C10E0" w:rsidRPr="005B1BB5" w:rsidRDefault="009A506C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0BA315" w14:textId="77777777" w:rsidR="001C10E0" w:rsidRPr="005B1BB5" w:rsidRDefault="009A506C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92ADED" w14:textId="77777777" w:rsidR="001C10E0" w:rsidRPr="005B1BB5" w:rsidRDefault="009A506C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MLADEN ORŠOLIĆ</w:t>
            </w:r>
          </w:p>
        </w:tc>
      </w:tr>
      <w:tr w:rsidR="000235E8" w:rsidRPr="005B1BB5" w14:paraId="675839F8" w14:textId="77777777" w:rsidTr="159FC311">
        <w:trPr>
          <w:trHeight w:val="227"/>
          <w:jc w:val="center"/>
        </w:trPr>
        <w:tc>
          <w:tcPr>
            <w:tcW w:w="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6D4EFB" w14:textId="77777777" w:rsidR="000235E8" w:rsidRPr="005B1BB5" w:rsidRDefault="000235E8" w:rsidP="000235E8">
            <w:pPr>
              <w:widowControl w:val="0"/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ECADDE" w14:textId="77777777" w:rsidR="000235E8" w:rsidRPr="005B1BB5" w:rsidRDefault="000235E8" w:rsidP="000235E8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RADIO EMISIJA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A1B773" w14:textId="77777777" w:rsidR="000235E8" w:rsidRPr="005B1BB5" w:rsidRDefault="000235E8" w:rsidP="000235E8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631505" w14:textId="77777777" w:rsidR="000235E8" w:rsidRPr="005B1BB5" w:rsidRDefault="000235E8" w:rsidP="000235E8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sat</w:t>
            </w:r>
          </w:p>
        </w:tc>
        <w:tc>
          <w:tcPr>
            <w:tcW w:w="3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AE2091" w14:textId="77777777" w:rsidR="000235E8" w:rsidRPr="005B1BB5" w:rsidRDefault="000235E8" w:rsidP="000235E8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DORIJANA ŠKORO</w:t>
            </w:r>
          </w:p>
        </w:tc>
      </w:tr>
      <w:tr w:rsidR="000235E8" w:rsidRPr="005B1BB5" w14:paraId="53ED57BB" w14:textId="77777777" w:rsidTr="159FC311">
        <w:trPr>
          <w:trHeight w:val="227"/>
          <w:jc w:val="center"/>
        </w:trPr>
        <w:tc>
          <w:tcPr>
            <w:tcW w:w="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38D8D5" w14:textId="77777777" w:rsidR="000235E8" w:rsidRPr="005B1BB5" w:rsidRDefault="000235E8" w:rsidP="000235E8">
            <w:pPr>
              <w:widowControl w:val="0"/>
              <w:jc w:val="right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1C22E4" w14:textId="77777777" w:rsidR="000235E8" w:rsidRPr="005B1BB5" w:rsidRDefault="000235E8" w:rsidP="000235E8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ŠAH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3DECFD" w14:textId="77777777" w:rsidR="000235E8" w:rsidRPr="005B1BB5" w:rsidRDefault="000235E8" w:rsidP="000235E8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E878AF" w14:textId="77777777" w:rsidR="000235E8" w:rsidRPr="005B1BB5" w:rsidRDefault="000235E8" w:rsidP="000235E8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23E3BD" w14:textId="77777777" w:rsidR="000235E8" w:rsidRPr="005B1BB5" w:rsidRDefault="000235E8" w:rsidP="000235E8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KRUNOSLAV LEŠIĆ (VANJSKI)</w:t>
            </w:r>
          </w:p>
        </w:tc>
      </w:tr>
      <w:tr w:rsidR="000235E8" w:rsidRPr="005B1BB5" w14:paraId="516F65D6" w14:textId="77777777" w:rsidTr="159FC311">
        <w:trPr>
          <w:trHeight w:val="227"/>
          <w:jc w:val="center"/>
        </w:trPr>
        <w:tc>
          <w:tcPr>
            <w:tcW w:w="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8D9919" w14:textId="77777777" w:rsidR="000235E8" w:rsidRPr="005B1BB5" w:rsidRDefault="000235E8" w:rsidP="000235E8">
            <w:pPr>
              <w:widowControl w:val="0"/>
              <w:jc w:val="right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20.2</w:t>
            </w:r>
          </w:p>
        </w:tc>
        <w:tc>
          <w:tcPr>
            <w:tcW w:w="30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663826" w14:textId="77777777" w:rsidR="000235E8" w:rsidRPr="005B1BB5" w:rsidRDefault="000235E8" w:rsidP="000235E8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KARITATIVNA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BA1243" w14:textId="77777777" w:rsidR="000235E8" w:rsidRPr="005B1BB5" w:rsidRDefault="000235E8" w:rsidP="000235E8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7EC7C7" w14:textId="77777777" w:rsidR="000235E8" w:rsidRPr="005B1BB5" w:rsidRDefault="000235E8" w:rsidP="000235E8">
            <w:pPr>
              <w:widowControl w:val="0"/>
              <w:spacing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A2BCC4" w14:textId="77777777" w:rsidR="000235E8" w:rsidRPr="005B1BB5" w:rsidRDefault="000235E8" w:rsidP="000235E8">
            <w:pPr>
              <w:widowControl w:val="0"/>
              <w:spacing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0235E8">
              <w:rPr>
                <w:rFonts w:ascii="Times New Roman" w:eastAsia="Arial Narrow" w:hAnsi="Times New Roman" w:cs="Times New Roman"/>
                <w:sz w:val="24"/>
                <w:szCs w:val="24"/>
              </w:rPr>
              <w:t>BRIGITA ŽUPARIĆ</w:t>
            </w:r>
          </w:p>
        </w:tc>
      </w:tr>
    </w:tbl>
    <w:p w14:paraId="035A956E" w14:textId="77777777" w:rsidR="001C10E0" w:rsidRPr="005B1BB5" w:rsidRDefault="001C10E0">
      <w:pPr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7BC35E71" w14:textId="77777777" w:rsidR="001C10E0" w:rsidRPr="005B1BB5" w:rsidRDefault="001C10E0">
      <w:pPr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39F349A7" w14:textId="77777777" w:rsidR="001C10E0" w:rsidRPr="005B1BB5" w:rsidRDefault="009A506C">
      <w:pPr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>4.7. UČENICI S POSEBNIM ODGOJNO – OBRAZOVNIM POTREBAMA</w:t>
      </w: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br/>
      </w: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Svim učiteljima dane su pisane preporuke za rad s učenicima koji se školuju prema rješenju o primjerenom obliku školovanja po čl. 5.  i  čl. 6. Pravilnika o osnovnoškolskom odgoju i obrazovanju učenika s teškoćama u razvoju i tijekom godine redovito će se u suradnji s defektologinjom  pratiti postignuća učenika. </w:t>
      </w:r>
    </w:p>
    <w:p w14:paraId="264C1A0E" w14:textId="77777777" w:rsidR="001C10E0" w:rsidRPr="005B1BB5" w:rsidRDefault="001C10E0">
      <w:pPr>
        <w:rPr>
          <w:rFonts w:ascii="Times New Roman" w:eastAsia="Arial Narrow" w:hAnsi="Times New Roman" w:cs="Times New Roman"/>
          <w:sz w:val="24"/>
          <w:szCs w:val="24"/>
        </w:rPr>
      </w:pPr>
    </w:p>
    <w:p w14:paraId="3DC20B7F" w14:textId="77777777" w:rsidR="001C10E0" w:rsidRPr="005B1BB5" w:rsidRDefault="001C10E0">
      <w:pPr>
        <w:rPr>
          <w:rFonts w:ascii="Times New Roman" w:eastAsia="Arial Narrow" w:hAnsi="Times New Roman" w:cs="Times New Roman"/>
          <w:b/>
          <w:sz w:val="24"/>
          <w:szCs w:val="24"/>
        </w:rPr>
      </w:pPr>
    </w:p>
    <w:tbl>
      <w:tblPr>
        <w:tblW w:w="9641" w:type="dxa"/>
        <w:tblLayout w:type="fixed"/>
        <w:tblLook w:val="0400" w:firstRow="0" w:lastRow="0" w:firstColumn="0" w:lastColumn="0" w:noHBand="0" w:noVBand="1"/>
      </w:tblPr>
      <w:tblGrid>
        <w:gridCol w:w="2466"/>
        <w:gridCol w:w="754"/>
        <w:gridCol w:w="754"/>
        <w:gridCol w:w="753"/>
        <w:gridCol w:w="754"/>
        <w:gridCol w:w="754"/>
        <w:gridCol w:w="754"/>
        <w:gridCol w:w="754"/>
        <w:gridCol w:w="758"/>
        <w:gridCol w:w="1140"/>
      </w:tblGrid>
      <w:tr w:rsidR="001C10E0" w:rsidRPr="005B1BB5" w14:paraId="110EB044" w14:textId="77777777" w:rsidTr="159FC311">
        <w:trPr>
          <w:trHeight w:val="479"/>
        </w:trPr>
        <w:tc>
          <w:tcPr>
            <w:tcW w:w="246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0E7BAFB7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RJEŠENJEM</w:t>
            </w:r>
          </w:p>
          <w:p w14:paraId="6F1889BC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ODREĐEN OBLIK   RADA</w:t>
            </w:r>
          </w:p>
        </w:tc>
        <w:tc>
          <w:tcPr>
            <w:tcW w:w="6035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0403D347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Broj učenika s primjerenim oblikom školovanja po razredima</w:t>
            </w:r>
          </w:p>
        </w:tc>
        <w:tc>
          <w:tcPr>
            <w:tcW w:w="11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299419B8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UKUPNO</w:t>
            </w:r>
          </w:p>
        </w:tc>
      </w:tr>
      <w:tr w:rsidR="001C10E0" w:rsidRPr="005B1BB5" w14:paraId="1C1C765F" w14:textId="77777777" w:rsidTr="159FC311">
        <w:trPr>
          <w:trHeight w:val="260"/>
        </w:trPr>
        <w:tc>
          <w:tcPr>
            <w:tcW w:w="2465" w:type="dxa"/>
            <w:vMerge/>
          </w:tcPr>
          <w:p w14:paraId="222C0D7E" w14:textId="77777777" w:rsidR="001C10E0" w:rsidRPr="005B1BB5" w:rsidRDefault="001C10E0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3D3138CA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I.</w:t>
            </w:r>
          </w:p>
        </w:tc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341C36EF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II.</w:t>
            </w:r>
          </w:p>
        </w:tc>
        <w:tc>
          <w:tcPr>
            <w:tcW w:w="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4A7C7172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III.</w:t>
            </w:r>
          </w:p>
        </w:tc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7DAFE0EA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IV.</w:t>
            </w:r>
          </w:p>
        </w:tc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0E810EF6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V.</w:t>
            </w:r>
          </w:p>
        </w:tc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68811F78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VI.</w:t>
            </w:r>
          </w:p>
        </w:tc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3657D056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VII.</w:t>
            </w:r>
          </w:p>
        </w:tc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037E13DB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VIII.</w:t>
            </w:r>
          </w:p>
        </w:tc>
        <w:tc>
          <w:tcPr>
            <w:tcW w:w="1140" w:type="dxa"/>
            <w:vMerge/>
          </w:tcPr>
          <w:p w14:paraId="2DE00C70" w14:textId="77777777" w:rsidR="001C10E0" w:rsidRPr="005B1BB5" w:rsidRDefault="001C10E0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</w:tr>
      <w:tr w:rsidR="001C10E0" w:rsidRPr="005B1BB5" w14:paraId="45A7B34B" w14:textId="77777777" w:rsidTr="159FC311">
        <w:trPr>
          <w:trHeight w:val="994"/>
        </w:trPr>
        <w:tc>
          <w:tcPr>
            <w:tcW w:w="2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225DD0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REDOVNI PROGRAM S INDIVIDUALIZIRANIM POSTUPCIMA</w:t>
            </w:r>
          </w:p>
        </w:tc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28AFE0" w14:textId="77777777" w:rsidR="001C10E0" w:rsidRPr="005B1BB5" w:rsidRDefault="001C10E0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4207ADCD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BBDB27" w14:textId="77777777" w:rsidR="001C10E0" w:rsidRPr="005B1BB5" w:rsidRDefault="001C10E0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5D64A453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285AC0" w14:textId="77777777" w:rsidR="001C10E0" w:rsidRPr="005B1BB5" w:rsidRDefault="001C10E0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63ED297C" w14:textId="0C78AF4E" w:rsidR="001C10E0" w:rsidRPr="005B1BB5" w:rsidRDefault="45B618E4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0A880C" w14:textId="77777777" w:rsidR="001C10E0" w:rsidRPr="005B1BB5" w:rsidRDefault="001C10E0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54DC9AC7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962636" w14:textId="77777777" w:rsidR="001C10E0" w:rsidRPr="005B1BB5" w:rsidRDefault="001C10E0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3081C80F" w14:textId="77777777" w:rsidR="001C10E0" w:rsidRPr="005B1BB5" w:rsidRDefault="009972C4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552BBE" w14:textId="77777777" w:rsidR="001C10E0" w:rsidRPr="005B1BB5" w:rsidRDefault="001C10E0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149C2342" w14:textId="77777777" w:rsidR="001C10E0" w:rsidRPr="005B1BB5" w:rsidRDefault="009972C4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558D7E" w14:textId="77777777" w:rsidR="001C10E0" w:rsidRPr="005B1BB5" w:rsidRDefault="001C10E0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4DCED413" w14:textId="77777777" w:rsidR="001C10E0" w:rsidRPr="005B1BB5" w:rsidRDefault="00177A6D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1C0BC8" w14:textId="77777777" w:rsidR="001C10E0" w:rsidRPr="005B1BB5" w:rsidRDefault="001C10E0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789091F7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09F0E2" w14:textId="77777777" w:rsidR="001C10E0" w:rsidRPr="005B1BB5" w:rsidRDefault="001C10E0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18524F50" w14:textId="55B559A0" w:rsidR="001C10E0" w:rsidRPr="005B1BB5" w:rsidRDefault="2786DC13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6</w:t>
            </w:r>
          </w:p>
        </w:tc>
      </w:tr>
      <w:tr w:rsidR="001C10E0" w:rsidRPr="005B1BB5" w14:paraId="70D0D643" w14:textId="77777777" w:rsidTr="159FC311">
        <w:trPr>
          <w:trHeight w:val="988"/>
        </w:trPr>
        <w:tc>
          <w:tcPr>
            <w:tcW w:w="2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9AC1DE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REDOVNI PROGRAM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br/>
              <w:t>S PRILAGODBOM SADRŽAJA</w:t>
            </w:r>
          </w:p>
        </w:tc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C05CC7" w14:textId="77777777" w:rsidR="001C10E0" w:rsidRPr="005B1BB5" w:rsidRDefault="001C10E0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3209E21E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F533CB" w14:textId="77777777" w:rsidR="001C10E0" w:rsidRPr="005B1BB5" w:rsidRDefault="001C10E0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1A839E33" w14:textId="77777777" w:rsidR="001C10E0" w:rsidRPr="005B1BB5" w:rsidRDefault="009972C4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E2EB0F" w14:textId="77777777" w:rsidR="001C10E0" w:rsidRPr="005B1BB5" w:rsidRDefault="001C10E0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51D93DEC" w14:textId="18A96FCC" w:rsidR="001C10E0" w:rsidRPr="005B1BB5" w:rsidRDefault="0845DF0F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1A1ADB" w14:textId="77777777" w:rsidR="001C10E0" w:rsidRPr="005B1BB5" w:rsidRDefault="001C10E0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623AC82D" w14:textId="77777777" w:rsidR="001C10E0" w:rsidRPr="005B1BB5" w:rsidRDefault="009972C4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013848" w14:textId="77777777" w:rsidR="001C10E0" w:rsidRPr="005B1BB5" w:rsidRDefault="001C10E0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62D7B3BE" w14:textId="77777777" w:rsidR="001C10E0" w:rsidRPr="005B1BB5" w:rsidRDefault="009972C4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4D497C" w14:textId="77777777" w:rsidR="001C10E0" w:rsidRPr="005B1BB5" w:rsidRDefault="001C10E0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2281D414" w14:textId="77777777" w:rsidR="001C10E0" w:rsidRPr="005B1BB5" w:rsidRDefault="009972C4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344184" w14:textId="77777777" w:rsidR="001C10E0" w:rsidRPr="005B1BB5" w:rsidRDefault="001C10E0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107074C6" w14:textId="77777777" w:rsidR="001C10E0" w:rsidRPr="005B1BB5" w:rsidRDefault="00177A6D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AA0B87" w14:textId="77777777" w:rsidR="001C10E0" w:rsidRPr="005B1BB5" w:rsidRDefault="001C10E0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7DDF776B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474E68" w14:textId="77777777" w:rsidR="001C10E0" w:rsidRPr="005B1BB5" w:rsidRDefault="001C10E0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666ECFFE" w14:textId="248FD866" w:rsidR="001C10E0" w:rsidRPr="005B1BB5" w:rsidRDefault="78EE2BD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6</w:t>
            </w:r>
          </w:p>
        </w:tc>
      </w:tr>
    </w:tbl>
    <w:p w14:paraId="7645074A" w14:textId="2898DB61" w:rsidR="001C10E0" w:rsidRPr="005B1BB5" w:rsidRDefault="001C10E0" w:rsidP="159FC31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7E46ED" w14:textId="0BFFC0A2" w:rsidR="001C10E0" w:rsidRPr="005B1BB5" w:rsidRDefault="001C10E0" w:rsidP="159FC31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D2A54F" w14:textId="1FBD5F25" w:rsidR="001C10E0" w:rsidRPr="005B1BB5" w:rsidRDefault="282B6F67" w:rsidP="159FC311">
      <w:pPr>
        <w:jc w:val="both"/>
      </w:pPr>
      <w:r w:rsidRPr="159FC31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Svim učiteljima dane su pisane preporuke za rad s učenicima koji se školuju prema rješenju o primjerenom obliku školovanja po čl. 8.  i  čl. 9. Pravilnika o osnovnoškolskom odgoju i obrazovanju učenika s teškoćama u razvoju i tijekom godine redovito će se u suradnji s defektologinjom pratiti postignuća učenika.  </w:t>
      </w:r>
    </w:p>
    <w:p w14:paraId="0A5F2C00" w14:textId="19AAC975" w:rsidR="001C10E0" w:rsidRPr="005B1BB5" w:rsidRDefault="282B6F67">
      <w:r w:rsidRPr="159FC31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95"/>
        <w:gridCol w:w="630"/>
        <w:gridCol w:w="645"/>
        <w:gridCol w:w="675"/>
        <w:gridCol w:w="675"/>
        <w:gridCol w:w="660"/>
        <w:gridCol w:w="675"/>
        <w:gridCol w:w="690"/>
        <w:gridCol w:w="735"/>
        <w:gridCol w:w="1200"/>
      </w:tblGrid>
      <w:tr w:rsidR="159FC311" w14:paraId="61965384" w14:textId="77777777" w:rsidTr="159FC311">
        <w:trPr>
          <w:trHeight w:val="465"/>
        </w:trPr>
        <w:tc>
          <w:tcPr>
            <w:tcW w:w="2595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1723FA2" w14:textId="0BA940D8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RJEŠENJEM </w:t>
            </w:r>
          </w:p>
          <w:p w14:paraId="71E5CF46" w14:textId="36ADB28D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ODREĐEN OBLIK   RADA </w:t>
            </w:r>
          </w:p>
        </w:tc>
        <w:tc>
          <w:tcPr>
            <w:tcW w:w="5385" w:type="dxa"/>
            <w:gridSpan w:val="8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168EB58" w14:textId="05736767" w:rsidR="159FC311" w:rsidRDefault="159FC311" w:rsidP="159FC311">
            <w:pPr>
              <w:spacing w:after="0"/>
            </w:pPr>
            <w:r w:rsidRPr="159FC3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Broj učenika s primjerenim oblikom školovanja po razredima </w:t>
            </w:r>
          </w:p>
        </w:tc>
        <w:tc>
          <w:tcPr>
            <w:tcW w:w="1200" w:type="dxa"/>
            <w:vMerge w:val="restart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0596578" w14:textId="382F71D3" w:rsidR="159FC311" w:rsidRDefault="159FC311" w:rsidP="159FC311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59FC3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UKUPNO </w:t>
            </w:r>
          </w:p>
        </w:tc>
      </w:tr>
      <w:tr w:rsidR="159FC311" w14:paraId="5107A004" w14:textId="77777777" w:rsidTr="159FC311">
        <w:trPr>
          <w:trHeight w:val="255"/>
        </w:trPr>
        <w:tc>
          <w:tcPr>
            <w:tcW w:w="2595" w:type="dxa"/>
            <w:vMerge/>
            <w:tcBorders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33D7F639" w14:textId="77777777" w:rsidR="00B87834" w:rsidRDefault="00B87834"/>
        </w:tc>
        <w:tc>
          <w:tcPr>
            <w:tcW w:w="63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C0E49FC" w14:textId="13744CB5" w:rsidR="159FC311" w:rsidRDefault="159FC311" w:rsidP="159FC311">
            <w:pPr>
              <w:spacing w:after="0"/>
              <w:jc w:val="both"/>
            </w:pPr>
            <w:r w:rsidRPr="159FC3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I. </w:t>
            </w:r>
          </w:p>
        </w:tc>
        <w:tc>
          <w:tcPr>
            <w:tcW w:w="64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D62538C" w14:textId="3047FD37" w:rsidR="159FC311" w:rsidRDefault="159FC311" w:rsidP="159FC311">
            <w:pPr>
              <w:spacing w:after="0"/>
              <w:jc w:val="both"/>
            </w:pPr>
            <w:r w:rsidRPr="159FC3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II. </w:t>
            </w:r>
          </w:p>
        </w:tc>
        <w:tc>
          <w:tcPr>
            <w:tcW w:w="67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758510C" w14:textId="180E97E3" w:rsidR="159FC311" w:rsidRDefault="159FC311" w:rsidP="159FC311">
            <w:pPr>
              <w:spacing w:after="0"/>
              <w:jc w:val="both"/>
            </w:pPr>
            <w:r w:rsidRPr="159FC3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III. </w:t>
            </w:r>
          </w:p>
        </w:tc>
        <w:tc>
          <w:tcPr>
            <w:tcW w:w="67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D5F940F" w14:textId="2B782B64" w:rsidR="159FC311" w:rsidRDefault="159FC311" w:rsidP="159FC311">
            <w:pPr>
              <w:spacing w:after="0"/>
              <w:jc w:val="both"/>
            </w:pPr>
            <w:r w:rsidRPr="159FC3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IV. </w:t>
            </w:r>
          </w:p>
        </w:tc>
        <w:tc>
          <w:tcPr>
            <w:tcW w:w="66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1113841" w14:textId="4A18E8F0" w:rsidR="159FC311" w:rsidRDefault="159FC311" w:rsidP="159FC311">
            <w:pPr>
              <w:spacing w:after="0"/>
              <w:jc w:val="both"/>
            </w:pPr>
            <w:r w:rsidRPr="159FC3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V. </w:t>
            </w:r>
          </w:p>
        </w:tc>
        <w:tc>
          <w:tcPr>
            <w:tcW w:w="67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27320DB" w14:textId="2D75DFF9" w:rsidR="159FC311" w:rsidRDefault="159FC311" w:rsidP="159FC311">
            <w:pPr>
              <w:spacing w:after="0"/>
              <w:jc w:val="both"/>
            </w:pPr>
            <w:r w:rsidRPr="159FC3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VI. </w:t>
            </w:r>
          </w:p>
        </w:tc>
        <w:tc>
          <w:tcPr>
            <w:tcW w:w="69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FD537D6" w14:textId="3BE58508" w:rsidR="159FC311" w:rsidRDefault="159FC311" w:rsidP="159FC311">
            <w:pPr>
              <w:spacing w:after="0"/>
              <w:jc w:val="both"/>
            </w:pPr>
            <w:r w:rsidRPr="159FC3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VII. </w:t>
            </w:r>
          </w:p>
        </w:tc>
        <w:tc>
          <w:tcPr>
            <w:tcW w:w="73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677FD59" w14:textId="2F302BE9" w:rsidR="159FC311" w:rsidRDefault="159FC311" w:rsidP="159FC311">
            <w:pPr>
              <w:spacing w:after="0"/>
              <w:jc w:val="both"/>
            </w:pPr>
            <w:r w:rsidRPr="159FC3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VIII. </w:t>
            </w:r>
          </w:p>
        </w:tc>
        <w:tc>
          <w:tcPr>
            <w:tcW w:w="1200" w:type="dxa"/>
            <w:vMerge/>
            <w:tcBorders>
              <w:left w:val="nil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114BD6F8" w14:textId="77777777" w:rsidR="00B87834" w:rsidRDefault="00B87834"/>
        </w:tc>
      </w:tr>
      <w:tr w:rsidR="159FC311" w14:paraId="2D00933B" w14:textId="77777777" w:rsidTr="159FC311">
        <w:trPr>
          <w:trHeight w:val="990"/>
        </w:trPr>
        <w:tc>
          <w:tcPr>
            <w:tcW w:w="259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75EB4C8" w14:textId="4EF82282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POSEBNI PROGRAM S INDIVIDUALIZIRANIM POSTUPCIMA </w:t>
            </w:r>
          </w:p>
        </w:tc>
        <w:tc>
          <w:tcPr>
            <w:tcW w:w="6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DE6D972" w14:textId="65E0BA61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B51C12C" w14:textId="351996C4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E903428" w14:textId="0A97E781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8FC1CFD" w14:textId="5D8C37FB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8843DA5" w14:textId="7CAE2E78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C25F6A" w14:textId="34EA8F9C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44F574C" w14:textId="273DC5D6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A2D2346" w14:textId="07859C91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5A75DAF" w14:textId="67257739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EC01DFB" w14:textId="6B48A98C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2600339" w14:textId="658F99DB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812C686" w14:textId="4D7147E6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A6F1AC6" w14:textId="12996F29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8CF70EE" w14:textId="7A1F3351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B9AE795" w14:textId="54B0F7B2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793410C" w14:textId="1CB1EE0E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08FD4E4" w14:textId="364ECC68" w:rsidR="159FC311" w:rsidRDefault="159FC311" w:rsidP="159FC311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 w:rsidRPr="159FC311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2BE7F863" w14:textId="6929E1DF" w:rsidR="159FC311" w:rsidRDefault="159FC311" w:rsidP="159FC31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159FC311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159FC311" w14:paraId="6865ED28" w14:textId="77777777" w:rsidTr="159FC311">
        <w:trPr>
          <w:trHeight w:val="600"/>
        </w:trPr>
        <w:tc>
          <w:tcPr>
            <w:tcW w:w="25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37758B7" w14:textId="667E8FDF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RJEŠENJEM </w:t>
            </w:r>
          </w:p>
          <w:p w14:paraId="3DF9AE1D" w14:textId="21E17320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ODREĐEN OBLIK   RADA </w:t>
            </w:r>
          </w:p>
        </w:tc>
        <w:tc>
          <w:tcPr>
            <w:tcW w:w="5385" w:type="dxa"/>
            <w:gridSpan w:val="8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36312FD" w14:textId="6AEA605D" w:rsidR="159FC311" w:rsidRDefault="159FC311" w:rsidP="159FC311">
            <w:pPr>
              <w:spacing w:after="0"/>
              <w:jc w:val="both"/>
            </w:pPr>
            <w:r w:rsidRPr="159FC3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Broj učenika s primjerenim oblikom školovanja po skupinama</w:t>
            </w:r>
          </w:p>
        </w:tc>
        <w:tc>
          <w:tcPr>
            <w:tcW w:w="120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9123DDE" w14:textId="021DF3DD" w:rsidR="159FC311" w:rsidRDefault="159FC311" w:rsidP="159FC311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159FC311">
              <w:rPr>
                <w:rFonts w:ascii="Times New Roman" w:eastAsia="Times New Roman" w:hAnsi="Times New Roman" w:cs="Times New Roman"/>
                <w:color w:val="000000" w:themeColor="text1"/>
              </w:rPr>
              <w:t>UKUPNO</w:t>
            </w:r>
          </w:p>
        </w:tc>
      </w:tr>
      <w:tr w:rsidR="159FC311" w14:paraId="5FEF7735" w14:textId="77777777" w:rsidTr="159FC311">
        <w:trPr>
          <w:trHeight w:val="225"/>
        </w:trPr>
        <w:tc>
          <w:tcPr>
            <w:tcW w:w="2595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626D408" w14:textId="22990E1A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POSEBNI PROGRAMI ZA STJECANJE KOMPETENCIJA U AKTIVNOSTIMA SVAKODNEVNOGA ŽIVOTA I RADA UZ INDIVIDUALIZIRANE POSTUPKE</w:t>
            </w:r>
          </w:p>
        </w:tc>
        <w:tc>
          <w:tcPr>
            <w:tcW w:w="1275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69A2B33" w14:textId="67BD8329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7-11 god.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</w:tcPr>
          <w:p w14:paraId="3CD192E7" w14:textId="0244DE43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11-14god.</w:t>
            </w:r>
          </w:p>
        </w:tc>
        <w:tc>
          <w:tcPr>
            <w:tcW w:w="1335" w:type="dxa"/>
            <w:gridSpan w:val="2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</w:tcPr>
          <w:p w14:paraId="4363006F" w14:textId="0566762C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14-17god.</w:t>
            </w:r>
          </w:p>
        </w:tc>
        <w:tc>
          <w:tcPr>
            <w:tcW w:w="1425" w:type="dxa"/>
            <w:gridSpan w:val="2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</w:tcPr>
          <w:p w14:paraId="17207512" w14:textId="4D241B4E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17-21god.</w:t>
            </w:r>
          </w:p>
        </w:tc>
        <w:tc>
          <w:tcPr>
            <w:tcW w:w="1200" w:type="dxa"/>
            <w:vMerge w:val="restart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</w:tcPr>
          <w:p w14:paraId="084296D5" w14:textId="4E61BFA4" w:rsidR="159FC311" w:rsidRDefault="159FC311" w:rsidP="159FC311">
            <w:pPr>
              <w:spacing w:after="0"/>
              <w:jc w:val="both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EA0D703" w14:textId="3B4F795D" w:rsidR="159FC311" w:rsidRDefault="159FC311" w:rsidP="159FC311">
            <w:pPr>
              <w:spacing w:after="0"/>
              <w:jc w:val="both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6E144BC" w14:textId="07782B9F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10A4B5C" w14:textId="0E9000E8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159FC311" w14:paraId="06B35763" w14:textId="77777777" w:rsidTr="159FC311">
        <w:trPr>
          <w:trHeight w:val="1875"/>
        </w:trPr>
        <w:tc>
          <w:tcPr>
            <w:tcW w:w="2595" w:type="dxa"/>
            <w:vMerge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34CBC7B5" w14:textId="77777777" w:rsidR="00B87834" w:rsidRDefault="00B87834"/>
        </w:tc>
        <w:tc>
          <w:tcPr>
            <w:tcW w:w="1275" w:type="dxa"/>
            <w:gridSpan w:val="2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</w:tcPr>
          <w:p w14:paraId="226B4D9E" w14:textId="2E6B7C97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CD6212F" w14:textId="4522F419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08ED993" w14:textId="49D4DC21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  <w:gridSpan w:val="2"/>
            <w:tcBorders>
              <w:top w:val="single" w:sz="8" w:space="0" w:color="auto"/>
              <w:left w:val="nil"/>
              <w:bottom w:val="single" w:sz="8" w:space="0" w:color="000000" w:themeColor="text1"/>
              <w:right w:val="single" w:sz="8" w:space="0" w:color="000000" w:themeColor="text1"/>
            </w:tcBorders>
          </w:tcPr>
          <w:p w14:paraId="0918DA41" w14:textId="0300CFB5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A5CB26D" w14:textId="5582E143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8BF5152" w14:textId="11313432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5" w:type="dxa"/>
            <w:gridSpan w:val="2"/>
            <w:tcBorders>
              <w:top w:val="single" w:sz="8" w:space="0" w:color="auto"/>
              <w:left w:val="nil"/>
              <w:bottom w:val="single" w:sz="8" w:space="0" w:color="000000" w:themeColor="text1"/>
              <w:right w:val="single" w:sz="8" w:space="0" w:color="000000" w:themeColor="text1"/>
            </w:tcBorders>
          </w:tcPr>
          <w:p w14:paraId="42941C63" w14:textId="6CA20FEA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12613BB" w14:textId="6F46B88B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4546332" w14:textId="1E9EA5A8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14:paraId="55534866" w14:textId="60660B4B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5" w:type="dxa"/>
            <w:gridSpan w:val="2"/>
            <w:tcBorders>
              <w:top w:val="single" w:sz="8" w:space="0" w:color="auto"/>
              <w:left w:val="nil"/>
              <w:bottom w:val="single" w:sz="8" w:space="0" w:color="000000" w:themeColor="text1"/>
              <w:right w:val="single" w:sz="8" w:space="0" w:color="000000" w:themeColor="text1"/>
            </w:tcBorders>
          </w:tcPr>
          <w:p w14:paraId="2F1487F6" w14:textId="71703D68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186BB4F" w14:textId="1F56B128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030789D" w14:textId="358AC743" w:rsidR="159FC311" w:rsidRDefault="159FC311" w:rsidP="159FC311">
            <w:pPr>
              <w:spacing w:after="0"/>
              <w:jc w:val="center"/>
            </w:pP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1285633F" w14:textId="56E17039" w:rsidR="159FC311" w:rsidRDefault="159FC311" w:rsidP="159FC31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0" w:space="0" w:color="000000" w:themeColor="text1"/>
              <w:left w:val="nil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79EFAFA9" w14:textId="77777777" w:rsidR="00B87834" w:rsidRDefault="00B87834"/>
        </w:tc>
      </w:tr>
    </w:tbl>
    <w:p w14:paraId="50DF6546" w14:textId="02DF3B8D" w:rsidR="001C10E0" w:rsidRPr="005B1BB5" w:rsidRDefault="001C10E0" w:rsidP="159FC311">
      <w:pPr>
        <w:rPr>
          <w:rFonts w:ascii="Times New Roman" w:eastAsia="Arial Narrow" w:hAnsi="Times New Roman" w:cs="Times New Roman"/>
          <w:sz w:val="24"/>
          <w:szCs w:val="24"/>
        </w:rPr>
      </w:pPr>
    </w:p>
    <w:p w14:paraId="189C53B8" w14:textId="0287788C" w:rsidR="159FC311" w:rsidRDefault="159FC311" w:rsidP="159FC311">
      <w:pPr>
        <w:rPr>
          <w:rFonts w:ascii="Times New Roman" w:eastAsia="Arial Narrow" w:hAnsi="Times New Roman" w:cs="Times New Roman"/>
          <w:sz w:val="24"/>
          <w:szCs w:val="24"/>
        </w:rPr>
      </w:pPr>
    </w:p>
    <w:p w14:paraId="740FBA26" w14:textId="5EF906E2" w:rsidR="001C10E0" w:rsidRPr="005B1BB5" w:rsidRDefault="55744BAF" w:rsidP="159FC311">
      <w:pPr>
        <w:rPr>
          <w:rFonts w:ascii="Times New Roman" w:eastAsia="Arial Narrow" w:hAnsi="Times New Roman" w:cs="Times New Roman"/>
          <w:b/>
          <w:bCs/>
          <w:sz w:val="24"/>
          <w:szCs w:val="24"/>
          <w:u w:val="single"/>
        </w:rPr>
      </w:pPr>
      <w:r w:rsidRPr="159FC311">
        <w:rPr>
          <w:rFonts w:ascii="Times New Roman" w:eastAsia="Arial Narrow" w:hAnsi="Times New Roman" w:cs="Times New Roman"/>
          <w:b/>
          <w:bCs/>
          <w:sz w:val="24"/>
          <w:szCs w:val="24"/>
          <w:u w:val="single"/>
        </w:rPr>
        <w:t>IZLETI I EKSKURZIJE</w:t>
      </w:r>
    </w:p>
    <w:tbl>
      <w:tblPr>
        <w:tblW w:w="9493" w:type="dxa"/>
        <w:tblLayout w:type="fixed"/>
        <w:tblLook w:val="0400" w:firstRow="0" w:lastRow="0" w:firstColumn="0" w:lastColumn="0" w:noHBand="0" w:noVBand="1"/>
      </w:tblPr>
      <w:tblGrid>
        <w:gridCol w:w="754"/>
        <w:gridCol w:w="1110"/>
        <w:gridCol w:w="5334"/>
        <w:gridCol w:w="2295"/>
      </w:tblGrid>
      <w:tr w:rsidR="001C10E0" w:rsidRPr="005B1BB5" w14:paraId="6F5D764B" w14:textId="77777777" w:rsidTr="159FC311">
        <w:trPr>
          <w:trHeight w:val="276"/>
        </w:trPr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7E3BC"/>
          </w:tcPr>
          <w:p w14:paraId="0298AD5B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Red.br.</w:t>
            </w:r>
          </w:p>
        </w:tc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7E3BC"/>
          </w:tcPr>
          <w:p w14:paraId="4EE9BEED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Razred</w:t>
            </w:r>
          </w:p>
        </w:tc>
        <w:tc>
          <w:tcPr>
            <w:tcW w:w="5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7E3BC"/>
          </w:tcPr>
          <w:p w14:paraId="2995415C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MJESTO</w:t>
            </w:r>
          </w:p>
        </w:tc>
        <w:tc>
          <w:tcPr>
            <w:tcW w:w="2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7E3BC"/>
          </w:tcPr>
          <w:p w14:paraId="01AD8DDD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VRIJEME</w:t>
            </w:r>
          </w:p>
          <w:p w14:paraId="025E7F4C" w14:textId="77777777" w:rsidR="001C10E0" w:rsidRPr="005B1BB5" w:rsidRDefault="001C10E0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</w:tr>
      <w:tr w:rsidR="001C10E0" w:rsidRPr="005B1BB5" w14:paraId="6C619C82" w14:textId="77777777" w:rsidTr="159FC311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15409E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R.BR.</w:t>
            </w:r>
          </w:p>
        </w:tc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C2E141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Raz</w:t>
            </w:r>
            <w:proofErr w:type="spellEnd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0DCC56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MJESTO</w:t>
            </w:r>
          </w:p>
        </w:tc>
        <w:tc>
          <w:tcPr>
            <w:tcW w:w="2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36385B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VRIJEME</w:t>
            </w:r>
          </w:p>
        </w:tc>
      </w:tr>
      <w:tr w:rsidR="001C10E0" w:rsidRPr="005B1BB5" w14:paraId="4667F404" w14:textId="77777777" w:rsidTr="159FC311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361BD6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17A7A2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1.a</w:t>
            </w:r>
          </w:p>
        </w:tc>
        <w:tc>
          <w:tcPr>
            <w:tcW w:w="5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B6A6F2" w14:textId="6EC79AA0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Rad ljudi  ( voćnjak, livada, park, polje)</w:t>
            </w:r>
          </w:p>
          <w:p w14:paraId="3D905203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Put od kuće do škole, semafor, terenska nastava</w:t>
            </w:r>
          </w:p>
          <w:p w14:paraId="40B0D12B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Proljeće</w:t>
            </w:r>
          </w:p>
          <w:p w14:paraId="5786C672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Lutkarsko proljeće</w:t>
            </w:r>
          </w:p>
          <w:p w14:paraId="1C17E0A6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Grad Županja – mjesto u kojemu živim</w:t>
            </w:r>
          </w:p>
          <w:p w14:paraId="27889708" w14:textId="21007603" w:rsidR="5F417F2E" w:rsidRDefault="5F417F2E" w:rsidP="159FC31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lastRenderedPageBreak/>
              <w:t>Božićna priredba u KUU Kristal Sladorana</w:t>
            </w:r>
          </w:p>
          <w:p w14:paraId="22028171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Posjet Gradskoj knjižnici</w:t>
            </w:r>
          </w:p>
        </w:tc>
        <w:tc>
          <w:tcPr>
            <w:tcW w:w="2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391ED2" w14:textId="2B6CFB59" w:rsidR="001C10E0" w:rsidRPr="005B1BB5" w:rsidRDefault="6B0D7810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lastRenderedPageBreak/>
              <w:t>R</w:t>
            </w:r>
            <w:r w:rsidR="009A506C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ujan</w:t>
            </w: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-lipanj</w:t>
            </w:r>
          </w:p>
          <w:p w14:paraId="638F5FFD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rujan</w:t>
            </w:r>
          </w:p>
          <w:p w14:paraId="4733AD9A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travanj</w:t>
            </w:r>
          </w:p>
          <w:p w14:paraId="5724B345" w14:textId="50696829" w:rsidR="001C10E0" w:rsidRPr="005B1BB5" w:rsidRDefault="3E3BF318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o</w:t>
            </w:r>
            <w:r w:rsidR="009A506C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žujak</w:t>
            </w:r>
          </w:p>
          <w:p w14:paraId="25601DF0" w14:textId="7C3DB1F5" w:rsidR="5ECDA754" w:rsidRDefault="5ECDA754" w:rsidP="159FC31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svibanj</w:t>
            </w:r>
          </w:p>
          <w:p w14:paraId="1ED522C7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lastRenderedPageBreak/>
              <w:t>prosinac</w:t>
            </w:r>
          </w:p>
          <w:p w14:paraId="1B7193D2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listopad</w:t>
            </w:r>
          </w:p>
        </w:tc>
      </w:tr>
      <w:tr w:rsidR="001C10E0" w:rsidRPr="005B1BB5" w14:paraId="752F57C2" w14:textId="77777777" w:rsidTr="159FC311">
        <w:trPr>
          <w:trHeight w:val="1361"/>
        </w:trPr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BF37A6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B1CB97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2.a</w:t>
            </w:r>
          </w:p>
        </w:tc>
        <w:tc>
          <w:tcPr>
            <w:tcW w:w="5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96F733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Rad ljudi u jesen ( obilazak vrta )</w:t>
            </w:r>
          </w:p>
          <w:p w14:paraId="46195637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Rad ljudi u proljeće</w:t>
            </w:r>
          </w:p>
          <w:p w14:paraId="6F54A82B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Lutkarsko proljeće</w:t>
            </w:r>
          </w:p>
          <w:p w14:paraId="5EFD3230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Rijeka Sava</w:t>
            </w:r>
          </w:p>
          <w:p w14:paraId="386C5261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Obilazak Županje</w:t>
            </w:r>
          </w:p>
          <w:p w14:paraId="2B0ACCF8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Jednodnevna ekskurzija - Đakovo -Osijek ili S.</w:t>
            </w:r>
            <w:r w:rsidR="00E87910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Brod</w:t>
            </w:r>
          </w:p>
        </w:tc>
        <w:tc>
          <w:tcPr>
            <w:tcW w:w="2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B43898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rujan</w:t>
            </w:r>
          </w:p>
          <w:p w14:paraId="74180BF5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ožujak, travanj</w:t>
            </w:r>
          </w:p>
          <w:p w14:paraId="594214E8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ožujak</w:t>
            </w:r>
          </w:p>
          <w:p w14:paraId="72048856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travanj</w:t>
            </w:r>
          </w:p>
          <w:p w14:paraId="4F187A5B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svibanj</w:t>
            </w:r>
          </w:p>
          <w:p w14:paraId="2DD86A41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svibanj-lipanj</w:t>
            </w:r>
          </w:p>
        </w:tc>
      </w:tr>
      <w:tr w:rsidR="001C10E0" w:rsidRPr="005B1BB5" w14:paraId="594ED569" w14:textId="77777777" w:rsidTr="159FC311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930DE52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BE42AD7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3.a</w:t>
            </w:r>
          </w:p>
        </w:tc>
        <w:tc>
          <w:tcPr>
            <w:tcW w:w="5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95A0A6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Snalaženje u prostoru – livada, školsko dvorište</w:t>
            </w:r>
          </w:p>
          <w:p w14:paraId="4959499B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Snalaženje prema planu mjesta</w:t>
            </w:r>
          </w:p>
          <w:p w14:paraId="5FE0967C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Posjet željezničkom i autobusnom kolodvoru, vožnja biciklom  </w:t>
            </w:r>
          </w:p>
          <w:p w14:paraId="6D95DF6D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Posjet Zavičajnom muzeju '' Stjepan Gruber''  i spomenicima u Županji</w:t>
            </w:r>
          </w:p>
          <w:p w14:paraId="0A310594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Lutkarsko proljeće</w:t>
            </w:r>
          </w:p>
          <w:p w14:paraId="071CC115" w14:textId="5850097F" w:rsidR="001C10E0" w:rsidRPr="005B1BB5" w:rsidRDefault="169BC676" w:rsidP="159FC31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Jednodnevna ekskurzija</w:t>
            </w:r>
            <w:r w:rsidR="168D8D5C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u okolici našeg zavičaja:</w:t>
            </w: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="4AF1CF75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Otok i </w:t>
            </w: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Vinkovci</w:t>
            </w:r>
            <w:r w:rsidR="35DD5392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ili </w:t>
            </w:r>
            <w:r w:rsidR="340EEC1E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Đakovo</w:t>
            </w:r>
            <w:r w:rsidR="2F041C9D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i </w:t>
            </w:r>
            <w:r w:rsidR="73A6CC1B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Osijek</w:t>
            </w:r>
            <w:r w:rsidR="340EEC1E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="7F6B949F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ili Slavonski Brod.</w:t>
            </w:r>
            <w:r w:rsidR="690F3B6F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..</w:t>
            </w:r>
          </w:p>
          <w:p w14:paraId="68C1B99B" w14:textId="2C9C0A94" w:rsidR="001C10E0" w:rsidRPr="005B1BB5" w:rsidRDefault="001C10E0" w:rsidP="159FC31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565F4E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rujan</w:t>
            </w:r>
          </w:p>
          <w:p w14:paraId="2F4E11AA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listopad</w:t>
            </w:r>
          </w:p>
          <w:p w14:paraId="540B1E96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travanj</w:t>
            </w:r>
          </w:p>
          <w:p w14:paraId="3F05445B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veljača</w:t>
            </w:r>
          </w:p>
          <w:p w14:paraId="625CC72E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ožujak</w:t>
            </w:r>
          </w:p>
          <w:p w14:paraId="43D14A5B" w14:textId="530032CC" w:rsidR="001C10E0" w:rsidRPr="005B1BB5" w:rsidRDefault="712EFCAC" w:rsidP="159FC31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ožujak-</w:t>
            </w:r>
            <w:r w:rsidR="71E71BDF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t</w:t>
            </w:r>
            <w:r w:rsidR="3B603D83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ravanj</w:t>
            </w:r>
          </w:p>
          <w:p w14:paraId="63BEBE66" w14:textId="68A92BFB" w:rsidR="001C10E0" w:rsidRPr="005B1BB5" w:rsidRDefault="225255E0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s</w:t>
            </w:r>
            <w:r w:rsidR="009A506C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vibanj</w:t>
            </w:r>
            <w:r w:rsidR="3E42B0DE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-</w:t>
            </w:r>
            <w:r w:rsidR="009A506C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lipanj</w:t>
            </w:r>
          </w:p>
        </w:tc>
      </w:tr>
      <w:tr w:rsidR="001C10E0" w:rsidRPr="005B1BB5" w14:paraId="42242126" w14:textId="77777777" w:rsidTr="159FC311">
        <w:trPr>
          <w:trHeight w:val="1121"/>
        </w:trPr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BF4E49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D16AEB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4.a</w:t>
            </w:r>
          </w:p>
        </w:tc>
        <w:tc>
          <w:tcPr>
            <w:tcW w:w="5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85779F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Uvjeti života</w:t>
            </w:r>
          </w:p>
          <w:p w14:paraId="1BE9A494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Posjet knjižnici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ab/>
            </w:r>
          </w:p>
          <w:p w14:paraId="49651B26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Lutkarsko proljeće</w:t>
            </w:r>
          </w:p>
          <w:p w14:paraId="668E10FF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Životne zajednice </w:t>
            </w:r>
          </w:p>
          <w:p w14:paraId="15DA666C" w14:textId="5FA71FA5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Razgledavanje nizinskog zavičaja</w:t>
            </w:r>
            <w:r w:rsidR="3B6E6D10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(Osijek - Božićna bajka)</w:t>
            </w:r>
          </w:p>
        </w:tc>
        <w:tc>
          <w:tcPr>
            <w:tcW w:w="2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47803F" w14:textId="43785C64" w:rsidR="001C10E0" w:rsidRPr="005B1BB5" w:rsidRDefault="3B6E6D10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ožujak</w:t>
            </w:r>
          </w:p>
          <w:p w14:paraId="271FA3A0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listopad, studeni</w:t>
            </w:r>
          </w:p>
          <w:p w14:paraId="49D71F4F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ožujak</w:t>
            </w:r>
          </w:p>
          <w:p w14:paraId="5CB61714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travanj</w:t>
            </w:r>
          </w:p>
          <w:p w14:paraId="412A0A8A" w14:textId="3017B61C" w:rsidR="001C10E0" w:rsidRPr="005B1BB5" w:rsidRDefault="4E1DFE1A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prosinac</w:t>
            </w:r>
          </w:p>
          <w:p w14:paraId="39FD9B25" w14:textId="56901C34" w:rsidR="001C10E0" w:rsidRPr="005B1BB5" w:rsidRDefault="001C10E0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</w:tr>
      <w:tr w:rsidR="001C10E0" w:rsidRPr="005B1BB5" w14:paraId="15ACAC26" w14:textId="77777777" w:rsidTr="159FC311">
        <w:trPr>
          <w:trHeight w:val="418"/>
        </w:trPr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079244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29BA4E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5. a </w:t>
            </w:r>
          </w:p>
        </w:tc>
        <w:tc>
          <w:tcPr>
            <w:tcW w:w="5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1AFCBD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U svijetu bajki Ivane Brlić – Mažuranić, Slavonski Brod (</w:t>
            </w: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Ruščica</w:t>
            </w:r>
            <w:proofErr w:type="spellEnd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)</w:t>
            </w:r>
          </w:p>
          <w:p w14:paraId="621757ED" w14:textId="77777777" w:rsidR="001C10E0" w:rsidRPr="005B1BB5" w:rsidRDefault="00E87910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Posjet </w:t>
            </w:r>
            <w:proofErr w:type="spellStart"/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K</w:t>
            </w:r>
            <w:r w:rsidR="009A506C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ozarčevoj</w:t>
            </w:r>
            <w:proofErr w:type="spellEnd"/>
            <w:r w:rsidR="009A506C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kući i VKTV, Muzej</w:t>
            </w:r>
          </w:p>
          <w:p w14:paraId="53922086" w14:textId="1AE95E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Idemo u kazalište</w:t>
            </w:r>
          </w:p>
          <w:p w14:paraId="0FFD0F37" w14:textId="5A706D6C" w:rsidR="001C10E0" w:rsidRPr="005B1BB5" w:rsidRDefault="426106DE" w:rsidP="159FC31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Razgledavanje nizinskog zavičaja (Osijek - Božićna </w:t>
            </w: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lastRenderedPageBreak/>
              <w:t>bajka)</w:t>
            </w:r>
          </w:p>
          <w:p w14:paraId="2DF01554" w14:textId="489F566C" w:rsidR="001C10E0" w:rsidRPr="005B1BB5" w:rsidRDefault="13314AF8" w:rsidP="159FC31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Gradski bazeni - Osijek, Vukovar ili Vinkovci</w:t>
            </w:r>
          </w:p>
          <w:p w14:paraId="1617C65E" w14:textId="520E0B31" w:rsidR="001C10E0" w:rsidRPr="005B1BB5" w:rsidRDefault="001C10E0" w:rsidP="159FC31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526139AB" w14:textId="43E081BB" w:rsidR="001C10E0" w:rsidRPr="005B1BB5" w:rsidRDefault="74034B18" w:rsidP="159FC31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STEM – studijsko putovanje – Karlobag, Plitvička jezera, Smiljani</w:t>
            </w:r>
          </w:p>
        </w:tc>
        <w:tc>
          <w:tcPr>
            <w:tcW w:w="2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D3F709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lastRenderedPageBreak/>
              <w:t>travanj</w:t>
            </w:r>
          </w:p>
          <w:p w14:paraId="60A5ECF6" w14:textId="77777777" w:rsidR="001C10E0" w:rsidRPr="005B1BB5" w:rsidRDefault="001C10E0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5111A95D" w14:textId="793AC9E6" w:rsidR="001C10E0" w:rsidRPr="005B1BB5" w:rsidRDefault="009A506C" w:rsidP="159FC31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tijekom školske godine</w:t>
            </w:r>
          </w:p>
          <w:p w14:paraId="2C57BC00" w14:textId="5E233CA2" w:rsidR="001C10E0" w:rsidRPr="005B1BB5" w:rsidRDefault="281A0FDB" w:rsidP="159FC31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P</w:t>
            </w:r>
            <w:r w:rsidR="37E68BA8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rosinac</w:t>
            </w:r>
          </w:p>
          <w:p w14:paraId="321EF86B" w14:textId="538EB039" w:rsidR="001C10E0" w:rsidRPr="005B1BB5" w:rsidRDefault="001C10E0" w:rsidP="159FC31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405B97A3" w14:textId="2D940DB5" w:rsidR="001C10E0" w:rsidRPr="005B1BB5" w:rsidRDefault="2565499C" w:rsidP="159FC31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Tijekom drugog polugodišta</w:t>
            </w:r>
          </w:p>
          <w:p w14:paraId="651B0026" w14:textId="009BAE40" w:rsidR="001C10E0" w:rsidRPr="005B1BB5" w:rsidRDefault="1C5E075D" w:rsidP="159FC31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rujan</w:t>
            </w:r>
          </w:p>
        </w:tc>
      </w:tr>
      <w:tr w:rsidR="001C10E0" w:rsidRPr="005B1BB5" w14:paraId="2F4B47F2" w14:textId="77777777" w:rsidTr="159FC311">
        <w:trPr>
          <w:trHeight w:val="490"/>
        </w:trPr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E9243C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99F52D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6.ab</w:t>
            </w:r>
          </w:p>
        </w:tc>
        <w:tc>
          <w:tcPr>
            <w:tcW w:w="5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3F57AB" w14:textId="4412A7D4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U </w:t>
            </w:r>
            <w:proofErr w:type="spellStart"/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Kozarčevoj</w:t>
            </w:r>
            <w:proofErr w:type="spellEnd"/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šumi, Bošnjaci/ Šumarski muzej i Spačvanska šuma</w:t>
            </w:r>
            <w:r w:rsidR="2A13CB5F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>
              <w:br/>
            </w:r>
            <w:r w:rsidR="2A13CB5F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Posjet Energani u Županji</w:t>
            </w:r>
            <w:r>
              <w:br/>
            </w: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Kazališne predstave, GAK,</w:t>
            </w:r>
            <w:r w:rsidR="00E87910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Lutkarsko proljeće, Festival glumca</w:t>
            </w:r>
          </w:p>
          <w:p w14:paraId="5CE84BEE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Moj grad i ja živimo zajedno – uključivanje u različite manifestacije u gradu</w:t>
            </w:r>
          </w:p>
          <w:p w14:paraId="72DF98C6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Posjet parku</w:t>
            </w:r>
          </w:p>
          <w:p w14:paraId="04A276E3" w14:textId="763730AD" w:rsidR="001C10E0" w:rsidRPr="005B1BB5" w:rsidRDefault="009A506C" w:rsidP="159FC31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Šumanovci</w:t>
            </w:r>
          </w:p>
          <w:p w14:paraId="4C5128B5" w14:textId="3808FA2A" w:rsidR="001C10E0" w:rsidRPr="005B1BB5" w:rsidRDefault="246D9AA1" w:rsidP="159FC31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Idemo u kazalište</w:t>
            </w:r>
          </w:p>
        </w:tc>
        <w:tc>
          <w:tcPr>
            <w:tcW w:w="2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A17F35" w14:textId="49BB93C1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listopad ili studeni</w:t>
            </w:r>
            <w:r>
              <w:br/>
            </w: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tijekom godine</w:t>
            </w:r>
            <w:r>
              <w:br/>
            </w:r>
            <w:r w:rsidR="161E0148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listopad</w:t>
            </w:r>
          </w:p>
          <w:p w14:paraId="448C6BC7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tijekom godine</w:t>
            </w:r>
          </w:p>
          <w:p w14:paraId="07B15200" w14:textId="77777777" w:rsidR="001C10E0" w:rsidRPr="005B1BB5" w:rsidRDefault="001C10E0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1841E137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svibanj</w:t>
            </w:r>
          </w:p>
          <w:p w14:paraId="2B50E351" w14:textId="7DF3262B" w:rsidR="001C10E0" w:rsidRPr="005B1BB5" w:rsidRDefault="009A506C" w:rsidP="159FC31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svibanj ili lipanj</w:t>
            </w:r>
          </w:p>
          <w:p w14:paraId="67869512" w14:textId="147B7CD4" w:rsidR="001C10E0" w:rsidRPr="005B1BB5" w:rsidRDefault="001C10E0" w:rsidP="159FC31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7DD10A23" w14:textId="7A1D6211" w:rsidR="001C10E0" w:rsidRPr="005B1BB5" w:rsidRDefault="5E910A0C" w:rsidP="159FC31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Tijekom godine </w:t>
            </w:r>
          </w:p>
        </w:tc>
      </w:tr>
      <w:tr w:rsidR="001C10E0" w:rsidRPr="005B1BB5" w14:paraId="484F87B7" w14:textId="77777777" w:rsidTr="159FC311">
        <w:trPr>
          <w:trHeight w:val="1391"/>
        </w:trPr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9988BF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AF55AF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7.a.b</w:t>
            </w:r>
          </w:p>
        </w:tc>
        <w:tc>
          <w:tcPr>
            <w:tcW w:w="5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BBCF97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Završna ekskurzija - Srednja Dalmacija.  ( destinacija u dogovoru s roditeljima)</w:t>
            </w:r>
          </w:p>
          <w:p w14:paraId="0126B727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Posjet kući </w:t>
            </w: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Kozarčevih</w:t>
            </w:r>
            <w:proofErr w:type="spellEnd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– Vinkovci</w:t>
            </w:r>
          </w:p>
          <w:p w14:paraId="5D21B1C9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Festival glumca</w:t>
            </w:r>
          </w:p>
          <w:p w14:paraId="4CAF74BF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Posjet parku</w:t>
            </w:r>
          </w:p>
          <w:p w14:paraId="1B25711D" w14:textId="53830509" w:rsidR="001C10E0" w:rsidRPr="005B1BB5" w:rsidRDefault="009A506C" w:rsidP="159FC31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Jednodnevni izlet U Slavonski Brod-vlakom.</w:t>
            </w:r>
            <w:r w:rsidR="00E87910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Posjeta kuće Ivane Brlić Mažuranić</w:t>
            </w:r>
          </w:p>
          <w:p w14:paraId="21C56915" w14:textId="5DB84483" w:rsidR="001C10E0" w:rsidRPr="005B1BB5" w:rsidRDefault="0699C85C" w:rsidP="159FC31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Idemo u kazalište</w:t>
            </w:r>
          </w:p>
          <w:p w14:paraId="145E56F9" w14:textId="4DC0D6D3" w:rsidR="001C10E0" w:rsidRPr="005B1BB5" w:rsidRDefault="001C10E0" w:rsidP="159FC31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31CF2540" w14:textId="2A9D2474" w:rsidR="001C10E0" w:rsidRPr="005B1BB5" w:rsidRDefault="169FE886" w:rsidP="159FC31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STEM – studijsko putovanje – Karlobag, Plitvička jezera, Smiljani </w:t>
            </w:r>
          </w:p>
        </w:tc>
        <w:tc>
          <w:tcPr>
            <w:tcW w:w="2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5CC54F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konac lipanja,</w:t>
            </w:r>
            <w:r w:rsidR="00E87910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prva polovina srpnja ili konac kolovoza</w:t>
            </w:r>
          </w:p>
          <w:p w14:paraId="51FA2EC6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tijekom godine</w:t>
            </w:r>
          </w:p>
          <w:p w14:paraId="0A2180D4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tijekom godine</w:t>
            </w:r>
          </w:p>
          <w:p w14:paraId="390F9E9A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svibanj</w:t>
            </w:r>
          </w:p>
          <w:p w14:paraId="23DEB3EB" w14:textId="6D4DF593" w:rsidR="001C10E0" w:rsidRPr="005B1BB5" w:rsidRDefault="009A506C" w:rsidP="159FC31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prosinac,</w:t>
            </w:r>
            <w:r w:rsidR="00E87910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siječanj ili travanj</w:t>
            </w:r>
          </w:p>
          <w:p w14:paraId="679959B7" w14:textId="42502C83" w:rsidR="001C10E0" w:rsidRPr="005B1BB5" w:rsidRDefault="3D1BA008" w:rsidP="159FC31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Tijekom godine</w:t>
            </w:r>
          </w:p>
          <w:p w14:paraId="1A9977F4" w14:textId="45A7E1F8" w:rsidR="001C10E0" w:rsidRPr="005B1BB5" w:rsidRDefault="001C10E0" w:rsidP="159FC31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386CC902" w14:textId="6D025C25" w:rsidR="001C10E0" w:rsidRPr="005B1BB5" w:rsidRDefault="170EB130" w:rsidP="159FC311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rujan</w:t>
            </w:r>
          </w:p>
        </w:tc>
      </w:tr>
      <w:tr w:rsidR="001C10E0" w:rsidRPr="005B1BB5" w14:paraId="2CF0586E" w14:textId="77777777" w:rsidTr="159FC311">
        <w:trPr>
          <w:trHeight w:val="422"/>
        </w:trPr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63A453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1D88AD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8.a</w:t>
            </w:r>
          </w:p>
        </w:tc>
        <w:tc>
          <w:tcPr>
            <w:tcW w:w="5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EBDB40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Završna ekskurzija - Srednja Dalmacija (destinacija u dogovoru s roditeljima)</w:t>
            </w:r>
          </w:p>
          <w:p w14:paraId="2626528F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Jednodnevni posjet osmih razreda Vukovaru</w:t>
            </w:r>
          </w:p>
          <w:p w14:paraId="2D18239D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Jednodnevni posjet osmih razreda Pakracu ,Lipiku i </w:t>
            </w: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Okučanima</w:t>
            </w:r>
            <w:proofErr w:type="spellEnd"/>
          </w:p>
          <w:p w14:paraId="52454225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Jednodnevni izlet u Zagreb i Krapinu (Posjet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lastRenderedPageBreak/>
              <w:t>Hrvatskom saboru i Muzeju neandertalaca)</w:t>
            </w:r>
          </w:p>
          <w:p w14:paraId="49304201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Zaštićene građevine Županje i misno ruho</w:t>
            </w:r>
          </w:p>
          <w:p w14:paraId="7BF7CE81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Moj grad i ja  (uključivanje u različite manifestacije u gradu)</w:t>
            </w:r>
          </w:p>
          <w:p w14:paraId="77684162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U </w:t>
            </w: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Kozarčevoj</w:t>
            </w:r>
            <w:proofErr w:type="spellEnd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rodnoj kući - Vinkovci</w:t>
            </w:r>
          </w:p>
          <w:p w14:paraId="40C913AF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Gradski bazeni - Osijek, Vukovar ili Vinkovci</w:t>
            </w:r>
          </w:p>
          <w:p w14:paraId="6D5100F8" w14:textId="4CA491D4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Idemo u kazalište</w:t>
            </w:r>
          </w:p>
        </w:tc>
        <w:tc>
          <w:tcPr>
            <w:tcW w:w="2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C4DC7E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lastRenderedPageBreak/>
              <w:t>konac lipnja</w:t>
            </w:r>
          </w:p>
          <w:p w14:paraId="490E2721" w14:textId="77777777" w:rsidR="001C10E0" w:rsidRPr="005B1BB5" w:rsidRDefault="001C10E0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240180CB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siječanj </w:t>
            </w:r>
          </w:p>
          <w:p w14:paraId="0B60BCBA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tijekom godine</w:t>
            </w:r>
          </w:p>
          <w:p w14:paraId="74BC7BDA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travanj ili svibanj</w:t>
            </w:r>
          </w:p>
          <w:p w14:paraId="5AE6D6BE" w14:textId="77777777" w:rsidR="001C10E0" w:rsidRPr="005B1BB5" w:rsidRDefault="001C10E0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4F58FECC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tijekom godine</w:t>
            </w:r>
          </w:p>
          <w:p w14:paraId="2E765887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tijekom godine</w:t>
            </w:r>
          </w:p>
          <w:p w14:paraId="086EC5A9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tijekom godine</w:t>
            </w:r>
          </w:p>
          <w:p w14:paraId="4007853A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tijekom godine</w:t>
            </w:r>
          </w:p>
          <w:p w14:paraId="29A12987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tijekom godine</w:t>
            </w:r>
          </w:p>
        </w:tc>
      </w:tr>
      <w:tr w:rsidR="159FC311" w14:paraId="4A767C76" w14:textId="77777777" w:rsidTr="159FC311">
        <w:trPr>
          <w:trHeight w:val="422"/>
        </w:trPr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A93652" w14:textId="29B62BDB" w:rsidR="5A694965" w:rsidRDefault="5A694965" w:rsidP="159FC311">
            <w:pPr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14:paraId="05161C5A" w14:textId="0B215FC2" w:rsidR="5A694965" w:rsidRDefault="5A694965" w:rsidP="159FC311">
            <w:pPr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  9.</w:t>
            </w:r>
          </w:p>
        </w:tc>
        <w:tc>
          <w:tcPr>
            <w:tcW w:w="1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B62111" w14:textId="6770A413" w:rsidR="159FC311" w:rsidRDefault="159FC311" w:rsidP="159FC311">
            <w:pPr>
              <w:rPr>
                <w:rFonts w:ascii="Times New Roman" w:eastAsia="Arial Narrow" w:hAnsi="Times New Roman" w:cs="Times New Roman"/>
                <w:sz w:val="16"/>
                <w:szCs w:val="16"/>
              </w:rPr>
            </w:pPr>
          </w:p>
          <w:p w14:paraId="2E0FBCD5" w14:textId="2AE6E91A" w:rsidR="159FC311" w:rsidRDefault="159FC311" w:rsidP="159FC311">
            <w:pPr>
              <w:rPr>
                <w:rFonts w:ascii="Times New Roman" w:eastAsia="Arial Narrow" w:hAnsi="Times New Roman" w:cs="Times New Roman"/>
                <w:sz w:val="16"/>
                <w:szCs w:val="16"/>
              </w:rPr>
            </w:pPr>
          </w:p>
          <w:p w14:paraId="3708588D" w14:textId="054144E0" w:rsidR="5A694965" w:rsidRDefault="5A694965" w:rsidP="159FC311">
            <w:pPr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159FC311">
              <w:rPr>
                <w:rFonts w:ascii="Times New Roman" w:eastAsia="Arial Narrow" w:hAnsi="Times New Roman" w:cs="Times New Roman"/>
                <w:sz w:val="20"/>
                <w:szCs w:val="20"/>
              </w:rPr>
              <w:t>POSEBNI ODJELI</w:t>
            </w:r>
          </w:p>
        </w:tc>
        <w:tc>
          <w:tcPr>
            <w:tcW w:w="53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FC5456" w14:textId="4FA51C70" w:rsidR="5A694965" w:rsidRDefault="5A694965" w:rsidP="159FC311">
            <w:pPr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Mjesec hrvatske knjige – posjet </w:t>
            </w:r>
            <w:r w:rsidR="05F1100C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G</w:t>
            </w: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radskoj knjižnici</w:t>
            </w:r>
            <w:r w:rsidR="06F4D8C9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Županja</w:t>
            </w:r>
          </w:p>
          <w:p w14:paraId="2A9DFBC1" w14:textId="7D72AD23" w:rsidR="5A694965" w:rsidRDefault="5A694965" w:rsidP="159FC311">
            <w:pPr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Plivanje</w:t>
            </w:r>
            <w:r w:rsidR="71A0876D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– Gradski bazeni ‘'</w:t>
            </w:r>
            <w:proofErr w:type="spellStart"/>
            <w:r w:rsidR="71A0876D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Lenije</w:t>
            </w:r>
            <w:proofErr w:type="spellEnd"/>
            <w:r w:rsidR="71A0876D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’' Vinkovci</w:t>
            </w:r>
          </w:p>
          <w:p w14:paraId="0FCE5CF2" w14:textId="54D51776" w:rsidR="5A694965" w:rsidRDefault="5A694965" w:rsidP="159FC311">
            <w:pPr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Terapijsko jahanje</w:t>
            </w:r>
            <w:r w:rsidR="314F6BC6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- Konjički klub ‘’Satir’’ Vinkovci</w:t>
            </w:r>
          </w:p>
          <w:p w14:paraId="3F896552" w14:textId="64F66243" w:rsidR="5A694965" w:rsidRDefault="5A694965" w:rsidP="159FC311">
            <w:pPr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Županjska božićna bajka (advent)</w:t>
            </w:r>
          </w:p>
          <w:p w14:paraId="631F1A4F" w14:textId="30E0CA93" w:rsidR="5A694965" w:rsidRDefault="5A694965" w:rsidP="159FC311">
            <w:pPr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Lutkarsko proljeće</w:t>
            </w:r>
          </w:p>
          <w:p w14:paraId="03705340" w14:textId="3CE8A90B" w:rsidR="77F313AE" w:rsidRDefault="77F313AE" w:rsidP="159FC311">
            <w:pPr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ZOO vrt ‘’Miško’’ </w:t>
            </w:r>
            <w:proofErr w:type="spellStart"/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Cerna</w:t>
            </w:r>
            <w:proofErr w:type="spellEnd"/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</w:p>
          <w:p w14:paraId="38C06B60" w14:textId="2081C7DD" w:rsidR="159FC311" w:rsidRDefault="159FC311" w:rsidP="159FC311">
            <w:pPr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2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9B571D" w14:textId="235C3262" w:rsidR="51FCF92D" w:rsidRDefault="51FCF92D" w:rsidP="159FC311">
            <w:pPr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l</w:t>
            </w:r>
            <w:r w:rsidR="5A694965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istopad/studeni</w:t>
            </w:r>
          </w:p>
          <w:p w14:paraId="7DF94B9B" w14:textId="3EFB46B9" w:rsidR="159FC311" w:rsidRDefault="159FC311" w:rsidP="159FC311">
            <w:pPr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569D0DD7" w14:textId="41B79CF7" w:rsidR="5A694965" w:rsidRDefault="5A694965" w:rsidP="159FC311">
            <w:pPr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tijekom godine</w:t>
            </w:r>
          </w:p>
          <w:p w14:paraId="0ABBEAF1" w14:textId="64BD5934" w:rsidR="5A694965" w:rsidRDefault="5A694965" w:rsidP="159FC311">
            <w:pPr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tijekom godine</w:t>
            </w:r>
          </w:p>
          <w:p w14:paraId="2F25FE1F" w14:textId="727C305F" w:rsidR="5A694965" w:rsidRDefault="5A694965" w:rsidP="159FC311">
            <w:pPr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prosinac</w:t>
            </w:r>
          </w:p>
          <w:p w14:paraId="12BCEE21" w14:textId="2186BA20" w:rsidR="3C7A5D22" w:rsidRDefault="3C7A5D22" w:rsidP="159FC311">
            <w:pPr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o</w:t>
            </w:r>
            <w:r w:rsidR="5A694965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žujak</w:t>
            </w:r>
          </w:p>
          <w:p w14:paraId="046E63A8" w14:textId="4423D46B" w:rsidR="79A8AB1C" w:rsidRDefault="79A8AB1C" w:rsidP="159FC311">
            <w:pPr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svibanj</w:t>
            </w:r>
          </w:p>
        </w:tc>
      </w:tr>
    </w:tbl>
    <w:p w14:paraId="064791A8" w14:textId="77777777" w:rsidR="001C10E0" w:rsidRPr="005B1BB5" w:rsidRDefault="001C10E0">
      <w:pPr>
        <w:jc w:val="both"/>
        <w:rPr>
          <w:rFonts w:ascii="Times New Roman" w:eastAsia="Arial Narrow" w:hAnsi="Times New Roman" w:cs="Times New Roman"/>
          <w:sz w:val="24"/>
          <w:szCs w:val="24"/>
          <w:u w:val="single"/>
        </w:rPr>
      </w:pPr>
    </w:p>
    <w:p w14:paraId="751F3C92" w14:textId="77777777" w:rsidR="001C10E0" w:rsidRPr="005B1BB5" w:rsidRDefault="009A506C">
      <w:pPr>
        <w:jc w:val="both"/>
        <w:rPr>
          <w:rFonts w:ascii="Times New Roman" w:eastAsia="Arial Narrow" w:hAnsi="Times New Roman" w:cs="Times New Roman"/>
          <w:sz w:val="24"/>
          <w:szCs w:val="24"/>
          <w:u w:val="single"/>
        </w:rPr>
      </w:pPr>
      <w:r w:rsidRPr="005B1BB5">
        <w:rPr>
          <w:rFonts w:ascii="Times New Roman" w:eastAsia="Arial Narrow" w:hAnsi="Times New Roman" w:cs="Times New Roman"/>
          <w:sz w:val="24"/>
          <w:szCs w:val="24"/>
          <w:u w:val="single"/>
        </w:rPr>
        <w:t>Zajednički projekti i aktivnosti u školi i izvan škole</w:t>
      </w:r>
    </w:p>
    <w:p w14:paraId="471A2673" w14:textId="77777777" w:rsidR="001C10E0" w:rsidRPr="005B1BB5" w:rsidRDefault="009A506C">
      <w:pPr>
        <w:numPr>
          <w:ilvl w:val="0"/>
          <w:numId w:val="30"/>
        </w:numPr>
        <w:spacing w:after="0" w:line="240" w:lineRule="auto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Humanitarne akcije za Uskrs i Božić</w:t>
      </w:r>
    </w:p>
    <w:p w14:paraId="59CBD5B9" w14:textId="77777777" w:rsidR="001C10E0" w:rsidRPr="00003F92" w:rsidRDefault="009A506C" w:rsidP="00003F92">
      <w:pPr>
        <w:pStyle w:val="Odlomakpopisa"/>
        <w:numPr>
          <w:ilvl w:val="0"/>
          <w:numId w:val="30"/>
        </w:numPr>
        <w:jc w:val="both"/>
        <w:rPr>
          <w:rFonts w:eastAsia="Arial Narrow"/>
          <w:shd w:val="clear" w:color="auto" w:fill="EBF1DD"/>
        </w:rPr>
      </w:pPr>
      <w:r w:rsidRPr="00003F92">
        <w:rPr>
          <w:rFonts w:eastAsia="Arial Narrow"/>
          <w:u w:val="single"/>
        </w:rPr>
        <w:t xml:space="preserve">Dan </w:t>
      </w:r>
      <w:r w:rsidR="00003F92" w:rsidRPr="00003F92">
        <w:rPr>
          <w:rFonts w:eastAsia="Arial Narrow"/>
          <w:u w:val="single"/>
        </w:rPr>
        <w:t xml:space="preserve">škole </w:t>
      </w:r>
      <w:r w:rsidRPr="00003F92">
        <w:rPr>
          <w:rFonts w:eastAsia="Arial Narrow"/>
          <w:u w:val="single"/>
        </w:rPr>
        <w:t xml:space="preserve"> je 21.6.202</w:t>
      </w:r>
      <w:r w:rsidR="00003F92">
        <w:rPr>
          <w:rFonts w:eastAsia="Arial Narrow"/>
          <w:u w:val="single"/>
        </w:rPr>
        <w:t>4</w:t>
      </w:r>
      <w:r w:rsidRPr="00003F92">
        <w:rPr>
          <w:rFonts w:eastAsia="Arial Narrow"/>
          <w:u w:val="single"/>
        </w:rPr>
        <w:t>.</w:t>
      </w:r>
      <w:r w:rsidR="00003F92" w:rsidRPr="00003F92">
        <w:rPr>
          <w:rFonts w:eastAsia="Arial Narrow"/>
          <w:u w:val="single"/>
        </w:rPr>
        <w:t xml:space="preserve"> (svečana priredba)</w:t>
      </w:r>
    </w:p>
    <w:p w14:paraId="4BF6756B" w14:textId="77777777" w:rsidR="001C10E0" w:rsidRPr="005B1BB5" w:rsidRDefault="001C10E0">
      <w:pPr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587D3BE7" w14:textId="77777777" w:rsidR="00003F92" w:rsidRDefault="00003F92">
      <w:pPr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293B8B5A" w14:textId="77777777" w:rsidR="001C10E0" w:rsidRPr="005B1BB5" w:rsidRDefault="009A506C">
      <w:pPr>
        <w:rPr>
          <w:rFonts w:ascii="Times New Roman" w:eastAsia="Arial Narrow" w:hAnsi="Times New Roman" w:cs="Times New Roman"/>
          <w:b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>V.  ŠKOLSKI PREVENTIVNI PROGRAMI</w:t>
      </w:r>
    </w:p>
    <w:p w14:paraId="059F5506" w14:textId="77777777" w:rsidR="001C10E0" w:rsidRPr="005B1BB5" w:rsidRDefault="009A506C">
      <w:pPr>
        <w:rPr>
          <w:rFonts w:ascii="Times New Roman" w:eastAsia="Arial Narrow" w:hAnsi="Times New Roman" w:cs="Times New Roman"/>
          <w:b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 xml:space="preserve">ŠKOLSKI PREVENTIVNI PROGRAMI </w:t>
      </w:r>
      <w:r w:rsidR="007E63E9" w:rsidRPr="005B1BB5">
        <w:rPr>
          <w:rFonts w:ascii="Times New Roman" w:eastAsia="Arial Narrow" w:hAnsi="Times New Roman" w:cs="Times New Roman"/>
          <w:b/>
          <w:sz w:val="24"/>
          <w:szCs w:val="24"/>
        </w:rPr>
        <w:t>2023./2024.</w:t>
      </w: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 xml:space="preserve"> g.</w:t>
      </w:r>
    </w:p>
    <w:p w14:paraId="552CC00C" w14:textId="77777777" w:rsidR="001C10E0" w:rsidRPr="005B1BB5" w:rsidRDefault="009A506C">
      <w:pPr>
        <w:spacing w:after="0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Naša će škola ove školske godine svoje preventivne aktivnosti provoditi na dva načina.   </w:t>
      </w:r>
    </w:p>
    <w:p w14:paraId="683DC078" w14:textId="77777777" w:rsidR="001C10E0" w:rsidRPr="005B1BB5" w:rsidRDefault="001C10E0">
      <w:pPr>
        <w:spacing w:after="0"/>
        <w:ind w:firstLine="708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08073351" w14:textId="77777777" w:rsidR="001C10E0" w:rsidRPr="005B1BB5" w:rsidRDefault="009A506C">
      <w:pPr>
        <w:numPr>
          <w:ilvl w:val="0"/>
          <w:numId w:val="25"/>
        </w:numPr>
        <w:spacing w:after="0"/>
        <w:ind w:left="0"/>
        <w:jc w:val="both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PRIMARNA ili UNIVERZALNA PREVENCIJA – obuhvatit će aktivnosti koje su usmjerene na sve učenike škole kroz rad u okviru određenih metodskih jedinica u nastavnom procesu, na satima razrednog odjela, kroz rad izvannastavnih i izvanškolskih aktivnosti te projekata.</w:t>
      </w:r>
    </w:p>
    <w:p w14:paraId="69678E1F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color w:val="000000"/>
          <w:sz w:val="24"/>
          <w:szCs w:val="24"/>
        </w:rPr>
      </w:pPr>
    </w:p>
    <w:p w14:paraId="53B7C9EF" w14:textId="77777777" w:rsidR="001C10E0" w:rsidRPr="005B1BB5" w:rsidRDefault="009A506C">
      <w:pPr>
        <w:numPr>
          <w:ilvl w:val="0"/>
          <w:numId w:val="25"/>
        </w:numPr>
        <w:spacing w:after="0"/>
        <w:ind w:left="0"/>
        <w:jc w:val="both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SEKUNDARNA PREVENCIJA – sadrži aktivnosti usmjerene na učenike koji spadaju u skupinu djece rizičnog ponašanja, a provodit će ih razrednici, stručna služba škole, zdravstveni djelatnici, Centar za socijalnu skrb, MUP i po potrebi, drugi stručnjaci. </w:t>
      </w:r>
    </w:p>
    <w:p w14:paraId="08C1FDAD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color w:val="000000"/>
          <w:sz w:val="24"/>
          <w:szCs w:val="24"/>
        </w:rPr>
      </w:pPr>
    </w:p>
    <w:p w14:paraId="0784EC08" w14:textId="77777777" w:rsidR="001C10E0" w:rsidRPr="005B1BB5" w:rsidRDefault="009A506C">
      <w:pPr>
        <w:spacing w:after="0" w:line="240" w:lineRule="auto"/>
        <w:ind w:firstLine="708"/>
        <w:jc w:val="both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Općenito govoreći, zadaće školskih preventivnih programa su: njegovati okruženje i klimu u školi koja poboljšava kvalitetu života učenika kroz učenje i druženje, podučavati socijalnim vještinama </w:t>
      </w: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lastRenderedPageBreak/>
        <w:t xml:space="preserve">(asertivna komunikacija, razvijanje samopoštovanja, kritičko mišljenje, konstruktivno rješavanje sukoba), razvijati pozitivne stavove prema zdravlju, životu, promicati pozitivne životne vrijednosti, isticati poželjne oblike ponašanja i osigurati mjesta i sadržaje za kvalitetno korištenje slobodnog vremena, osposobljavati mlade za samopomoć i uzajamnu pomoć, rano prepoznavanje djece s problemima kako bi im se pomoglo u rješavanju krizne situacije). </w:t>
      </w:r>
    </w:p>
    <w:p w14:paraId="42C0D5B0" w14:textId="77777777" w:rsidR="001C10E0" w:rsidRPr="005B1BB5" w:rsidRDefault="009A506C">
      <w:pPr>
        <w:spacing w:after="0" w:line="240" w:lineRule="auto"/>
        <w:ind w:firstLine="708"/>
        <w:jc w:val="both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Sadržaji će se provoditi kroz nastavne predmete, sate razrednika, izvannastavne i izvanškolske aktivnosti, kao i školske projekte, individualan i ili/grupni savjetodavni</w:t>
      </w:r>
      <w:r w:rsidR="00E87910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rad, kroz zdravstveni odgoj i </w:t>
      </w: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zdravstvenu zaštitu učenika.</w:t>
      </w:r>
    </w:p>
    <w:p w14:paraId="1084E6F5" w14:textId="77777777" w:rsidR="001C10E0" w:rsidRPr="005B1BB5" w:rsidRDefault="001C10E0">
      <w:pPr>
        <w:rPr>
          <w:rFonts w:ascii="Times New Roman" w:eastAsia="Arial Narrow" w:hAnsi="Times New Roman" w:cs="Times New Roman"/>
          <w:sz w:val="24"/>
          <w:szCs w:val="24"/>
        </w:rPr>
      </w:pPr>
    </w:p>
    <w:p w14:paraId="364B0712" w14:textId="77777777" w:rsidR="001C10E0" w:rsidRPr="005B1BB5" w:rsidRDefault="001C10E0">
      <w:pPr>
        <w:rPr>
          <w:rFonts w:ascii="Times New Roman" w:eastAsia="Arial Narrow" w:hAnsi="Times New Roman" w:cs="Times New Roman"/>
          <w:sz w:val="24"/>
          <w:szCs w:val="24"/>
        </w:rPr>
      </w:pPr>
    </w:p>
    <w:p w14:paraId="1233BABB" w14:textId="77777777" w:rsidR="001C10E0" w:rsidRPr="005B1BB5" w:rsidRDefault="009A506C">
      <w:pPr>
        <w:rPr>
          <w:rFonts w:ascii="Times New Roman" w:eastAsia="Arial Narrow" w:hAnsi="Times New Roman" w:cs="Times New Roman"/>
          <w:b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>PREVENTIVNI PROGRAM  ZLOUPORABE SREDSTAVA OVISNOSTI</w:t>
      </w:r>
    </w:p>
    <w:p w14:paraId="27691500" w14:textId="77777777" w:rsidR="001C10E0" w:rsidRPr="005B1BB5" w:rsidRDefault="009A506C">
      <w:pPr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U sklopu programa Zdravstvenog odgoja (modul ovisnosti) u školi će se provoditi Program prevencije zlouporabe sredstava ovisnosti (alkohol, duhanski proizvodi, droge, klađenje). Program će se provoditi kao model univerzalne prevencije ovisnosti u školskom okruženju, a namjena mu je kod djece i mladih pridonijeti usvajanju poželjnih društvenih stavova i ponašanja u odnosu na određene rizične oblike ponašanja. </w:t>
      </w:r>
    </w:p>
    <w:p w14:paraId="0F965400" w14:textId="77777777" w:rsidR="001C10E0" w:rsidRPr="005B1BB5" w:rsidRDefault="009A506C">
      <w:pPr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Ciljevi su programa:</w:t>
      </w:r>
    </w:p>
    <w:p w14:paraId="7F3A6829" w14:textId="77777777" w:rsidR="001C10E0" w:rsidRPr="005B1BB5" w:rsidRDefault="009A506C">
      <w:pPr>
        <w:numPr>
          <w:ilvl w:val="0"/>
          <w:numId w:val="31"/>
        </w:numPr>
        <w:spacing w:after="0"/>
        <w:jc w:val="both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Ukazati na štetno djelovanje uporabe alkoholnih pića, duhana, droga te klađenja na zdravlje čovjeka.</w:t>
      </w:r>
    </w:p>
    <w:p w14:paraId="03450B1E" w14:textId="77777777" w:rsidR="001C10E0" w:rsidRPr="005B1BB5" w:rsidRDefault="009A506C">
      <w:pPr>
        <w:numPr>
          <w:ilvl w:val="0"/>
          <w:numId w:val="31"/>
        </w:numPr>
        <w:spacing w:after="0"/>
        <w:jc w:val="both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Smanjiti interes učenika za uzimanje sredstava ovisnosti.</w:t>
      </w:r>
    </w:p>
    <w:p w14:paraId="2844A8E2" w14:textId="77777777" w:rsidR="001C10E0" w:rsidRPr="005B1BB5" w:rsidRDefault="009A506C">
      <w:pPr>
        <w:numPr>
          <w:ilvl w:val="0"/>
          <w:numId w:val="31"/>
        </w:numPr>
        <w:spacing w:after="0"/>
        <w:jc w:val="both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Rano otkrivanje konzumenata sredstava ovisnosti, provođenje prikladne terapijske intervencije u suradnji sa školskim liječnikom, Centrom za socijalnu skrb i Odjelom za dječju adolescentnu psihijatriju KBC-a Osijek.</w:t>
      </w:r>
    </w:p>
    <w:p w14:paraId="02F65DD7" w14:textId="77777777" w:rsidR="001C10E0" w:rsidRPr="005B1BB5" w:rsidRDefault="009A506C">
      <w:pPr>
        <w:numPr>
          <w:ilvl w:val="0"/>
          <w:numId w:val="31"/>
        </w:numPr>
        <w:spacing w:after="0"/>
        <w:jc w:val="both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Promicati zdrave suradničke odnose među svim članovima školske zajednice, pri čemu su problemi učenika u centru djelovanja.</w:t>
      </w:r>
    </w:p>
    <w:p w14:paraId="35405B8C" w14:textId="77777777" w:rsidR="001C10E0" w:rsidRPr="005B1BB5" w:rsidRDefault="009A506C">
      <w:pPr>
        <w:numPr>
          <w:ilvl w:val="0"/>
          <w:numId w:val="31"/>
        </w:numPr>
        <w:spacing w:after="0"/>
        <w:jc w:val="both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Posebnu pozornost obratiti razvijanju odgovornosti i aktivnoj ulozi pojedinca u rješavanju problemskih situacija.</w:t>
      </w:r>
    </w:p>
    <w:p w14:paraId="194BD984" w14:textId="77777777" w:rsidR="001C10E0" w:rsidRPr="005B1BB5" w:rsidRDefault="009A506C">
      <w:pPr>
        <w:numPr>
          <w:ilvl w:val="0"/>
          <w:numId w:val="31"/>
        </w:numPr>
        <w:spacing w:after="0"/>
        <w:jc w:val="both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Rad na rješavanju problema mentalnog zdravlja putem različitih oblika rada s učenicima, učiteljima i roditeljima; poticati zadovoljavanje potrebe za ljubavi, </w:t>
      </w:r>
      <w:proofErr w:type="spellStart"/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pripadnjem</w:t>
      </w:r>
      <w:proofErr w:type="spellEnd"/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, slobodnom kreativnošću i samopoštovanjem.</w:t>
      </w:r>
    </w:p>
    <w:p w14:paraId="3C8646F0" w14:textId="77777777" w:rsidR="001C10E0" w:rsidRPr="005B1BB5" w:rsidRDefault="009A506C">
      <w:pPr>
        <w:numPr>
          <w:ilvl w:val="0"/>
          <w:numId w:val="31"/>
        </w:numPr>
        <w:jc w:val="both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Osigurati različite izvannastavne aktivnosti te surađivati sa športskim i kulturnim udrugama koje djeci omogućuju zdravo provođenje slobodnog vremena.</w:t>
      </w:r>
    </w:p>
    <w:p w14:paraId="5B05C52D" w14:textId="77777777" w:rsidR="001C10E0" w:rsidRPr="005B1BB5" w:rsidRDefault="009A506C">
      <w:pPr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Preventivne aktivnosti u sklopu ovog programa škola će provoditi kroz realizaciju radionica Zdravstvenog odgoja na satu razrednika, putem izvannastavnih aktivnosti, izradom edukativnih letaka, obilježavanjem Mjeseca borbe protiv ovisnosti (informativni pano, predavanja u 7. i 8. razredima, debate i diskusije), partnerskim odnosima s roditeljima, te u suradnji s Domom zdravlja, CZSS i Policijskom upravom.</w:t>
      </w:r>
    </w:p>
    <w:p w14:paraId="2F064D57" w14:textId="77777777" w:rsidR="001C10E0" w:rsidRPr="005B1BB5" w:rsidRDefault="009A506C">
      <w:pPr>
        <w:jc w:val="both"/>
        <w:rPr>
          <w:rFonts w:ascii="Times New Roman" w:eastAsia="Arial Narrow" w:hAnsi="Times New Roman" w:cs="Times New Roman"/>
          <w:b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>PROGRAM PREVENCIJE NASILJA MEĐU DJECOM I MLADIMA</w:t>
      </w:r>
    </w:p>
    <w:p w14:paraId="18BAB2DC" w14:textId="77777777" w:rsidR="001C10E0" w:rsidRPr="005B1BB5" w:rsidRDefault="009A506C">
      <w:pPr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Konvencija o pravima djece Ujedinjenih naroda (1989.) navodi da je jedno od osnovnih prava svakoga djeteta pravo na sigurno i </w:t>
      </w:r>
      <w:proofErr w:type="spellStart"/>
      <w:r w:rsidRPr="005B1BB5">
        <w:rPr>
          <w:rFonts w:ascii="Times New Roman" w:eastAsia="Arial Narrow" w:hAnsi="Times New Roman" w:cs="Times New Roman"/>
          <w:sz w:val="24"/>
          <w:szCs w:val="24"/>
        </w:rPr>
        <w:t>podržavajuće</w:t>
      </w:r>
      <w:proofErr w:type="spellEnd"/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 okruženje za odrastanje i pravo na zaštitu od svih oblika nasilja. Na tom putu odrastanja škola ima neprocjenjivu ulogu – odgovornost za stvaranje sigurne i poticajne 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lastRenderedPageBreak/>
        <w:t xml:space="preserve">okoline koja će djetetu i mladoj osobi omogućiti da ostvari svoje potencijale te razvije različite životne vještine. </w:t>
      </w:r>
    </w:p>
    <w:p w14:paraId="58EF8F6C" w14:textId="77777777" w:rsidR="001C10E0" w:rsidRPr="005B1BB5" w:rsidRDefault="009A506C">
      <w:pPr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Program prevencije nasilničkog ponašanja provodit će se na tri razine:</w:t>
      </w:r>
    </w:p>
    <w:p w14:paraId="249CAC84" w14:textId="77777777" w:rsidR="001C10E0" w:rsidRPr="005B1BB5" w:rsidRDefault="009A506C">
      <w:pPr>
        <w:numPr>
          <w:ilvl w:val="0"/>
          <w:numId w:val="32"/>
        </w:numPr>
        <w:jc w:val="both"/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color w:val="000000"/>
          <w:sz w:val="24"/>
          <w:szCs w:val="24"/>
        </w:rPr>
        <w:t>AKTIVNOSTI USMJERENE NA UČENIKE</w:t>
      </w:r>
    </w:p>
    <w:p w14:paraId="1D76B4B3" w14:textId="77777777" w:rsidR="001C10E0" w:rsidRPr="005B1BB5" w:rsidRDefault="009A506C">
      <w:pPr>
        <w:jc w:val="both"/>
        <w:rPr>
          <w:rFonts w:ascii="Times New Roman" w:eastAsia="Arial Narrow" w:hAnsi="Times New Roman" w:cs="Times New Roman"/>
          <w:b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>Univerzalna prevencija</w:t>
      </w:r>
    </w:p>
    <w:p w14:paraId="4D3EF64C" w14:textId="77777777" w:rsidR="001C10E0" w:rsidRPr="005B1BB5" w:rsidRDefault="009A506C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Bazirat će se na pedagoško-psihološkim radionicama na kojima će učenici (na satu razrednika): stjecati znanja, vještine i navike potrebne za miroljubivo i konstruktivno rješavanje sukoba, razvijati osjećaj povezanosti i međusobnog poštovanja, usavršavati u komunikacijskim vještinama, samokontroli, upravljanju osjećajima, empatiji, odolijevanju pritiska vršnjaka, odgovornom i asertivnom ponašanju. (radionice će se provoditi prema priručniku Zdravstvenog odgoja te </w:t>
      </w:r>
      <w:proofErr w:type="spellStart"/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Unicefovim</w:t>
      </w:r>
      <w:proofErr w:type="spellEnd"/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priručnicima: „Za sigurno i poticajno okruženje u školama“ i „Nemoj mi se rugati“)</w:t>
      </w:r>
    </w:p>
    <w:p w14:paraId="488EFBF1" w14:textId="77777777" w:rsidR="001C10E0" w:rsidRPr="005B1BB5" w:rsidRDefault="009A506C">
      <w:pPr>
        <w:numPr>
          <w:ilvl w:val="0"/>
          <w:numId w:val="14"/>
        </w:numPr>
        <w:spacing w:after="120" w:line="240" w:lineRule="auto"/>
        <w:ind w:left="714" w:hanging="357"/>
        <w:jc w:val="both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Posebna pažnja posvetit će se sve prisutnijem elektroničkom nasilju među mladima, zbog čega će školska psihologinja s učenicima 7. i 8. razreda kroz ciklus radionica obraditi ovu temu.</w:t>
      </w:r>
    </w:p>
    <w:p w14:paraId="1E2ADE07" w14:textId="77777777" w:rsidR="001C10E0" w:rsidRPr="005B1BB5" w:rsidRDefault="009A506C">
      <w:pPr>
        <w:spacing w:before="240"/>
        <w:jc w:val="both"/>
        <w:rPr>
          <w:rFonts w:ascii="Times New Roman" w:eastAsia="Arial Narrow" w:hAnsi="Times New Roman" w:cs="Times New Roman"/>
          <w:b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>Sekundarna prevencija</w:t>
      </w:r>
    </w:p>
    <w:p w14:paraId="4CFD3F7D" w14:textId="77777777" w:rsidR="001C10E0" w:rsidRPr="005B1BB5" w:rsidRDefault="009A506C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S učenicima kod kojih se budu primijetile izraženije teškoće i tendencije nasilničkog ponašanja, provodit će se individualan rad/savjetovanje od strane stručne službe škole te diskretni, osobni zaštitni postupak – specifičan pedagoški pristup kojim se na diskretna način ohrabruje, motivira i gradi samopouzdanje preosjetljive i teže prilagodljive djece koja su posebno ugrožena (ovu točku tijekom odgojno-obrazovnog rada u razredu neposredno provode učitelji, nastavnici i osobito razrednici u suradnji sa stručnim suradnicima škole).</w:t>
      </w:r>
    </w:p>
    <w:p w14:paraId="38A4CB42" w14:textId="77777777" w:rsidR="001C10E0" w:rsidRPr="005B1BB5" w:rsidRDefault="001C10E0">
      <w:pPr>
        <w:spacing w:after="0"/>
        <w:ind w:left="1440"/>
        <w:jc w:val="both"/>
        <w:rPr>
          <w:rFonts w:ascii="Times New Roman" w:eastAsia="Arial Narrow" w:hAnsi="Times New Roman" w:cs="Times New Roman"/>
          <w:color w:val="000000"/>
          <w:sz w:val="24"/>
          <w:szCs w:val="24"/>
        </w:rPr>
      </w:pPr>
    </w:p>
    <w:p w14:paraId="0E5D9954" w14:textId="77777777" w:rsidR="001C10E0" w:rsidRPr="005B1BB5" w:rsidRDefault="009A506C">
      <w:pPr>
        <w:numPr>
          <w:ilvl w:val="0"/>
          <w:numId w:val="32"/>
        </w:numPr>
        <w:jc w:val="both"/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color w:val="000000"/>
          <w:sz w:val="24"/>
          <w:szCs w:val="24"/>
        </w:rPr>
        <w:t>AKTIVNOSTI USMJERENE NA RODITELJE</w:t>
      </w:r>
    </w:p>
    <w:p w14:paraId="3CF5FD14" w14:textId="77777777" w:rsidR="001C10E0" w:rsidRPr="005B1BB5" w:rsidRDefault="009A506C">
      <w:pPr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Budući da su škola i obitelj najvažniji sustavi koji oblikuju djetetovo odrastanje, u sklopu preventivnog programa, škola će svoje aktivnosti usmjeriti i prema roditeljima na sljedeći način:</w:t>
      </w:r>
    </w:p>
    <w:p w14:paraId="03E1D5BA" w14:textId="77777777" w:rsidR="001C10E0" w:rsidRPr="005B1BB5" w:rsidRDefault="009A506C">
      <w:pPr>
        <w:numPr>
          <w:ilvl w:val="0"/>
          <w:numId w:val="33"/>
        </w:numPr>
        <w:spacing w:after="0"/>
        <w:jc w:val="both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održavanjem edukativnih</w:t>
      </w:r>
      <w:r w:rsidR="0002471C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predavanja, radionica, tribina </w:t>
      </w: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(kroz rasprave podučavati odgovornom roditeljstvu i važnosti suradnje roditelja i škole kako bi se eventualni problemi mogli detektirati i zajednički riješiti)</w:t>
      </w:r>
    </w:p>
    <w:p w14:paraId="041F6A7D" w14:textId="77777777" w:rsidR="001C10E0" w:rsidRPr="005B1BB5" w:rsidRDefault="009A506C">
      <w:pPr>
        <w:numPr>
          <w:ilvl w:val="0"/>
          <w:numId w:val="33"/>
        </w:numPr>
        <w:spacing w:after="0"/>
        <w:jc w:val="both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na roditeljskim sastancima informirati roditelje o pravilnicima: Kućni red škole, Pravilnik o pedagoškim mjerama, Protokol o postupanju u slučaju nasilja među djecom i mladima</w:t>
      </w:r>
    </w:p>
    <w:p w14:paraId="7A929E38" w14:textId="77777777" w:rsidR="001C10E0" w:rsidRPr="005B1BB5" w:rsidRDefault="009A506C">
      <w:pPr>
        <w:numPr>
          <w:ilvl w:val="0"/>
          <w:numId w:val="33"/>
        </w:numPr>
        <w:spacing w:after="0"/>
        <w:jc w:val="both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okupljanjem i radom s interesnim grupama (npr. grupa roditelja djeteta koje je žrtva nasilničkog ponašanja – educiranje i podrška, kako pomoći djetetu)</w:t>
      </w:r>
    </w:p>
    <w:p w14:paraId="0AD97707" w14:textId="77777777" w:rsidR="001C10E0" w:rsidRPr="005B1BB5" w:rsidRDefault="009A506C">
      <w:pPr>
        <w:numPr>
          <w:ilvl w:val="0"/>
          <w:numId w:val="33"/>
        </w:numPr>
        <w:spacing w:after="0"/>
        <w:jc w:val="both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permanentnim individualnim savjetodavnim radom s ciljem rješavanja školskog neuspjeha ili osobnih problema učenika</w:t>
      </w:r>
    </w:p>
    <w:p w14:paraId="28933BFF" w14:textId="77777777" w:rsidR="001C10E0" w:rsidRPr="005B1BB5" w:rsidRDefault="009A506C">
      <w:pPr>
        <w:numPr>
          <w:ilvl w:val="0"/>
          <w:numId w:val="33"/>
        </w:numPr>
        <w:spacing w:after="0"/>
        <w:jc w:val="both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radno-rekreativnim, zabavnim programima (npr. priredbe, projekti, proslave, Dan sporta) poticati roditelje na 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>partnerske</w:t>
      </w: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odnose i veću uključenosti u život i rad škole</w:t>
      </w:r>
    </w:p>
    <w:p w14:paraId="7CA5F323" w14:textId="77777777" w:rsidR="001C10E0" w:rsidRPr="005B1BB5" w:rsidRDefault="009A506C">
      <w:pPr>
        <w:numPr>
          <w:ilvl w:val="0"/>
          <w:numId w:val="33"/>
        </w:numPr>
        <w:spacing w:after="0"/>
        <w:jc w:val="both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preporukom stručne pedagoško – psihološke literature (putem web-stranice škole) poučavati roditelje o novim pristupima odgoju djece s ciljem njihova osnaživanja za pronalaženje djelotvornih metoda odgoja </w:t>
      </w:r>
    </w:p>
    <w:p w14:paraId="46F391E9" w14:textId="55A8A029" w:rsidR="001C10E0" w:rsidRDefault="001C10E0">
      <w:pPr>
        <w:spacing w:after="0" w:line="240" w:lineRule="auto"/>
        <w:ind w:left="708"/>
        <w:jc w:val="both"/>
        <w:rPr>
          <w:rFonts w:ascii="Times New Roman" w:eastAsia="Arial Narrow" w:hAnsi="Times New Roman" w:cs="Times New Roman"/>
          <w:color w:val="000000"/>
          <w:sz w:val="24"/>
          <w:szCs w:val="24"/>
        </w:rPr>
      </w:pPr>
    </w:p>
    <w:p w14:paraId="411531FE" w14:textId="652BA2BB" w:rsidR="00076E14" w:rsidRDefault="00076E14">
      <w:pPr>
        <w:spacing w:after="0" w:line="240" w:lineRule="auto"/>
        <w:ind w:left="708"/>
        <w:jc w:val="both"/>
        <w:rPr>
          <w:rFonts w:ascii="Times New Roman" w:eastAsia="Arial Narrow" w:hAnsi="Times New Roman" w:cs="Times New Roman"/>
          <w:color w:val="000000"/>
          <w:sz w:val="24"/>
          <w:szCs w:val="24"/>
        </w:rPr>
      </w:pPr>
    </w:p>
    <w:p w14:paraId="560EC862" w14:textId="102A3963" w:rsidR="00076E14" w:rsidRDefault="00076E14">
      <w:pPr>
        <w:spacing w:after="0" w:line="240" w:lineRule="auto"/>
        <w:ind w:left="708"/>
        <w:jc w:val="both"/>
        <w:rPr>
          <w:rFonts w:ascii="Times New Roman" w:eastAsia="Arial Narrow" w:hAnsi="Times New Roman" w:cs="Times New Roman"/>
          <w:color w:val="000000"/>
          <w:sz w:val="24"/>
          <w:szCs w:val="24"/>
        </w:rPr>
      </w:pPr>
    </w:p>
    <w:p w14:paraId="3EE84004" w14:textId="77777777" w:rsidR="00076E14" w:rsidRPr="005B1BB5" w:rsidRDefault="00076E14">
      <w:pPr>
        <w:spacing w:after="0" w:line="240" w:lineRule="auto"/>
        <w:ind w:left="708"/>
        <w:jc w:val="both"/>
        <w:rPr>
          <w:rFonts w:ascii="Times New Roman" w:eastAsia="Arial Narrow" w:hAnsi="Times New Roman" w:cs="Times New Roman"/>
          <w:color w:val="000000"/>
          <w:sz w:val="24"/>
          <w:szCs w:val="24"/>
        </w:rPr>
      </w:pPr>
    </w:p>
    <w:p w14:paraId="44233852" w14:textId="77777777" w:rsidR="001C10E0" w:rsidRPr="005B1BB5" w:rsidRDefault="009A506C">
      <w:pPr>
        <w:numPr>
          <w:ilvl w:val="0"/>
          <w:numId w:val="32"/>
        </w:numPr>
        <w:spacing w:after="0"/>
        <w:jc w:val="both"/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color w:val="000000"/>
          <w:sz w:val="24"/>
          <w:szCs w:val="24"/>
        </w:rPr>
        <w:lastRenderedPageBreak/>
        <w:t>AKTIVNOSTI USMJERENE NA UČITELJE</w:t>
      </w:r>
    </w:p>
    <w:p w14:paraId="28AC1B28" w14:textId="77777777" w:rsidR="001C10E0" w:rsidRPr="005B1BB5" w:rsidRDefault="001C10E0">
      <w:pPr>
        <w:spacing w:after="0" w:line="240" w:lineRule="auto"/>
        <w:ind w:left="708"/>
        <w:jc w:val="both"/>
        <w:rPr>
          <w:rFonts w:ascii="Times New Roman" w:eastAsia="Arial Narrow" w:hAnsi="Times New Roman" w:cs="Times New Roman"/>
          <w:color w:val="000000"/>
          <w:sz w:val="24"/>
          <w:szCs w:val="24"/>
        </w:rPr>
      </w:pPr>
    </w:p>
    <w:p w14:paraId="3098ACB0" w14:textId="77777777" w:rsidR="001C10E0" w:rsidRPr="005B1BB5" w:rsidRDefault="009A506C">
      <w:pPr>
        <w:numPr>
          <w:ilvl w:val="0"/>
          <w:numId w:val="23"/>
        </w:numPr>
        <w:spacing w:after="0"/>
        <w:jc w:val="both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Tijekom školske godine škola će nastojati  organizirati stručna predavanja i edukacije za učitelje te po potrebi pozivati vanjske predavače (predstavnike MUP-a, CZSS), s ciljem stručnog usavršavanja i osposobljavanja kako se nositi s problematikom nasilništva.</w:t>
      </w:r>
    </w:p>
    <w:p w14:paraId="1DC6CB32" w14:textId="77777777" w:rsidR="001C10E0" w:rsidRPr="005B1BB5" w:rsidRDefault="009A506C">
      <w:pPr>
        <w:numPr>
          <w:ilvl w:val="0"/>
          <w:numId w:val="23"/>
        </w:numPr>
        <w:spacing w:after="0"/>
        <w:jc w:val="both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Dežurstvom učitelja i njihovom prisutnošću među djecom za vrijeme odmora u školi nastojat će se osigurati pridržavanje kućnog reda škole te primjerom poticati odnose uvažavanja i poštivanja.</w:t>
      </w:r>
    </w:p>
    <w:p w14:paraId="2A1126CA" w14:textId="77777777" w:rsidR="001C10E0" w:rsidRPr="005B1BB5" w:rsidRDefault="009A506C">
      <w:pPr>
        <w:numPr>
          <w:ilvl w:val="0"/>
          <w:numId w:val="23"/>
        </w:numPr>
        <w:spacing w:after="0"/>
        <w:jc w:val="both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Na sjednici UV-a učitelji će biti podučeni kako primjenjivati model restitucije u odgoju i discipliniranju učenika te su obvezni sa svojim razredom izraditi plakat s pravilima, vrijednostima i posljedicama.</w:t>
      </w:r>
    </w:p>
    <w:p w14:paraId="63067BC1" w14:textId="77777777" w:rsidR="001C10E0" w:rsidRPr="005B1BB5" w:rsidRDefault="009A506C">
      <w:pPr>
        <w:numPr>
          <w:ilvl w:val="0"/>
          <w:numId w:val="23"/>
        </w:numPr>
        <w:jc w:val="both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Kao voditelji razrednih projekata, humanitarnih akcija ili suradnici akcija Crvenog križa, učitelji će kod djece poticati humane vrednote, toleranciju, dijalog.</w:t>
      </w:r>
    </w:p>
    <w:p w14:paraId="41286A7C" w14:textId="77777777" w:rsidR="001C10E0" w:rsidRPr="005B1BB5" w:rsidRDefault="009A506C">
      <w:pPr>
        <w:spacing w:after="0" w:line="240" w:lineRule="auto"/>
        <w:ind w:firstLine="360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U provedbi svih planiranih aktivnosti škola će surađivati s roditeljima, djelatnicima Policijske uprave, CZSS, Grada, Domom zdravlja, stručnjacima odgovarajućeg profila. </w:t>
      </w:r>
    </w:p>
    <w:p w14:paraId="6190C48F" w14:textId="77777777" w:rsidR="001C10E0" w:rsidRPr="005B1BB5" w:rsidRDefault="009A506C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Također, kontinuirano će se vršiti evaluacija realiziranih aktivnosti kako bi se stvorio temelj za daljnje unaprjeđenje preventivnih aktivnosti. Izvještaj o realizaciji preventivnih programa radit će se po završetku nastavne godine.</w:t>
      </w:r>
    </w:p>
    <w:p w14:paraId="6D075C94" w14:textId="77777777" w:rsidR="001C10E0" w:rsidRPr="005B1BB5" w:rsidRDefault="009A506C">
      <w:pPr>
        <w:spacing w:after="0" w:line="240" w:lineRule="auto"/>
        <w:ind w:firstLine="708"/>
        <w:jc w:val="both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Nositelji aktivnosti usmjerenih na cijelu populaciju učenika su svi učitelji kao i stručna služba škole, budući da je glavni cilj ŠPP primarna prevencija rizičnih ponašanja učenika. Nositelji aktivnosti učenika koje se realiziraju kroz različite projekte su voditelji projekata.</w:t>
      </w:r>
    </w:p>
    <w:p w14:paraId="59DE7374" w14:textId="77777777" w:rsidR="001C10E0" w:rsidRPr="005B1BB5" w:rsidRDefault="001C10E0">
      <w:pPr>
        <w:jc w:val="both"/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7CB7E4D9" w14:textId="77777777" w:rsidR="00003F92" w:rsidRDefault="00003F92">
      <w:pPr>
        <w:jc w:val="both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</w:p>
    <w:p w14:paraId="7E62752A" w14:textId="77777777" w:rsidR="00003F92" w:rsidRDefault="00003F92">
      <w:pPr>
        <w:jc w:val="both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</w:p>
    <w:p w14:paraId="4845C00C" w14:textId="77777777" w:rsidR="001C10E0" w:rsidRPr="005B1BB5" w:rsidRDefault="009A506C">
      <w:pPr>
        <w:jc w:val="both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  <w:u w:val="single"/>
        </w:rPr>
        <w:t>VI. KULTURNA I JAVNA DJELATNOST ŠKOLE</w:t>
      </w:r>
    </w:p>
    <w:p w14:paraId="39C492D3" w14:textId="77777777" w:rsidR="001C10E0" w:rsidRPr="005B1BB5" w:rsidRDefault="009A506C">
      <w:pPr>
        <w:jc w:val="both"/>
        <w:rPr>
          <w:rFonts w:ascii="Times New Roman" w:eastAsia="Arial Narrow" w:hAnsi="Times New Roman" w:cs="Times New Roman"/>
          <w:b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>6.1. PLAN ORGANIZIRANJA KULTURNIH I JAVNIH DJELATNOSTI</w:t>
      </w:r>
    </w:p>
    <w:p w14:paraId="648DCB27" w14:textId="77777777" w:rsidR="001C10E0" w:rsidRPr="005B1BB5" w:rsidRDefault="009A506C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Arial Narrow" w:hAnsi="Times New Roman" w:cs="Times New Roman"/>
          <w:color w:val="000000"/>
          <w:sz w:val="24"/>
          <w:szCs w:val="24"/>
          <w:u w:val="single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  <w:u w:val="single"/>
        </w:rPr>
        <w:t>POLAZAK UČENIKA U PRVI RAZRED</w:t>
      </w:r>
    </w:p>
    <w:p w14:paraId="5822CD19" w14:textId="77777777" w:rsidR="001C10E0" w:rsidRPr="005B1BB5" w:rsidRDefault="001C10E0">
      <w:pPr>
        <w:spacing w:after="0" w:line="240" w:lineRule="auto"/>
        <w:ind w:left="720"/>
        <w:jc w:val="both"/>
        <w:rPr>
          <w:rFonts w:ascii="Times New Roman" w:eastAsia="Arial Narrow" w:hAnsi="Times New Roman" w:cs="Times New Roman"/>
          <w:color w:val="000000"/>
          <w:sz w:val="24"/>
          <w:szCs w:val="24"/>
          <w:u w:val="single"/>
        </w:rPr>
      </w:pPr>
    </w:p>
    <w:p w14:paraId="46A38D93" w14:textId="77777777" w:rsidR="001C10E0" w:rsidRPr="005B1BB5" w:rsidRDefault="009A506C">
      <w:pPr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U školi će se posebno prigodnom svečanošću i programom obilježiti  polazak učenika u prvi razred. Zadužene je učiteljica prvog razreda, voditelji ritmike i dramske skupine.</w:t>
      </w:r>
    </w:p>
    <w:p w14:paraId="089AF933" w14:textId="77777777" w:rsidR="001C10E0" w:rsidRPr="005B1BB5" w:rsidRDefault="009A506C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Arial Narrow" w:hAnsi="Times New Roman" w:cs="Times New Roman"/>
          <w:color w:val="000000"/>
          <w:sz w:val="24"/>
          <w:szCs w:val="24"/>
          <w:u w:val="single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  <w:u w:val="single"/>
        </w:rPr>
        <w:t>DAN OTVORENE NASTAVE</w:t>
      </w:r>
    </w:p>
    <w:p w14:paraId="6D47760A" w14:textId="77777777" w:rsidR="001C10E0" w:rsidRPr="005B1BB5" w:rsidRDefault="001C10E0">
      <w:pPr>
        <w:spacing w:after="0" w:line="240" w:lineRule="auto"/>
        <w:ind w:left="720"/>
        <w:jc w:val="both"/>
        <w:rPr>
          <w:rFonts w:ascii="Times New Roman" w:eastAsia="Arial Narrow" w:hAnsi="Times New Roman" w:cs="Times New Roman"/>
          <w:color w:val="000000"/>
          <w:sz w:val="24"/>
          <w:szCs w:val="24"/>
          <w:u w:val="single"/>
        </w:rPr>
      </w:pPr>
    </w:p>
    <w:p w14:paraId="569ADBF1" w14:textId="77777777" w:rsidR="001C10E0" w:rsidRPr="005B1BB5" w:rsidRDefault="009A506C">
      <w:pPr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Ove školske godine ćemo organizirati otvorenu nastavu od I.- VIII. razreda. Projekt će biti organiziran na razini škole. Tema će biti “Prva pomoć, evakuacija i gašenje požara“.</w:t>
      </w:r>
    </w:p>
    <w:p w14:paraId="61798660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Učenici će se upoznati s mjerama zaštite od požara. Prezentirat će im se na koji način mogu zatražiti pomoć  ukoliko im bude potrebna te broj telefona poziva za pomoć.</w:t>
      </w: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br/>
      </w:r>
    </w:p>
    <w:p w14:paraId="4ACCDC2E" w14:textId="77777777" w:rsidR="001C10E0" w:rsidRPr="005B1BB5" w:rsidRDefault="009A506C">
      <w:pPr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Ovim aktivnostima  će rukovoditi  profesionalni vatrogasci iz Sladorane, zaposle</w:t>
      </w:r>
      <w:r w:rsidR="0002471C">
        <w:rPr>
          <w:rFonts w:ascii="Times New Roman" w:eastAsia="Arial Narrow" w:hAnsi="Times New Roman" w:cs="Times New Roman"/>
          <w:sz w:val="24"/>
          <w:szCs w:val="24"/>
        </w:rPr>
        <w:t xml:space="preserve">nici Doma zdravlja i policije. 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>Na prezentaciju će biti pozvani roditelji i mediji.</w:t>
      </w:r>
    </w:p>
    <w:p w14:paraId="0A983B76" w14:textId="77777777" w:rsidR="001C10E0" w:rsidRPr="005B1BB5" w:rsidRDefault="009A506C">
      <w:pPr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Planirana aktivnost će biti proved</w:t>
      </w:r>
      <w:r w:rsidR="0002471C">
        <w:rPr>
          <w:rFonts w:ascii="Times New Roman" w:eastAsia="Arial Narrow" w:hAnsi="Times New Roman" w:cs="Times New Roman"/>
          <w:sz w:val="24"/>
          <w:szCs w:val="24"/>
        </w:rPr>
        <w:t>ena tijekom mjeseca svibnja 2024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>.</w:t>
      </w:r>
    </w:p>
    <w:p w14:paraId="46541FEE" w14:textId="77777777" w:rsidR="001C10E0" w:rsidRPr="005B1BB5" w:rsidRDefault="001C10E0">
      <w:pPr>
        <w:spacing w:after="0"/>
        <w:ind w:left="720"/>
        <w:jc w:val="both"/>
        <w:rPr>
          <w:rFonts w:ascii="Times New Roman" w:eastAsia="Arial Narrow" w:hAnsi="Times New Roman" w:cs="Times New Roman"/>
          <w:color w:val="000000"/>
          <w:sz w:val="24"/>
          <w:szCs w:val="24"/>
          <w:u w:val="single"/>
        </w:rPr>
      </w:pPr>
    </w:p>
    <w:p w14:paraId="3D0A7634" w14:textId="77777777" w:rsidR="001C10E0" w:rsidRPr="005B1BB5" w:rsidRDefault="001C10E0">
      <w:pPr>
        <w:spacing w:after="0"/>
        <w:ind w:left="720"/>
        <w:jc w:val="both"/>
        <w:rPr>
          <w:rFonts w:ascii="Times New Roman" w:eastAsia="Arial Narrow" w:hAnsi="Times New Roman" w:cs="Times New Roman"/>
          <w:color w:val="000000"/>
          <w:sz w:val="24"/>
          <w:szCs w:val="24"/>
          <w:u w:val="single"/>
        </w:rPr>
      </w:pPr>
    </w:p>
    <w:p w14:paraId="480AAAE3" w14:textId="77777777" w:rsidR="001C10E0" w:rsidRPr="005B1BB5" w:rsidRDefault="001C10E0">
      <w:pPr>
        <w:spacing w:after="0"/>
        <w:ind w:left="720"/>
        <w:jc w:val="both"/>
        <w:rPr>
          <w:rFonts w:ascii="Times New Roman" w:eastAsia="Arial Narrow" w:hAnsi="Times New Roman" w:cs="Times New Roman"/>
          <w:color w:val="000000"/>
          <w:sz w:val="24"/>
          <w:szCs w:val="24"/>
          <w:u w:val="single"/>
        </w:rPr>
      </w:pPr>
    </w:p>
    <w:p w14:paraId="615D263B" w14:textId="77777777" w:rsidR="001C10E0" w:rsidRPr="005B1BB5" w:rsidRDefault="001C10E0">
      <w:pPr>
        <w:spacing w:after="0"/>
        <w:ind w:left="720"/>
        <w:jc w:val="both"/>
        <w:rPr>
          <w:rFonts w:ascii="Times New Roman" w:eastAsia="Arial Narrow" w:hAnsi="Times New Roman" w:cs="Times New Roman"/>
          <w:color w:val="000000"/>
          <w:sz w:val="24"/>
          <w:szCs w:val="24"/>
          <w:u w:val="single"/>
        </w:rPr>
      </w:pPr>
    </w:p>
    <w:p w14:paraId="5A5FA95B" w14:textId="77777777" w:rsidR="001C10E0" w:rsidRPr="005B1BB5" w:rsidRDefault="009A506C">
      <w:pPr>
        <w:numPr>
          <w:ilvl w:val="0"/>
          <w:numId w:val="9"/>
        </w:numPr>
        <w:spacing w:after="0"/>
        <w:jc w:val="both"/>
        <w:rPr>
          <w:rFonts w:ascii="Times New Roman" w:eastAsia="Arial Narrow" w:hAnsi="Times New Roman" w:cs="Times New Roman"/>
          <w:color w:val="000000"/>
          <w:sz w:val="24"/>
          <w:szCs w:val="24"/>
          <w:u w:val="single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  <w:u w:val="single"/>
        </w:rPr>
        <w:t>DANI ZAHVALNOSTI ZA PLODOVE ZEMLJE – DANI  KRUHA</w:t>
      </w:r>
    </w:p>
    <w:p w14:paraId="5FE46C25" w14:textId="77777777" w:rsidR="001C10E0" w:rsidRPr="005B1BB5" w:rsidRDefault="001C10E0">
      <w:pPr>
        <w:spacing w:after="0"/>
        <w:ind w:left="720"/>
        <w:jc w:val="both"/>
        <w:rPr>
          <w:rFonts w:ascii="Times New Roman" w:eastAsia="Arial Narrow" w:hAnsi="Times New Roman" w:cs="Times New Roman"/>
          <w:color w:val="000000"/>
          <w:sz w:val="24"/>
          <w:szCs w:val="24"/>
          <w:u w:val="single"/>
        </w:rPr>
      </w:pPr>
    </w:p>
    <w:p w14:paraId="53E46DF1" w14:textId="77777777" w:rsidR="001C10E0" w:rsidRPr="005B1BB5" w:rsidRDefault="009A506C">
      <w:pPr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Dani kruha su od </w:t>
      </w:r>
      <w:r w:rsidR="00003F92">
        <w:rPr>
          <w:rFonts w:ascii="Times New Roman" w:eastAsia="Arial Narrow" w:hAnsi="Times New Roman" w:cs="Times New Roman"/>
          <w:color w:val="FF0000"/>
          <w:sz w:val="24"/>
          <w:szCs w:val="24"/>
        </w:rPr>
        <w:t xml:space="preserve"> </w:t>
      </w:r>
      <w:r w:rsidR="00003F92" w:rsidRPr="00003F92">
        <w:rPr>
          <w:rFonts w:ascii="Times New Roman" w:eastAsia="Arial Narrow" w:hAnsi="Times New Roman" w:cs="Times New Roman"/>
          <w:sz w:val="24"/>
          <w:szCs w:val="24"/>
        </w:rPr>
        <w:t xml:space="preserve">sredina </w:t>
      </w:r>
      <w:r w:rsidRPr="00003F92">
        <w:rPr>
          <w:rFonts w:ascii="Times New Roman" w:eastAsia="Arial Narrow" w:hAnsi="Times New Roman" w:cs="Times New Roman"/>
          <w:sz w:val="24"/>
          <w:szCs w:val="24"/>
        </w:rPr>
        <w:t>listopada 202</w:t>
      </w:r>
      <w:r w:rsidR="008B116B" w:rsidRPr="00003F92">
        <w:rPr>
          <w:rFonts w:ascii="Times New Roman" w:eastAsia="Arial Narrow" w:hAnsi="Times New Roman" w:cs="Times New Roman"/>
          <w:sz w:val="24"/>
          <w:szCs w:val="24"/>
        </w:rPr>
        <w:t>3</w:t>
      </w:r>
      <w:r w:rsidRPr="00003F92">
        <w:rPr>
          <w:rFonts w:ascii="Times New Roman" w:eastAsia="Arial Narrow" w:hAnsi="Times New Roman" w:cs="Times New Roman"/>
          <w:sz w:val="24"/>
          <w:szCs w:val="24"/>
        </w:rPr>
        <w:t>.</w:t>
      </w:r>
      <w:r w:rsidRPr="0002471C">
        <w:rPr>
          <w:rFonts w:ascii="Times New Roman" w:eastAsia="Arial Narrow" w:hAnsi="Times New Roman" w:cs="Times New Roman"/>
          <w:color w:val="FF0000"/>
          <w:sz w:val="24"/>
          <w:szCs w:val="24"/>
        </w:rPr>
        <w:t xml:space="preserve"> 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>Za organizaciju su zaduženi razrednici i učenici  4., i 6. razreda i vjeroučitelji. Prigodnu izložbu plodova zemlje pripremit će u prostoru škole, a dio izloženog donirat će se potrebitima, što je nastavak  ranije humanitarne akcije ''Dobro se dobrim vraća'' i ''Dobar dan, susjede''. U akciju će se uključiti i ostali učenici i učitelji škole svojim prikupljanjem i donacijom hrane za potrebite.</w:t>
      </w:r>
    </w:p>
    <w:p w14:paraId="476B02F0" w14:textId="77777777" w:rsidR="001C10E0" w:rsidRPr="005B1BB5" w:rsidRDefault="009A506C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Arial Narrow" w:hAnsi="Times New Roman" w:cs="Times New Roman"/>
          <w:color w:val="000000"/>
          <w:sz w:val="24"/>
          <w:szCs w:val="24"/>
          <w:u w:val="single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  <w:u w:val="single"/>
        </w:rPr>
        <w:t>ŠOKAČKO SIJELO</w:t>
      </w:r>
    </w:p>
    <w:p w14:paraId="662E2991" w14:textId="77777777" w:rsidR="001C10E0" w:rsidRPr="005B1BB5" w:rsidRDefault="001C10E0">
      <w:pPr>
        <w:spacing w:after="0" w:line="240" w:lineRule="auto"/>
        <w:ind w:left="720"/>
        <w:jc w:val="both"/>
        <w:rPr>
          <w:rFonts w:ascii="Times New Roman" w:eastAsia="Arial Narrow" w:hAnsi="Times New Roman" w:cs="Times New Roman"/>
          <w:color w:val="000000"/>
          <w:sz w:val="24"/>
          <w:szCs w:val="24"/>
          <w:u w:val="single"/>
        </w:rPr>
      </w:pPr>
    </w:p>
    <w:p w14:paraId="4441DA2E" w14:textId="77777777" w:rsidR="001C10E0" w:rsidRPr="005B1BB5" w:rsidRDefault="009A506C">
      <w:pPr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Naši će učenici  sudjelovati u svim manifestacijama koje se organiziraju u našem gradu za „Šokačko sijelo“, zadužene su učitelji: </w:t>
      </w:r>
      <w:r w:rsidR="008B116B" w:rsidRPr="005B1BB5">
        <w:rPr>
          <w:rFonts w:ascii="Times New Roman" w:eastAsia="Arial Narrow" w:hAnsi="Times New Roman" w:cs="Times New Roman"/>
          <w:sz w:val="24"/>
          <w:szCs w:val="24"/>
        </w:rPr>
        <w:t xml:space="preserve">Domagoj </w:t>
      </w:r>
      <w:proofErr w:type="spellStart"/>
      <w:r w:rsidR="008B116B" w:rsidRPr="005B1BB5">
        <w:rPr>
          <w:rFonts w:ascii="Times New Roman" w:eastAsia="Arial Narrow" w:hAnsi="Times New Roman" w:cs="Times New Roman"/>
          <w:sz w:val="24"/>
          <w:szCs w:val="24"/>
        </w:rPr>
        <w:t>Burilović</w:t>
      </w:r>
      <w:proofErr w:type="spellEnd"/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,  Josipa Vincetić, </w:t>
      </w:r>
      <w:proofErr w:type="spellStart"/>
      <w:r w:rsidRPr="005B1BB5">
        <w:rPr>
          <w:rFonts w:ascii="Times New Roman" w:eastAsia="Arial Narrow" w:hAnsi="Times New Roman" w:cs="Times New Roman"/>
          <w:sz w:val="24"/>
          <w:szCs w:val="24"/>
        </w:rPr>
        <w:t>Dorijana</w:t>
      </w:r>
      <w:proofErr w:type="spellEnd"/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 Škoro učiteljica glazbene kulture. Literarna će skupina sudjelovati na Malom literarnom sijelu i susretu s književnicima. </w:t>
      </w:r>
    </w:p>
    <w:p w14:paraId="00F5696D" w14:textId="77777777" w:rsidR="001C10E0" w:rsidRPr="005B1BB5" w:rsidRDefault="009A506C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Arial Narrow" w:hAnsi="Times New Roman" w:cs="Times New Roman"/>
          <w:color w:val="000000"/>
          <w:sz w:val="24"/>
          <w:szCs w:val="24"/>
          <w:u w:val="single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  <w:u w:val="single"/>
        </w:rPr>
        <w:t>ZA LJEPŠU ŽUPANJU</w:t>
      </w:r>
    </w:p>
    <w:p w14:paraId="6F6DCEE7" w14:textId="77777777" w:rsidR="001C10E0" w:rsidRPr="005B1BB5" w:rsidRDefault="001C10E0">
      <w:pPr>
        <w:spacing w:after="0" w:line="240" w:lineRule="auto"/>
        <w:ind w:left="720"/>
        <w:jc w:val="both"/>
        <w:rPr>
          <w:rFonts w:ascii="Times New Roman" w:eastAsia="Arial Narrow" w:hAnsi="Times New Roman" w:cs="Times New Roman"/>
          <w:color w:val="000000"/>
          <w:sz w:val="24"/>
          <w:szCs w:val="24"/>
          <w:u w:val="single"/>
        </w:rPr>
      </w:pPr>
    </w:p>
    <w:p w14:paraId="655D48AD" w14:textId="77777777" w:rsidR="001C10E0" w:rsidRPr="005B1BB5" w:rsidRDefault="009A506C">
      <w:pPr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U akciju  uređenja okoliša pod nazivom „Za ljepšu Županju“ uključit će se skupina učenika s voditeljicom Đurđicom </w:t>
      </w:r>
      <w:proofErr w:type="spellStart"/>
      <w:r w:rsidRPr="005B1BB5">
        <w:rPr>
          <w:rFonts w:ascii="Times New Roman" w:eastAsia="Arial Narrow" w:hAnsi="Times New Roman" w:cs="Times New Roman"/>
          <w:sz w:val="24"/>
          <w:szCs w:val="24"/>
        </w:rPr>
        <w:t>Lovrinović</w:t>
      </w:r>
      <w:proofErr w:type="spellEnd"/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 sa zadaćom redovitog  uređivanja i održavanja okoliša škole.   </w:t>
      </w:r>
    </w:p>
    <w:p w14:paraId="47B7990E" w14:textId="77777777" w:rsidR="001C10E0" w:rsidRPr="005B1BB5" w:rsidRDefault="009A506C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Arial Narrow" w:hAnsi="Times New Roman" w:cs="Times New Roman"/>
          <w:color w:val="000000"/>
          <w:sz w:val="24"/>
          <w:szCs w:val="24"/>
          <w:u w:val="single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  <w:u w:val="single"/>
        </w:rPr>
        <w:t>BLAGDANI KOJE ĆEMO POSEBNO OBILJEŽITI:</w:t>
      </w:r>
    </w:p>
    <w:p w14:paraId="738F6CFE" w14:textId="77777777" w:rsidR="001C10E0" w:rsidRPr="005B1BB5" w:rsidRDefault="001C10E0">
      <w:pPr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3FE4DB27" w14:textId="77777777" w:rsidR="001C10E0" w:rsidRPr="005B1BB5" w:rsidRDefault="009A506C">
      <w:pPr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SV. NIKOLA</w:t>
      </w:r>
    </w:p>
    <w:p w14:paraId="0E3612C3" w14:textId="0F3FE3F2" w:rsidR="001C10E0" w:rsidRPr="005B1BB5" w:rsidRDefault="009A506C">
      <w:pPr>
        <w:rPr>
          <w:rFonts w:ascii="Times New Roman" w:eastAsia="Arial Narrow" w:hAnsi="Times New Roman" w:cs="Times New Roman"/>
          <w:sz w:val="24"/>
          <w:szCs w:val="24"/>
        </w:rPr>
      </w:pPr>
      <w:r w:rsidRPr="159FC311">
        <w:rPr>
          <w:rFonts w:ascii="Times New Roman" w:eastAsia="Arial Narrow" w:hAnsi="Times New Roman" w:cs="Times New Roman"/>
          <w:sz w:val="24"/>
          <w:szCs w:val="24"/>
        </w:rPr>
        <w:t xml:space="preserve">6. prosinca Sveti Nikola i </w:t>
      </w:r>
      <w:proofErr w:type="spellStart"/>
      <w:r w:rsidRPr="159FC311">
        <w:rPr>
          <w:rFonts w:ascii="Times New Roman" w:eastAsia="Arial Narrow" w:hAnsi="Times New Roman" w:cs="Times New Roman"/>
          <w:sz w:val="24"/>
          <w:szCs w:val="24"/>
        </w:rPr>
        <w:t>krampus</w:t>
      </w:r>
      <w:proofErr w:type="spellEnd"/>
      <w:r w:rsidRPr="159FC311">
        <w:rPr>
          <w:rFonts w:ascii="Times New Roman" w:eastAsia="Arial Narrow" w:hAnsi="Times New Roman" w:cs="Times New Roman"/>
          <w:sz w:val="24"/>
          <w:szCs w:val="24"/>
        </w:rPr>
        <w:t xml:space="preserve"> će posjetiti  učenike 1.- 5. razreda. Posjet će organizirati vjeroučiteljica </w:t>
      </w:r>
      <w:r w:rsidR="7E5EC582" w:rsidRPr="159FC311">
        <w:rPr>
          <w:rFonts w:ascii="Times New Roman" w:eastAsia="Arial Narrow" w:hAnsi="Times New Roman" w:cs="Times New Roman"/>
          <w:sz w:val="24"/>
          <w:szCs w:val="24"/>
        </w:rPr>
        <w:t>Josipa Vincetić</w:t>
      </w:r>
      <w:r w:rsidRPr="159FC311">
        <w:rPr>
          <w:rFonts w:ascii="Times New Roman" w:eastAsia="Arial Narrow" w:hAnsi="Times New Roman" w:cs="Times New Roman"/>
          <w:sz w:val="24"/>
          <w:szCs w:val="24"/>
        </w:rPr>
        <w:t>, a uz odobrenje ravnatelja Marijana Oršolića, u tajnosti će pripremiti iznenađenje ostalim učenicima te prigodan program u čast svetom Nikoli.</w:t>
      </w:r>
      <w:r>
        <w:br/>
      </w:r>
      <w:r w:rsidRPr="159FC311">
        <w:rPr>
          <w:rFonts w:ascii="Times New Roman" w:eastAsia="Arial Narrow" w:hAnsi="Times New Roman" w:cs="Times New Roman"/>
          <w:sz w:val="24"/>
          <w:szCs w:val="24"/>
        </w:rPr>
        <w:t>Prigodne svečanosti bit će u razrednim odjelima, a zadužuju se  vjeroučiteljice, razrednici i kuharica.</w:t>
      </w:r>
    </w:p>
    <w:p w14:paraId="6F11E523" w14:textId="77777777" w:rsidR="001C10E0" w:rsidRPr="005B1BB5" w:rsidRDefault="009A506C">
      <w:pPr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BOŽIĆ </w:t>
      </w:r>
    </w:p>
    <w:p w14:paraId="69A0BBDE" w14:textId="1A61E737" w:rsidR="001C10E0" w:rsidRPr="005B1BB5" w:rsidRDefault="009A506C">
      <w:pPr>
        <w:rPr>
          <w:rFonts w:ascii="Times New Roman" w:eastAsia="Arial Narrow" w:hAnsi="Times New Roman" w:cs="Times New Roman"/>
          <w:sz w:val="24"/>
          <w:szCs w:val="24"/>
        </w:rPr>
      </w:pPr>
      <w:r>
        <w:br/>
      </w:r>
      <w:r w:rsidRPr="159FC311">
        <w:rPr>
          <w:rFonts w:ascii="Times New Roman" w:eastAsia="Arial Narrow" w:hAnsi="Times New Roman" w:cs="Times New Roman"/>
          <w:sz w:val="24"/>
          <w:szCs w:val="24"/>
        </w:rPr>
        <w:t>Božićna priredba održat će se u dvorani KUU  „Kristal - Sladorana“.</w:t>
      </w:r>
      <w:r>
        <w:br/>
      </w:r>
      <w:r w:rsidRPr="159FC311">
        <w:rPr>
          <w:rFonts w:ascii="Times New Roman" w:eastAsia="Arial Narrow" w:hAnsi="Times New Roman" w:cs="Times New Roman"/>
          <w:sz w:val="24"/>
          <w:szCs w:val="24"/>
        </w:rPr>
        <w:t>Za svečanu priredbu zaduženi su voditelji kulturno- umjetničkih skupina ( scenska skupina, ritmika, pjevački zbor, dramska skupina) ; Koo</w:t>
      </w:r>
      <w:r w:rsidR="0002471C" w:rsidRPr="159FC311">
        <w:rPr>
          <w:rFonts w:ascii="Times New Roman" w:eastAsia="Arial Narrow" w:hAnsi="Times New Roman" w:cs="Times New Roman"/>
          <w:sz w:val="24"/>
          <w:szCs w:val="24"/>
        </w:rPr>
        <w:t xml:space="preserve">rdinatorice su  Monika </w:t>
      </w:r>
      <w:r w:rsidR="4C991E82" w:rsidRPr="159FC311">
        <w:rPr>
          <w:rFonts w:ascii="Times New Roman" w:eastAsia="Arial Narrow" w:hAnsi="Times New Roman" w:cs="Times New Roman"/>
          <w:sz w:val="24"/>
          <w:szCs w:val="24"/>
        </w:rPr>
        <w:t>Nikolić</w:t>
      </w:r>
      <w:r w:rsidRPr="159FC311">
        <w:rPr>
          <w:rFonts w:ascii="Times New Roman" w:eastAsia="Arial Narrow" w:hAnsi="Times New Roman" w:cs="Times New Roman"/>
          <w:sz w:val="24"/>
          <w:szCs w:val="24"/>
        </w:rPr>
        <w:t xml:space="preserve">, </w:t>
      </w:r>
      <w:proofErr w:type="spellStart"/>
      <w:r w:rsidRPr="159FC311">
        <w:rPr>
          <w:rFonts w:ascii="Times New Roman" w:eastAsia="Arial Narrow" w:hAnsi="Times New Roman" w:cs="Times New Roman"/>
          <w:sz w:val="24"/>
          <w:szCs w:val="24"/>
        </w:rPr>
        <w:t>Marlena</w:t>
      </w:r>
      <w:proofErr w:type="spellEnd"/>
      <w:r w:rsidRPr="159FC311">
        <w:rPr>
          <w:rFonts w:ascii="Times New Roman" w:eastAsia="Arial Narrow" w:hAnsi="Times New Roman" w:cs="Times New Roman"/>
          <w:sz w:val="24"/>
          <w:szCs w:val="24"/>
        </w:rPr>
        <w:t xml:space="preserve"> Galović, Renata Krsnik i  Tihana </w:t>
      </w:r>
      <w:proofErr w:type="spellStart"/>
      <w:r w:rsidRPr="159FC311">
        <w:rPr>
          <w:rFonts w:ascii="Times New Roman" w:eastAsia="Arial Narrow" w:hAnsi="Times New Roman" w:cs="Times New Roman"/>
          <w:sz w:val="24"/>
          <w:szCs w:val="24"/>
        </w:rPr>
        <w:t>Đurović</w:t>
      </w:r>
      <w:proofErr w:type="spellEnd"/>
      <w:r w:rsidRPr="159FC311">
        <w:rPr>
          <w:rFonts w:ascii="Times New Roman" w:eastAsia="Arial Narrow" w:hAnsi="Times New Roman" w:cs="Times New Roman"/>
          <w:sz w:val="24"/>
          <w:szCs w:val="24"/>
        </w:rPr>
        <w:t>.</w:t>
      </w:r>
    </w:p>
    <w:p w14:paraId="7E08745E" w14:textId="54530C6E" w:rsidR="001C10E0" w:rsidRPr="005B1BB5" w:rsidRDefault="009A506C">
      <w:pPr>
        <w:rPr>
          <w:rFonts w:ascii="Times New Roman" w:eastAsia="Arial Narrow" w:hAnsi="Times New Roman" w:cs="Times New Roman"/>
          <w:sz w:val="24"/>
          <w:szCs w:val="24"/>
        </w:rPr>
      </w:pPr>
      <w:r w:rsidRPr="159FC311">
        <w:rPr>
          <w:rFonts w:ascii="Times New Roman" w:eastAsia="Arial Narrow" w:hAnsi="Times New Roman" w:cs="Times New Roman"/>
          <w:sz w:val="24"/>
          <w:szCs w:val="24"/>
        </w:rPr>
        <w:t xml:space="preserve">Tehnička podrška: Domagoj Janjić, Stjepan </w:t>
      </w:r>
      <w:proofErr w:type="spellStart"/>
      <w:r w:rsidRPr="159FC311">
        <w:rPr>
          <w:rFonts w:ascii="Times New Roman" w:eastAsia="Arial Narrow" w:hAnsi="Times New Roman" w:cs="Times New Roman"/>
          <w:sz w:val="24"/>
          <w:szCs w:val="24"/>
        </w:rPr>
        <w:t>Lešić</w:t>
      </w:r>
      <w:proofErr w:type="spellEnd"/>
      <w:r w:rsidRPr="159FC311">
        <w:rPr>
          <w:rFonts w:ascii="Times New Roman" w:eastAsia="Arial Narrow" w:hAnsi="Times New Roman" w:cs="Times New Roman"/>
          <w:sz w:val="24"/>
          <w:szCs w:val="24"/>
        </w:rPr>
        <w:t xml:space="preserve">, Marijan Janjić, Mladen Oršolić, Drago </w:t>
      </w:r>
      <w:proofErr w:type="spellStart"/>
      <w:r w:rsidRPr="159FC311">
        <w:rPr>
          <w:rFonts w:ascii="Times New Roman" w:eastAsia="Arial Narrow" w:hAnsi="Times New Roman" w:cs="Times New Roman"/>
          <w:sz w:val="24"/>
          <w:szCs w:val="24"/>
        </w:rPr>
        <w:t>Trojan</w:t>
      </w:r>
      <w:proofErr w:type="spellEnd"/>
      <w:r w:rsidRPr="159FC311">
        <w:rPr>
          <w:rFonts w:ascii="Times New Roman" w:eastAsia="Arial Narrow" w:hAnsi="Times New Roman" w:cs="Times New Roman"/>
          <w:sz w:val="24"/>
          <w:szCs w:val="24"/>
        </w:rPr>
        <w:t xml:space="preserve">,  Josip </w:t>
      </w:r>
      <w:proofErr w:type="spellStart"/>
      <w:r w:rsidRPr="159FC311">
        <w:rPr>
          <w:rFonts w:ascii="Times New Roman" w:eastAsia="Arial Narrow" w:hAnsi="Times New Roman" w:cs="Times New Roman"/>
          <w:sz w:val="24"/>
          <w:szCs w:val="24"/>
        </w:rPr>
        <w:t>Stažić</w:t>
      </w:r>
      <w:proofErr w:type="spellEnd"/>
      <w:r w:rsidRPr="159FC311">
        <w:rPr>
          <w:rFonts w:ascii="Times New Roman" w:eastAsia="Arial Narrow" w:hAnsi="Times New Roman" w:cs="Times New Roman"/>
          <w:sz w:val="24"/>
          <w:szCs w:val="24"/>
        </w:rPr>
        <w:t xml:space="preserve">, a po potrebi  ostali zaposlenici. </w:t>
      </w:r>
      <w:r>
        <w:br/>
      </w:r>
      <w:r w:rsidRPr="159FC311">
        <w:rPr>
          <w:rFonts w:ascii="Times New Roman" w:eastAsia="Arial Narrow" w:hAnsi="Times New Roman" w:cs="Times New Roman"/>
          <w:sz w:val="24"/>
          <w:szCs w:val="24"/>
        </w:rPr>
        <w:t>Za uređenje prostora zadužuju se učitelji</w:t>
      </w:r>
      <w:r w:rsidR="008B116B" w:rsidRPr="159FC311">
        <w:rPr>
          <w:rFonts w:ascii="Times New Roman" w:eastAsia="Arial Narrow" w:hAnsi="Times New Roman" w:cs="Times New Roman"/>
          <w:sz w:val="24"/>
          <w:szCs w:val="24"/>
        </w:rPr>
        <w:t xml:space="preserve"> Domagoj </w:t>
      </w:r>
      <w:proofErr w:type="spellStart"/>
      <w:r w:rsidR="008B116B" w:rsidRPr="159FC311">
        <w:rPr>
          <w:rFonts w:ascii="Times New Roman" w:eastAsia="Arial Narrow" w:hAnsi="Times New Roman" w:cs="Times New Roman"/>
          <w:sz w:val="24"/>
          <w:szCs w:val="24"/>
        </w:rPr>
        <w:t>Burilović</w:t>
      </w:r>
      <w:proofErr w:type="spellEnd"/>
      <w:r w:rsidRPr="159FC311">
        <w:rPr>
          <w:rFonts w:ascii="Times New Roman" w:eastAsia="Arial Narrow" w:hAnsi="Times New Roman" w:cs="Times New Roman"/>
          <w:sz w:val="24"/>
          <w:szCs w:val="24"/>
        </w:rPr>
        <w:t xml:space="preserve">, </w:t>
      </w:r>
      <w:proofErr w:type="spellStart"/>
      <w:r w:rsidRPr="159FC311">
        <w:rPr>
          <w:rFonts w:ascii="Times New Roman" w:eastAsia="Arial Narrow" w:hAnsi="Times New Roman" w:cs="Times New Roman"/>
          <w:sz w:val="24"/>
          <w:szCs w:val="24"/>
        </w:rPr>
        <w:t>Dorijana</w:t>
      </w:r>
      <w:proofErr w:type="spellEnd"/>
      <w:r w:rsidRPr="159FC311">
        <w:rPr>
          <w:rFonts w:ascii="Times New Roman" w:eastAsia="Arial Narrow" w:hAnsi="Times New Roman" w:cs="Times New Roman"/>
          <w:sz w:val="24"/>
          <w:szCs w:val="24"/>
        </w:rPr>
        <w:t xml:space="preserve"> Škoro i učenici.</w:t>
      </w:r>
      <w:r>
        <w:br/>
      </w:r>
      <w:r w:rsidRPr="159FC311">
        <w:rPr>
          <w:rFonts w:ascii="Times New Roman" w:eastAsia="Arial Narrow" w:hAnsi="Times New Roman" w:cs="Times New Roman"/>
          <w:sz w:val="24"/>
          <w:szCs w:val="24"/>
        </w:rPr>
        <w:t>Održat će se humanitarna akc</w:t>
      </w:r>
      <w:r w:rsidR="0002471C" w:rsidRPr="159FC311">
        <w:rPr>
          <w:rFonts w:ascii="Times New Roman" w:eastAsia="Arial Narrow" w:hAnsi="Times New Roman" w:cs="Times New Roman"/>
          <w:sz w:val="24"/>
          <w:szCs w:val="24"/>
        </w:rPr>
        <w:t>ija ''Dobro se dobrim vraća'' (</w:t>
      </w:r>
      <w:r w:rsidRPr="159FC311">
        <w:rPr>
          <w:rFonts w:ascii="Times New Roman" w:eastAsia="Arial Narrow" w:hAnsi="Times New Roman" w:cs="Times New Roman"/>
          <w:sz w:val="24"/>
          <w:szCs w:val="24"/>
        </w:rPr>
        <w:t>zaduženje Josipa Vincetić i suradnici.)</w:t>
      </w:r>
    </w:p>
    <w:p w14:paraId="1428F0A7" w14:textId="4672F2D7" w:rsidR="001C10E0" w:rsidRPr="005B1BB5" w:rsidRDefault="7B2B1ACD">
      <w:pPr>
        <w:spacing w:after="0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159FC311">
        <w:rPr>
          <w:rFonts w:ascii="Times New Roman" w:eastAsia="Arial Narrow" w:hAnsi="Times New Roman" w:cs="Times New Roman"/>
          <w:color w:val="000000" w:themeColor="text1"/>
          <w:sz w:val="24"/>
          <w:szCs w:val="24"/>
        </w:rPr>
        <w:t>Učenici prvog razred sudjelovat će na godišnjem koncertu KUU Kristal Sladorana</w:t>
      </w:r>
      <w:r w:rsidR="5FB77836" w:rsidRPr="159FC311">
        <w:rPr>
          <w:rFonts w:ascii="Times New Roman" w:eastAsia="Arial Narrow" w:hAnsi="Times New Roman" w:cs="Times New Roman"/>
          <w:color w:val="000000" w:themeColor="text1"/>
          <w:sz w:val="24"/>
          <w:szCs w:val="24"/>
        </w:rPr>
        <w:t xml:space="preserve"> Županja.</w:t>
      </w:r>
    </w:p>
    <w:p w14:paraId="2050BD55" w14:textId="77777777" w:rsidR="001C10E0" w:rsidRPr="005B1BB5" w:rsidRDefault="001C10E0">
      <w:pPr>
        <w:spacing w:after="0"/>
        <w:rPr>
          <w:rFonts w:ascii="Times New Roman" w:eastAsia="Arial Narrow" w:hAnsi="Times New Roman" w:cs="Times New Roman"/>
          <w:color w:val="000000"/>
          <w:sz w:val="24"/>
          <w:szCs w:val="24"/>
        </w:rPr>
      </w:pPr>
    </w:p>
    <w:p w14:paraId="044186AA" w14:textId="77777777" w:rsidR="001C10E0" w:rsidRPr="005B1BB5" w:rsidRDefault="009A506C">
      <w:pPr>
        <w:jc w:val="both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  <w:u w:val="single"/>
        </w:rPr>
        <w:t xml:space="preserve">DAN ŠKOLE  </w:t>
      </w:r>
    </w:p>
    <w:p w14:paraId="588FBC7E" w14:textId="77777777" w:rsidR="001C10E0" w:rsidRPr="005B1BB5" w:rsidRDefault="009A506C">
      <w:pPr>
        <w:shd w:val="clear" w:color="auto" w:fill="FFFFFF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Dan škole obilježit će se posebnim programom koji će utvrditi povjerenstvo i ravnatelj  škole,  ( uz uključivanje roditelja). Dan škole ćemo  obilježiti 2</w:t>
      </w:r>
      <w:r w:rsidR="00AC0BF7">
        <w:rPr>
          <w:rFonts w:ascii="Times New Roman" w:eastAsia="Arial Narrow" w:hAnsi="Times New Roman" w:cs="Times New Roman"/>
          <w:sz w:val="24"/>
          <w:szCs w:val="24"/>
        </w:rPr>
        <w:t>1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>. lipnja svečanom priredbom u dvorani KUU „Kristal“. Cilj je da učenici naše škole prezentiraju svoj rad u izvannastavnim aktivnostima  tijekom školske godine.</w:t>
      </w:r>
    </w:p>
    <w:p w14:paraId="1B9BA57C" w14:textId="77777777" w:rsidR="001C10E0" w:rsidRPr="005B1BB5" w:rsidRDefault="009A506C">
      <w:pPr>
        <w:shd w:val="clear" w:color="auto" w:fill="FFFFFF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lastRenderedPageBreak/>
        <w:t>Za roditelje, učenike i učitelje te suradnike škole održat će se tradicionalna javna tribina o aktualnoj temi iz područja odgoja i obrazovanja, a predavači će biti ugledni pedagoški djelatnici izvan škole.</w:t>
      </w:r>
    </w:p>
    <w:p w14:paraId="78F142BA" w14:textId="77777777" w:rsidR="001C10E0" w:rsidRPr="005B1BB5" w:rsidRDefault="009A506C">
      <w:pPr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Tom prigodom škola će se predstaviti javnosti izložbama i prezentacijama učeničkog stvaralaštva i postignuća tijekom školske godine, ali i izborom sadržaja iz povijesti škole. Naglasak će biti na važnosti i ulozi škole u društvu, na shvaćanju važnosti zajedničkog rada i upornosti, njegovanju kolektivnog duha i promicanje našeg rada u medijima.</w:t>
      </w:r>
    </w:p>
    <w:p w14:paraId="63ACD41B" w14:textId="77777777" w:rsidR="001C10E0" w:rsidRPr="005B1BB5" w:rsidRDefault="009A506C">
      <w:pPr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Nositelji programa: Renata Krsnik, Tihana </w:t>
      </w:r>
      <w:proofErr w:type="spellStart"/>
      <w:r w:rsidRPr="005B1BB5">
        <w:rPr>
          <w:rFonts w:ascii="Times New Roman" w:eastAsia="Arial Narrow" w:hAnsi="Times New Roman" w:cs="Times New Roman"/>
          <w:sz w:val="24"/>
          <w:szCs w:val="24"/>
        </w:rPr>
        <w:t>Đurović</w:t>
      </w:r>
      <w:proofErr w:type="spellEnd"/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,  </w:t>
      </w:r>
      <w:proofErr w:type="spellStart"/>
      <w:r w:rsidRPr="005B1BB5">
        <w:rPr>
          <w:rFonts w:ascii="Times New Roman" w:eastAsia="Arial Narrow" w:hAnsi="Times New Roman" w:cs="Times New Roman"/>
          <w:sz w:val="24"/>
          <w:szCs w:val="24"/>
        </w:rPr>
        <w:t>Marlena</w:t>
      </w:r>
      <w:proofErr w:type="spellEnd"/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 Galović, Monika Rajković, </w:t>
      </w:r>
      <w:r w:rsidR="008B116B" w:rsidRPr="005B1BB5">
        <w:rPr>
          <w:rFonts w:ascii="Times New Roman" w:eastAsia="Arial Narrow" w:hAnsi="Times New Roman" w:cs="Times New Roman"/>
          <w:sz w:val="24"/>
          <w:szCs w:val="24"/>
        </w:rPr>
        <w:t xml:space="preserve">Domagoj </w:t>
      </w:r>
      <w:proofErr w:type="spellStart"/>
      <w:r w:rsidR="008B116B" w:rsidRPr="005B1BB5">
        <w:rPr>
          <w:rFonts w:ascii="Times New Roman" w:eastAsia="Arial Narrow" w:hAnsi="Times New Roman" w:cs="Times New Roman"/>
          <w:sz w:val="24"/>
          <w:szCs w:val="24"/>
        </w:rPr>
        <w:t>Burilović</w:t>
      </w:r>
      <w:proofErr w:type="spellEnd"/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, Zdenka </w:t>
      </w:r>
      <w:proofErr w:type="spellStart"/>
      <w:r w:rsidRPr="005B1BB5">
        <w:rPr>
          <w:rFonts w:ascii="Times New Roman" w:eastAsia="Arial Narrow" w:hAnsi="Times New Roman" w:cs="Times New Roman"/>
          <w:sz w:val="24"/>
          <w:szCs w:val="24"/>
        </w:rPr>
        <w:t>Dominković</w:t>
      </w:r>
      <w:proofErr w:type="spellEnd"/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 sa svojim skupinama, razrednici osmih razreda i ravnatelj škole, predsjednik Vijeća roditelja i Vijeća učenika te Školskog odbora. </w:t>
      </w:r>
    </w:p>
    <w:p w14:paraId="666F7F0B" w14:textId="77777777" w:rsidR="001C10E0" w:rsidRPr="005B1BB5" w:rsidRDefault="009A506C">
      <w:pPr>
        <w:tabs>
          <w:tab w:val="left" w:pos="0"/>
          <w:tab w:val="left" w:pos="709"/>
        </w:tabs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Uz nositelje, zadužuju se i voditelji učeničke zadruge, modelara i drugih aktivnosti koje mogu prezentirati svoj rad. </w:t>
      </w:r>
    </w:p>
    <w:p w14:paraId="0E0ED9E8" w14:textId="5E643025" w:rsidR="008B116B" w:rsidRPr="005B1BB5" w:rsidRDefault="008B116B">
      <w:pPr>
        <w:tabs>
          <w:tab w:val="left" w:pos="0"/>
          <w:tab w:val="left" w:pos="709"/>
        </w:tabs>
        <w:rPr>
          <w:rFonts w:ascii="Times New Roman" w:eastAsia="Arial Narrow" w:hAnsi="Times New Roman" w:cs="Times New Roman"/>
          <w:sz w:val="24"/>
          <w:szCs w:val="24"/>
        </w:rPr>
      </w:pPr>
    </w:p>
    <w:p w14:paraId="69F3982A" w14:textId="77777777" w:rsidR="001C10E0" w:rsidRPr="005B1BB5" w:rsidRDefault="009A506C">
      <w:pPr>
        <w:tabs>
          <w:tab w:val="left" w:pos="0"/>
          <w:tab w:val="left" w:pos="709"/>
        </w:tabs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  <w:u w:val="single"/>
        </w:rPr>
        <w:t>AKTIVNOSTI TIJEKOM GODINE ŠKOLSKE 202</w:t>
      </w:r>
      <w:r w:rsidR="00B2302B" w:rsidRPr="005B1BB5">
        <w:rPr>
          <w:rFonts w:ascii="Times New Roman" w:eastAsia="Arial Narrow" w:hAnsi="Times New Roman" w:cs="Times New Roman"/>
          <w:b/>
          <w:sz w:val="24"/>
          <w:szCs w:val="24"/>
          <w:u w:val="single"/>
        </w:rPr>
        <w:t>3</w:t>
      </w:r>
      <w:r w:rsidRPr="005B1BB5">
        <w:rPr>
          <w:rFonts w:ascii="Times New Roman" w:eastAsia="Arial Narrow" w:hAnsi="Times New Roman" w:cs="Times New Roman"/>
          <w:b/>
          <w:sz w:val="24"/>
          <w:szCs w:val="24"/>
          <w:u w:val="single"/>
        </w:rPr>
        <w:t>.-202</w:t>
      </w:r>
      <w:r w:rsidR="00B2302B" w:rsidRPr="005B1BB5">
        <w:rPr>
          <w:rFonts w:ascii="Times New Roman" w:eastAsia="Arial Narrow" w:hAnsi="Times New Roman" w:cs="Times New Roman"/>
          <w:b/>
          <w:sz w:val="24"/>
          <w:szCs w:val="24"/>
          <w:u w:val="single"/>
        </w:rPr>
        <w:t>4</w:t>
      </w:r>
      <w:r w:rsidRPr="005B1BB5">
        <w:rPr>
          <w:rFonts w:ascii="Times New Roman" w:eastAsia="Arial Narrow" w:hAnsi="Times New Roman" w:cs="Times New Roman"/>
          <w:b/>
          <w:sz w:val="24"/>
          <w:szCs w:val="24"/>
          <w:u w:val="single"/>
        </w:rPr>
        <w:t>. GODINE</w:t>
      </w:r>
    </w:p>
    <w:tbl>
      <w:tblPr>
        <w:tblW w:w="10031" w:type="dxa"/>
        <w:jc w:val="center"/>
        <w:tblLayout w:type="fixed"/>
        <w:tblLook w:val="0000" w:firstRow="0" w:lastRow="0" w:firstColumn="0" w:lastColumn="0" w:noHBand="0" w:noVBand="0"/>
      </w:tblPr>
      <w:tblGrid>
        <w:gridCol w:w="846"/>
        <w:gridCol w:w="3178"/>
        <w:gridCol w:w="991"/>
        <w:gridCol w:w="3120"/>
        <w:gridCol w:w="1896"/>
      </w:tblGrid>
      <w:tr w:rsidR="001C10E0" w:rsidRPr="005B1BB5" w14:paraId="61C049A0" w14:textId="77777777" w:rsidTr="00076E14">
        <w:trPr>
          <w:trHeight w:val="1255"/>
          <w:jc w:val="center"/>
        </w:trPr>
        <w:tc>
          <w:tcPr>
            <w:tcW w:w="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0CACD767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RED. BROJ</w:t>
            </w:r>
          </w:p>
        </w:tc>
        <w:tc>
          <w:tcPr>
            <w:tcW w:w="3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1083ABD7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SADRŽAJ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4A70774D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MJESEC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441ED7DC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NOSITELJI AKTIVNOSTI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06F0CED3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MJESTO ODRŽAVANJA</w:t>
            </w:r>
          </w:p>
        </w:tc>
      </w:tr>
      <w:tr w:rsidR="001C10E0" w:rsidRPr="005B1BB5" w14:paraId="5F546BBD" w14:textId="77777777" w:rsidTr="00076E14">
        <w:trPr>
          <w:trHeight w:val="2792"/>
          <w:jc w:val="center"/>
        </w:trPr>
        <w:tc>
          <w:tcPr>
            <w:tcW w:w="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1226D5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A2C6DF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Uređenje učionica, školskog dvorišta  okoliša škole</w:t>
            </w:r>
          </w:p>
          <w:p w14:paraId="5A4345F3" w14:textId="77777777" w:rsidR="001C10E0" w:rsidRPr="005B1BB5" w:rsidRDefault="001C10E0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05C18BDA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Prigodna svečanost za učenike 1.r.</w:t>
            </w:r>
          </w:p>
          <w:p w14:paraId="472CC082" w14:textId="77777777" w:rsidR="001C10E0" w:rsidRPr="005B1BB5" w:rsidRDefault="001C10E0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6A03ADBD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Dan sporta</w:t>
            </w:r>
          </w:p>
          <w:p w14:paraId="43DBAF32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Sigurno u prometu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5ACBF8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</w:t>
            </w:r>
          </w:p>
          <w:p w14:paraId="3675C73A" w14:textId="77777777" w:rsidR="001C10E0" w:rsidRPr="005B1BB5" w:rsidRDefault="001C10E0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335BF188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              IX i V</w:t>
            </w:r>
          </w:p>
          <w:p w14:paraId="2F0DDD35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         </w:t>
            </w:r>
          </w:p>
          <w:p w14:paraId="345A8E22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VI</w:t>
            </w:r>
          </w:p>
          <w:p w14:paraId="507943DC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35C06D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svi razrednici</w:t>
            </w:r>
          </w:p>
          <w:p w14:paraId="7277ECC7" w14:textId="77777777" w:rsidR="001C10E0" w:rsidRPr="005B1BB5" w:rsidRDefault="001C10E0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38BFB787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učiteljica 1.r razreda, dramska skupina i ritmika, ravnatelj svi učitelji</w:t>
            </w:r>
          </w:p>
          <w:p w14:paraId="0ADCC38C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svi učenici </w:t>
            </w:r>
          </w:p>
          <w:p w14:paraId="71AE6454" w14:textId="77777777" w:rsidR="001C10E0" w:rsidRPr="005B1BB5" w:rsidRDefault="001C10E0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61409A25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učitelji, zaposlenici policije i  učiteljice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3A4F7A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Učionice, okoliš škole</w:t>
            </w:r>
          </w:p>
          <w:p w14:paraId="43136B93" w14:textId="77777777" w:rsidR="001C10E0" w:rsidRPr="005B1BB5" w:rsidRDefault="001C10E0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72FA417B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Škola</w:t>
            </w:r>
          </w:p>
          <w:p w14:paraId="67865B4C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                                      Igralište RNK ''Sladorana'' </w:t>
            </w:r>
          </w:p>
          <w:p w14:paraId="01B56487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učionica</w:t>
            </w:r>
          </w:p>
        </w:tc>
      </w:tr>
      <w:tr w:rsidR="001C10E0" w:rsidRPr="005B1BB5" w14:paraId="7FBC1EDD" w14:textId="77777777" w:rsidTr="00076E14">
        <w:trPr>
          <w:jc w:val="center"/>
        </w:trPr>
        <w:tc>
          <w:tcPr>
            <w:tcW w:w="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CBCBC9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35056F" w14:textId="77777777" w:rsidR="001C10E0" w:rsidRPr="005B1BB5" w:rsidRDefault="001C10E0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4493CD00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„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Poštujte naše znakove“</w:t>
            </w:r>
          </w:p>
          <w:p w14:paraId="00ECADE2" w14:textId="77777777" w:rsidR="001C10E0" w:rsidRPr="005B1BB5" w:rsidRDefault="001C10E0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116C6489" w14:textId="0D8D7B50" w:rsidR="001C10E0" w:rsidRPr="005B1BB5" w:rsidRDefault="0002471C" w:rsidP="159FC311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Akcija solidarnost na djelu 2023</w:t>
            </w:r>
            <w:r w:rsidR="009A506C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.</w:t>
            </w:r>
          </w:p>
          <w:p w14:paraId="689F1FD1" w14:textId="21309973" w:rsidR="001C10E0" w:rsidRPr="005B1BB5" w:rsidRDefault="32C43F3F" w:rsidP="159FC311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 </w:t>
            </w:r>
          </w:p>
          <w:p w14:paraId="42FA7DE8" w14:textId="26D56711" w:rsidR="001C10E0" w:rsidRPr="005B1BB5" w:rsidRDefault="001C10E0" w:rsidP="159FC311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496F534B" w14:textId="1AAD83FB" w:rsidR="001C10E0" w:rsidRPr="005B1BB5" w:rsidRDefault="001C10E0" w:rsidP="159FC311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707217BD" w14:textId="5F537FF1" w:rsidR="001C10E0" w:rsidRPr="005B1BB5" w:rsidRDefault="611FDF2C" w:rsidP="159FC311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lastRenderedPageBreak/>
              <w:t>STEM projekt</w:t>
            </w:r>
          </w:p>
          <w:p w14:paraId="38A80ECF" w14:textId="001F247B" w:rsidR="001C10E0" w:rsidRPr="005B1BB5" w:rsidRDefault="001C10E0" w:rsidP="159FC311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63CC3A46" w14:textId="27EBA71F" w:rsidR="001C10E0" w:rsidRPr="005B1BB5" w:rsidRDefault="001C10E0" w:rsidP="159FC311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75437C37" w14:textId="5ADB609B" w:rsidR="001C10E0" w:rsidRPr="005B1BB5" w:rsidRDefault="001C10E0" w:rsidP="159FC311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7056E812" w14:textId="1D5DAE98" w:rsidR="001C10E0" w:rsidRPr="005B1BB5" w:rsidRDefault="1AF82141" w:rsidP="159FC311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“Izlij vodu da nas ne bodu”</w:t>
            </w:r>
          </w:p>
          <w:p w14:paraId="6A5DF1F7" w14:textId="251CD93E" w:rsidR="001C10E0" w:rsidRPr="005B1BB5" w:rsidRDefault="31054562" w:rsidP="159FC311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prebrojavanje jaja tigrastih komaraca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461305" w14:textId="77777777" w:rsidR="001C10E0" w:rsidRPr="005B1BB5" w:rsidRDefault="001C10E0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28C9ECA3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x</w:t>
            </w:r>
          </w:p>
          <w:p w14:paraId="570A21AC" w14:textId="77777777" w:rsidR="001C10E0" w:rsidRPr="005B1BB5" w:rsidRDefault="001C10E0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7AE1290E" w14:textId="566DF704" w:rsidR="001C10E0" w:rsidRPr="005B1BB5" w:rsidRDefault="009A506C" w:rsidP="159FC311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X</w:t>
            </w:r>
          </w:p>
          <w:p w14:paraId="6826D72C" w14:textId="33F9069C" w:rsidR="001C10E0" w:rsidRPr="005B1BB5" w:rsidRDefault="001C10E0" w:rsidP="159FC311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5E8670C7" w14:textId="7CC50DB3" w:rsidR="001C10E0" w:rsidRPr="005B1BB5" w:rsidRDefault="001C10E0" w:rsidP="159FC311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578CEE34" w14:textId="4EFB13C3" w:rsidR="001C10E0" w:rsidRPr="005B1BB5" w:rsidRDefault="001C10E0" w:rsidP="159FC311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21E65029" w14:textId="2B2BDC77" w:rsidR="001C10E0" w:rsidRPr="005B1BB5" w:rsidRDefault="11058A14" w:rsidP="159FC311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tijekom </w:t>
            </w: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lastRenderedPageBreak/>
              <w:t>godine</w:t>
            </w:r>
          </w:p>
          <w:p w14:paraId="0F4B08AA" w14:textId="45E0CDEE" w:rsidR="001C10E0" w:rsidRPr="005B1BB5" w:rsidRDefault="001C10E0" w:rsidP="159FC311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20C3F26E" w14:textId="1B0D5391" w:rsidR="001C10E0" w:rsidRPr="005B1BB5" w:rsidRDefault="001C10E0" w:rsidP="159FC311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23ED6A98" w14:textId="71BCEA7F" w:rsidR="001C10E0" w:rsidRPr="005B1BB5" w:rsidRDefault="001C10E0" w:rsidP="159FC311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33096EF0" w14:textId="2C902BB9" w:rsidR="001C10E0" w:rsidRPr="005B1BB5" w:rsidRDefault="54690866" w:rsidP="159FC311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IX - X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0348EC" w14:textId="77777777" w:rsidR="001C10E0" w:rsidRPr="005B1BB5" w:rsidRDefault="009A506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 w:rsidRPr="005B1BB5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lastRenderedPageBreak/>
              <w:t>MUP RH, Ravnateljstvo policije, Služba prevencije u suradnji s PU vukovarsko-srijemskom</w:t>
            </w:r>
          </w:p>
          <w:p w14:paraId="36C7699B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Učenici od 1.-3- razreda</w:t>
            </w:r>
          </w:p>
          <w:p w14:paraId="3EC6E18C" w14:textId="77777777" w:rsidR="001C10E0" w:rsidRPr="005B1BB5" w:rsidRDefault="009A506C">
            <w:pPr>
              <w:widowControl w:val="0"/>
              <w:jc w:val="both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 w:rsidRPr="005B1BB5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učiteljice</w:t>
            </w:r>
          </w:p>
          <w:p w14:paraId="32FA5296" w14:textId="77777777" w:rsidR="001C10E0" w:rsidRPr="005B1BB5" w:rsidRDefault="009A506C">
            <w:pPr>
              <w:widowControl w:val="0"/>
              <w:jc w:val="both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 w:rsidRPr="005B1BB5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dio učitelja , </w:t>
            </w:r>
          </w:p>
          <w:p w14:paraId="0B7F605F" w14:textId="7BEA699B" w:rsidR="001C10E0" w:rsidRPr="005B1BB5" w:rsidRDefault="009A506C" w:rsidP="159FC311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Djelatnicu Crvenog križa</w:t>
            </w:r>
          </w:p>
          <w:p w14:paraId="6620E5F9" w14:textId="0B78910C" w:rsidR="001C10E0" w:rsidRPr="005B1BB5" w:rsidRDefault="001C10E0" w:rsidP="159FC311">
            <w:pPr>
              <w:widowControl w:val="0"/>
              <w:jc w:val="both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</w:p>
          <w:p w14:paraId="3AFD328D" w14:textId="5F1FE690" w:rsidR="001C10E0" w:rsidRPr="005B1BB5" w:rsidRDefault="7DF533E6" w:rsidP="159FC311">
            <w:pPr>
              <w:widowControl w:val="0"/>
              <w:jc w:val="both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proofErr w:type="spellStart"/>
            <w:r w:rsidRPr="159FC311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učiteljca</w:t>
            </w:r>
            <w:proofErr w:type="spellEnd"/>
            <w:r w:rsidRPr="159FC311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 biologije, kemije  i  </w:t>
            </w:r>
            <w:r w:rsidRPr="159FC311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lastRenderedPageBreak/>
              <w:t>prirode, vjeroučiteljice</w:t>
            </w:r>
            <w:r w:rsidR="1199B014" w:rsidRPr="159FC311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 i učitelji koji sudjeluju u radu školske zadruge,</w:t>
            </w:r>
            <w:r w:rsidRPr="159FC311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 učitelji</w:t>
            </w:r>
            <w:r w:rsidR="7CB0EB30" w:rsidRPr="159FC311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 </w:t>
            </w:r>
            <w:r w:rsidRPr="159FC311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informatike,</w:t>
            </w:r>
            <w:r w:rsidR="2D1CCF4F" w:rsidRPr="159FC311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 tehničke kulture, učiteljica fizike</w:t>
            </w:r>
            <w:r w:rsidRPr="159FC311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 </w:t>
            </w:r>
          </w:p>
          <w:p w14:paraId="74FFDE59" w14:textId="3CEA72E0" w:rsidR="001C10E0" w:rsidRPr="005B1BB5" w:rsidRDefault="001C10E0" w:rsidP="159FC311">
            <w:pPr>
              <w:widowControl w:val="0"/>
              <w:jc w:val="both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</w:p>
          <w:p w14:paraId="34DF6054" w14:textId="1D4A7D1A" w:rsidR="001C10E0" w:rsidRPr="005B1BB5" w:rsidRDefault="32A5FA36" w:rsidP="159FC311">
            <w:pPr>
              <w:widowControl w:val="0"/>
              <w:jc w:val="both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  <w:r w:rsidRPr="159FC311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u</w:t>
            </w:r>
            <w:r w:rsidR="759AC7EF" w:rsidRPr="159FC311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čiteljica biologije, učenici 7. razreda, u suradnji s Odjelom</w:t>
            </w:r>
            <w:r w:rsidR="4F799EF0" w:rsidRPr="159FC311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 </w:t>
            </w:r>
            <w:r w:rsidR="759AC7EF" w:rsidRPr="159FC311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za biologiju Sveučilišta J.J. Stro</w:t>
            </w:r>
            <w:r w:rsidR="72606030" w:rsidRPr="159FC311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ssmayera</w:t>
            </w:r>
            <w:r w:rsidR="6FAA2A93" w:rsidRPr="159FC311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,</w:t>
            </w:r>
            <w:r w:rsidR="72606030" w:rsidRPr="159FC311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 xml:space="preserve"> Osijek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83B1C6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lastRenderedPageBreak/>
              <w:t>Škola i dvorište</w:t>
            </w:r>
          </w:p>
          <w:p w14:paraId="6E52D402" w14:textId="77777777" w:rsidR="001C10E0" w:rsidRPr="005B1BB5" w:rsidRDefault="001C10E0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0F516707" w14:textId="77777777" w:rsidR="001C10E0" w:rsidRPr="005B1BB5" w:rsidRDefault="001C10E0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6C97EB74" w14:textId="1E222FE8" w:rsidR="001C10E0" w:rsidRPr="005B1BB5" w:rsidRDefault="009A506C" w:rsidP="159FC311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područje preko pruge</w:t>
            </w:r>
          </w:p>
          <w:p w14:paraId="1029F283" w14:textId="193A014F" w:rsidR="001C10E0" w:rsidRPr="005B1BB5" w:rsidRDefault="001C10E0" w:rsidP="159FC311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7BB3C021" w14:textId="15C59373" w:rsidR="001C10E0" w:rsidRPr="005B1BB5" w:rsidRDefault="001C10E0" w:rsidP="159FC311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5D4B8E0D" w14:textId="33D0376E" w:rsidR="001C10E0" w:rsidRPr="005B1BB5" w:rsidRDefault="001C10E0" w:rsidP="159FC311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3002ED9D" w14:textId="26BD3A25" w:rsidR="001C10E0" w:rsidRPr="005B1BB5" w:rsidRDefault="6B6380DB" w:rsidP="159FC311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š</w:t>
            </w:r>
            <w:r w:rsidR="503E9545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kola, </w:t>
            </w:r>
            <w:proofErr w:type="spellStart"/>
            <w:r w:rsidR="503E9545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školsski</w:t>
            </w:r>
            <w:proofErr w:type="spellEnd"/>
            <w:r w:rsidR="503E9545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="503E9545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lastRenderedPageBreak/>
              <w:t>vrt, učionice i kabineti</w:t>
            </w:r>
          </w:p>
          <w:p w14:paraId="2CF278AD" w14:textId="20EFBCCC" w:rsidR="001C10E0" w:rsidRPr="005B1BB5" w:rsidRDefault="001C10E0" w:rsidP="159FC311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560C7E6F" w14:textId="5162EE90" w:rsidR="001C10E0" w:rsidRPr="005B1BB5" w:rsidRDefault="001C10E0" w:rsidP="159FC311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4C5D9F00" w14:textId="2A3658F9" w:rsidR="001C10E0" w:rsidRPr="005B1BB5" w:rsidRDefault="001C10E0" w:rsidP="159FC311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53F6B02F" w14:textId="0E834332" w:rsidR="001C10E0" w:rsidRPr="005B1BB5" w:rsidRDefault="5E7FFF91" w:rsidP="159FC311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š</w:t>
            </w:r>
            <w:r w:rsidR="3BAED9AF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kola, vrtovi učenika</w:t>
            </w:r>
          </w:p>
        </w:tc>
      </w:tr>
      <w:tr w:rsidR="001C10E0" w:rsidRPr="005B1BB5" w14:paraId="36D55851" w14:textId="77777777" w:rsidTr="00076E14">
        <w:trPr>
          <w:jc w:val="center"/>
        </w:trPr>
        <w:tc>
          <w:tcPr>
            <w:tcW w:w="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7EEA5D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E3AD5F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Dan neovisnosti</w:t>
            </w:r>
          </w:p>
          <w:p w14:paraId="678D3BA3" w14:textId="77777777" w:rsidR="001C10E0" w:rsidRPr="005B1BB5" w:rsidRDefault="009A506C">
            <w:pPr>
              <w:widowControl w:val="0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Dani zahvalnosti za plodove zemlje – Dani kruha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13D4C8" w14:textId="77777777" w:rsidR="001C10E0" w:rsidRPr="005B1BB5" w:rsidRDefault="001C10E0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7E0CB7FE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DFFDAE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svi razrednici,</w:t>
            </w:r>
            <w:r w:rsidR="0002471C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učitelj povijesti</w:t>
            </w:r>
          </w:p>
          <w:p w14:paraId="3E7AAC6B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 xml:space="preserve">razrednici  i učenici 4. i 6. razreda, vjeroučitelji, roditelji  </w:t>
            </w:r>
          </w:p>
          <w:p w14:paraId="3AA745DB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color w:val="000000"/>
                <w:sz w:val="24"/>
                <w:szCs w:val="24"/>
              </w:rPr>
              <w:t>povjerenstvo za županijsko ako bude ( Renata Krsnik)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B07393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Škola, crkva</w:t>
            </w:r>
          </w:p>
          <w:p w14:paraId="7961DE2A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Škola (izložba)</w:t>
            </w:r>
          </w:p>
          <w:p w14:paraId="24205CBC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Županijsko natjecanje</w:t>
            </w:r>
          </w:p>
        </w:tc>
      </w:tr>
      <w:tr w:rsidR="001C10E0" w:rsidRPr="005B1BB5" w14:paraId="265F77D1" w14:textId="77777777" w:rsidTr="00076E14">
        <w:trPr>
          <w:trHeight w:val="2212"/>
          <w:jc w:val="center"/>
        </w:trPr>
        <w:tc>
          <w:tcPr>
            <w:tcW w:w="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6478ED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A118ED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Sv. Nikola</w:t>
            </w:r>
          </w:p>
          <w:p w14:paraId="183D9767" w14:textId="77777777" w:rsidR="001C10E0" w:rsidRPr="005B1BB5" w:rsidRDefault="001C10E0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50E65F26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Božićna priredba</w:t>
            </w:r>
          </w:p>
          <w:p w14:paraId="182C812C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Humanitarna akcija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45B639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XII</w:t>
            </w:r>
          </w:p>
          <w:p w14:paraId="2C821F3A" w14:textId="77777777" w:rsidR="001C10E0" w:rsidRPr="005B1BB5" w:rsidRDefault="001C10E0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45A6E35B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XII</w:t>
            </w:r>
          </w:p>
          <w:p w14:paraId="24BE5370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XII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5B3855" w14:textId="6BBB6244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razrednici,</w:t>
            </w:r>
            <w:r w:rsidR="0002471C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vjeroučiteljica </w:t>
            </w:r>
            <w:r w:rsidR="6C46B138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Josipa Vincetić</w:t>
            </w:r>
          </w:p>
          <w:p w14:paraId="4669B976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svi učitelji, kuharica ,ravnatelj</w:t>
            </w:r>
          </w:p>
          <w:p w14:paraId="1D52BAFB" w14:textId="62062A76" w:rsidR="001C10E0" w:rsidRPr="005B1BB5" w:rsidRDefault="4547F6E5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V</w:t>
            </w:r>
            <w:r w:rsidR="009A506C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jeroučitelj</w:t>
            </w:r>
            <w:r w:rsidR="05597586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ica </w:t>
            </w:r>
            <w:r w:rsidR="0FE68714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Josipa Vincetić</w:t>
            </w:r>
            <w:r w:rsidR="009A506C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,</w:t>
            </w:r>
            <w:r w:rsidR="0002471C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="009A506C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organizator</w:t>
            </w:r>
            <w:r w:rsidR="7FE0C5E6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="009A506C" w:rsidRPr="159FC311">
              <w:rPr>
                <w:rFonts w:ascii="Times New Roman" w:eastAsia="Arial Narrow" w:hAnsi="Times New Roman" w:cs="Times New Roman"/>
                <w:sz w:val="24"/>
                <w:szCs w:val="24"/>
              </w:rPr>
              <w:t>akcije   '' Dobro se dobrim vraća'', učenici roditelji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080D3B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Škola, </w:t>
            </w:r>
          </w:p>
          <w:p w14:paraId="4BC97B9F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Škola, Crkva</w:t>
            </w:r>
          </w:p>
          <w:p w14:paraId="118136F6" w14:textId="77777777" w:rsidR="001C10E0" w:rsidRPr="005B1BB5" w:rsidRDefault="001C10E0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5D39EB94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Škola</w:t>
            </w:r>
          </w:p>
        </w:tc>
      </w:tr>
      <w:tr w:rsidR="001C10E0" w:rsidRPr="005B1BB5" w14:paraId="2EDAED4E" w14:textId="77777777" w:rsidTr="00076E14">
        <w:trPr>
          <w:jc w:val="center"/>
        </w:trPr>
        <w:tc>
          <w:tcPr>
            <w:tcW w:w="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71838D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5.</w:t>
            </w:r>
          </w:p>
          <w:p w14:paraId="3A6CA74B" w14:textId="77777777" w:rsidR="001C10E0" w:rsidRPr="005B1BB5" w:rsidRDefault="001C10E0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3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F6CEDD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Šokačko sijelo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br/>
              <w:t>Pokladna povorka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br/>
              <w:t>Malo literarno sijelo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FE412C" w14:textId="77777777" w:rsidR="001C10E0" w:rsidRPr="005B1BB5" w:rsidRDefault="001C10E0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7F83DA7B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7EFA4B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Voditelji i učenici , članovi likovnih i dramskih skupina, roditelji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br/>
              <w:t>literarna skupina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A263BD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Županja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br/>
              <w:t>( Pokladna povorka)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br/>
              <w:t>Gradska knjižnica Županja</w:t>
            </w:r>
          </w:p>
        </w:tc>
      </w:tr>
      <w:tr w:rsidR="001C10E0" w:rsidRPr="005B1BB5" w14:paraId="2E549ACD" w14:textId="77777777" w:rsidTr="00076E14">
        <w:trPr>
          <w:jc w:val="center"/>
        </w:trPr>
        <w:tc>
          <w:tcPr>
            <w:tcW w:w="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55861D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DD1A2A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Dan domovinske zahvalnosti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96C343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4EDAEA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razrednici,</w:t>
            </w:r>
            <w:r w:rsidR="0002471C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učitelj povijesti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FB23C2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Škola</w:t>
            </w:r>
          </w:p>
        </w:tc>
      </w:tr>
      <w:tr w:rsidR="001C10E0" w:rsidRPr="005B1BB5" w14:paraId="6017BE0C" w14:textId="77777777" w:rsidTr="00076E14">
        <w:trPr>
          <w:jc w:val="center"/>
        </w:trPr>
        <w:tc>
          <w:tcPr>
            <w:tcW w:w="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B4D449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7EDB44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Radionice za roditelje i učenike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4B10A4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- VI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8DFBCB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vjeroučiteljica,  psiholog, učitelji, razrednici,  roditelji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FEA1C3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Škola</w:t>
            </w:r>
          </w:p>
        </w:tc>
      </w:tr>
      <w:tr w:rsidR="001C10E0" w:rsidRPr="005B1BB5" w14:paraId="107739B7" w14:textId="77777777" w:rsidTr="00076E14">
        <w:trPr>
          <w:jc w:val="center"/>
        </w:trPr>
        <w:tc>
          <w:tcPr>
            <w:tcW w:w="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DADBDD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FFF6C5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Dan škole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9983A4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430B4E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svi zaposlenici škole, roditelji</w:t>
            </w: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A3ACF9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Škola, Grad</w:t>
            </w:r>
          </w:p>
        </w:tc>
      </w:tr>
      <w:tr w:rsidR="001C10E0" w:rsidRPr="005B1BB5" w14:paraId="45B278D7" w14:textId="77777777" w:rsidTr="00076E14">
        <w:trPr>
          <w:jc w:val="center"/>
        </w:trPr>
        <w:tc>
          <w:tcPr>
            <w:tcW w:w="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2A0512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72FC1D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PROJEKTI  KNJIŽNICE:   </w:t>
            </w:r>
          </w:p>
          <w:p w14:paraId="1A64B853" w14:textId="46C62A8E" w:rsidR="001C10E0" w:rsidRPr="00076E14" w:rsidRDefault="009A506C" w:rsidP="00076E14">
            <w:pPr>
              <w:widowControl w:val="0"/>
              <w:rPr>
                <w:rFonts w:ascii="Times New Roman" w:eastAsia="Arial Narrow" w:hAnsi="Times New Roman" w:cs="Times New Roman"/>
                <w:i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Djeca čitaju djeci.                                Nacionalni kviz za poticanje čitanja </w:t>
            </w:r>
            <w:r w:rsidRPr="005B1BB5">
              <w:rPr>
                <w:rFonts w:ascii="Times New Roman" w:eastAsia="Arial Narrow" w:hAnsi="Times New Roman" w:cs="Times New Roman"/>
                <w:i/>
                <w:sz w:val="24"/>
                <w:szCs w:val="24"/>
              </w:rPr>
              <w:t>Nije lako kad si mlad.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1600BB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IX-VI</w:t>
            </w:r>
          </w:p>
          <w:p w14:paraId="670EA63D" w14:textId="77777777" w:rsidR="001C10E0" w:rsidRPr="005B1BB5" w:rsidRDefault="001C10E0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5140DC39" w14:textId="77777777" w:rsidR="001C10E0" w:rsidRPr="005B1BB5" w:rsidRDefault="009A506C">
            <w:pPr>
              <w:widowControl w:val="0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X - XI</w:t>
            </w:r>
          </w:p>
        </w:tc>
        <w:tc>
          <w:tcPr>
            <w:tcW w:w="31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803239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Knjižničarka, </w:t>
            </w:r>
            <w:r w:rsidRPr="005B1BB5">
              <w:rPr>
                <w:rFonts w:ascii="Times New Roman" w:eastAsia="Arial Narrow" w:hAnsi="Times New Roman" w:cs="Times New Roman"/>
                <w:i/>
                <w:sz w:val="24"/>
                <w:szCs w:val="24"/>
              </w:rPr>
              <w:t>Mladi  knjižniča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ri učenici, roditelji, učitelji hrvatskoga jezika i razredne nastave. </w:t>
            </w:r>
          </w:p>
          <w:p w14:paraId="22C5B2D8" w14:textId="77777777" w:rsidR="001C10E0" w:rsidRPr="005B1BB5" w:rsidRDefault="001C10E0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CEEA15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Knjižnica,</w:t>
            </w:r>
          </w:p>
          <w:p w14:paraId="18A3C66E" w14:textId="77777777" w:rsidR="001C10E0" w:rsidRPr="005B1BB5" w:rsidRDefault="009A506C">
            <w:pPr>
              <w:widowControl w:val="0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škola</w:t>
            </w:r>
          </w:p>
        </w:tc>
      </w:tr>
    </w:tbl>
    <w:p w14:paraId="692CE51E" w14:textId="10D0E7E6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</w:p>
    <w:p w14:paraId="45C3DCF2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</w:p>
    <w:p w14:paraId="457D87A9" w14:textId="77777777" w:rsidR="001C10E0" w:rsidRPr="005B1BB5" w:rsidRDefault="009A506C">
      <w:pPr>
        <w:spacing w:after="0" w:line="240" w:lineRule="auto"/>
        <w:jc w:val="both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  <w:u w:val="single"/>
        </w:rPr>
        <w:t>5.2. PROFESIONALNO INFORMIRANJE I USMJERAVANJE</w:t>
      </w:r>
    </w:p>
    <w:p w14:paraId="762D34F9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233B9124" w14:textId="77777777" w:rsidR="001C10E0" w:rsidRPr="005B1BB5" w:rsidRDefault="009A506C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Za učenike osmih razreda će se organizirati predavanja o profesionalnoj orijentaciji, razni propagandni materijali, plakati, dolazak profesora srednjih škola koji se bave organizacijom profesionalnog informiranja, podjela brošura o zanimanjima i slično.</w:t>
      </w:r>
    </w:p>
    <w:p w14:paraId="122BB612" w14:textId="77777777" w:rsidR="001C10E0" w:rsidRPr="005B1BB5" w:rsidRDefault="009A506C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Na roditeljskim sastancima roditelji </w:t>
      </w:r>
      <w:proofErr w:type="spellStart"/>
      <w:r w:rsidRPr="005B1BB5">
        <w:rPr>
          <w:rFonts w:ascii="Times New Roman" w:eastAsia="Arial Narrow" w:hAnsi="Times New Roman" w:cs="Times New Roman"/>
          <w:sz w:val="24"/>
          <w:szCs w:val="24"/>
        </w:rPr>
        <w:t>osmaša</w:t>
      </w:r>
      <w:proofErr w:type="spellEnd"/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 će se upoznati o mogućnostima i sklonostima učenika za nastavak školovanja.</w:t>
      </w:r>
    </w:p>
    <w:p w14:paraId="6A270B90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6C09460E" w14:textId="77777777" w:rsidR="001C10E0" w:rsidRPr="005B1BB5" w:rsidRDefault="009A506C">
      <w:pPr>
        <w:spacing w:after="0" w:line="240" w:lineRule="auto"/>
        <w:jc w:val="both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  <w:u w:val="single"/>
        </w:rPr>
        <w:t>VI. ZDRAVSTVENI ODGOJ I OBRAZOVANJE</w:t>
      </w:r>
    </w:p>
    <w:p w14:paraId="1F6C9E98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  <w:u w:val="single"/>
        </w:rPr>
      </w:pPr>
    </w:p>
    <w:p w14:paraId="63FB8727" w14:textId="77777777" w:rsidR="001C10E0" w:rsidRPr="005B1BB5" w:rsidRDefault="009A506C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6.1. ZDRAVSTVENI ODGOJ</w:t>
      </w:r>
    </w:p>
    <w:p w14:paraId="115C1B2A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150436AA" w14:textId="77777777" w:rsidR="001C10E0" w:rsidRPr="005B1BB5" w:rsidRDefault="009A506C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Zdravstveni odgoj će se ostvarivati:</w:t>
      </w:r>
    </w:p>
    <w:p w14:paraId="6D05CB64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16F27D7F" w14:textId="77777777" w:rsidR="001C10E0" w:rsidRPr="005B1BB5" w:rsidRDefault="009A506C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integracijom sadržaja u nastavne predmete prirode i društva, biologije, tjelesne i zdravstvene kulture, na satima razrednika u trajanju do 12 sati i to kroz četiri modula: ''Živjeti zdravo'', ''Prevencija ovisnosti'', ''Prevencija nasilničkog ponašanja'' te ''Spolna/rodna ravnopravnost i odgovorno spolno ponašanje''. Djeca i adolescenti će tako učiti kako se zdravo hraniti, koliko je tjelesna aktivnost važna za zdravlje, ali i o alkoholu i mladim vozačima te SMS nasilju;</w:t>
      </w:r>
    </w:p>
    <w:p w14:paraId="2BD07051" w14:textId="77777777" w:rsidR="001C10E0" w:rsidRPr="005B1BB5" w:rsidRDefault="001C10E0">
      <w:pPr>
        <w:spacing w:after="0" w:line="240" w:lineRule="auto"/>
        <w:ind w:left="720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28C66234" w14:textId="77777777" w:rsidR="001C10E0" w:rsidRPr="005B1BB5" w:rsidRDefault="009A506C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  interdisciplinarnim radom kojim će se promicati zdravlje i zdrav načina života, usvajanjem zdravih životnih navika, pravilne prehrane i redovite tjelesne aktivnosti;</w:t>
      </w:r>
    </w:p>
    <w:p w14:paraId="3621239F" w14:textId="77777777" w:rsidR="001C10E0" w:rsidRPr="005B1BB5" w:rsidRDefault="001C10E0">
      <w:pPr>
        <w:spacing w:after="0" w:line="240" w:lineRule="auto"/>
        <w:ind w:left="142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052ED32B" w14:textId="77777777" w:rsidR="001C10E0" w:rsidRPr="005B1BB5" w:rsidRDefault="009A506C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posebna će se  pozornost posvetiti čimbeniku higijene i osobnog životnog stila u odgoju i obrazovanju za zdravlje;</w:t>
      </w:r>
    </w:p>
    <w:p w14:paraId="1FD5FA50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38EB4CB0" w14:textId="77777777" w:rsidR="001C10E0" w:rsidRPr="005B1BB5" w:rsidRDefault="009A506C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u provedbu zdravstvenog odgoja uključit će se roditelji i druge stručnjaci kroz radionice;</w:t>
      </w:r>
    </w:p>
    <w:p w14:paraId="217B0238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5B627453" w14:textId="77777777" w:rsidR="001C10E0" w:rsidRPr="005B1BB5" w:rsidRDefault="009A506C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u poticajnoj sredini škole i roditeljskog doma učenici trebaju naučiti preuzimati odgovornost za   vlastito zdravlje, što podrazumijeva stjecanje znanja o zdravoj prehrani, učenje o spolno prenosivim bolestima,</w:t>
      </w:r>
      <w:r w:rsidR="0002471C">
        <w:rPr>
          <w:rFonts w:ascii="Times New Roman" w:eastAsia="Arial Narrow" w:hAnsi="Times New Roman" w:cs="Times New Roman"/>
          <w:sz w:val="24"/>
          <w:szCs w:val="24"/>
        </w:rPr>
        <w:t xml:space="preserve"> 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>očuvanje reprodukcijskog zdravlja, odgovornom roditeljstvu, učinkovitom suprotstavljanju uživanja sredstava ovisnosti;</w:t>
      </w:r>
    </w:p>
    <w:p w14:paraId="202FEFD9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34957704" w14:textId="77777777" w:rsidR="001C10E0" w:rsidRPr="005B1BB5" w:rsidRDefault="009A506C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zdravstveni odgoj i obrazovanje realizirati na satima razredne zajednice, roditeljskim sastancima i različitim humanitarnim i drugim aktivnostima;</w:t>
      </w:r>
    </w:p>
    <w:p w14:paraId="05F814D9" w14:textId="77777777" w:rsidR="001C10E0" w:rsidRPr="005B1BB5" w:rsidRDefault="001C10E0">
      <w:pPr>
        <w:spacing w:after="0" w:line="240" w:lineRule="auto"/>
        <w:ind w:left="142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0E4E3AA2" w14:textId="77777777" w:rsidR="001C10E0" w:rsidRPr="005B1BB5" w:rsidRDefault="009A506C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u školi će se provoditi različite aktivnosti -  urednost i čistoća školskog prostora, održavanje potrebne razine osobne higijene te estetsko uređenje škole i okoline škole;</w:t>
      </w:r>
    </w:p>
    <w:p w14:paraId="69596ACF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00F5BC93" w14:textId="77777777" w:rsidR="001C10E0" w:rsidRPr="005B1BB5" w:rsidRDefault="009A506C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pozitivnim primjerom učitelji,</w:t>
      </w:r>
      <w:r w:rsidR="0002471C">
        <w:rPr>
          <w:rFonts w:ascii="Times New Roman" w:eastAsia="Arial Narrow" w:hAnsi="Times New Roman" w:cs="Times New Roman"/>
          <w:sz w:val="24"/>
          <w:szCs w:val="24"/>
        </w:rPr>
        <w:t xml:space="preserve"> 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>stručni suradnici, ravnatelj i drugi zaposlenici u školi, kao i roditelji i zdravstveni zaposlenici i društveno okruženje, pomoći će mladima da izgrade vrijednosti i kriterije zdravog ponašanja i prihvaćanja zdravlja kao istinske vrijednosti.</w:t>
      </w:r>
    </w:p>
    <w:p w14:paraId="12116FDA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719ECEC9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407B23F1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429CDF30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631CDF97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31FE71E4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69BCABCD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2D28C23C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0F7357C3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0C23292F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1A2222D7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56F4E422" w14:textId="77777777" w:rsidR="001C10E0" w:rsidRPr="005B1BB5" w:rsidRDefault="009A506C">
      <w:pPr>
        <w:spacing w:after="0" w:line="240" w:lineRule="auto"/>
        <w:jc w:val="both"/>
        <w:rPr>
          <w:rFonts w:ascii="Times New Roman" w:eastAsia="Arial Narrow" w:hAnsi="Times New Roman" w:cs="Times New Roman"/>
          <w:b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>Sistematski pregledi</w:t>
      </w:r>
    </w:p>
    <w:p w14:paraId="72189CBF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b/>
          <w:sz w:val="24"/>
          <w:szCs w:val="24"/>
        </w:rPr>
      </w:pPr>
    </w:p>
    <w:tbl>
      <w:tblPr>
        <w:tblW w:w="9702" w:type="dxa"/>
        <w:tblLayout w:type="fixed"/>
        <w:tblLook w:val="0400" w:firstRow="0" w:lastRow="0" w:firstColumn="0" w:lastColumn="0" w:noHBand="0" w:noVBand="1"/>
      </w:tblPr>
      <w:tblGrid>
        <w:gridCol w:w="2630"/>
        <w:gridCol w:w="4590"/>
        <w:gridCol w:w="2482"/>
      </w:tblGrid>
      <w:tr w:rsidR="001C10E0" w:rsidRPr="005B1BB5" w14:paraId="279E286E" w14:textId="77777777">
        <w:trPr>
          <w:trHeight w:val="562"/>
        </w:trPr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6333F66C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Razred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0CC97194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Zdravstvena zaštita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14CDAB0E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  <w:t>Vrijeme ostvarivanja</w:t>
            </w:r>
          </w:p>
          <w:p w14:paraId="1AF4878C" w14:textId="77777777" w:rsidR="001C10E0" w:rsidRPr="005B1BB5" w:rsidRDefault="001C10E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</w:p>
        </w:tc>
      </w:tr>
      <w:tr w:rsidR="001C10E0" w:rsidRPr="005B1BB5" w14:paraId="100D5953" w14:textId="77777777">
        <w:trPr>
          <w:trHeight w:val="511"/>
        </w:trPr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F27464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Prvi razred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3D9CDF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-pravilno pranje zubi po modelu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B5CE20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Prosinac, 202</w:t>
            </w:r>
            <w:r w:rsidR="008B116B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</w:t>
            </w:r>
          </w:p>
          <w:p w14:paraId="335C7CCD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Siječanj, 202</w:t>
            </w:r>
            <w:r w:rsidR="008B116B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</w:t>
            </w:r>
          </w:p>
          <w:p w14:paraId="46AAD782" w14:textId="77777777" w:rsidR="001C10E0" w:rsidRPr="005B1BB5" w:rsidRDefault="001C10E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</w:p>
        </w:tc>
      </w:tr>
      <w:tr w:rsidR="001C10E0" w:rsidRPr="005B1BB5" w14:paraId="3D5291CF" w14:textId="77777777">
        <w:trPr>
          <w:trHeight w:val="552"/>
        </w:trPr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73101F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Treći razredi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419151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-mjerenje visine, težine i ispitivanje vida, pravilna prehrana i skrivene kalorije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BAA92D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Prosinac, 202</w:t>
            </w:r>
            <w:r w:rsidR="008B116B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</w:t>
            </w:r>
          </w:p>
          <w:p w14:paraId="21CE3501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Siječanj, 202</w:t>
            </w:r>
            <w:r w:rsidR="008B116B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</w:t>
            </w:r>
          </w:p>
          <w:p w14:paraId="1721097C" w14:textId="77777777" w:rsidR="001C10E0" w:rsidRPr="005B1BB5" w:rsidRDefault="001C10E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</w:p>
        </w:tc>
      </w:tr>
      <w:tr w:rsidR="001C10E0" w:rsidRPr="005B1BB5" w14:paraId="2FAB2670" w14:textId="77777777">
        <w:trPr>
          <w:trHeight w:val="1115"/>
        </w:trPr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998899" w14:textId="77777777" w:rsidR="001C10E0" w:rsidRPr="005B1BB5" w:rsidRDefault="001C10E0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</w:p>
          <w:p w14:paraId="7C78160A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Peti razredi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04AB49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-  sistematski pregled</w:t>
            </w:r>
          </w:p>
          <w:p w14:paraId="27A1F7D1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-  predavanje psihičke i somatske promjene u pubertetu,</w:t>
            </w:r>
          </w:p>
          <w:p w14:paraId="59DB5DC5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-  pubertet i  higijena</w:t>
            </w:r>
          </w:p>
          <w:p w14:paraId="00AB4751" w14:textId="77777777" w:rsidR="001C10E0" w:rsidRPr="005B1BB5" w:rsidRDefault="001C10E0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8E86EC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Prosinac, 202</w:t>
            </w:r>
            <w:r w:rsidR="008B116B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</w:t>
            </w:r>
          </w:p>
          <w:p w14:paraId="51ADC003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Siječanj, 202</w:t>
            </w:r>
            <w:r w:rsidR="008B116B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</w:t>
            </w:r>
          </w:p>
          <w:p w14:paraId="2D461D88" w14:textId="77777777" w:rsidR="001C10E0" w:rsidRPr="005B1BB5" w:rsidRDefault="001C10E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</w:p>
        </w:tc>
      </w:tr>
      <w:tr w:rsidR="001C10E0" w:rsidRPr="005B1BB5" w14:paraId="0F509BF1" w14:textId="77777777">
        <w:trPr>
          <w:trHeight w:val="972"/>
        </w:trPr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7AD44F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Šesti razredi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25C25F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-pregled kralježnice, </w:t>
            </w:r>
          </w:p>
          <w:p w14:paraId="326B586A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-mjerenje visine i težine</w:t>
            </w:r>
          </w:p>
          <w:p w14:paraId="73F8DB4D" w14:textId="77777777" w:rsidR="001C10E0" w:rsidRPr="005B1BB5" w:rsidRDefault="001C10E0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693930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Rujan</w:t>
            </w:r>
            <w:r w:rsidR="0002471C">
              <w:rPr>
                <w:rFonts w:ascii="Times New Roman" w:eastAsia="Arial Narrow" w:hAnsi="Times New Roman" w:cs="Times New Roman"/>
                <w:sz w:val="24"/>
                <w:szCs w:val="24"/>
              </w:rPr>
              <w:t>,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 202</w:t>
            </w:r>
            <w:r w:rsidR="008B116B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</w:t>
            </w:r>
          </w:p>
          <w:p w14:paraId="6BF20CEA" w14:textId="77777777" w:rsidR="001C10E0" w:rsidRPr="005B1BB5" w:rsidRDefault="001C10E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</w:p>
        </w:tc>
      </w:tr>
      <w:tr w:rsidR="001C10E0" w:rsidRPr="005B1BB5" w14:paraId="4898E57D" w14:textId="77777777">
        <w:trPr>
          <w:trHeight w:val="972"/>
        </w:trPr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A80597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Sedmi razred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10FD47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-ispitivanje sluha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A0E8BA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Studeni i prosinac</w:t>
            </w:r>
            <w:r w:rsidR="0002471C">
              <w:rPr>
                <w:rFonts w:ascii="Times New Roman" w:eastAsia="Arial Narrow" w:hAnsi="Times New Roman" w:cs="Times New Roman"/>
                <w:sz w:val="24"/>
                <w:szCs w:val="24"/>
              </w:rPr>
              <w:t>,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202</w:t>
            </w:r>
            <w:r w:rsidR="008B116B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</w:t>
            </w:r>
          </w:p>
        </w:tc>
      </w:tr>
      <w:tr w:rsidR="001C10E0" w:rsidRPr="005B1BB5" w14:paraId="2441F7DA" w14:textId="77777777">
        <w:trPr>
          <w:trHeight w:val="829"/>
        </w:trPr>
        <w:tc>
          <w:tcPr>
            <w:tcW w:w="2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75D1C0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Osmi razredi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BB1B12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- cijepljenje   DI-TE I POLIO</w:t>
            </w:r>
          </w:p>
          <w:p w14:paraId="75E88A49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- sistematski pregled</w:t>
            </w:r>
          </w:p>
          <w:p w14:paraId="25F866C5" w14:textId="77777777" w:rsidR="001C10E0" w:rsidRPr="005B1BB5" w:rsidRDefault="001C10E0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844FA8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Rujan</w:t>
            </w:r>
            <w:r w:rsidR="0002471C">
              <w:rPr>
                <w:rFonts w:ascii="Times New Roman" w:eastAsia="Arial Narrow" w:hAnsi="Times New Roman" w:cs="Times New Roman"/>
                <w:sz w:val="24"/>
                <w:szCs w:val="24"/>
              </w:rPr>
              <w:t>,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 202</w:t>
            </w:r>
            <w:r w:rsidR="008B116B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</w:t>
            </w:r>
          </w:p>
          <w:p w14:paraId="0210DD7E" w14:textId="77777777" w:rsidR="001C10E0" w:rsidRPr="005B1BB5" w:rsidRDefault="001C10E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b/>
                <w:sz w:val="24"/>
                <w:szCs w:val="24"/>
              </w:rPr>
            </w:pPr>
          </w:p>
        </w:tc>
      </w:tr>
    </w:tbl>
    <w:p w14:paraId="3BF677DD" w14:textId="77777777" w:rsidR="001C10E0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6A778EA0" w14:textId="77777777" w:rsidR="00AC0BF7" w:rsidRPr="005B1BB5" w:rsidRDefault="00AC0BF7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757E1FE7" w14:textId="77777777" w:rsidR="001C10E0" w:rsidRPr="005B1BB5" w:rsidRDefault="009A506C">
      <w:pPr>
        <w:numPr>
          <w:ilvl w:val="0"/>
          <w:numId w:val="17"/>
        </w:numPr>
        <w:spacing w:after="0" w:line="240" w:lineRule="auto"/>
        <w:ind w:hanging="360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Liječnički pregled zaposlenika bit će  na temelju dostavljenih ponuda.</w:t>
      </w:r>
    </w:p>
    <w:p w14:paraId="25F15E76" w14:textId="77777777" w:rsidR="001C10E0" w:rsidRPr="005B1BB5" w:rsidRDefault="001C10E0">
      <w:pPr>
        <w:spacing w:after="0" w:line="240" w:lineRule="auto"/>
        <w:ind w:left="644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4F3E644B" w14:textId="77777777" w:rsidR="001C10E0" w:rsidRPr="005B1BB5" w:rsidRDefault="001C10E0">
      <w:pPr>
        <w:spacing w:after="0" w:line="240" w:lineRule="auto"/>
        <w:ind w:left="644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69C5AB75" w14:textId="77777777" w:rsidR="001C10E0" w:rsidRPr="005B1BB5" w:rsidRDefault="001C10E0">
      <w:pPr>
        <w:spacing w:after="0" w:line="240" w:lineRule="auto"/>
        <w:ind w:left="644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5A71B67F" w14:textId="77777777" w:rsidR="001C10E0" w:rsidRPr="005B1BB5" w:rsidRDefault="009A506C">
      <w:pPr>
        <w:spacing w:after="0" w:line="240" w:lineRule="auto"/>
        <w:jc w:val="both"/>
        <w:rPr>
          <w:rFonts w:ascii="Times New Roman" w:eastAsia="Arial Narrow" w:hAnsi="Times New Roman" w:cs="Times New Roman"/>
          <w:b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>ODGOJ I OBRAZOVANJE ZA OKOLIŠ I ODRŽIVI RAZVOJ</w:t>
      </w:r>
    </w:p>
    <w:p w14:paraId="096E06FE" w14:textId="77777777" w:rsidR="001C10E0" w:rsidRPr="005B1BB5" w:rsidRDefault="001C10E0">
      <w:pPr>
        <w:spacing w:after="0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6B87243F" w14:textId="77777777" w:rsidR="001C10E0" w:rsidRPr="005B1BB5" w:rsidRDefault="009A506C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Odgoj i obrazovanje za okoliš i održivi razvoj ostvarit će se u izvannastavnim aktivnostima, integriranom izvanškolskom nastavom, danima integrirane nastave u školi, ostvarivanjem školskih projekata za okoliš, posebno u suradnji s lokalnom zajednicom.</w:t>
      </w:r>
    </w:p>
    <w:p w14:paraId="27286A95" w14:textId="77777777" w:rsidR="001C10E0" w:rsidRPr="005B1BB5" w:rsidRDefault="001C10E0">
      <w:pPr>
        <w:rPr>
          <w:rFonts w:ascii="Times New Roman" w:eastAsia="Arial Narrow" w:hAnsi="Times New Roman" w:cs="Times New Roman"/>
          <w:sz w:val="24"/>
          <w:szCs w:val="24"/>
        </w:rPr>
      </w:pPr>
    </w:p>
    <w:p w14:paraId="269F7673" w14:textId="77777777" w:rsidR="001C10E0" w:rsidRPr="005B1BB5" w:rsidRDefault="009A506C">
      <w:pPr>
        <w:spacing w:after="0" w:line="240" w:lineRule="auto"/>
        <w:jc w:val="both"/>
        <w:rPr>
          <w:rFonts w:ascii="Times New Roman" w:eastAsia="Arial Narrow" w:hAnsi="Times New Roman" w:cs="Times New Roman"/>
          <w:b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>6.2.PREHRANA UČENIKA</w:t>
      </w:r>
    </w:p>
    <w:p w14:paraId="64AB2A5A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</w:p>
    <w:p w14:paraId="7680A52D" w14:textId="5DB9F45A" w:rsidR="001C10E0" w:rsidRPr="005B1BB5" w:rsidRDefault="00076E14">
      <w:pPr>
        <w:spacing w:after="0" w:line="240" w:lineRule="auto"/>
        <w:ind w:left="720"/>
        <w:jc w:val="both"/>
        <w:rPr>
          <w:rFonts w:ascii="Times New Roman" w:eastAsia="Arial Narrow" w:hAnsi="Times New Roman" w:cs="Times New Roman"/>
          <w:sz w:val="24"/>
          <w:szCs w:val="24"/>
        </w:rPr>
      </w:pPr>
      <w:r>
        <w:rPr>
          <w:rFonts w:ascii="Times New Roman" w:eastAsia="Arial Narrow" w:hAnsi="Times New Roman" w:cs="Times New Roman"/>
          <w:sz w:val="24"/>
          <w:szCs w:val="24"/>
        </w:rPr>
        <w:t xml:space="preserve">Prehranu učenika plaća MZO </w:t>
      </w:r>
      <w:r w:rsidR="009A506C" w:rsidRPr="005B1BB5">
        <w:rPr>
          <w:rFonts w:ascii="Times New Roman" w:eastAsia="Arial Narrow" w:hAnsi="Times New Roman" w:cs="Times New Roman"/>
          <w:sz w:val="24"/>
          <w:szCs w:val="24"/>
        </w:rPr>
        <w:t>. U ovoj će se školskoj godini hraniti u kuhinji  približno 1</w:t>
      </w:r>
      <w:r>
        <w:rPr>
          <w:rFonts w:ascii="Times New Roman" w:eastAsia="Arial Narrow" w:hAnsi="Times New Roman" w:cs="Times New Roman"/>
          <w:sz w:val="24"/>
          <w:szCs w:val="24"/>
        </w:rPr>
        <w:t>74</w:t>
      </w:r>
      <w:r w:rsidR="009A506C" w:rsidRPr="005B1BB5">
        <w:rPr>
          <w:rFonts w:ascii="Times New Roman" w:eastAsia="Arial Narrow" w:hAnsi="Times New Roman" w:cs="Times New Roman"/>
          <w:sz w:val="24"/>
          <w:szCs w:val="24"/>
        </w:rPr>
        <w:t xml:space="preserve"> učenika i 7 zaposlenika škole. </w:t>
      </w:r>
    </w:p>
    <w:p w14:paraId="13C04163" w14:textId="77777777" w:rsidR="001C10E0" w:rsidRPr="005B1BB5" w:rsidRDefault="009A506C">
      <w:pPr>
        <w:spacing w:after="0" w:line="240" w:lineRule="auto"/>
        <w:ind w:left="720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O prehrani učenika i jelovniku će se brinuti Povjerenstvo koje je izabrano na Učiteljskom vijeću. Jelovnik je usklađen s pravilima i preporukama zdrave prehrane i  može se mijenjati ako povjerenstvo bude smatralo pot</w:t>
      </w:r>
      <w:r w:rsidR="0002471C">
        <w:rPr>
          <w:rFonts w:ascii="Times New Roman" w:eastAsia="Arial Narrow" w:hAnsi="Times New Roman" w:cs="Times New Roman"/>
          <w:sz w:val="24"/>
          <w:szCs w:val="24"/>
        </w:rPr>
        <w:t>rebnim. Članovi povjerenstva su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: </w:t>
      </w:r>
      <w:r w:rsidR="00AC0BF7">
        <w:rPr>
          <w:rFonts w:ascii="Times New Roman" w:eastAsia="Arial Narrow" w:hAnsi="Times New Roman" w:cs="Times New Roman"/>
          <w:sz w:val="24"/>
          <w:szCs w:val="24"/>
        </w:rPr>
        <w:t xml:space="preserve">Ivona </w:t>
      </w:r>
      <w:proofErr w:type="spellStart"/>
      <w:r w:rsidR="00AC0BF7">
        <w:rPr>
          <w:rFonts w:ascii="Times New Roman" w:eastAsia="Arial Narrow" w:hAnsi="Times New Roman" w:cs="Times New Roman"/>
          <w:sz w:val="24"/>
          <w:szCs w:val="24"/>
        </w:rPr>
        <w:t>Karabalić</w:t>
      </w:r>
      <w:proofErr w:type="spellEnd"/>
      <w:r w:rsidR="007B78EB">
        <w:rPr>
          <w:rFonts w:ascii="Times New Roman" w:eastAsia="Arial Narrow" w:hAnsi="Times New Roman" w:cs="Times New Roman"/>
          <w:sz w:val="24"/>
          <w:szCs w:val="24"/>
        </w:rPr>
        <w:t>,-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kuharica, </w:t>
      </w:r>
      <w:r w:rsidR="007B78EB">
        <w:rPr>
          <w:rFonts w:ascii="Times New Roman" w:eastAsia="Arial Narrow" w:hAnsi="Times New Roman" w:cs="Times New Roman"/>
          <w:sz w:val="24"/>
          <w:szCs w:val="24"/>
        </w:rPr>
        <w:t xml:space="preserve">Brankica </w:t>
      </w:r>
      <w:proofErr w:type="spellStart"/>
      <w:r w:rsidR="007B78EB">
        <w:rPr>
          <w:rFonts w:ascii="Times New Roman" w:eastAsia="Arial Narrow" w:hAnsi="Times New Roman" w:cs="Times New Roman"/>
          <w:sz w:val="24"/>
          <w:szCs w:val="24"/>
        </w:rPr>
        <w:t>Leutarević</w:t>
      </w:r>
      <w:proofErr w:type="spellEnd"/>
      <w:r w:rsidR="007B78EB">
        <w:rPr>
          <w:rFonts w:ascii="Times New Roman" w:eastAsia="Arial Narrow" w:hAnsi="Times New Roman" w:cs="Times New Roman"/>
          <w:sz w:val="24"/>
          <w:szCs w:val="24"/>
        </w:rPr>
        <w:t>-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,  Ana  </w:t>
      </w:r>
      <w:proofErr w:type="spellStart"/>
      <w:r w:rsidRPr="005B1BB5">
        <w:rPr>
          <w:rFonts w:ascii="Times New Roman" w:eastAsia="Arial Narrow" w:hAnsi="Times New Roman" w:cs="Times New Roman"/>
          <w:sz w:val="24"/>
          <w:szCs w:val="24"/>
        </w:rPr>
        <w:t>Kopić</w:t>
      </w:r>
      <w:proofErr w:type="spellEnd"/>
      <w:r w:rsidR="0002471C">
        <w:rPr>
          <w:rFonts w:ascii="Times New Roman" w:eastAsia="Arial Narrow" w:hAnsi="Times New Roman" w:cs="Times New Roman"/>
          <w:sz w:val="24"/>
          <w:szCs w:val="24"/>
        </w:rPr>
        <w:t>,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 tajnica i  Marijan Oršolić, ravnatelj.</w:t>
      </w:r>
    </w:p>
    <w:p w14:paraId="4159FAB9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0A56BDC6" w14:textId="41E01A4E" w:rsidR="001C10E0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4D5DF49B" w14:textId="287DC915" w:rsidR="00076E14" w:rsidRDefault="00076E14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7C97FE3F" w14:textId="6E01ABFF" w:rsidR="00076E14" w:rsidRDefault="00076E14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5130523E" w14:textId="77777777" w:rsidR="00076E14" w:rsidRPr="005B1BB5" w:rsidRDefault="00076E14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66803FC8" w14:textId="77777777" w:rsidR="001C10E0" w:rsidRPr="005B1BB5" w:rsidRDefault="009A506C">
      <w:pPr>
        <w:spacing w:after="0" w:line="240" w:lineRule="auto"/>
        <w:jc w:val="both"/>
        <w:rPr>
          <w:rFonts w:ascii="Times New Roman" w:eastAsia="Arial Narrow" w:hAnsi="Times New Roman" w:cs="Times New Roman"/>
          <w:b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lastRenderedPageBreak/>
        <w:t>6.3.SOCIJALNA ZAŠTITA</w:t>
      </w:r>
    </w:p>
    <w:p w14:paraId="7FE267A1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0E23094A" w14:textId="77777777" w:rsidR="001C10E0" w:rsidRPr="005B1BB5" w:rsidRDefault="009A506C">
      <w:pPr>
        <w:spacing w:after="0" w:line="240" w:lineRule="auto"/>
        <w:ind w:left="708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Centar za socijalnu skrb i škola će usko surađivati kroz zajedničke sastanke,</w:t>
      </w:r>
      <w:r w:rsidR="0002471C">
        <w:rPr>
          <w:rFonts w:ascii="Times New Roman" w:eastAsia="Arial Narrow" w:hAnsi="Times New Roman" w:cs="Times New Roman"/>
          <w:sz w:val="24"/>
          <w:szCs w:val="24"/>
        </w:rPr>
        <w:t xml:space="preserve"> 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>edukaciju učitelja,      poduzimanje zajedničkih mjera i programa za prevenciju. Posebno će se voditi računa o materijalno ugroženim  učenicima. Tijesnom suradnjom s Crvenim križem u Županji nastojat će se  takvim učenicima omogućiti besplatno ljetovanje. Učenike će se pomagati nizom humanitarnih akcija u sklopu akcije ''Dobro se dobrim vraća'' te na druge načine.</w:t>
      </w:r>
    </w:p>
    <w:p w14:paraId="39AA02EC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3EBFA563" w14:textId="77777777" w:rsidR="001C10E0" w:rsidRPr="005B1BB5" w:rsidRDefault="009A506C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          Početkom školske godine, tijekom rujna, prometna će  policija održati  predavanje '' Sigurno u      </w:t>
      </w:r>
    </w:p>
    <w:p w14:paraId="49389C1B" w14:textId="77777777" w:rsidR="001C10E0" w:rsidRPr="005B1BB5" w:rsidRDefault="009A506C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           prometu''  za učenike prvih razreda, a u svrhu zaštite najmlađih učenika u prometu.</w:t>
      </w:r>
    </w:p>
    <w:p w14:paraId="328E887E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18205D71" w14:textId="77777777" w:rsidR="001C10E0" w:rsidRPr="005B1BB5" w:rsidRDefault="009A506C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U školi je </w:t>
      </w:r>
      <w:r w:rsidR="00B2302B" w:rsidRPr="005B1BB5">
        <w:rPr>
          <w:rFonts w:ascii="Times New Roman" w:eastAsia="Arial Narrow" w:hAnsi="Times New Roman" w:cs="Times New Roman"/>
          <w:sz w:val="24"/>
          <w:szCs w:val="24"/>
        </w:rPr>
        <w:t>21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 učenika - putnika. Za njih će biti osiguran prijevoz (udaljenost od škole do kuće je oko 4 km).</w:t>
      </w:r>
    </w:p>
    <w:p w14:paraId="5A4440EE" w14:textId="77777777" w:rsidR="001C10E0" w:rsidRPr="005B1BB5" w:rsidRDefault="009A506C">
      <w:pPr>
        <w:tabs>
          <w:tab w:val="left" w:pos="2205"/>
        </w:tabs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ab/>
      </w:r>
    </w:p>
    <w:p w14:paraId="762CF5E6" w14:textId="77777777" w:rsidR="001C10E0" w:rsidRPr="005B1BB5" w:rsidRDefault="009A506C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Učenici će sa svojim učiteljima izvesti poludnevne ili cjelodnevne izlete, posjete izložbama i ostalim manifestacijama koje se budu organizirale u gradu i na području Vukovarsko-srijemske županije, te u ostala mjesta usvojena kurikulum o </w:t>
      </w:r>
      <w:proofErr w:type="spellStart"/>
      <w:r w:rsidRPr="005B1BB5">
        <w:rPr>
          <w:rFonts w:ascii="Times New Roman" w:eastAsia="Arial Narrow" w:hAnsi="Times New Roman" w:cs="Times New Roman"/>
          <w:sz w:val="24"/>
          <w:szCs w:val="24"/>
        </w:rPr>
        <w:t>izvanučioničkoj</w:t>
      </w:r>
      <w:proofErr w:type="spellEnd"/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 nastavi.</w:t>
      </w:r>
    </w:p>
    <w:p w14:paraId="71E86D4E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4AF50F37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  <w:u w:val="single"/>
        </w:rPr>
      </w:pPr>
    </w:p>
    <w:p w14:paraId="08F383CB" w14:textId="77777777" w:rsidR="001C10E0" w:rsidRPr="005B1BB5" w:rsidRDefault="009A506C">
      <w:pPr>
        <w:spacing w:after="0" w:line="240" w:lineRule="auto"/>
        <w:jc w:val="both"/>
        <w:rPr>
          <w:rFonts w:ascii="Times New Roman" w:eastAsia="Arial Narrow" w:hAnsi="Times New Roman" w:cs="Times New Roman"/>
          <w:b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>6.4. ODGOJ I OBRAZOVANJE ZA LJUDSKA PRAVA I DEMOKRATSKO GRAĐANSTVO</w:t>
      </w:r>
    </w:p>
    <w:p w14:paraId="747CF5AC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22565738" w14:textId="77777777" w:rsidR="001C10E0" w:rsidRPr="005B1BB5" w:rsidRDefault="009A506C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Odgoj i obrazovanje za ljudska prava i demokratsko građanstvo provodit će se  interdisciplinarno kroz sve predmete koji sadrže programske teme koje su bliske temama ljudskih prava, kroz izvanškolske aktivnosti i druge oblike rada s učenicima.</w:t>
      </w:r>
    </w:p>
    <w:p w14:paraId="5E454F11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2334F3C2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619E7DCA" w14:textId="007F55D0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3D72BBB8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0FE0AA04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1BF796B5" w14:textId="77777777" w:rsidR="001C10E0" w:rsidRPr="005B1BB5" w:rsidRDefault="009A506C">
      <w:pPr>
        <w:spacing w:after="0" w:line="240" w:lineRule="auto"/>
        <w:jc w:val="both"/>
        <w:rPr>
          <w:rFonts w:ascii="Times New Roman" w:eastAsia="Arial Narrow" w:hAnsi="Times New Roman" w:cs="Times New Roman"/>
          <w:b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>VII. PODACI O RADNIM ZADUŽENJIMA OSTALIH  ZAPOSLENIKA ŠKOLE</w:t>
      </w:r>
    </w:p>
    <w:p w14:paraId="05FFD593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00F03E5D" w14:textId="77777777" w:rsidR="001C10E0" w:rsidRPr="005B1BB5" w:rsidRDefault="009A506C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7.1. OSTALI ZAPOSLENICI I NJIHOVA ZADUŽENJA</w:t>
      </w:r>
    </w:p>
    <w:p w14:paraId="7618A91F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535"/>
        <w:gridCol w:w="1700"/>
        <w:gridCol w:w="1135"/>
        <w:gridCol w:w="1983"/>
        <w:gridCol w:w="1135"/>
        <w:gridCol w:w="2126"/>
        <w:gridCol w:w="1275"/>
      </w:tblGrid>
      <w:tr w:rsidR="001C10E0" w:rsidRPr="005B1BB5" w14:paraId="29E8F5F9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05799FD2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Red. broj</w:t>
            </w:r>
          </w:p>
          <w:p w14:paraId="250806ED" w14:textId="77777777" w:rsidR="001C10E0" w:rsidRPr="005B1BB5" w:rsidRDefault="001C10E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3D35B4DD" w14:textId="77777777" w:rsidR="001C10E0" w:rsidRPr="005B1BB5" w:rsidRDefault="001C10E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6CF3C532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IME I PREZIME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654B281B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STRUČNA</w:t>
            </w:r>
          </w:p>
          <w:p w14:paraId="74C66ED1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SPREMA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6098C37B" w14:textId="77777777" w:rsidR="001C10E0" w:rsidRPr="005B1BB5" w:rsidRDefault="001C10E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35D172CD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NAZIV POSLA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1874E250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TJEDNI</w:t>
            </w:r>
          </w:p>
          <w:p w14:paraId="248E7F85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BROJ</w:t>
            </w:r>
          </w:p>
          <w:p w14:paraId="5F128087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SATI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60128119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RADNO</w:t>
            </w:r>
          </w:p>
          <w:p w14:paraId="320D6295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VRIJEME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14:paraId="07DDCD8C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GOD.</w:t>
            </w:r>
          </w:p>
          <w:p w14:paraId="3E4DB344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ZADUŽENJE</w:t>
            </w:r>
          </w:p>
          <w:p w14:paraId="7E9448B1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( broj sati)</w:t>
            </w:r>
          </w:p>
        </w:tc>
      </w:tr>
      <w:tr w:rsidR="001C10E0" w:rsidRPr="005B1BB5" w14:paraId="4938C02E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E46A7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09812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Marijan Oršolić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8E346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4F803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ravnatelj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A35C2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48B75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7-15</w:t>
            </w:r>
          </w:p>
          <w:p w14:paraId="24A2EE5C" w14:textId="77777777" w:rsidR="001C10E0" w:rsidRPr="005B1BB5" w:rsidRDefault="001C10E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A9D66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1925</w:t>
            </w:r>
          </w:p>
          <w:p w14:paraId="0233563C" w14:textId="77777777" w:rsidR="001C10E0" w:rsidRPr="005B1BB5" w:rsidRDefault="001C10E0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</w:tr>
      <w:tr w:rsidR="001C10E0" w:rsidRPr="005B1BB5" w14:paraId="6617ECA8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49EC3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D0519" w14:textId="77777777" w:rsidR="001C10E0" w:rsidRPr="005B1BB5" w:rsidRDefault="000235E8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Brigita </w:t>
            </w:r>
            <w:proofErr w:type="spellStart"/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Župarić</w:t>
            </w:r>
            <w:proofErr w:type="spellEnd"/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E170D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88787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defektolog</w:t>
            </w:r>
          </w:p>
          <w:p w14:paraId="5947B4EE" w14:textId="77777777" w:rsidR="001C10E0" w:rsidRPr="005B1BB5" w:rsidRDefault="001C10E0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6C845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CA618E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  <w:vertAlign w:val="superscript"/>
              </w:rPr>
              <w:t>30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- 13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D336E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1925</w:t>
            </w:r>
          </w:p>
        </w:tc>
      </w:tr>
      <w:tr w:rsidR="001C10E0" w:rsidRPr="005B1BB5" w14:paraId="0DB2C0B7" w14:textId="77777777">
        <w:trPr>
          <w:trHeight w:val="42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02D9B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E603A" w14:textId="77777777" w:rsidR="001C10E0" w:rsidRPr="005B1BB5" w:rsidRDefault="000235E8" w:rsidP="000235E8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Liza </w:t>
            </w:r>
            <w:proofErr w:type="spellStart"/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>Majačić</w:t>
            </w:r>
            <w:proofErr w:type="spellEnd"/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BEE90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B79DC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voditelj knjižnice</w:t>
            </w:r>
          </w:p>
          <w:p w14:paraId="61C81E77" w14:textId="77777777" w:rsidR="001C10E0" w:rsidRPr="005B1BB5" w:rsidRDefault="001C10E0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C9037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EB464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  <w:vertAlign w:val="superscript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8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  <w:vertAlign w:val="superscript"/>
              </w:rPr>
              <w:t>00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– 14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  <w:vertAlign w:val="superscript"/>
              </w:rPr>
              <w:t>00</w:t>
            </w:r>
          </w:p>
          <w:p w14:paraId="7999C2FD" w14:textId="77777777" w:rsidR="001C10E0" w:rsidRPr="005B1BB5" w:rsidRDefault="001C10E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08759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1925</w:t>
            </w:r>
          </w:p>
        </w:tc>
      </w:tr>
      <w:tr w:rsidR="001C10E0" w:rsidRPr="005B1BB5" w14:paraId="044D09DB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A9A9D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DB4BD0" w14:textId="77777777" w:rsidR="001C10E0" w:rsidRPr="005B1BB5" w:rsidRDefault="00B2302B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Antonija </w:t>
            </w: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Buljević</w:t>
            </w:r>
            <w:proofErr w:type="spellEnd"/>
          </w:p>
          <w:p w14:paraId="7B7C8C32" w14:textId="77777777" w:rsidR="001C10E0" w:rsidRPr="005B1BB5" w:rsidRDefault="001C10E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1DE1BC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C5FF8C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psiholog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472451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334B1A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ponedjeljak 12-20</w:t>
            </w:r>
          </w:p>
          <w:p w14:paraId="7974AB04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srijeda 10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  <w:vertAlign w:val="superscript"/>
              </w:rPr>
              <w:t>00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-13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  <w:vertAlign w:val="superscript"/>
              </w:rPr>
              <w:t>00</w:t>
            </w:r>
          </w:p>
          <w:p w14:paraId="00A269C8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četvrtak/petak 12-20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063E8F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962,5</w:t>
            </w:r>
          </w:p>
        </w:tc>
      </w:tr>
      <w:tr w:rsidR="001C10E0" w:rsidRPr="005B1BB5" w14:paraId="4281D914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A5C70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C64AC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Brankica </w:t>
            </w: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Leutarević</w:t>
            </w:r>
            <w:proofErr w:type="spellEnd"/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5555C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D6039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voditelj računovodstva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5C63A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4C8AF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7-15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DA535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1925</w:t>
            </w:r>
          </w:p>
        </w:tc>
      </w:tr>
      <w:tr w:rsidR="001C10E0" w:rsidRPr="005B1BB5" w14:paraId="47469D3E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2A139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595FA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Ana </w:t>
            </w: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Kopić</w:t>
            </w:r>
            <w:proofErr w:type="spellEnd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D6CAE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VSS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8F3B5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tajnica škole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FBA14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F8B1E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 – 15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BAB9F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1925</w:t>
            </w:r>
          </w:p>
        </w:tc>
      </w:tr>
      <w:tr w:rsidR="001C10E0" w:rsidRPr="005B1BB5" w14:paraId="759A4193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2C92E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AE598" w14:textId="77777777" w:rsidR="001C10E0" w:rsidRPr="005B1BB5" w:rsidRDefault="00B2302B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Ivona Oršolić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A20A0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54BFB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kuharica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32E5D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CDF14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6 – 14</w:t>
            </w:r>
          </w:p>
          <w:p w14:paraId="27758D73" w14:textId="77777777" w:rsidR="001C10E0" w:rsidRPr="005B1BB5" w:rsidRDefault="001C10E0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B9467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1925</w:t>
            </w:r>
          </w:p>
        </w:tc>
      </w:tr>
      <w:tr w:rsidR="00B2302B" w:rsidRPr="005B1BB5" w14:paraId="48B8B1A7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C80A4" w14:textId="77777777" w:rsidR="00B2302B" w:rsidRPr="005B1BB5" w:rsidRDefault="00B2302B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9B71E" w14:textId="77777777" w:rsidR="00B2302B" w:rsidRPr="005B1BB5" w:rsidRDefault="00B2302B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Ivona </w:t>
            </w: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Karabalić</w:t>
            </w:r>
            <w:proofErr w:type="spellEnd"/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34835" w14:textId="77777777" w:rsidR="00B2302B" w:rsidRPr="005B1BB5" w:rsidRDefault="00B2302B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58B9D" w14:textId="77777777" w:rsidR="00B2302B" w:rsidRPr="005B1BB5" w:rsidRDefault="00B2302B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kuharica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8620F" w14:textId="77777777" w:rsidR="00B2302B" w:rsidRPr="005B1BB5" w:rsidRDefault="00B2302B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35F8B" w14:textId="77777777" w:rsidR="00B2302B" w:rsidRPr="005B1BB5" w:rsidRDefault="00B2302B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C72ED" w14:textId="77777777" w:rsidR="00B2302B" w:rsidRPr="005B1BB5" w:rsidRDefault="00B2302B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962,5</w:t>
            </w:r>
          </w:p>
        </w:tc>
      </w:tr>
      <w:tr w:rsidR="001C10E0" w:rsidRPr="005B1BB5" w14:paraId="39AC6F27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13261" w14:textId="77777777" w:rsidR="001C10E0" w:rsidRPr="005B1BB5" w:rsidRDefault="00B2302B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9</w:t>
            </w:r>
            <w:r w:rsidR="009A506C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51069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Josip </w:t>
            </w: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Stažić</w:t>
            </w:r>
            <w:proofErr w:type="spellEnd"/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CCD14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97F3C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domar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A4230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D6D8B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6 – 12., 18 – 20</w:t>
            </w:r>
          </w:p>
          <w:p w14:paraId="0DA819DD" w14:textId="77777777" w:rsidR="001C10E0" w:rsidRPr="005B1BB5" w:rsidRDefault="001C10E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C7505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1925</w:t>
            </w:r>
          </w:p>
        </w:tc>
      </w:tr>
      <w:tr w:rsidR="001C10E0" w:rsidRPr="005B1BB5" w14:paraId="58679358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9E5E7" w14:textId="77777777" w:rsidR="001C10E0" w:rsidRPr="005B1BB5" w:rsidRDefault="00B2302B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10</w:t>
            </w:r>
            <w:r w:rsidR="009A506C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29998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Ružica </w:t>
            </w: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Stažić</w:t>
            </w:r>
            <w:proofErr w:type="spellEnd"/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29DD8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KV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A7EA0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spremačica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8CDD0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885E2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6 – 14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443F3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1925</w:t>
            </w:r>
          </w:p>
        </w:tc>
      </w:tr>
      <w:tr w:rsidR="001C10E0" w:rsidRPr="005B1BB5" w14:paraId="5FE40300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D732D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  <w:r w:rsidR="00B2302B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A662B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Mirjana Lozić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88E44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KV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2F24E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spremačica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AADB2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F8036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6– 14; 14-22-svaki drugi tjedan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8DEBA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1925</w:t>
            </w:r>
          </w:p>
        </w:tc>
      </w:tr>
      <w:tr w:rsidR="001C10E0" w:rsidRPr="005B1BB5" w14:paraId="4F639E6B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425E5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  <w:r w:rsidR="00B2302B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B806A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Snježana Čelebić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4BAAC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NK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74899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spremačica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C59A0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05E1D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6– 14; 14-22 --svaki drugi tjedan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1DF3A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1925</w:t>
            </w:r>
          </w:p>
        </w:tc>
      </w:tr>
      <w:tr w:rsidR="001C10E0" w:rsidRPr="005B1BB5" w14:paraId="6CF82615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DB944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  <w:r w:rsidR="00B2302B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469B3" w14:textId="77777777" w:rsidR="001C10E0" w:rsidRPr="005B1BB5" w:rsidRDefault="00B2302B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Biljana </w:t>
            </w: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Špionjak</w:t>
            </w:r>
            <w:proofErr w:type="spellEnd"/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828DB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SSS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8D6D5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spremačica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22328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F3EAB" w14:textId="77777777" w:rsidR="001C10E0" w:rsidRPr="005B1BB5" w:rsidRDefault="009A506C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14-22</w:t>
            </w:r>
          </w:p>
          <w:p w14:paraId="521832CA" w14:textId="77777777" w:rsidR="001C10E0" w:rsidRPr="005B1BB5" w:rsidRDefault="001C10E0">
            <w:pPr>
              <w:widowControl w:val="0"/>
              <w:spacing w:after="0" w:line="240" w:lineRule="auto"/>
              <w:jc w:val="cente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E43E5" w14:textId="77777777" w:rsidR="001C10E0" w:rsidRPr="005B1BB5" w:rsidRDefault="009A506C">
            <w:pPr>
              <w:widowControl w:val="0"/>
              <w:spacing w:after="0" w:line="240" w:lineRule="auto"/>
              <w:jc w:val="both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1925</w:t>
            </w:r>
          </w:p>
        </w:tc>
      </w:tr>
    </w:tbl>
    <w:p w14:paraId="689978F1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</w:p>
    <w:p w14:paraId="621AFB6B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</w:p>
    <w:p w14:paraId="567625D5" w14:textId="4E882928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</w:p>
    <w:p w14:paraId="22739900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</w:p>
    <w:p w14:paraId="6F2578BF" w14:textId="77777777" w:rsidR="001C10E0" w:rsidRPr="005B1BB5" w:rsidRDefault="009A506C">
      <w:pPr>
        <w:spacing w:after="0" w:line="240" w:lineRule="auto"/>
        <w:jc w:val="both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  <w:u w:val="single"/>
        </w:rPr>
        <w:t>VIII. STRUČNO USAVRŠAVANJE</w:t>
      </w:r>
    </w:p>
    <w:p w14:paraId="563E7600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2EF0401C" w14:textId="77777777" w:rsidR="001C10E0" w:rsidRPr="005B1BB5" w:rsidRDefault="009A506C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8.1. STRUČNI AKTIVI</w:t>
      </w:r>
    </w:p>
    <w:p w14:paraId="57DB30B1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62DB1190" w14:textId="77777777" w:rsidR="001C10E0" w:rsidRPr="005B1BB5" w:rsidRDefault="009A506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svi učitelji su dužni stalno se stručno usavršavati</w:t>
      </w:r>
    </w:p>
    <w:p w14:paraId="5B502D20" w14:textId="77777777" w:rsidR="001C10E0" w:rsidRPr="005B1BB5" w:rsidRDefault="009A506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svi učitelji će biti uključeni u rad stručnih aktiva na razini županije Vukovarsko-srijemske</w:t>
      </w:r>
    </w:p>
    <w:p w14:paraId="7668055D" w14:textId="77777777" w:rsidR="001C10E0" w:rsidRPr="005B1BB5" w:rsidRDefault="009A506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aktivi će se održati prema planu i programu Agencije za odgoj i obrazovanje</w:t>
      </w:r>
    </w:p>
    <w:p w14:paraId="5ED9DA5C" w14:textId="77777777" w:rsidR="001C10E0" w:rsidRPr="005B1BB5" w:rsidRDefault="009A506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učitelji će se uključiti i u druge organizirane oblike stručnog usavršavanja (</w:t>
      </w:r>
      <w:proofErr w:type="spellStart"/>
      <w:r w:rsidRPr="005B1BB5">
        <w:rPr>
          <w:rFonts w:ascii="Times New Roman" w:eastAsia="Arial Narrow" w:hAnsi="Times New Roman" w:cs="Times New Roman"/>
          <w:sz w:val="24"/>
          <w:szCs w:val="24"/>
        </w:rPr>
        <w:t>Loomen</w:t>
      </w:r>
      <w:proofErr w:type="spellEnd"/>
      <w:r w:rsidRPr="005B1BB5">
        <w:rPr>
          <w:rFonts w:ascii="Times New Roman" w:eastAsia="Arial Narrow" w:hAnsi="Times New Roman" w:cs="Times New Roman"/>
          <w:sz w:val="24"/>
          <w:szCs w:val="24"/>
        </w:rPr>
        <w:t>)</w:t>
      </w:r>
    </w:p>
    <w:p w14:paraId="757A91FD" w14:textId="77777777" w:rsidR="001C10E0" w:rsidRPr="005B1BB5" w:rsidRDefault="009A506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određeni broj učitelja i stručnih suradnika proći će tečaj informatike</w:t>
      </w:r>
    </w:p>
    <w:p w14:paraId="7E70EDB5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  <w:u w:val="single"/>
        </w:rPr>
      </w:pPr>
    </w:p>
    <w:p w14:paraId="18D76BA2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  <w:u w:val="single"/>
        </w:rPr>
      </w:pPr>
    </w:p>
    <w:p w14:paraId="23660C18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  <w:u w:val="single"/>
        </w:rPr>
      </w:pPr>
    </w:p>
    <w:p w14:paraId="6C9247C8" w14:textId="77777777" w:rsidR="001C10E0" w:rsidRPr="005B1BB5" w:rsidRDefault="009A506C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INDIVIDUALNO STRUČNO USAVRŠAVANJE</w:t>
      </w:r>
    </w:p>
    <w:p w14:paraId="6B82FBB0" w14:textId="77777777" w:rsidR="001C10E0" w:rsidRPr="005B1BB5" w:rsidRDefault="001C10E0">
      <w:pPr>
        <w:spacing w:after="0" w:line="240" w:lineRule="auto"/>
        <w:ind w:left="480"/>
        <w:jc w:val="both"/>
        <w:rPr>
          <w:rFonts w:ascii="Times New Roman" w:eastAsia="Arial Narrow" w:hAnsi="Times New Roman" w:cs="Times New Roman"/>
          <w:sz w:val="24"/>
          <w:szCs w:val="24"/>
          <w:u w:val="single"/>
        </w:rPr>
      </w:pPr>
    </w:p>
    <w:p w14:paraId="7B86BC2A" w14:textId="77777777" w:rsidR="001C10E0" w:rsidRPr="005B1BB5" w:rsidRDefault="009A506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svaki će učitelj  na početku školske godine, shodno zakonskim odredbama, godišnji plan i program rada.</w:t>
      </w:r>
    </w:p>
    <w:p w14:paraId="2473AE87" w14:textId="77777777" w:rsidR="001C10E0" w:rsidRPr="005B1BB5" w:rsidRDefault="009A506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po potrebi će se održati radionice za učitelje</w:t>
      </w:r>
    </w:p>
    <w:p w14:paraId="4219EE31" w14:textId="77777777" w:rsidR="001C10E0" w:rsidRPr="005B1BB5" w:rsidRDefault="009A506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po potrebi će se održati pedagoška predavanja za učiteljsko ili razredno vijeće</w:t>
      </w:r>
    </w:p>
    <w:p w14:paraId="72337203" w14:textId="77777777" w:rsidR="001C10E0" w:rsidRPr="005B1BB5" w:rsidRDefault="001C10E0">
      <w:pPr>
        <w:spacing w:after="0" w:line="240" w:lineRule="auto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</w:p>
    <w:p w14:paraId="242E367C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  <w:u w:val="single"/>
        </w:rPr>
        <w:t>IX. PLAN RADA STRUČNIH  TIJELA I TIJELA  UPRAVLJANJA</w:t>
      </w:r>
    </w:p>
    <w:p w14:paraId="0A9D056E" w14:textId="77777777" w:rsidR="001C10E0" w:rsidRPr="005B1BB5" w:rsidRDefault="001C10E0">
      <w:p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</w:p>
    <w:p w14:paraId="33541582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b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>9.1. PLAN RADA STRUČNIH SURADNIKA</w:t>
      </w:r>
    </w:p>
    <w:p w14:paraId="780C8507" w14:textId="77777777" w:rsidR="001C10E0" w:rsidRPr="005B1BB5" w:rsidRDefault="001C10E0">
      <w:p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</w:p>
    <w:p w14:paraId="125F7291" w14:textId="77777777" w:rsidR="001C10E0" w:rsidRPr="005B1BB5" w:rsidRDefault="009A506C">
      <w:pPr>
        <w:spacing w:after="0" w:line="240" w:lineRule="auto"/>
        <w:jc w:val="center"/>
        <w:rPr>
          <w:rFonts w:ascii="Times New Roman" w:eastAsia="Arial Narrow" w:hAnsi="Times New Roman" w:cs="Times New Roman"/>
          <w:b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>POSLOVI  I  ZADACI  GODIŠNJEG PROGRAMA  RADA STRUČNOG  SURADNIKA  -  DEFEKTOLOGA</w:t>
      </w:r>
    </w:p>
    <w:p w14:paraId="70EA92A7" w14:textId="77777777" w:rsidR="001C10E0" w:rsidRPr="005B1BB5" w:rsidRDefault="001C10E0">
      <w:pPr>
        <w:spacing w:after="0" w:line="240" w:lineRule="auto"/>
        <w:jc w:val="center"/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56B38645" w14:textId="77777777" w:rsidR="001C10E0" w:rsidRPr="005B1BB5" w:rsidRDefault="001C10E0">
      <w:pPr>
        <w:spacing w:after="0" w:line="240" w:lineRule="auto"/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569D6DDF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b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 xml:space="preserve">        1.   NEPOSREDNI RAD SA UČENICIMA S POSEBNIM  OBRAZOVNIM</w:t>
      </w:r>
    </w:p>
    <w:p w14:paraId="587D033E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b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 xml:space="preserve">                    POTREBAMA</w:t>
      </w:r>
    </w:p>
    <w:p w14:paraId="54E926FA" w14:textId="77777777" w:rsidR="001C10E0" w:rsidRPr="005B1BB5" w:rsidRDefault="001C10E0">
      <w:pPr>
        <w:spacing w:after="0" w:line="240" w:lineRule="auto"/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782F4E45" w14:textId="77777777" w:rsidR="001C10E0" w:rsidRPr="005B1BB5" w:rsidRDefault="001C10E0">
      <w:pPr>
        <w:spacing w:after="0" w:line="240" w:lineRule="auto"/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3CD6C4E7" w14:textId="77777777" w:rsidR="001C10E0" w:rsidRPr="005B1BB5" w:rsidRDefault="009A506C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color w:val="000000"/>
          <w:sz w:val="24"/>
          <w:szCs w:val="24"/>
        </w:rPr>
        <w:t>Otkrivanje i identifikacija učenika s teškoćama u razvoju</w:t>
      </w:r>
    </w:p>
    <w:p w14:paraId="754BFDB0" w14:textId="77777777" w:rsidR="001C10E0" w:rsidRPr="005B1BB5" w:rsidRDefault="001C10E0">
      <w:pPr>
        <w:spacing w:after="0" w:line="240" w:lineRule="auto"/>
        <w:ind w:left="786"/>
        <w:jc w:val="both"/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</w:p>
    <w:p w14:paraId="2C7AB211" w14:textId="77777777" w:rsidR="001C10E0" w:rsidRPr="005B1BB5" w:rsidRDefault="009A506C">
      <w:pPr>
        <w:spacing w:after="0" w:line="240" w:lineRule="auto"/>
        <w:jc w:val="both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Otkrivanje i identifikacija učenika s teškoćama u razvoju obavlja se tijekom čitave školske </w:t>
      </w:r>
    </w:p>
    <w:p w14:paraId="1AE98D09" w14:textId="77777777" w:rsidR="001C10E0" w:rsidRPr="005B1BB5" w:rsidRDefault="009A506C">
      <w:pPr>
        <w:spacing w:after="0" w:line="240" w:lineRule="auto"/>
        <w:jc w:val="both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  godine:</w:t>
      </w:r>
    </w:p>
    <w:p w14:paraId="67734FB4" w14:textId="77777777" w:rsidR="001C10E0" w:rsidRPr="005B1BB5" w:rsidRDefault="009A506C">
      <w:pPr>
        <w:spacing w:after="0" w:line="240" w:lineRule="auto"/>
        <w:jc w:val="both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- neposrednim razgovorima s razrednim učiteljima</w:t>
      </w:r>
    </w:p>
    <w:p w14:paraId="1557CF9D" w14:textId="77777777" w:rsidR="001C10E0" w:rsidRPr="005B1BB5" w:rsidRDefault="009A506C">
      <w:pPr>
        <w:spacing w:after="0" w:line="240" w:lineRule="auto"/>
        <w:jc w:val="both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- neposrednim sudjelovanjem  u razredu za vrijeme trajanja nastave u cilju  promatranja  i  </w:t>
      </w:r>
    </w:p>
    <w:p w14:paraId="1B08B4B6" w14:textId="77777777" w:rsidR="001C10E0" w:rsidRPr="005B1BB5" w:rsidRDefault="009A506C">
      <w:pPr>
        <w:spacing w:after="0" w:line="240" w:lineRule="auto"/>
        <w:jc w:val="both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 xml:space="preserve">  uočavanja pojedinca s teškoćama u razvoju,  odnosno intenziteta  njegove smetnje</w:t>
      </w:r>
    </w:p>
    <w:p w14:paraId="64D8CC56" w14:textId="77777777" w:rsidR="001C10E0" w:rsidRPr="005B1BB5" w:rsidRDefault="009A506C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lastRenderedPageBreak/>
        <w:t>- analizom uspjeha u učenju i vladanju učenika u školi i izvan nje</w:t>
      </w:r>
    </w:p>
    <w:p w14:paraId="6F987D45" w14:textId="77777777" w:rsidR="001C10E0" w:rsidRPr="005B1BB5" w:rsidRDefault="009A506C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- sudjelovanjem u radu povjerenstva za upis djece u osnovnu školu </w:t>
      </w:r>
    </w:p>
    <w:p w14:paraId="33246CF9" w14:textId="77777777" w:rsidR="001C10E0" w:rsidRPr="005B1BB5" w:rsidRDefault="009A506C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- razgovorom s roditeljima – starateljima  o teškoćama koje primjećuju kod svojeg djeteta </w:t>
      </w:r>
    </w:p>
    <w:p w14:paraId="537F2D2B" w14:textId="77777777" w:rsidR="001C10E0" w:rsidRPr="005B1BB5" w:rsidRDefault="009A506C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- korištenjem podataka dobivenih od drugih stručnih organizacija i institucija </w:t>
      </w:r>
    </w:p>
    <w:p w14:paraId="4F2BFD39" w14:textId="77777777" w:rsidR="001C10E0" w:rsidRPr="005B1BB5" w:rsidRDefault="009A506C">
      <w:pPr>
        <w:spacing w:after="0" w:line="240" w:lineRule="auto"/>
        <w:ind w:left="420"/>
        <w:rPr>
          <w:rFonts w:ascii="Times New Roman" w:eastAsia="Arial Narrow" w:hAnsi="Times New Roman" w:cs="Times New Roman"/>
          <w:b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</w:t>
      </w:r>
    </w:p>
    <w:p w14:paraId="11EE59E0" w14:textId="77777777" w:rsidR="001C10E0" w:rsidRPr="005B1BB5" w:rsidRDefault="009A506C">
      <w:pPr>
        <w:numPr>
          <w:ilvl w:val="0"/>
          <w:numId w:val="28"/>
        </w:numPr>
        <w:spacing w:after="0" w:line="240" w:lineRule="auto"/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color w:val="000000"/>
          <w:sz w:val="24"/>
          <w:szCs w:val="24"/>
        </w:rPr>
        <w:t xml:space="preserve">Organizacija stručnog postupka za utvrđivanje  vrste i stupnja teškoće </w:t>
      </w:r>
    </w:p>
    <w:p w14:paraId="3B2FA98D" w14:textId="77777777" w:rsidR="001C10E0" w:rsidRPr="005B1BB5" w:rsidRDefault="001C10E0">
      <w:pPr>
        <w:spacing w:after="0" w:line="240" w:lineRule="auto"/>
        <w:ind w:left="786"/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</w:p>
    <w:p w14:paraId="7D907026" w14:textId="5E596F8C" w:rsidR="001C10E0" w:rsidRPr="00076E14" w:rsidRDefault="009A506C" w:rsidP="00076E14">
      <w:pPr>
        <w:rPr>
          <w:rFonts w:ascii="Times New Roman" w:eastAsia="Arial Narrow" w:hAnsi="Times New Roman" w:cs="Times New Roman"/>
          <w:b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 xml:space="preserve">               dijagnosticiranje</w:t>
      </w:r>
    </w:p>
    <w:p w14:paraId="7713E94B" w14:textId="77777777" w:rsidR="001C10E0" w:rsidRPr="005B1BB5" w:rsidRDefault="009A506C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Odgovarajućim metodama i tehnikama rada nastojat će se  otkriti i utvrditi vrsta i  intenzitet teškoće kod učenika te predložiti postupak za njezino ublažavanje i otklanjanje.</w:t>
      </w:r>
    </w:p>
    <w:p w14:paraId="5543CC88" w14:textId="77777777" w:rsidR="001C10E0" w:rsidRPr="005B1BB5" w:rsidRDefault="009A506C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U slučajevima pedagoške opservacije, ona se provodi u skladu s Uputama o provođenju opservacije  djece s teškoćama  u razvoju  i o izradi programa opservacije. Nakon dijagnostike, odnosno dobivenog nalaza i mišljenja, stručni suradnik defektolog upoznaje  nastavnika i roditelje djeteta s rezultatima i zaključkom tima za dijagnostiku i poduzima mjere za realizaciju zaključka tima.</w:t>
      </w:r>
    </w:p>
    <w:p w14:paraId="17773534" w14:textId="28192DFF" w:rsidR="001C10E0" w:rsidRPr="005B1BB5" w:rsidRDefault="001C10E0" w:rsidP="00076E14">
      <w:p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2B1B403D" w14:textId="77777777" w:rsidR="001C10E0" w:rsidRPr="005B1BB5" w:rsidRDefault="009A506C">
      <w:pPr>
        <w:numPr>
          <w:ilvl w:val="0"/>
          <w:numId w:val="28"/>
        </w:numPr>
        <w:spacing w:after="0" w:line="240" w:lineRule="auto"/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color w:val="000000"/>
          <w:sz w:val="24"/>
          <w:szCs w:val="24"/>
        </w:rPr>
        <w:t>Neposredni rad s učenicima na ublažavanju i otklanjanju poteškoće</w:t>
      </w:r>
    </w:p>
    <w:p w14:paraId="5814E077" w14:textId="77777777" w:rsidR="001C10E0" w:rsidRPr="005B1BB5" w:rsidRDefault="001C10E0">
      <w:pPr>
        <w:spacing w:after="0" w:line="240" w:lineRule="auto"/>
        <w:ind w:left="786"/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</w:p>
    <w:p w14:paraId="1E58F2E0" w14:textId="77777777" w:rsidR="001C10E0" w:rsidRPr="005B1BB5" w:rsidRDefault="009A506C">
      <w:pPr>
        <w:spacing w:after="0" w:line="240" w:lineRule="auto"/>
        <w:jc w:val="both"/>
        <w:rPr>
          <w:rFonts w:ascii="Times New Roman" w:eastAsia="Arial Narrow" w:hAnsi="Times New Roman" w:cs="Times New Roman"/>
          <w:b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Neposredni rad s učenicima na ublažavanju i otklanjanju teškoća provodi se od faze otkrivanja - identifikacije do faze neposrednog stručnog tretmana i korekcije određene teškoće. Stručni suradnik u nastavi  radi individualno i grupno s onim učenicima koji imaju posebne obrazovne potrebe, odnosno s učenicima kojima nastavnik i pored svih poduzetih mjera i postupaka nije u mogućnosti pružiti adekvatnu pomoć na ublažavanju i otklanjanju postojećih teškoća</w:t>
      </w: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>.</w:t>
      </w:r>
    </w:p>
    <w:p w14:paraId="5F5FE86C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2781BD43" w14:textId="77777777" w:rsidR="001C10E0" w:rsidRPr="005B1BB5" w:rsidRDefault="009A506C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color w:val="000000"/>
          <w:sz w:val="24"/>
          <w:szCs w:val="24"/>
        </w:rPr>
        <w:t>Rad na zdravstvenom i profesionalnom praćenju i informiranju učenika s posebnim obrazovnim potrebama</w:t>
      </w:r>
    </w:p>
    <w:p w14:paraId="14F1DBAD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2E9540D1" w14:textId="77777777" w:rsidR="001C10E0" w:rsidRPr="005B1BB5" w:rsidRDefault="009A506C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  <w:proofErr w:type="spellStart"/>
      <w:r w:rsidRPr="005B1BB5">
        <w:rPr>
          <w:rFonts w:ascii="Times New Roman" w:eastAsia="Arial Narrow" w:hAnsi="Times New Roman" w:cs="Times New Roman"/>
          <w:b/>
          <w:color w:val="000000"/>
          <w:sz w:val="24"/>
          <w:szCs w:val="24"/>
        </w:rPr>
        <w:t>Logopedska</w:t>
      </w:r>
      <w:proofErr w:type="spellEnd"/>
      <w:r w:rsidRPr="005B1BB5">
        <w:rPr>
          <w:rFonts w:ascii="Times New Roman" w:eastAsia="Arial Narrow" w:hAnsi="Times New Roman" w:cs="Times New Roman"/>
          <w:b/>
          <w:color w:val="000000"/>
          <w:sz w:val="24"/>
          <w:szCs w:val="24"/>
        </w:rPr>
        <w:t xml:space="preserve"> terapija                           </w:t>
      </w:r>
    </w:p>
    <w:p w14:paraId="5B66D0CA" w14:textId="77777777" w:rsidR="001C10E0" w:rsidRPr="005B1BB5" w:rsidRDefault="009A506C">
      <w:pPr>
        <w:spacing w:after="0" w:line="240" w:lineRule="auto"/>
        <w:ind w:left="426"/>
        <w:rPr>
          <w:rFonts w:ascii="Times New Roman" w:eastAsia="Arial Narrow" w:hAnsi="Times New Roman" w:cs="Times New Roman"/>
          <w:b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2.  SURADNJA S  UČITELJIMA</w:t>
      </w:r>
    </w:p>
    <w:p w14:paraId="71B4DA0F" w14:textId="77777777" w:rsidR="001C10E0" w:rsidRPr="005B1BB5" w:rsidRDefault="001C10E0">
      <w:pPr>
        <w:spacing w:after="0" w:line="240" w:lineRule="auto"/>
        <w:ind w:left="1068"/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</w:p>
    <w:p w14:paraId="45795CDB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color w:val="0000FF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Suradnja s učiteljima je najneposrednije povezana sa svim fazama i zadacima rada stručnog suradnika u nastavi.</w:t>
      </w:r>
    </w:p>
    <w:p w14:paraId="7C18E665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Osnovni zadaci suradnje s učiteljima su:</w:t>
      </w:r>
    </w:p>
    <w:p w14:paraId="4A29A2A5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              - upoznavanje učitelja s vrstama, etiologijom i karakteristikama teškoća kod  </w:t>
      </w:r>
    </w:p>
    <w:p w14:paraId="3CB7B011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                učenika za kojeg je utvrđeno da ima neku teškoću</w:t>
      </w:r>
    </w:p>
    <w:p w14:paraId="2B87CE44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              - davanje stručnih uputa za rad  s učenicima </w:t>
      </w:r>
    </w:p>
    <w:p w14:paraId="145A3262" w14:textId="77777777" w:rsidR="001C10E0" w:rsidRPr="005B1BB5" w:rsidRDefault="009A506C">
      <w:pPr>
        <w:spacing w:after="0" w:line="240" w:lineRule="auto"/>
        <w:ind w:left="360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        - pomoć učiteljima u obliku konzultacija u izradi individualiziranih  programa </w:t>
      </w:r>
    </w:p>
    <w:p w14:paraId="0EA0698C" w14:textId="77777777" w:rsidR="001C10E0" w:rsidRPr="005B1BB5" w:rsidRDefault="009A506C">
      <w:pPr>
        <w:spacing w:after="0" w:line="240" w:lineRule="auto"/>
        <w:ind w:left="360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        - suradnja s učiteljima na ukazivanju pomoći djeci s teškoćama za povoljno</w:t>
      </w:r>
    </w:p>
    <w:p w14:paraId="087097BA" w14:textId="77777777" w:rsidR="001C10E0" w:rsidRPr="005B1BB5" w:rsidRDefault="009A506C">
      <w:pPr>
        <w:spacing w:after="0" w:line="240" w:lineRule="auto"/>
        <w:ind w:left="360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          uključivanje  u razrednu grupu te razvijanje zdravih odnosa pojedinca prema </w:t>
      </w:r>
    </w:p>
    <w:p w14:paraId="763F35F2" w14:textId="77777777" w:rsidR="001C10E0" w:rsidRPr="005B1BB5" w:rsidRDefault="009A506C">
      <w:pPr>
        <w:spacing w:after="0" w:line="240" w:lineRule="auto"/>
        <w:ind w:left="360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          razredu i obrnuto</w:t>
      </w:r>
    </w:p>
    <w:p w14:paraId="6B663432" w14:textId="77777777" w:rsidR="001C10E0" w:rsidRPr="005B1BB5" w:rsidRDefault="001C10E0">
      <w:pPr>
        <w:spacing w:after="0" w:line="240" w:lineRule="auto"/>
        <w:ind w:left="360"/>
        <w:rPr>
          <w:rFonts w:ascii="Times New Roman" w:eastAsia="Arial Narrow" w:hAnsi="Times New Roman" w:cs="Times New Roman"/>
          <w:sz w:val="24"/>
          <w:szCs w:val="24"/>
        </w:rPr>
      </w:pPr>
    </w:p>
    <w:p w14:paraId="100C5B58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b/>
          <w:color w:val="0000FF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color w:val="0000FF"/>
          <w:sz w:val="24"/>
          <w:szCs w:val="24"/>
        </w:rPr>
        <w:t xml:space="preserve"> </w:t>
      </w:r>
    </w:p>
    <w:p w14:paraId="6EB4B169" w14:textId="77777777" w:rsidR="001C10E0" w:rsidRPr="005B1BB5" w:rsidRDefault="009A506C">
      <w:pPr>
        <w:spacing w:after="0" w:line="240" w:lineRule="auto"/>
        <w:ind w:firstLine="360"/>
        <w:rPr>
          <w:rFonts w:ascii="Times New Roman" w:eastAsia="Arial Narrow" w:hAnsi="Times New Roman" w:cs="Times New Roman"/>
          <w:b/>
          <w:color w:val="0000FF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 xml:space="preserve"> 3.    SURADNJA S RODITELJIMA</w:t>
      </w:r>
    </w:p>
    <w:p w14:paraId="08AAA810" w14:textId="77777777" w:rsidR="001C10E0" w:rsidRPr="005B1BB5" w:rsidRDefault="001C10E0">
      <w:pPr>
        <w:spacing w:after="0" w:line="240" w:lineRule="auto"/>
        <w:ind w:left="1068"/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</w:p>
    <w:p w14:paraId="2EA5B3FF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FF"/>
          <w:sz w:val="24"/>
          <w:szCs w:val="24"/>
        </w:rPr>
        <w:t xml:space="preserve">     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>Realizira se:</w:t>
      </w:r>
    </w:p>
    <w:p w14:paraId="70DB5D77" w14:textId="77777777" w:rsidR="001C10E0" w:rsidRPr="005B1BB5" w:rsidRDefault="009A506C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Individualnim razgovorima s roditeljima djece koja imaju određene teškoće u razvoju. Razgovor se može inicirati od strane roditelja, učitelja, stručnog suradnika i drugih odgojno obrazovnih radnika.</w:t>
      </w:r>
    </w:p>
    <w:p w14:paraId="6B152DCF" w14:textId="77777777" w:rsidR="001C10E0" w:rsidRPr="005B1BB5" w:rsidRDefault="009A506C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Davanjem informacija roditeljima učenika s posebnim obrazovnim potrebama o vrsti, stupnju i posljedicama teškoće koju dijete ima. Posebno će se obratiti pažnja na to da roditelj prihvati činjenicu da njegovo dijete ima određene smetnje i teškoće  koje utječu na uspjeh  i ponašanje u školi i izvan nje. Postupci u školi i obitelji moraju biti usklađeni.</w:t>
      </w:r>
    </w:p>
    <w:p w14:paraId="3C165AAE" w14:textId="77777777" w:rsidR="001C10E0" w:rsidRPr="005B1BB5" w:rsidRDefault="009A506C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lastRenderedPageBreak/>
        <w:t>Davanjem stručnog savjeta roditeljima o tome kako i na koji način mogu pomoći svome djetetu na ublažavanju i eventualnom otklanjanju teškoće.</w:t>
      </w:r>
    </w:p>
    <w:p w14:paraId="16D2A1D2" w14:textId="77777777" w:rsidR="001C10E0" w:rsidRPr="005B1BB5" w:rsidRDefault="009A506C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Prisustvovanjem na roditeljskim sastancima razrednih odjela u cilju informiranja roditelja o osnovnim karakteristikama učenika s posebnim obrazovnim potrebama.</w:t>
      </w:r>
    </w:p>
    <w:p w14:paraId="39BF548E" w14:textId="77777777" w:rsidR="001C10E0" w:rsidRPr="005B1BB5" w:rsidRDefault="001C10E0">
      <w:pPr>
        <w:spacing w:after="0" w:line="240" w:lineRule="auto"/>
        <w:rPr>
          <w:rFonts w:ascii="Times New Roman" w:eastAsia="Arial Narrow" w:hAnsi="Times New Roman" w:cs="Times New Roman"/>
          <w:b/>
          <w:color w:val="0000FF"/>
          <w:sz w:val="24"/>
          <w:szCs w:val="24"/>
        </w:rPr>
      </w:pPr>
    </w:p>
    <w:p w14:paraId="4224ED7C" w14:textId="690644D5" w:rsidR="001C10E0" w:rsidRPr="005B1BB5" w:rsidRDefault="001C10E0">
      <w:pPr>
        <w:spacing w:after="0" w:line="240" w:lineRule="auto"/>
        <w:rPr>
          <w:rFonts w:ascii="Times New Roman" w:eastAsia="Arial Narrow" w:hAnsi="Times New Roman" w:cs="Times New Roman"/>
          <w:b/>
          <w:color w:val="0000FF"/>
          <w:sz w:val="24"/>
          <w:szCs w:val="24"/>
        </w:rPr>
      </w:pPr>
    </w:p>
    <w:p w14:paraId="330838BD" w14:textId="77777777" w:rsidR="001C10E0" w:rsidRPr="005B1BB5" w:rsidRDefault="001C10E0">
      <w:pPr>
        <w:spacing w:after="0" w:line="240" w:lineRule="auto"/>
        <w:rPr>
          <w:rFonts w:ascii="Times New Roman" w:eastAsia="Arial Narrow" w:hAnsi="Times New Roman" w:cs="Times New Roman"/>
          <w:b/>
          <w:color w:val="0000FF"/>
          <w:sz w:val="24"/>
          <w:szCs w:val="24"/>
        </w:rPr>
      </w:pPr>
    </w:p>
    <w:p w14:paraId="2F1541E1" w14:textId="77777777" w:rsidR="001C10E0" w:rsidRPr="005B1BB5" w:rsidRDefault="009A506C">
      <w:pPr>
        <w:numPr>
          <w:ilvl w:val="0"/>
          <w:numId w:val="21"/>
        </w:numPr>
        <w:spacing w:after="0" w:line="240" w:lineRule="auto"/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color w:val="000000"/>
          <w:sz w:val="24"/>
          <w:szCs w:val="24"/>
        </w:rPr>
        <w:t>SURADNJA SA STRUČNIM ORGANIZACIJAMA IZVAN ŠKOLE</w:t>
      </w:r>
    </w:p>
    <w:p w14:paraId="3941A625" w14:textId="77777777" w:rsidR="001C10E0" w:rsidRPr="005B1BB5" w:rsidRDefault="001C10E0">
      <w:pPr>
        <w:spacing w:after="0" w:line="240" w:lineRule="auto"/>
        <w:ind w:left="1068"/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</w:p>
    <w:p w14:paraId="4FE6814E" w14:textId="77777777" w:rsidR="001C10E0" w:rsidRPr="005B1BB5" w:rsidRDefault="009A506C">
      <w:pPr>
        <w:spacing w:after="0"/>
        <w:rPr>
          <w:rFonts w:ascii="Times New Roman" w:eastAsia="Arial Narrow" w:hAnsi="Times New Roman" w:cs="Times New Roman"/>
          <w:color w:val="0000FF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Rad stručnog suradnika-defektologa s djecom s teškoćama zahtijeva i  kontinuiranu suradnju sa stručnim i drugim organizacijama :</w:t>
      </w:r>
    </w:p>
    <w:p w14:paraId="53376E60" w14:textId="77777777" w:rsidR="001C10E0" w:rsidRPr="005B1BB5" w:rsidRDefault="009A506C">
      <w:pPr>
        <w:spacing w:after="0"/>
        <w:ind w:left="360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        - Edukacijsko - rehabilitacijskim fakultetom u Zagrebu</w:t>
      </w:r>
    </w:p>
    <w:p w14:paraId="38440203" w14:textId="77777777" w:rsidR="001C10E0" w:rsidRPr="005B1BB5" w:rsidRDefault="009A506C">
      <w:pPr>
        <w:spacing w:after="0"/>
        <w:ind w:left="360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        - Centrom za socijalnu skrb Županja</w:t>
      </w:r>
    </w:p>
    <w:p w14:paraId="2A1447B0" w14:textId="77777777" w:rsidR="001C10E0" w:rsidRPr="005B1BB5" w:rsidRDefault="009A506C">
      <w:pPr>
        <w:spacing w:after="0"/>
        <w:ind w:left="360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        - Domom zdravlja Županja</w:t>
      </w:r>
    </w:p>
    <w:p w14:paraId="06429B0B" w14:textId="77777777" w:rsidR="001C10E0" w:rsidRPr="005B1BB5" w:rsidRDefault="009A506C">
      <w:pPr>
        <w:spacing w:after="0"/>
        <w:ind w:left="360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        - Osnovnim  i srednjim školama u Županji i u susjednim mjestima</w:t>
      </w:r>
    </w:p>
    <w:p w14:paraId="12F9EDB3" w14:textId="77777777" w:rsidR="001C10E0" w:rsidRPr="005B1BB5" w:rsidRDefault="009A506C">
      <w:pPr>
        <w:spacing w:after="0"/>
        <w:ind w:left="360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        - Dječjim vrtićem u Županji</w:t>
      </w:r>
    </w:p>
    <w:p w14:paraId="7B3403DF" w14:textId="062EC4AF" w:rsidR="001C10E0" w:rsidRPr="005B1BB5" w:rsidRDefault="001C10E0">
      <w:pPr>
        <w:spacing w:after="0" w:line="240" w:lineRule="auto"/>
        <w:ind w:left="360"/>
        <w:rPr>
          <w:rFonts w:ascii="Times New Roman" w:eastAsia="Arial Narrow" w:hAnsi="Times New Roman" w:cs="Times New Roman"/>
          <w:sz w:val="24"/>
          <w:szCs w:val="24"/>
        </w:rPr>
      </w:pPr>
    </w:p>
    <w:p w14:paraId="2DB483DF" w14:textId="77777777" w:rsidR="001C10E0" w:rsidRPr="005B1BB5" w:rsidRDefault="001C10E0">
      <w:pPr>
        <w:spacing w:after="0" w:line="240" w:lineRule="auto"/>
        <w:rPr>
          <w:rFonts w:ascii="Times New Roman" w:eastAsia="Arial Narrow" w:hAnsi="Times New Roman" w:cs="Times New Roman"/>
          <w:color w:val="0000FF"/>
          <w:sz w:val="24"/>
          <w:szCs w:val="24"/>
        </w:rPr>
      </w:pPr>
    </w:p>
    <w:p w14:paraId="1B058C3A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b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 xml:space="preserve">       5.   STRUČNO USAVRŠAVANJE  (seminari, stručni aktivi i ostalo)</w:t>
      </w:r>
    </w:p>
    <w:p w14:paraId="510C577A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b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 xml:space="preserve">      </w:t>
      </w:r>
    </w:p>
    <w:p w14:paraId="63C1CC95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 xml:space="preserve">       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>- savjetovanja, seminari, stručni aktivi i dr. oblici rada</w:t>
      </w:r>
    </w:p>
    <w:p w14:paraId="0994303C" w14:textId="77777777" w:rsidR="001C10E0" w:rsidRPr="005B1BB5" w:rsidRDefault="001C10E0">
      <w:pPr>
        <w:spacing w:after="0" w:line="240" w:lineRule="auto"/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571D4835" w14:textId="77777777" w:rsidR="001C10E0" w:rsidRPr="005B1BB5" w:rsidRDefault="009A506C">
      <w:pPr>
        <w:numPr>
          <w:ilvl w:val="0"/>
          <w:numId w:val="12"/>
        </w:numPr>
        <w:spacing w:after="0" w:line="240" w:lineRule="auto"/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color w:val="000000"/>
          <w:sz w:val="24"/>
          <w:szCs w:val="24"/>
        </w:rPr>
        <w:t>SUDJELOVANJE U RADU SJEDNICA UČITELJSKOG I RAZREDNIH VIJEĆA</w:t>
      </w:r>
    </w:p>
    <w:p w14:paraId="0613CC25" w14:textId="77777777" w:rsidR="001C10E0" w:rsidRPr="005B1BB5" w:rsidRDefault="001C10E0">
      <w:pPr>
        <w:spacing w:after="0" w:line="240" w:lineRule="auto"/>
        <w:ind w:left="1068"/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</w:p>
    <w:p w14:paraId="43C65D3E" w14:textId="77777777" w:rsidR="001C10E0" w:rsidRPr="005B1BB5" w:rsidRDefault="009A506C">
      <w:pPr>
        <w:spacing w:after="0"/>
        <w:jc w:val="both"/>
        <w:rPr>
          <w:rFonts w:ascii="Times New Roman" w:eastAsia="Arial Narrow" w:hAnsi="Times New Roman" w:cs="Times New Roman"/>
          <w:b/>
          <w:color w:val="0000FF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Stručni suradnik u školi prisustvuje sjednicama  razrednih i učiteljskog vijeća. Na sjednicama stručni suradnik- defektolog, od strane razrednika i predmetnih  nastavnika, upoznaje probleme učenika s teškoćama u razvoju, a istovremeno iznosi svoja zapažanja i informacije o vrstama,</w:t>
      </w:r>
      <w:r w:rsidR="0002471C">
        <w:rPr>
          <w:rFonts w:ascii="Times New Roman" w:eastAsia="Arial Narrow" w:hAnsi="Times New Roman" w:cs="Times New Roman"/>
          <w:sz w:val="24"/>
          <w:szCs w:val="24"/>
        </w:rPr>
        <w:t xml:space="preserve"> 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>karakteristikama,  intenzitetu i posljedicama pojedinih teškoća kod učenika.</w:t>
      </w:r>
    </w:p>
    <w:p w14:paraId="14A57484" w14:textId="308B9E3C" w:rsidR="008B116B" w:rsidRPr="005B1BB5" w:rsidRDefault="008B116B">
      <w:pPr>
        <w:spacing w:after="0"/>
        <w:rPr>
          <w:rFonts w:ascii="Times New Roman" w:eastAsia="Arial Narrow" w:hAnsi="Times New Roman" w:cs="Times New Roman"/>
          <w:b/>
          <w:color w:val="0000FF"/>
          <w:sz w:val="24"/>
          <w:szCs w:val="24"/>
        </w:rPr>
      </w:pPr>
    </w:p>
    <w:p w14:paraId="4F787BD2" w14:textId="77777777" w:rsidR="001C10E0" w:rsidRPr="005B1BB5" w:rsidRDefault="009A506C">
      <w:pPr>
        <w:numPr>
          <w:ilvl w:val="0"/>
          <w:numId w:val="12"/>
        </w:numPr>
        <w:spacing w:after="0"/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color w:val="000000"/>
          <w:sz w:val="24"/>
          <w:szCs w:val="24"/>
        </w:rPr>
        <w:t>VOĐENJE DOKUMENTACIJE</w:t>
      </w:r>
    </w:p>
    <w:p w14:paraId="42E3FBC2" w14:textId="77777777" w:rsidR="001C10E0" w:rsidRPr="005B1BB5" w:rsidRDefault="001C10E0">
      <w:pPr>
        <w:spacing w:after="0"/>
        <w:ind w:left="1068"/>
        <w:rPr>
          <w:rFonts w:ascii="Times New Roman" w:eastAsia="Arial Narrow" w:hAnsi="Times New Roman" w:cs="Times New Roman"/>
          <w:b/>
          <w:color w:val="000000"/>
          <w:sz w:val="24"/>
          <w:szCs w:val="24"/>
        </w:rPr>
      </w:pPr>
    </w:p>
    <w:p w14:paraId="343C5B4B" w14:textId="77777777" w:rsidR="001C10E0" w:rsidRPr="005B1BB5" w:rsidRDefault="009A506C">
      <w:pPr>
        <w:spacing w:after="0"/>
        <w:jc w:val="both"/>
        <w:rPr>
          <w:rFonts w:ascii="Times New Roman" w:eastAsia="Arial Narrow" w:hAnsi="Times New Roman" w:cs="Times New Roman"/>
          <w:b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Pored redovne školske dokumentacije u kojoj se svakodnevno vodi evidencija o  radu i napredovanju učenika, vodi se posebna dokumentacija za učenike s posebnim obrazovnim potrebama  u vidu dosjea s odgovarajućim prilozima – nalazima i mišljenjima.</w:t>
      </w:r>
    </w:p>
    <w:p w14:paraId="18113A09" w14:textId="77777777" w:rsidR="001C10E0" w:rsidRPr="005B1BB5" w:rsidRDefault="001C10E0">
      <w:pPr>
        <w:spacing w:after="0" w:line="240" w:lineRule="auto"/>
        <w:jc w:val="both"/>
        <w:rPr>
          <w:rFonts w:ascii="Times New Roman" w:eastAsia="Arial Narrow" w:hAnsi="Times New Roman" w:cs="Times New Roman"/>
          <w:b/>
          <w:color w:val="0000FF"/>
          <w:sz w:val="24"/>
          <w:szCs w:val="24"/>
        </w:rPr>
      </w:pPr>
    </w:p>
    <w:p w14:paraId="34E9E59F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b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 xml:space="preserve">      8.   OSTALI POSLOVI I ZADACI</w:t>
      </w:r>
    </w:p>
    <w:p w14:paraId="18AF15B3" w14:textId="77777777" w:rsidR="001C10E0" w:rsidRPr="005B1BB5" w:rsidRDefault="001C10E0">
      <w:pPr>
        <w:spacing w:after="0" w:line="240" w:lineRule="auto"/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44906A77" w14:textId="77777777" w:rsidR="001C10E0" w:rsidRPr="005B1BB5" w:rsidRDefault="009A506C">
      <w:pPr>
        <w:spacing w:after="0"/>
        <w:rPr>
          <w:rFonts w:ascii="Times New Roman" w:eastAsia="Arial Narrow" w:hAnsi="Times New Roman" w:cs="Times New Roman"/>
          <w:b/>
          <w:color w:val="0000FF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Proizlaze iz realizacije programa rada škole: </w:t>
      </w:r>
    </w:p>
    <w:p w14:paraId="10410E5E" w14:textId="77777777" w:rsidR="001C10E0" w:rsidRPr="005B1BB5" w:rsidRDefault="009A506C">
      <w:pPr>
        <w:numPr>
          <w:ilvl w:val="0"/>
          <w:numId w:val="40"/>
        </w:numPr>
        <w:spacing w:after="0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prevencija poremećaja u ponašanju</w:t>
      </w:r>
    </w:p>
    <w:p w14:paraId="1F2E3694" w14:textId="77777777" w:rsidR="001C10E0" w:rsidRPr="005B1BB5" w:rsidRDefault="009A506C">
      <w:pPr>
        <w:spacing w:after="0"/>
        <w:ind w:left="360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-    rad u povjerenstvu za upis djece u prvi razred osnovne škole</w:t>
      </w:r>
    </w:p>
    <w:p w14:paraId="6A88377A" w14:textId="77777777" w:rsidR="001C10E0" w:rsidRPr="005B1BB5" w:rsidRDefault="009A506C">
      <w:pPr>
        <w:spacing w:after="0"/>
        <w:ind w:left="360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-    rad u povjerenstvu za utvrđivanje psihofizičkog stanja djece prije upisa u </w:t>
      </w:r>
    </w:p>
    <w:p w14:paraId="314D459C" w14:textId="77777777" w:rsidR="001C10E0" w:rsidRPr="005B1BB5" w:rsidRDefault="009A506C">
      <w:pPr>
        <w:spacing w:after="0"/>
        <w:ind w:left="360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     osnovnu školu i tijekom školovanja</w:t>
      </w:r>
    </w:p>
    <w:p w14:paraId="3D14CA85" w14:textId="77777777" w:rsidR="001C10E0" w:rsidRPr="005B1BB5" w:rsidRDefault="009A506C">
      <w:pPr>
        <w:spacing w:after="0"/>
        <w:ind w:left="360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-    rad u povjerenstvu za praćenje rada pripravnika</w:t>
      </w:r>
    </w:p>
    <w:p w14:paraId="42EA2654" w14:textId="77777777" w:rsidR="001C10E0" w:rsidRDefault="009A506C">
      <w:pPr>
        <w:spacing w:after="0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      -    sudjelovanje u javnoj i kulturnoj djelatnosti škole</w:t>
      </w:r>
    </w:p>
    <w:p w14:paraId="44EC7652" w14:textId="77777777" w:rsidR="00003F92" w:rsidRDefault="00003F92">
      <w:pPr>
        <w:spacing w:after="0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3ADFD508" w14:textId="77777777" w:rsidR="00003F92" w:rsidRDefault="00003F92">
      <w:pPr>
        <w:spacing w:after="0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79AA501A" w14:textId="77777777" w:rsidR="0002471C" w:rsidRPr="0002471C" w:rsidRDefault="0002471C" w:rsidP="0002471C">
      <w:pPr>
        <w:jc w:val="right"/>
        <w:rPr>
          <w:rFonts w:ascii="Cambria" w:eastAsia="Cambria" w:hAnsi="Cambria" w:cs="Cambria"/>
          <w:sz w:val="24"/>
          <w:szCs w:val="24"/>
        </w:rPr>
      </w:pPr>
      <w:r w:rsidRPr="0002471C">
        <w:rPr>
          <w:rFonts w:ascii="Cambria" w:eastAsia="Cambria" w:hAnsi="Cambria" w:cs="Cambria"/>
          <w:sz w:val="24"/>
          <w:szCs w:val="24"/>
        </w:rPr>
        <w:t xml:space="preserve">Brigita </w:t>
      </w:r>
      <w:proofErr w:type="spellStart"/>
      <w:r w:rsidRPr="0002471C">
        <w:rPr>
          <w:rFonts w:ascii="Cambria" w:eastAsia="Cambria" w:hAnsi="Cambria" w:cs="Cambria"/>
          <w:sz w:val="24"/>
          <w:szCs w:val="24"/>
        </w:rPr>
        <w:t>Župarić</w:t>
      </w:r>
      <w:proofErr w:type="spellEnd"/>
    </w:p>
    <w:p w14:paraId="757224CA" w14:textId="77777777" w:rsidR="0002471C" w:rsidRPr="0002471C" w:rsidRDefault="0002471C" w:rsidP="0002471C">
      <w:pPr>
        <w:jc w:val="right"/>
        <w:rPr>
          <w:rFonts w:ascii="Cambria" w:eastAsia="Cambria" w:hAnsi="Cambria" w:cs="Cambria"/>
          <w:sz w:val="24"/>
          <w:szCs w:val="24"/>
        </w:rPr>
      </w:pPr>
      <w:r w:rsidRPr="0002471C">
        <w:rPr>
          <w:rFonts w:ascii="Cambria" w:eastAsia="Cambria" w:hAnsi="Cambria" w:cs="Cambria"/>
          <w:sz w:val="24"/>
          <w:szCs w:val="24"/>
        </w:rPr>
        <w:t>U Županji, 08.rujna 2023</w:t>
      </w:r>
      <w:r>
        <w:rPr>
          <w:rFonts w:ascii="Cambria" w:eastAsia="Cambria" w:hAnsi="Cambria" w:cs="Cambria"/>
          <w:sz w:val="24"/>
          <w:szCs w:val="24"/>
        </w:rPr>
        <w:t>.</w:t>
      </w:r>
      <w:r w:rsidRPr="0002471C">
        <w:rPr>
          <w:rFonts w:ascii="Cambria" w:eastAsia="Cambria" w:hAnsi="Cambria" w:cs="Cambria"/>
          <w:sz w:val="24"/>
          <w:szCs w:val="24"/>
        </w:rPr>
        <w:t xml:space="preserve"> godine</w:t>
      </w:r>
    </w:p>
    <w:p w14:paraId="1935F1DB" w14:textId="77777777" w:rsidR="0002471C" w:rsidRPr="005B1BB5" w:rsidRDefault="0002471C">
      <w:pPr>
        <w:spacing w:after="0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3547A4C1" w14:textId="407D67D5" w:rsidR="00003F92" w:rsidRPr="005B1BB5" w:rsidRDefault="00003F92">
      <w:pPr>
        <w:spacing w:after="0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6F1FF6B7" w14:textId="77777777" w:rsidR="001C10E0" w:rsidRPr="005B1BB5" w:rsidRDefault="001C10E0">
      <w:pPr>
        <w:spacing w:after="0" w:line="240" w:lineRule="auto"/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43615BA0" w14:textId="77777777" w:rsidR="0002471C" w:rsidRPr="0002471C" w:rsidRDefault="0002471C" w:rsidP="0002471C">
      <w:pPr>
        <w:spacing w:after="120" w:line="240" w:lineRule="auto"/>
        <w:rPr>
          <w:rFonts w:ascii="Arial Narrow" w:eastAsia="Arial Narrow" w:hAnsi="Arial Narrow" w:cs="Arial Narrow"/>
          <w:b/>
          <w:sz w:val="28"/>
          <w:szCs w:val="28"/>
        </w:rPr>
      </w:pPr>
      <w:r w:rsidRPr="0002471C">
        <w:rPr>
          <w:rFonts w:ascii="Arial Narrow" w:eastAsia="Arial Narrow" w:hAnsi="Arial Narrow" w:cs="Arial Narrow"/>
          <w:b/>
          <w:sz w:val="28"/>
          <w:szCs w:val="28"/>
        </w:rPr>
        <w:t xml:space="preserve">PLAN STRUČNOG SURADNIKA – PSIHOLOGA </w:t>
      </w:r>
    </w:p>
    <w:p w14:paraId="36255534" w14:textId="77777777" w:rsidR="0002471C" w:rsidRPr="0002471C" w:rsidRDefault="0002471C" w:rsidP="0002471C">
      <w:pPr>
        <w:spacing w:after="120" w:line="240" w:lineRule="auto"/>
        <w:jc w:val="center"/>
        <w:rPr>
          <w:rFonts w:ascii="Cambria" w:eastAsia="Cambria" w:hAnsi="Cambria" w:cs="Cambria"/>
          <w:sz w:val="32"/>
          <w:szCs w:val="32"/>
        </w:rPr>
      </w:pPr>
      <w:r w:rsidRPr="0002471C">
        <w:rPr>
          <w:rFonts w:ascii="Cambria" w:eastAsia="Cambria" w:hAnsi="Cambria" w:cs="Cambria"/>
          <w:sz w:val="32"/>
          <w:szCs w:val="32"/>
        </w:rPr>
        <w:t>GODIŠNJI PLAN I PROGRAM RADA</w:t>
      </w:r>
    </w:p>
    <w:p w14:paraId="492B7F37" w14:textId="77777777" w:rsidR="0002471C" w:rsidRPr="0002471C" w:rsidRDefault="0002471C" w:rsidP="0002471C">
      <w:pPr>
        <w:spacing w:after="120" w:line="240" w:lineRule="auto"/>
        <w:jc w:val="center"/>
        <w:rPr>
          <w:rFonts w:ascii="Cambria" w:eastAsia="Cambria" w:hAnsi="Cambria" w:cs="Cambria"/>
          <w:sz w:val="32"/>
          <w:szCs w:val="32"/>
        </w:rPr>
      </w:pPr>
      <w:r w:rsidRPr="0002471C">
        <w:rPr>
          <w:rFonts w:ascii="Cambria" w:eastAsia="Cambria" w:hAnsi="Cambria" w:cs="Cambria"/>
          <w:sz w:val="32"/>
          <w:szCs w:val="32"/>
        </w:rPr>
        <w:t>STRUČNOG SURADNIKA – PSIHOLOGA</w:t>
      </w:r>
    </w:p>
    <w:p w14:paraId="661768F4" w14:textId="77777777" w:rsidR="0002471C" w:rsidRPr="0002471C" w:rsidRDefault="0002471C" w:rsidP="0002471C">
      <w:pPr>
        <w:spacing w:after="120" w:line="240" w:lineRule="auto"/>
        <w:jc w:val="center"/>
        <w:rPr>
          <w:rFonts w:ascii="Cambria" w:eastAsia="Cambria" w:hAnsi="Cambria" w:cs="Cambria"/>
          <w:b/>
          <w:i/>
          <w:sz w:val="28"/>
          <w:szCs w:val="28"/>
        </w:rPr>
      </w:pPr>
      <w:r w:rsidRPr="0002471C">
        <w:rPr>
          <w:rFonts w:ascii="Cambria" w:eastAsia="Cambria" w:hAnsi="Cambria" w:cs="Cambria"/>
          <w:b/>
          <w:i/>
          <w:sz w:val="28"/>
          <w:szCs w:val="28"/>
        </w:rPr>
        <w:t xml:space="preserve">Antonija </w:t>
      </w:r>
      <w:proofErr w:type="spellStart"/>
      <w:r w:rsidRPr="0002471C">
        <w:rPr>
          <w:rFonts w:ascii="Cambria" w:eastAsia="Cambria" w:hAnsi="Cambria" w:cs="Cambria"/>
          <w:b/>
          <w:i/>
          <w:sz w:val="28"/>
          <w:szCs w:val="28"/>
        </w:rPr>
        <w:t>Buljević</w:t>
      </w:r>
      <w:proofErr w:type="spellEnd"/>
    </w:p>
    <w:p w14:paraId="2DC83AC3" w14:textId="77777777" w:rsidR="0002471C" w:rsidRPr="0002471C" w:rsidRDefault="0002471C" w:rsidP="0002471C">
      <w:pPr>
        <w:spacing w:after="120" w:line="240" w:lineRule="auto"/>
        <w:jc w:val="center"/>
        <w:rPr>
          <w:rFonts w:ascii="Cambria" w:eastAsia="Cambria" w:hAnsi="Cambria" w:cs="Cambria"/>
          <w:i/>
          <w:sz w:val="28"/>
          <w:szCs w:val="28"/>
        </w:rPr>
      </w:pPr>
      <w:r w:rsidRPr="0002471C">
        <w:rPr>
          <w:rFonts w:ascii="Cambria" w:eastAsia="Cambria" w:hAnsi="Cambria" w:cs="Cambria"/>
          <w:i/>
          <w:sz w:val="28"/>
          <w:szCs w:val="28"/>
        </w:rPr>
        <w:t>Šk. godina 2023</w:t>
      </w:r>
      <w:r>
        <w:rPr>
          <w:rFonts w:ascii="Cambria" w:eastAsia="Cambria" w:hAnsi="Cambria" w:cs="Cambria"/>
          <w:i/>
          <w:sz w:val="28"/>
          <w:szCs w:val="28"/>
        </w:rPr>
        <w:t>. /</w:t>
      </w:r>
      <w:r w:rsidRPr="0002471C">
        <w:rPr>
          <w:rFonts w:ascii="Cambria" w:eastAsia="Cambria" w:hAnsi="Cambria" w:cs="Cambria"/>
          <w:i/>
          <w:sz w:val="28"/>
          <w:szCs w:val="28"/>
        </w:rPr>
        <w:t>2024.</w:t>
      </w:r>
    </w:p>
    <w:p w14:paraId="08D2AF85" w14:textId="77777777" w:rsidR="0002471C" w:rsidRPr="0002471C" w:rsidRDefault="0002471C" w:rsidP="0002471C">
      <w:pPr>
        <w:spacing w:after="120" w:line="240" w:lineRule="auto"/>
        <w:jc w:val="center"/>
        <w:rPr>
          <w:rFonts w:ascii="Cambria" w:eastAsia="Cambria" w:hAnsi="Cambria" w:cs="Cambria"/>
          <w:b/>
          <w:color w:val="0F243E"/>
          <w:sz w:val="28"/>
          <w:szCs w:val="28"/>
        </w:rPr>
      </w:pPr>
    </w:p>
    <w:tbl>
      <w:tblPr>
        <w:tblW w:w="9269" w:type="dxa"/>
        <w:tblLayout w:type="fixed"/>
        <w:tblLook w:val="0400" w:firstRow="0" w:lastRow="0" w:firstColumn="0" w:lastColumn="0" w:noHBand="0" w:noVBand="1"/>
      </w:tblPr>
      <w:tblGrid>
        <w:gridCol w:w="6011"/>
        <w:gridCol w:w="1396"/>
        <w:gridCol w:w="1862"/>
      </w:tblGrid>
      <w:tr w:rsidR="0002471C" w:rsidRPr="0002471C" w14:paraId="4912F4E6" w14:textId="77777777" w:rsidTr="0086373D">
        <w:trPr>
          <w:trHeight w:val="900"/>
        </w:trPr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  <w:vAlign w:val="center"/>
          </w:tcPr>
          <w:p w14:paraId="0C9DA244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</w:pPr>
            <w:r w:rsidRPr="0002471C"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  <w:t>POSLOVI I RADNI ZADACI</w:t>
            </w:r>
          </w:p>
          <w:p w14:paraId="1BE00569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</w:pPr>
            <w:r w:rsidRPr="0002471C"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  <w:t xml:space="preserve"> psihologa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  <w:vAlign w:val="center"/>
          </w:tcPr>
          <w:p w14:paraId="2059628B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</w:pPr>
            <w:r w:rsidRPr="0002471C"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  <w:t>MJESEC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  <w:vAlign w:val="center"/>
          </w:tcPr>
          <w:p w14:paraId="013C058A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</w:pPr>
            <w:r w:rsidRPr="0002471C"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  <w:t>SURADNICI</w:t>
            </w:r>
          </w:p>
        </w:tc>
      </w:tr>
      <w:tr w:rsidR="0002471C" w:rsidRPr="0002471C" w14:paraId="1495A5CA" w14:textId="77777777" w:rsidTr="0086373D">
        <w:trPr>
          <w:trHeight w:val="637"/>
        </w:trPr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  <w:vAlign w:val="center"/>
          </w:tcPr>
          <w:p w14:paraId="27351EAE" w14:textId="77777777" w:rsidR="0002471C" w:rsidRPr="0002471C" w:rsidRDefault="0002471C" w:rsidP="0002471C">
            <w:pPr>
              <w:widowControl w:val="0"/>
              <w:numPr>
                <w:ilvl w:val="0"/>
                <w:numId w:val="34"/>
              </w:numPr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ORGANIZACIJA RADA ŠKOLE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  <w:vAlign w:val="center"/>
          </w:tcPr>
          <w:p w14:paraId="5A259495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  <w:vAlign w:val="center"/>
          </w:tcPr>
          <w:p w14:paraId="676C0DDA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b/>
                <w:color w:val="000000"/>
                <w:sz w:val="28"/>
                <w:szCs w:val="28"/>
              </w:rPr>
            </w:pPr>
          </w:p>
        </w:tc>
      </w:tr>
      <w:tr w:rsidR="0002471C" w:rsidRPr="0002471C" w14:paraId="3F3A1C6F" w14:textId="77777777" w:rsidTr="0086373D">
        <w:trPr>
          <w:trHeight w:val="2398"/>
        </w:trPr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F687A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Sudjelovanje u organizaciji i provođenju upisa u prvi razred</w:t>
            </w:r>
          </w:p>
          <w:p w14:paraId="08EDD259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Sudjelovanje u formiranju razrednih odjela učenika prvih razreda</w:t>
            </w:r>
          </w:p>
          <w:p w14:paraId="440BB866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Sudjelovanje u prihvatu učenika prvog razreda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C08FF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svibanj, lipanj</w:t>
            </w:r>
          </w:p>
          <w:p w14:paraId="60EC9516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248F4050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kolovoz,</w:t>
            </w:r>
          </w:p>
          <w:p w14:paraId="04CD1856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rujan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3D015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učitelji defektolog, ravnatelj</w:t>
            </w:r>
          </w:p>
        </w:tc>
      </w:tr>
      <w:tr w:rsidR="0002471C" w:rsidRPr="0002471C" w14:paraId="40E4F1C5" w14:textId="77777777" w:rsidTr="0086373D">
        <w:trPr>
          <w:trHeight w:val="552"/>
        </w:trPr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  <w:vAlign w:val="center"/>
          </w:tcPr>
          <w:p w14:paraId="534C7C7C" w14:textId="77777777" w:rsidR="0002471C" w:rsidRPr="0002471C" w:rsidRDefault="0002471C" w:rsidP="0002471C">
            <w:pPr>
              <w:widowControl w:val="0"/>
              <w:numPr>
                <w:ilvl w:val="0"/>
                <w:numId w:val="34"/>
              </w:numPr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PLANIRANJE, PROGRAMIRANJE I REALIZACIJA RADA ŠKOLE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  <w:vAlign w:val="center"/>
          </w:tcPr>
          <w:p w14:paraId="5945FE44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  <w:vAlign w:val="center"/>
          </w:tcPr>
          <w:p w14:paraId="66387125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02471C" w:rsidRPr="0002471C" w14:paraId="23E40DB4" w14:textId="77777777" w:rsidTr="00076E14">
        <w:trPr>
          <w:trHeight w:val="1975"/>
        </w:trPr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30544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2CFB4A40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Izrada godišnjeg plana i programa rada stručnog suradnika psihologa i izvješće o realizaciji istoga</w:t>
            </w:r>
          </w:p>
          <w:p w14:paraId="699300B9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Sudjelovanje u izradi kurikuluma škole</w:t>
            </w:r>
          </w:p>
          <w:p w14:paraId="38585C2F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Izrada i izvještaj školskog preventivnog  programa</w:t>
            </w:r>
          </w:p>
          <w:p w14:paraId="0ADE0043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Po potrebi sudjelovanje u planiranju rada za učenike s teškoćama u razvoju te u pripremi dokumentacije za izradu prilagođenih programa</w:t>
            </w:r>
          </w:p>
          <w:p w14:paraId="32622B75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Izrada plana i programa identifikacije i rada s darovitim učenicima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17030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7101F37D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srpanj- rujan</w:t>
            </w:r>
          </w:p>
          <w:p w14:paraId="65559C6B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3F647DD8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kolovoz-rujan</w:t>
            </w:r>
          </w:p>
          <w:p w14:paraId="3785B1E1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23710AEB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49B52A03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srpanj-rujan</w:t>
            </w:r>
          </w:p>
          <w:p w14:paraId="7CA4C9BB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19750B75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0FFF64F4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lastRenderedPageBreak/>
              <w:t>rujan-listopad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539C0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4CD14B65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321EC6C3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34243052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181D7EFB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5EA055E0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ravnatelj</w:t>
            </w:r>
          </w:p>
          <w:p w14:paraId="5C12D111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razrednici</w:t>
            </w:r>
          </w:p>
          <w:p w14:paraId="5DB8B760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580C526E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defektolog</w:t>
            </w:r>
          </w:p>
          <w:p w14:paraId="79739E70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66B7A83A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7233886B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191852F8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683226E8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učitelji</w:t>
            </w:r>
          </w:p>
        </w:tc>
      </w:tr>
      <w:tr w:rsidR="0002471C" w:rsidRPr="0002471C" w14:paraId="3DDBF781" w14:textId="77777777" w:rsidTr="0086373D">
        <w:trPr>
          <w:trHeight w:val="1131"/>
        </w:trPr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6F6633BC" w14:textId="77777777" w:rsidR="0002471C" w:rsidRPr="0002471C" w:rsidRDefault="0002471C" w:rsidP="0002471C">
            <w:pPr>
              <w:widowControl w:val="0"/>
              <w:numPr>
                <w:ilvl w:val="0"/>
                <w:numId w:val="34"/>
              </w:numPr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lastRenderedPageBreak/>
              <w:t>RAD S UČENICIMA NA INDIVIDUALNOJ I/ILI SKUPNOJ RAZINI OD PRIPREME, REALIZACIJE DO EVALUACIJE RADA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13D271C3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6C0DA9BA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02471C" w:rsidRPr="0002471C" w14:paraId="2B250A2E" w14:textId="77777777" w:rsidTr="0086373D">
        <w:trPr>
          <w:trHeight w:val="413"/>
        </w:trPr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7274B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ind w:right="227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Utvrđivanje stanja učenika na području:</w:t>
            </w:r>
          </w:p>
          <w:p w14:paraId="2B5B85D7" w14:textId="77777777" w:rsidR="0002471C" w:rsidRPr="0002471C" w:rsidRDefault="0002471C" w:rsidP="0002471C">
            <w:pPr>
              <w:widowControl w:val="0"/>
              <w:numPr>
                <w:ilvl w:val="0"/>
                <w:numId w:val="2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intelektualne razvijenosti</w:t>
            </w:r>
          </w:p>
          <w:p w14:paraId="2BD99E22" w14:textId="77777777" w:rsidR="0002471C" w:rsidRPr="0002471C" w:rsidRDefault="0002471C" w:rsidP="0002471C">
            <w:pPr>
              <w:widowControl w:val="0"/>
              <w:numPr>
                <w:ilvl w:val="0"/>
                <w:numId w:val="2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akademske kompetencije</w:t>
            </w:r>
          </w:p>
          <w:p w14:paraId="3ABFD8C9" w14:textId="77777777" w:rsidR="0002471C" w:rsidRPr="0002471C" w:rsidRDefault="0002471C" w:rsidP="0002471C">
            <w:pPr>
              <w:widowControl w:val="0"/>
              <w:numPr>
                <w:ilvl w:val="0"/>
                <w:numId w:val="2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emocionalnog razvoja i osobina ličnosti</w:t>
            </w:r>
          </w:p>
          <w:p w14:paraId="24691A35" w14:textId="77777777" w:rsidR="0002471C" w:rsidRPr="0002471C" w:rsidRDefault="0002471C" w:rsidP="0002471C">
            <w:pPr>
              <w:widowControl w:val="0"/>
              <w:numPr>
                <w:ilvl w:val="0"/>
                <w:numId w:val="2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socijalnih vještina i značajki ponašanja</w:t>
            </w:r>
          </w:p>
          <w:p w14:paraId="600B81AA" w14:textId="77777777" w:rsidR="0002471C" w:rsidRPr="0002471C" w:rsidRDefault="0002471C" w:rsidP="0002471C">
            <w:pPr>
              <w:widowControl w:val="0"/>
              <w:numPr>
                <w:ilvl w:val="0"/>
                <w:numId w:val="2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psihofizičke spremnosti za upis u prvi razred osnovne škole</w:t>
            </w:r>
          </w:p>
          <w:p w14:paraId="1F438EC0" w14:textId="77777777" w:rsidR="0002471C" w:rsidRPr="0002471C" w:rsidRDefault="0002471C" w:rsidP="0002471C">
            <w:pPr>
              <w:widowControl w:val="0"/>
              <w:numPr>
                <w:ilvl w:val="0"/>
                <w:numId w:val="2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profesionalnog usmjeravanja</w:t>
            </w:r>
          </w:p>
          <w:p w14:paraId="46F26F58" w14:textId="77777777" w:rsidR="0002471C" w:rsidRPr="0002471C" w:rsidRDefault="0002471C" w:rsidP="0002471C">
            <w:pPr>
              <w:widowControl w:val="0"/>
              <w:numPr>
                <w:ilvl w:val="0"/>
                <w:numId w:val="2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darovitosti</w:t>
            </w:r>
          </w:p>
          <w:p w14:paraId="4F287B89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41068A65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Psihodijagnostička</w:t>
            </w:r>
            <w:proofErr w:type="spellEnd"/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obrada: </w:t>
            </w:r>
          </w:p>
          <w:p w14:paraId="20DD7FDE" w14:textId="77777777" w:rsidR="0002471C" w:rsidRPr="0002471C" w:rsidRDefault="0002471C" w:rsidP="0002471C">
            <w:pPr>
              <w:widowControl w:val="0"/>
              <w:numPr>
                <w:ilvl w:val="0"/>
                <w:numId w:val="40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primjena, obrada i interpretacija </w:t>
            </w:r>
            <w:proofErr w:type="spellStart"/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psihodijagnostičkih</w:t>
            </w:r>
            <w:proofErr w:type="spellEnd"/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sredstava, izrada psihologijskog nalaza i mišljenja </w:t>
            </w:r>
          </w:p>
          <w:p w14:paraId="7AC226E8" w14:textId="77777777" w:rsidR="0002471C" w:rsidRPr="0002471C" w:rsidRDefault="0002471C" w:rsidP="0002471C">
            <w:pPr>
              <w:widowControl w:val="0"/>
              <w:numPr>
                <w:ilvl w:val="0"/>
                <w:numId w:val="5"/>
              </w:numPr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odabir primjerenog oblika školovanja</w:t>
            </w:r>
          </w:p>
          <w:p w14:paraId="6E1C584A" w14:textId="77777777" w:rsidR="0002471C" w:rsidRPr="0002471C" w:rsidRDefault="0002471C" w:rsidP="0002471C">
            <w:pPr>
              <w:widowControl w:val="0"/>
              <w:ind w:left="720"/>
              <w:jc w:val="both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36DBABF3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i/>
                <w:color w:val="000000"/>
                <w:sz w:val="24"/>
                <w:szCs w:val="24"/>
              </w:rPr>
              <w:t xml:space="preserve"> </w:t>
            </w: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Savjetodavni rad s učenicima</w:t>
            </w:r>
          </w:p>
          <w:p w14:paraId="1707E46E" w14:textId="77777777" w:rsidR="0002471C" w:rsidRPr="0002471C" w:rsidRDefault="0002471C" w:rsidP="0002471C">
            <w:pPr>
              <w:widowControl w:val="0"/>
              <w:numPr>
                <w:ilvl w:val="2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individualni i/ili grupni savjetodavni rad u kojem se učenici upućuju na unaprjeđenje u učenju i postignuću te primjeni znanja u poboljšanju mentalnog zdravlja</w:t>
            </w:r>
          </w:p>
          <w:p w14:paraId="6A13F1F9" w14:textId="77777777" w:rsidR="0002471C" w:rsidRPr="0002471C" w:rsidRDefault="0002471C" w:rsidP="0002471C">
            <w:pPr>
              <w:widowControl w:val="0"/>
              <w:numPr>
                <w:ilvl w:val="2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individualni i/ili grupni savjetodavni rad u kojem se učenici upućuju na profesionalno informiranje i usmjeravanje</w:t>
            </w:r>
          </w:p>
          <w:p w14:paraId="49869E3C" w14:textId="77777777" w:rsidR="0002471C" w:rsidRPr="0002471C" w:rsidRDefault="0002471C" w:rsidP="0002471C">
            <w:pPr>
              <w:widowControl w:val="0"/>
              <w:numPr>
                <w:ilvl w:val="0"/>
                <w:numId w:val="3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izrada informativnih materijala za učenike, </w:t>
            </w: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lastRenderedPageBreak/>
              <w:t>učitelje i roditelje</w:t>
            </w:r>
          </w:p>
          <w:p w14:paraId="6A5F30F3" w14:textId="77777777" w:rsidR="0002471C" w:rsidRPr="0002471C" w:rsidRDefault="0002471C" w:rsidP="0002471C">
            <w:pPr>
              <w:widowControl w:val="0"/>
              <w:numPr>
                <w:ilvl w:val="0"/>
                <w:numId w:val="3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predavanje učenicima osmih razreda – profesionalno informiranje i savjetovanje (upoznavanje s alatima </w:t>
            </w:r>
            <w:proofErr w:type="spellStart"/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samoprocjene</w:t>
            </w:r>
            <w:proofErr w:type="spellEnd"/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na internetu, službama za profesionalnu orijentaciju, srednjoškolskim programima i faktorima ključnim pri donošenju odluke o odabiru srednje škole)</w:t>
            </w:r>
          </w:p>
          <w:p w14:paraId="484D3969" w14:textId="77777777" w:rsidR="0002471C" w:rsidRPr="0002471C" w:rsidRDefault="0002471C" w:rsidP="0002471C">
            <w:pPr>
              <w:widowControl w:val="0"/>
              <w:numPr>
                <w:ilvl w:val="0"/>
                <w:numId w:val="3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psihologijska obrada učenika te savjetovanje o izboru zanimanja (djeca s teškoćama u razvoju, daroviti učenici, neodlučni…)</w:t>
            </w:r>
          </w:p>
          <w:p w14:paraId="781C9E46" w14:textId="77777777" w:rsidR="0002471C" w:rsidRPr="0002471C" w:rsidRDefault="0002471C" w:rsidP="0002471C">
            <w:pPr>
              <w:widowControl w:val="0"/>
              <w:numPr>
                <w:ilvl w:val="0"/>
                <w:numId w:val="3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suradnja sa službom za profesionalnu orijentaciju te srednjim školama</w:t>
            </w:r>
          </w:p>
          <w:p w14:paraId="2D163F8E" w14:textId="77777777" w:rsidR="0002471C" w:rsidRPr="0002471C" w:rsidRDefault="0002471C" w:rsidP="0002471C">
            <w:pPr>
              <w:widowControl w:val="0"/>
              <w:ind w:left="72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26DD0689" w14:textId="77777777" w:rsidR="0002471C" w:rsidRPr="0002471C" w:rsidRDefault="0002471C" w:rsidP="0002471C">
            <w:pPr>
              <w:widowControl w:val="0"/>
              <w:numPr>
                <w:ilvl w:val="2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Savjetodavno-terapeutski rad s učenicima s:</w:t>
            </w:r>
          </w:p>
          <w:p w14:paraId="1D3F9715" w14:textId="77777777" w:rsidR="0002471C" w:rsidRPr="0002471C" w:rsidRDefault="0002471C" w:rsidP="0002471C">
            <w:pPr>
              <w:widowControl w:val="0"/>
              <w:numPr>
                <w:ilvl w:val="0"/>
                <w:numId w:val="26"/>
              </w:numPr>
              <w:ind w:left="1097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teškoćama u razvoju</w:t>
            </w:r>
          </w:p>
          <w:p w14:paraId="749193F3" w14:textId="77777777" w:rsidR="0002471C" w:rsidRPr="0002471C" w:rsidRDefault="0002471C" w:rsidP="0002471C">
            <w:pPr>
              <w:widowControl w:val="0"/>
              <w:numPr>
                <w:ilvl w:val="0"/>
                <w:numId w:val="26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emocionalnim teškoćama</w:t>
            </w:r>
          </w:p>
          <w:p w14:paraId="7A2A9284" w14:textId="77777777" w:rsidR="0002471C" w:rsidRPr="0002471C" w:rsidRDefault="0002471C" w:rsidP="0002471C">
            <w:pPr>
              <w:widowControl w:val="0"/>
              <w:numPr>
                <w:ilvl w:val="0"/>
                <w:numId w:val="26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problemima u ponašanju</w:t>
            </w:r>
          </w:p>
          <w:p w14:paraId="4D0D784B" w14:textId="77777777" w:rsidR="0002471C" w:rsidRPr="0002471C" w:rsidRDefault="0002471C" w:rsidP="0002471C">
            <w:pPr>
              <w:widowControl w:val="0"/>
              <w:numPr>
                <w:ilvl w:val="0"/>
                <w:numId w:val="26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zdravstvenim smetnjama</w:t>
            </w:r>
          </w:p>
          <w:p w14:paraId="6EEF0925" w14:textId="77777777" w:rsidR="0002471C" w:rsidRPr="0002471C" w:rsidRDefault="0002471C" w:rsidP="0002471C">
            <w:pPr>
              <w:widowControl w:val="0"/>
              <w:numPr>
                <w:ilvl w:val="0"/>
                <w:numId w:val="26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teškoćama u socijalizaciji</w:t>
            </w:r>
          </w:p>
          <w:p w14:paraId="13D16200" w14:textId="77777777" w:rsidR="0002471C" w:rsidRPr="0002471C" w:rsidRDefault="0002471C" w:rsidP="0002471C">
            <w:pPr>
              <w:widowControl w:val="0"/>
              <w:numPr>
                <w:ilvl w:val="0"/>
                <w:numId w:val="26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teškoćama u učenju</w:t>
            </w:r>
          </w:p>
          <w:p w14:paraId="5B2F2343" w14:textId="77777777" w:rsidR="0002471C" w:rsidRPr="0002471C" w:rsidRDefault="0002471C" w:rsidP="0002471C">
            <w:pPr>
              <w:widowControl w:val="0"/>
              <w:numPr>
                <w:ilvl w:val="0"/>
                <w:numId w:val="26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obiteljskim teškoćama</w:t>
            </w:r>
          </w:p>
          <w:p w14:paraId="573AE814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7F86D35F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i/>
                <w:color w:val="000000"/>
                <w:sz w:val="24"/>
                <w:szCs w:val="24"/>
              </w:rPr>
              <w:t xml:space="preserve"> </w:t>
            </w: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Intervencije u radu s učenicima</w:t>
            </w:r>
          </w:p>
          <w:p w14:paraId="2B291032" w14:textId="77777777" w:rsidR="0002471C" w:rsidRPr="0002471C" w:rsidRDefault="0002471C" w:rsidP="0002471C">
            <w:pPr>
              <w:widowControl w:val="0"/>
              <w:numPr>
                <w:ilvl w:val="0"/>
                <w:numId w:val="3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rad s učenicima na promjenama u  području prepoznatih teškoća</w:t>
            </w:r>
          </w:p>
          <w:p w14:paraId="0A948DBB" w14:textId="77777777" w:rsidR="0002471C" w:rsidRPr="0002471C" w:rsidRDefault="0002471C" w:rsidP="0002471C">
            <w:pPr>
              <w:widowControl w:val="0"/>
              <w:numPr>
                <w:ilvl w:val="0"/>
                <w:numId w:val="3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Praćenje prilagodbe učenika prvih razreda</w:t>
            </w:r>
          </w:p>
          <w:p w14:paraId="7EC72A95" w14:textId="77777777" w:rsidR="0002471C" w:rsidRPr="0002471C" w:rsidRDefault="0002471C" w:rsidP="0002471C">
            <w:pPr>
              <w:widowControl w:val="0"/>
              <w:ind w:left="108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5966F7FB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 </w:t>
            </w: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Prevencija u radu s učenicima</w:t>
            </w:r>
          </w:p>
          <w:p w14:paraId="2110723C" w14:textId="77777777" w:rsidR="0002471C" w:rsidRPr="0002471C" w:rsidRDefault="0002471C" w:rsidP="0002471C">
            <w:pPr>
              <w:widowControl w:val="0"/>
              <w:numPr>
                <w:ilvl w:val="0"/>
                <w:numId w:val="3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rad na programima kojima se gradi pozitivan odnos učenika s vršnjacima i odraslim osobama i potiče razvoj </w:t>
            </w:r>
            <w:proofErr w:type="spellStart"/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socio</w:t>
            </w:r>
            <w:proofErr w:type="spellEnd"/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-emocionalnih vještina</w:t>
            </w:r>
          </w:p>
          <w:p w14:paraId="3C85710A" w14:textId="77777777" w:rsidR="0002471C" w:rsidRPr="0002471C" w:rsidRDefault="0002471C" w:rsidP="0002471C">
            <w:pPr>
              <w:widowControl w:val="0"/>
              <w:numPr>
                <w:ilvl w:val="0"/>
                <w:numId w:val="3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lastRenderedPageBreak/>
              <w:t>Obilježavanje Mjeseca borbe protiv ovisnosti</w:t>
            </w:r>
          </w:p>
          <w:p w14:paraId="6ABAC41A" w14:textId="77777777" w:rsidR="0002471C" w:rsidRPr="0002471C" w:rsidRDefault="0002471C" w:rsidP="0002471C">
            <w:pPr>
              <w:widowControl w:val="0"/>
              <w:numPr>
                <w:ilvl w:val="0"/>
                <w:numId w:val="3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Obilježavanje Dana ružičastih majica</w:t>
            </w:r>
          </w:p>
          <w:p w14:paraId="4EE7BD25" w14:textId="77777777" w:rsidR="0002471C" w:rsidRPr="0002471C" w:rsidRDefault="0002471C" w:rsidP="0002471C">
            <w:pPr>
              <w:widowControl w:val="0"/>
              <w:numPr>
                <w:ilvl w:val="0"/>
                <w:numId w:val="3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Program prevencije vršnjačkog nasilja:</w:t>
            </w:r>
          </w:p>
          <w:p w14:paraId="4829B4ED" w14:textId="77777777" w:rsidR="0002471C" w:rsidRPr="0002471C" w:rsidRDefault="0002471C" w:rsidP="0002471C">
            <w:pPr>
              <w:widowControl w:val="0"/>
              <w:numPr>
                <w:ilvl w:val="0"/>
                <w:numId w:val="3"/>
              </w:numPr>
              <w:rPr>
                <w:rFonts w:ascii="Cambria" w:eastAsia="Cambria" w:hAnsi="Cambria" w:cs="Cambria"/>
                <w:i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i/>
                <w:color w:val="000000"/>
                <w:sz w:val="24"/>
                <w:szCs w:val="24"/>
              </w:rPr>
              <w:t>Nemoj mi se rugati i Recept za sretan razred</w:t>
            </w: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(odabrane radionice na SR-a, niži razredi)</w:t>
            </w:r>
          </w:p>
          <w:p w14:paraId="016455DD" w14:textId="77777777" w:rsidR="0002471C" w:rsidRPr="0002471C" w:rsidRDefault="0002471C" w:rsidP="0002471C">
            <w:pPr>
              <w:widowControl w:val="0"/>
              <w:numPr>
                <w:ilvl w:val="0"/>
                <w:numId w:val="3"/>
              </w:numPr>
              <w:rPr>
                <w:rFonts w:ascii="Cambria" w:eastAsia="Cambria" w:hAnsi="Cambria" w:cs="Cambria"/>
                <w:i/>
                <w:color w:val="000000"/>
                <w:sz w:val="24"/>
                <w:szCs w:val="24"/>
              </w:rPr>
            </w:pPr>
            <w:proofErr w:type="spellStart"/>
            <w:r w:rsidRPr="0002471C">
              <w:rPr>
                <w:rFonts w:ascii="Cambria" w:eastAsia="Cambria" w:hAnsi="Cambria" w:cs="Cambria"/>
                <w:i/>
                <w:color w:val="000000"/>
                <w:sz w:val="24"/>
                <w:szCs w:val="24"/>
              </w:rPr>
              <w:t>Deletecyberbulling</w:t>
            </w:r>
            <w:proofErr w:type="spellEnd"/>
            <w:r w:rsidRPr="0002471C">
              <w:rPr>
                <w:rFonts w:ascii="Cambria" w:eastAsia="Cambria" w:hAnsi="Cambria" w:cs="Cambria"/>
                <w:i/>
                <w:color w:val="000000"/>
                <w:sz w:val="24"/>
                <w:szCs w:val="24"/>
              </w:rPr>
              <w:t xml:space="preserve"> </w:t>
            </w: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(odabrane radionice na SR-a, viši razredi)</w:t>
            </w:r>
          </w:p>
          <w:p w14:paraId="7EDA91CD" w14:textId="77777777" w:rsidR="0002471C" w:rsidRPr="0002471C" w:rsidRDefault="0002471C" w:rsidP="0002471C">
            <w:pPr>
              <w:widowControl w:val="0"/>
              <w:numPr>
                <w:ilvl w:val="0"/>
                <w:numId w:val="3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Provođenje individualnog i/ili grupnog treninga socijalnih i komunikacijskih vještina (pedagoško-psihološke radionice s grupom učenika kod kojih se uoči potreba za tim)</w:t>
            </w:r>
          </w:p>
          <w:p w14:paraId="1BECE4EA" w14:textId="77777777" w:rsidR="0002471C" w:rsidRPr="0002471C" w:rsidRDefault="0002471C" w:rsidP="0002471C">
            <w:pPr>
              <w:widowControl w:val="0"/>
              <w:numPr>
                <w:ilvl w:val="0"/>
                <w:numId w:val="3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Prevencija školskog neuspjeha (radionice na temu: </w:t>
            </w:r>
            <w:r w:rsidRPr="0002471C">
              <w:rPr>
                <w:rFonts w:ascii="Cambria" w:eastAsia="Cambria" w:hAnsi="Cambria" w:cs="Cambria"/>
                <w:i/>
                <w:color w:val="000000"/>
                <w:sz w:val="24"/>
                <w:szCs w:val="24"/>
              </w:rPr>
              <w:t>Učimo kako učiti</w:t>
            </w: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, za učenike 5. razreda i po potrebi)</w:t>
            </w:r>
          </w:p>
          <w:p w14:paraId="27A8754D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C3BEE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1D75F981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59A88211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tijekom godine</w:t>
            </w:r>
          </w:p>
          <w:p w14:paraId="492E0C3C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4C8F4FE6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svibanj-lipanj</w:t>
            </w:r>
          </w:p>
          <w:p w14:paraId="025559CF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22AC8321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listopad</w:t>
            </w:r>
          </w:p>
          <w:p w14:paraId="09013C57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07D95B88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tijekom godine</w:t>
            </w:r>
          </w:p>
          <w:p w14:paraId="30921DD6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532D7643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65166A0A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62C2D79E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6338D6A5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7D9330D4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tijekom godine</w:t>
            </w:r>
          </w:p>
          <w:p w14:paraId="0CFCD97B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7001A5AA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52832FE1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7586E6C1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6C76A088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travanj- </w:t>
            </w: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lastRenderedPageBreak/>
              <w:t>lipanj</w:t>
            </w:r>
          </w:p>
          <w:p w14:paraId="34D9DEF3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42DC095F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0D6FC255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4823D41C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256E56B6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3E05DC03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7C72859A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48D8542A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6C835F51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01654B64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3F784C44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6AE3613C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6C7766DD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0C4D61FE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5438CDC7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5A32EA57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361D340B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tijekom godine</w:t>
            </w:r>
          </w:p>
          <w:p w14:paraId="28024822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68A2E098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568BD35C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3B952D13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34E17C33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30FDBAE7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19229553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6C4B5D58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4EB47F20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62C602B9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6B8E78C4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74F2C257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Tijekom godine</w:t>
            </w:r>
          </w:p>
          <w:p w14:paraId="7536E722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70DB45E9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1AE3BB23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studeni – prosinac</w:t>
            </w:r>
          </w:p>
          <w:p w14:paraId="2AC055F1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veljača</w:t>
            </w:r>
          </w:p>
          <w:p w14:paraId="12F40E89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</w:t>
            </w:r>
          </w:p>
          <w:p w14:paraId="23CFDA3F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16504AB7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tijekom godine</w:t>
            </w:r>
          </w:p>
          <w:p w14:paraId="731DE341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442AB339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368F1CCA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20E7E792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28B8B4A9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66980696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Studeni -prosinac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8676D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64EFBB0F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0B0D1F05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defektolog,</w:t>
            </w:r>
          </w:p>
          <w:p w14:paraId="1B2A3921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stručnjaci specijalisti (liječnici, klinički psiholog ...)</w:t>
            </w:r>
          </w:p>
          <w:p w14:paraId="32E69FE9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Povjerenstvo</w:t>
            </w:r>
          </w:p>
          <w:p w14:paraId="43887FF1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učitelji, roditelji</w:t>
            </w:r>
          </w:p>
          <w:p w14:paraId="271C0797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301E9481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defektolog</w:t>
            </w:r>
          </w:p>
          <w:p w14:paraId="0CC95B50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1BB14473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7B928E39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18079FA4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40115F30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3C07F66D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razrednici, roditelji, vanjski</w:t>
            </w:r>
          </w:p>
          <w:p w14:paraId="49911718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suradnici</w:t>
            </w:r>
          </w:p>
          <w:p w14:paraId="5DBC631D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659666EB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45251D4E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Služba za prof.</w:t>
            </w:r>
          </w:p>
          <w:p w14:paraId="3648A46F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lastRenderedPageBreak/>
              <w:t>orijentaciju,</w:t>
            </w:r>
          </w:p>
          <w:p w14:paraId="7D9C98B6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razrednici</w:t>
            </w:r>
          </w:p>
          <w:p w14:paraId="27E573D0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53FC8B84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760DAE74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179BB159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7955E85B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47A1F791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0959290F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365386CD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582CAAFF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718EF448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1985FB31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1F521B06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447B2103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1C7DFABA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415284E4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36A2DEB6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0347D1D5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3AE1DF72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284F2E65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687CCB83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26F7A8D2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3CDFBF48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0F964381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6B253C85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06BA66A8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učitelji</w:t>
            </w:r>
          </w:p>
          <w:p w14:paraId="37098E63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0A377B76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25AEEB9C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42246A39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36CAC27D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2EAF0182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19E55D9B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Učitelji</w:t>
            </w:r>
          </w:p>
          <w:p w14:paraId="22C360CA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5244676D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49871886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2AC7C029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15DFF762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Razrednici</w:t>
            </w:r>
          </w:p>
          <w:p w14:paraId="3BD1ED56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6E29E5B4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0486D37F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433FB565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51643681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0BDDEA17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77CBE861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7D73E977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Knjižničarka, razrednik</w:t>
            </w:r>
          </w:p>
        </w:tc>
      </w:tr>
      <w:tr w:rsidR="0002471C" w:rsidRPr="0002471C" w14:paraId="6ED1B175" w14:textId="77777777" w:rsidTr="0086373D">
        <w:trPr>
          <w:trHeight w:val="413"/>
        </w:trPr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2B36925D" w14:textId="77777777" w:rsidR="0002471C" w:rsidRPr="0002471C" w:rsidRDefault="0002471C" w:rsidP="0002471C">
            <w:pPr>
              <w:widowControl w:val="0"/>
              <w:numPr>
                <w:ilvl w:val="0"/>
                <w:numId w:val="34"/>
              </w:numPr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lastRenderedPageBreak/>
              <w:t>RAD S RODITELJIMA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30AA8F23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4E4D0102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02471C" w:rsidRPr="0002471C" w14:paraId="1B5473F6" w14:textId="77777777" w:rsidTr="0086373D">
        <w:trPr>
          <w:trHeight w:val="845"/>
        </w:trPr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DC0F4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  <w:p w14:paraId="6C16ED1D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Utvrđivanje stanja učenika provođenjem anamnestičkog  intervjua</w:t>
            </w:r>
          </w:p>
          <w:p w14:paraId="5EDE37F7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Grupni i/ili individualni savjetodavni rad sa svrhom pomoći roditeljima u razumijevanju razvojnih potreba djeteta, kao i rad na promjenama u području prepoznatih teškoća</w:t>
            </w:r>
          </w:p>
          <w:p w14:paraId="1B779862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Psihološka intervencija uslijed nenadanih, po dijete potencijalno traumatičnih okolnosti </w:t>
            </w: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lastRenderedPageBreak/>
              <w:t>(razvod roditelja, bolest ili smrt u obitelji i sl.)</w:t>
            </w:r>
          </w:p>
          <w:p w14:paraId="4A635503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Educiranje roditelja o vještinama roditeljstva i specifičnostima psihosocijalnog razvoja djeteta (tehnikama discipliniranja, strategijama suočavanja s rizičnim ponašanjima, profesionalnom informiranju i usmjeravanju i sl.)</w:t>
            </w:r>
          </w:p>
          <w:p w14:paraId="2D5B28A7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Predavanje na temu: </w:t>
            </w:r>
            <w:r w:rsidRPr="0002471C">
              <w:rPr>
                <w:rFonts w:ascii="Cambria" w:eastAsia="Cambria" w:hAnsi="Cambria" w:cs="Cambria"/>
                <w:i/>
                <w:color w:val="000000"/>
                <w:sz w:val="24"/>
                <w:szCs w:val="24"/>
              </w:rPr>
              <w:t>Uloga školskog psihologa u odgojno-obrazovnom procesu</w:t>
            </w:r>
          </w:p>
          <w:p w14:paraId="4F43EC37" w14:textId="77777777" w:rsidR="0002471C" w:rsidRPr="0002471C" w:rsidRDefault="0002471C" w:rsidP="0002471C">
            <w:pPr>
              <w:widowControl w:val="0"/>
              <w:ind w:left="964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 (roditeljima učenika 1. razreda)</w:t>
            </w:r>
          </w:p>
          <w:p w14:paraId="03CD31CD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Predavanje o darovitosti  (roditeljima potencijalno darovitih učenika 4. razreda)</w:t>
            </w:r>
          </w:p>
          <w:p w14:paraId="0B869A0A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Tematske radionice za roditelje </w:t>
            </w:r>
          </w:p>
          <w:p w14:paraId="35618F38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i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Upućivanje roditelja drugim institucijama stručnjacima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C2012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6152D71A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6E0B0A63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65803923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7F2612E7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5EB3A534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tijekom godine</w:t>
            </w:r>
          </w:p>
          <w:p w14:paraId="5ECAE9C8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5E078B78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1D22616F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71820AAC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4A9953BE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69183572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4744A9B7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4E5D34A5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sz w:val="24"/>
                <w:szCs w:val="24"/>
              </w:rPr>
              <w:t>tijekom godine</w:t>
            </w:r>
          </w:p>
          <w:p w14:paraId="4375995E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sz w:val="24"/>
                <w:szCs w:val="24"/>
              </w:rPr>
            </w:pPr>
          </w:p>
          <w:p w14:paraId="67401C1E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sz w:val="24"/>
                <w:szCs w:val="24"/>
              </w:rPr>
              <w:t>listopad-studeni</w:t>
            </w:r>
          </w:p>
          <w:p w14:paraId="5E2CB341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  <w:p w14:paraId="6A971AD1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  <w:p w14:paraId="59201BA9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sz w:val="24"/>
                <w:szCs w:val="24"/>
              </w:rPr>
              <w:t>studeni</w:t>
            </w:r>
          </w:p>
          <w:p w14:paraId="7E4E85DF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</w:p>
          <w:p w14:paraId="724350E7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sz w:val="24"/>
                <w:szCs w:val="24"/>
              </w:rPr>
              <w:t>Tijekom godine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09A51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28DCB8F7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6416B0FC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051EBC08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09823EE7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3CC1B605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defektolog, ravnatelj, razrednici,</w:t>
            </w:r>
          </w:p>
          <w:p w14:paraId="42711091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lastRenderedPageBreak/>
              <w:t>stručnjaci specifičnih zanimanja</w:t>
            </w:r>
          </w:p>
          <w:p w14:paraId="2C1A9C61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7C6EB220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142D48B9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25ED151C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02471C" w:rsidRPr="0002471C" w14:paraId="02DC3F39" w14:textId="77777777" w:rsidTr="0086373D">
        <w:trPr>
          <w:trHeight w:val="450"/>
        </w:trPr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579D74F3" w14:textId="77777777" w:rsidR="0002471C" w:rsidRPr="0002471C" w:rsidRDefault="0002471C" w:rsidP="0002471C">
            <w:pPr>
              <w:widowControl w:val="0"/>
              <w:numPr>
                <w:ilvl w:val="0"/>
                <w:numId w:val="34"/>
              </w:numPr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lastRenderedPageBreak/>
              <w:t>RAD S UČITELJIMA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56B73A94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04165889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02471C" w:rsidRPr="0002471C" w14:paraId="07B064BB" w14:textId="77777777" w:rsidTr="0086373D">
        <w:trPr>
          <w:trHeight w:val="4087"/>
        </w:trPr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8F085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Utvrđivanje stanja učenika prikupljanjem anamnestičkih  podataka</w:t>
            </w:r>
          </w:p>
          <w:p w14:paraId="3C1A6589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Individualni i/ili grupni rad s nastavnicima u svrhu  razumijevanja razvojnih potreba učenika te dogovori o  najboljim načinima pružanja podrške  učeniku u svladavanju specifičnih teškoća</w:t>
            </w:r>
          </w:p>
          <w:p w14:paraId="6EED13E4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Razvijanje strategije individualizacije u poučavanju u svrhu optimalnog učenikova napredovanja</w:t>
            </w:r>
          </w:p>
          <w:p w14:paraId="6CA10511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Savjetovanje nastavnika o primjeni strategija učenja i poučavanja; tehnikama vođenja razreda i upravljanjem ponašanja; pristupima u  radu s učenicima s posebnim potrebama; </w:t>
            </w: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lastRenderedPageBreak/>
              <w:t>prevencija kriznih stanja i reakcijama na krizu</w:t>
            </w:r>
          </w:p>
          <w:p w14:paraId="01F31A9F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Suradnja u realizaciji Tjedna psihologije, Dana darovitih učenika i Dana ružičastih majica</w:t>
            </w:r>
          </w:p>
          <w:p w14:paraId="55E4D924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Praćenje i senzibilizacija učitelja za rad s darovitim učenicima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247C8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7099B7D1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72241D2F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5EEAC298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38D1B4C6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16348AF1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723390F6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7E1D9252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323B42DF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tijekom godine</w:t>
            </w:r>
          </w:p>
          <w:p w14:paraId="039F5909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755B44F5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46009881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58957790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0947E076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2A640445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7C242E82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Veljača, ožujak</w:t>
            </w:r>
          </w:p>
          <w:p w14:paraId="0DCC3B40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Tijekom godine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B2860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44A8064C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3365D47E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18FF7917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47DBB497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70EF1EE4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014E9847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2F4D02C6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374CB0B5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defektolog</w:t>
            </w:r>
          </w:p>
          <w:p w14:paraId="0A6995BE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6001B9DC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796FC920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1E199C28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6311A337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51AACD5B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2C47C054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2217CFA7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34A5E1FD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3E2703BD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učitelji</w:t>
            </w:r>
          </w:p>
        </w:tc>
      </w:tr>
      <w:tr w:rsidR="0002471C" w:rsidRPr="0002471C" w14:paraId="40A5A3A4" w14:textId="77777777" w:rsidTr="0086373D">
        <w:trPr>
          <w:trHeight w:val="668"/>
        </w:trPr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  <w:vAlign w:val="center"/>
          </w:tcPr>
          <w:p w14:paraId="19C64684" w14:textId="77777777" w:rsidR="0002471C" w:rsidRPr="0002471C" w:rsidRDefault="0002471C" w:rsidP="0002471C">
            <w:pPr>
              <w:widowControl w:val="0"/>
              <w:numPr>
                <w:ilvl w:val="0"/>
                <w:numId w:val="34"/>
              </w:numPr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lastRenderedPageBreak/>
              <w:t>ISTRAŽIVANJE I RAZVOJNI PROGRAM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  <w:vAlign w:val="center"/>
          </w:tcPr>
          <w:p w14:paraId="5E68AB9A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  <w:vAlign w:val="center"/>
          </w:tcPr>
          <w:p w14:paraId="0A556220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02471C" w:rsidRPr="0002471C" w14:paraId="3A37C3E2" w14:textId="77777777" w:rsidTr="0086373D">
        <w:trPr>
          <w:trHeight w:val="423"/>
        </w:trPr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1F587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  <w:p w14:paraId="6546A4DD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Sudjelovanje u izradi programa </w:t>
            </w:r>
            <w:proofErr w:type="spellStart"/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samovrednovanja</w:t>
            </w:r>
            <w:proofErr w:type="spellEnd"/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škole</w:t>
            </w:r>
          </w:p>
          <w:p w14:paraId="43AB2AAA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Rad u Timu za kvalitetu</w:t>
            </w:r>
          </w:p>
          <w:p w14:paraId="613AE614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Rad u Povjerenstvu za utvrđivanje psihofizičkog stanja djeteta</w:t>
            </w:r>
          </w:p>
          <w:p w14:paraId="4E097B02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Voditelj programa rada s darovitim učenicima</w:t>
            </w:r>
          </w:p>
          <w:p w14:paraId="491EDA2F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Rad na projektu unaprjeđenja suradnje vrtića i škole (istraživanje stavova djece, roditelja i učitelja o spremnosti za školu)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6B542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1BF0CA24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37FCDD83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321032C9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404E4BDC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tijekom godine</w:t>
            </w:r>
          </w:p>
          <w:p w14:paraId="64C527AD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73183DC0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17C028FB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8CAA1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69EFBFC0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18A2A7C9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48E6CD58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ravnatelj, </w:t>
            </w:r>
          </w:p>
          <w:p w14:paraId="662228B4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Učitelji</w:t>
            </w:r>
          </w:p>
          <w:p w14:paraId="1E1A3CD1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Defektolog</w:t>
            </w:r>
          </w:p>
          <w:p w14:paraId="302DD8F0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208FC14D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Učitelji, odgajateljice vrtića</w:t>
            </w:r>
          </w:p>
        </w:tc>
      </w:tr>
      <w:tr w:rsidR="0002471C" w:rsidRPr="0002471C" w14:paraId="28F8D31D" w14:textId="77777777" w:rsidTr="0086373D">
        <w:trPr>
          <w:trHeight w:val="423"/>
        </w:trPr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2FEF9ED9" w14:textId="77777777" w:rsidR="0002471C" w:rsidRPr="0002471C" w:rsidRDefault="0002471C" w:rsidP="0002471C">
            <w:pPr>
              <w:widowControl w:val="0"/>
              <w:numPr>
                <w:ilvl w:val="0"/>
                <w:numId w:val="34"/>
              </w:numPr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UNAPREĐENJE ODGOJNO-OBRAZOVNOG RADA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16A89B89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5612620D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02471C" w:rsidRPr="0002471C" w14:paraId="373CAC10" w14:textId="77777777" w:rsidTr="0086373D">
        <w:trPr>
          <w:trHeight w:val="706"/>
        </w:trPr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08922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Prisustvovanje nastavi prema potrebi s ciljem praćenja rada pojedinih učenika i/ili učitelja</w:t>
            </w:r>
          </w:p>
          <w:p w14:paraId="44C33A69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Prisustvovanje sjednicama razrednih i nastavničkih vijeća i tematska predavanja</w:t>
            </w:r>
          </w:p>
          <w:p w14:paraId="17ED0339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Pregled pedagoške dokumentacije </w:t>
            </w:r>
          </w:p>
          <w:p w14:paraId="226C136C" w14:textId="77777777" w:rsidR="0002471C" w:rsidRPr="0002471C" w:rsidRDefault="0002471C" w:rsidP="0002471C">
            <w:pPr>
              <w:widowControl w:val="0"/>
              <w:ind w:left="108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(prema potrebi)</w:t>
            </w:r>
          </w:p>
          <w:p w14:paraId="664FD089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proofErr w:type="spellStart"/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Samovrednovanje</w:t>
            </w:r>
            <w:proofErr w:type="spellEnd"/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škole – praćenje i </w:t>
            </w: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lastRenderedPageBreak/>
              <w:t>realizacija Školskog razvojnog plana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6202A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3C8A857E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2B7FD3AB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tijekom </w:t>
            </w:r>
          </w:p>
          <w:p w14:paraId="753CDD40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godine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0D7CB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2E5C6B8F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05B20969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6C9ECDB7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10EE03AE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4ED8CAAD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ravnatelj, </w:t>
            </w:r>
          </w:p>
          <w:p w14:paraId="6D8AB1A5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Tim za </w:t>
            </w: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lastRenderedPageBreak/>
              <w:t>kvalitetu</w:t>
            </w:r>
          </w:p>
          <w:p w14:paraId="05DC0218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02471C" w:rsidRPr="0002471C" w14:paraId="2DCF9B77" w14:textId="77777777" w:rsidTr="0086373D">
        <w:trPr>
          <w:trHeight w:val="913"/>
        </w:trPr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  <w:vAlign w:val="center"/>
          </w:tcPr>
          <w:p w14:paraId="43693A5A" w14:textId="77777777" w:rsidR="0002471C" w:rsidRPr="0002471C" w:rsidRDefault="0002471C" w:rsidP="0002471C">
            <w:pPr>
              <w:widowControl w:val="0"/>
              <w:numPr>
                <w:ilvl w:val="0"/>
                <w:numId w:val="34"/>
              </w:numPr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lastRenderedPageBreak/>
              <w:t>PERMANENTNO OBRAZOVANJE I STRUČNO USAVRŠAVANJE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  <w:vAlign w:val="center"/>
          </w:tcPr>
          <w:p w14:paraId="176924FD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  <w:vAlign w:val="center"/>
          </w:tcPr>
          <w:p w14:paraId="75691DDA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02471C" w:rsidRPr="0002471C" w14:paraId="4B6A8AFF" w14:textId="77777777" w:rsidTr="0086373D">
        <w:trPr>
          <w:trHeight w:val="845"/>
        </w:trPr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D0247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Sudjelovanje i prisustvovanje na stručnim vijećima, seminarima, konferencijama, verificiranim edukacijama (u organizaciji i/ili s preporukom AZZO, MZOS…)</w:t>
            </w:r>
          </w:p>
          <w:p w14:paraId="3682C665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Praćenje noviteta u području školske psihologije te proučavanje stručne i znanstvene literature, tiska, časopisa.</w:t>
            </w:r>
          </w:p>
          <w:p w14:paraId="5B82944C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Edukacija iz područja </w:t>
            </w:r>
            <w:proofErr w:type="spellStart"/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psihodrame</w:t>
            </w:r>
            <w:proofErr w:type="spellEnd"/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455E4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143FA822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49F34819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tijekom godine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0789D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7E20AB3F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2C13B6A8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7825458B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42CD822F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02471C" w:rsidRPr="0002471C" w14:paraId="2F30E42D" w14:textId="77777777" w:rsidTr="0086373D">
        <w:trPr>
          <w:trHeight w:val="458"/>
        </w:trPr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56824E55" w14:textId="77777777" w:rsidR="0002471C" w:rsidRPr="0002471C" w:rsidRDefault="0002471C" w:rsidP="0002471C">
            <w:pPr>
              <w:widowControl w:val="0"/>
              <w:numPr>
                <w:ilvl w:val="0"/>
                <w:numId w:val="34"/>
              </w:numPr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>SKRB ZA MENTALNO ZDRAVLJE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0916780B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285B6095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02471C" w:rsidRPr="0002471C" w14:paraId="446AA11E" w14:textId="77777777" w:rsidTr="0086373D">
        <w:trPr>
          <w:trHeight w:val="2672"/>
        </w:trPr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372AC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Koordiniranje suradnje s ostalim stručnjacima u području mentalne, zdravstvene i socijalne skrbi</w:t>
            </w:r>
          </w:p>
          <w:p w14:paraId="6B90F0E4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Ostvarivanje partnerstva s roditeljima kako bi se postigla zdrava školska i obiteljska klima</w:t>
            </w:r>
          </w:p>
          <w:p w14:paraId="078DE8AB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Promoviranje pitanja važnih za psihofizičko zdravlje u školskoj okolini (suradnja sa školskim liječnikom, Centrom za socijalnu skrb, Odjelom za dječju i adolescentnu psihijatriju…)</w:t>
            </w:r>
          </w:p>
          <w:p w14:paraId="0C57245F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Obilježavanje Dana darovitih učenika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6D4EB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3437DA65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tijekom godine</w:t>
            </w:r>
          </w:p>
          <w:p w14:paraId="03B079D7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27E3F437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02BFC9B0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598FF35B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426CF7B8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4DD7F606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01814BFE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58B13083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ožujak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69AC3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196BB26E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stručnjaci specifičnih zanimanja</w:t>
            </w:r>
          </w:p>
          <w:p w14:paraId="5D148105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1CA3D955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6B71455C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461E55DC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37DD0DF6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065335F8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7AFBF297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učitelji</w:t>
            </w:r>
          </w:p>
        </w:tc>
      </w:tr>
      <w:tr w:rsidR="0002471C" w:rsidRPr="0002471C" w14:paraId="5FC8AB52" w14:textId="77777777" w:rsidTr="0086373D">
        <w:trPr>
          <w:trHeight w:val="388"/>
        </w:trPr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544C0A20" w14:textId="77777777" w:rsidR="0002471C" w:rsidRPr="0002471C" w:rsidRDefault="0002471C" w:rsidP="0002471C">
            <w:pPr>
              <w:widowControl w:val="0"/>
              <w:numPr>
                <w:ilvl w:val="0"/>
                <w:numId w:val="34"/>
              </w:numPr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t xml:space="preserve"> PROJEKTI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1B77A62B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74927789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02471C" w:rsidRPr="0002471C" w14:paraId="37348FE2" w14:textId="77777777" w:rsidTr="0086373D">
        <w:trPr>
          <w:trHeight w:val="1400"/>
        </w:trPr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DA7CC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Rad s potencijalno darovitom djecom</w:t>
            </w:r>
          </w:p>
          <w:p w14:paraId="22375E94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i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i/>
                <w:color w:val="000000"/>
                <w:sz w:val="24"/>
                <w:szCs w:val="24"/>
              </w:rPr>
              <w:t>Nemoj mi se rugati</w:t>
            </w:r>
          </w:p>
          <w:p w14:paraId="4B904AC4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Tjedan psihologije</w:t>
            </w:r>
          </w:p>
          <w:p w14:paraId="7580D1F1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i/>
                <w:color w:val="000000"/>
                <w:sz w:val="24"/>
                <w:szCs w:val="24"/>
              </w:rPr>
              <w:t xml:space="preserve">Danas </w:t>
            </w:r>
            <w:proofErr w:type="spellStart"/>
            <w:r w:rsidRPr="0002471C">
              <w:rPr>
                <w:rFonts w:ascii="Cambria" w:eastAsia="Cambria" w:hAnsi="Cambria" w:cs="Cambria"/>
                <w:i/>
                <w:color w:val="000000"/>
                <w:sz w:val="24"/>
                <w:szCs w:val="24"/>
              </w:rPr>
              <w:t>vrtićanci</w:t>
            </w:r>
            <w:proofErr w:type="spellEnd"/>
            <w:r w:rsidRPr="0002471C">
              <w:rPr>
                <w:rFonts w:ascii="Cambria" w:eastAsia="Cambria" w:hAnsi="Cambria" w:cs="Cambria"/>
                <w:i/>
                <w:color w:val="000000"/>
                <w:sz w:val="24"/>
                <w:szCs w:val="24"/>
              </w:rPr>
              <w:t>, sutra đaci</w:t>
            </w: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(Suradnja vrtića i škole)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D9B4B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Tijekom godine</w:t>
            </w:r>
          </w:p>
          <w:p w14:paraId="2E9E1EBA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Veljača</w:t>
            </w:r>
          </w:p>
          <w:p w14:paraId="77816690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Tijekom godine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F7CF7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Učitelji, roditelji, </w:t>
            </w:r>
          </w:p>
          <w:p w14:paraId="71DAE0FE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42F3828B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Odgojiteljice, učiteljice</w:t>
            </w:r>
          </w:p>
        </w:tc>
      </w:tr>
      <w:tr w:rsidR="0002471C" w:rsidRPr="0002471C" w14:paraId="3D4A49B4" w14:textId="77777777" w:rsidTr="0086373D">
        <w:trPr>
          <w:trHeight w:val="577"/>
        </w:trPr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150E1363" w14:textId="77777777" w:rsidR="0002471C" w:rsidRPr="0002471C" w:rsidRDefault="0002471C" w:rsidP="0002471C">
            <w:pPr>
              <w:widowControl w:val="0"/>
              <w:numPr>
                <w:ilvl w:val="0"/>
                <w:numId w:val="34"/>
              </w:numPr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  <w:lastRenderedPageBreak/>
              <w:t>OSTALI POSLOVI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13A78D6B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652B2DD3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</w:p>
        </w:tc>
      </w:tr>
      <w:tr w:rsidR="0002471C" w:rsidRPr="0002471C" w14:paraId="11964F78" w14:textId="77777777" w:rsidTr="0086373D">
        <w:trPr>
          <w:trHeight w:val="1554"/>
        </w:trPr>
        <w:tc>
          <w:tcPr>
            <w:tcW w:w="6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30030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Vođenje dokumentacije o vlastitom radu, učeničkim te razrednim dosjeima</w:t>
            </w:r>
          </w:p>
          <w:p w14:paraId="68D40489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Određivanje zamjena nastavnika po potrebi</w:t>
            </w:r>
          </w:p>
          <w:p w14:paraId="60EF2097" w14:textId="77777777" w:rsidR="0002471C" w:rsidRPr="0002471C" w:rsidRDefault="0002471C" w:rsidP="0002471C">
            <w:pPr>
              <w:widowControl w:val="0"/>
              <w:numPr>
                <w:ilvl w:val="1"/>
                <w:numId w:val="34"/>
              </w:numP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Sudjelovanje u humanitarnim aktivnostima u školi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E2F85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34B30B34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tijekom</w:t>
            </w:r>
          </w:p>
          <w:p w14:paraId="76BBB2F4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 w:rsidRPr="0002471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godine</w:t>
            </w:r>
          </w:p>
          <w:p w14:paraId="65508CAB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8B0B9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201A40F3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6E31D9C9" w14:textId="77777777" w:rsidR="0002471C" w:rsidRPr="0002471C" w:rsidRDefault="0002471C" w:rsidP="0002471C">
            <w:pPr>
              <w:widowControl w:val="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  <w:p w14:paraId="7F432E88" w14:textId="77777777" w:rsidR="0002471C" w:rsidRPr="0002471C" w:rsidRDefault="0002471C" w:rsidP="0002471C">
            <w:pPr>
              <w:widowControl w:val="0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</w:tbl>
    <w:p w14:paraId="1AC44FA1" w14:textId="77777777" w:rsidR="0002471C" w:rsidRPr="0002471C" w:rsidRDefault="0002471C" w:rsidP="0002471C">
      <w:pPr>
        <w:spacing w:after="0"/>
        <w:rPr>
          <w:rFonts w:ascii="Cambria" w:eastAsia="Cambria" w:hAnsi="Cambria" w:cs="Cambria"/>
          <w:b/>
          <w:i/>
          <w:color w:val="D99594"/>
          <w:sz w:val="24"/>
          <w:szCs w:val="24"/>
        </w:rPr>
      </w:pPr>
    </w:p>
    <w:p w14:paraId="7185C782" w14:textId="77777777" w:rsidR="0002471C" w:rsidRPr="0002471C" w:rsidRDefault="0002471C" w:rsidP="0002471C">
      <w:pPr>
        <w:spacing w:after="0"/>
        <w:rPr>
          <w:rFonts w:ascii="Cambria" w:eastAsia="Cambria" w:hAnsi="Cambria" w:cs="Cambria"/>
          <w:i/>
          <w:sz w:val="24"/>
          <w:szCs w:val="24"/>
        </w:rPr>
      </w:pPr>
    </w:p>
    <w:p w14:paraId="5375724A" w14:textId="77777777" w:rsidR="0002471C" w:rsidRPr="0002471C" w:rsidRDefault="0002471C" w:rsidP="0002471C">
      <w:pPr>
        <w:spacing w:after="0"/>
        <w:jc w:val="right"/>
        <w:rPr>
          <w:rFonts w:ascii="Cambria" w:eastAsia="Cambria" w:hAnsi="Cambria" w:cs="Cambria"/>
          <w:i/>
          <w:sz w:val="24"/>
          <w:szCs w:val="24"/>
        </w:rPr>
      </w:pPr>
    </w:p>
    <w:p w14:paraId="54389D86" w14:textId="77777777" w:rsidR="0002471C" w:rsidRPr="0002471C" w:rsidRDefault="0002471C" w:rsidP="0002471C">
      <w:pPr>
        <w:spacing w:after="0"/>
        <w:jc w:val="right"/>
        <w:rPr>
          <w:rFonts w:ascii="Cambria" w:eastAsia="Cambria" w:hAnsi="Cambria" w:cs="Cambria"/>
          <w:sz w:val="24"/>
          <w:szCs w:val="24"/>
        </w:rPr>
      </w:pPr>
      <w:r w:rsidRPr="0002471C">
        <w:rPr>
          <w:rFonts w:ascii="Cambria" w:eastAsia="Cambria" w:hAnsi="Cambria" w:cs="Cambria"/>
          <w:i/>
          <w:sz w:val="24"/>
          <w:szCs w:val="24"/>
        </w:rPr>
        <w:t xml:space="preserve">Psihologinja: Antonija </w:t>
      </w:r>
      <w:proofErr w:type="spellStart"/>
      <w:r w:rsidRPr="0002471C">
        <w:rPr>
          <w:rFonts w:ascii="Cambria" w:eastAsia="Cambria" w:hAnsi="Cambria" w:cs="Cambria"/>
          <w:i/>
          <w:sz w:val="24"/>
          <w:szCs w:val="24"/>
        </w:rPr>
        <w:t>Buljević</w:t>
      </w:r>
      <w:proofErr w:type="spellEnd"/>
    </w:p>
    <w:p w14:paraId="7A93624D" w14:textId="77777777" w:rsidR="0002471C" w:rsidRPr="0002471C" w:rsidRDefault="0002471C" w:rsidP="0002471C">
      <w:pPr>
        <w:jc w:val="right"/>
        <w:rPr>
          <w:rFonts w:ascii="Cambria" w:eastAsia="Cambria" w:hAnsi="Cambria" w:cs="Cambria"/>
          <w:sz w:val="24"/>
          <w:szCs w:val="24"/>
        </w:rPr>
      </w:pPr>
      <w:r w:rsidRPr="0002471C">
        <w:rPr>
          <w:rFonts w:ascii="Cambria" w:eastAsia="Cambria" w:hAnsi="Cambria" w:cs="Cambria"/>
          <w:sz w:val="24"/>
          <w:szCs w:val="24"/>
        </w:rPr>
        <w:t>U Županji, 08.rujna 2023</w:t>
      </w:r>
      <w:r>
        <w:rPr>
          <w:rFonts w:ascii="Cambria" w:eastAsia="Cambria" w:hAnsi="Cambria" w:cs="Cambria"/>
          <w:sz w:val="24"/>
          <w:szCs w:val="24"/>
        </w:rPr>
        <w:t>.</w:t>
      </w:r>
      <w:r w:rsidRPr="0002471C">
        <w:rPr>
          <w:rFonts w:ascii="Cambria" w:eastAsia="Cambria" w:hAnsi="Cambria" w:cs="Cambria"/>
          <w:sz w:val="24"/>
          <w:szCs w:val="24"/>
        </w:rPr>
        <w:t xml:space="preserve"> godine</w:t>
      </w:r>
    </w:p>
    <w:p w14:paraId="49B40545" w14:textId="77777777" w:rsidR="001C10E0" w:rsidRPr="005B1BB5" w:rsidRDefault="001C10E0">
      <w:pPr>
        <w:spacing w:after="0" w:line="240" w:lineRule="auto"/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645E23BD" w14:textId="77777777" w:rsidR="001C10E0" w:rsidRPr="005B1BB5" w:rsidRDefault="001C10E0">
      <w:pPr>
        <w:jc w:val="right"/>
        <w:rPr>
          <w:rFonts w:ascii="Times New Roman" w:eastAsia="Cambria" w:hAnsi="Times New Roman" w:cs="Times New Roman"/>
          <w:sz w:val="24"/>
          <w:szCs w:val="24"/>
        </w:rPr>
      </w:pPr>
    </w:p>
    <w:p w14:paraId="2969B302" w14:textId="77777777" w:rsidR="001C10E0" w:rsidRPr="005B1BB5" w:rsidRDefault="001C10E0">
      <w:pPr>
        <w:jc w:val="right"/>
        <w:rPr>
          <w:rFonts w:ascii="Times New Roman" w:eastAsia="Cambria" w:hAnsi="Times New Roman" w:cs="Times New Roman"/>
          <w:sz w:val="24"/>
          <w:szCs w:val="24"/>
        </w:rPr>
      </w:pPr>
    </w:p>
    <w:p w14:paraId="4FE0E20A" w14:textId="77777777" w:rsidR="001C10E0" w:rsidRPr="005B1BB5" w:rsidRDefault="001C10E0">
      <w:pPr>
        <w:jc w:val="right"/>
        <w:rPr>
          <w:rFonts w:ascii="Times New Roman" w:eastAsia="Cambria" w:hAnsi="Times New Roman" w:cs="Times New Roman"/>
          <w:sz w:val="24"/>
          <w:szCs w:val="24"/>
        </w:rPr>
      </w:pPr>
    </w:p>
    <w:p w14:paraId="1A612639" w14:textId="77777777" w:rsidR="001C10E0" w:rsidRPr="005B1BB5" w:rsidRDefault="001C10E0">
      <w:pPr>
        <w:jc w:val="right"/>
        <w:rPr>
          <w:rFonts w:ascii="Times New Roman" w:eastAsia="Cambria" w:hAnsi="Times New Roman" w:cs="Times New Roman"/>
          <w:sz w:val="24"/>
          <w:szCs w:val="24"/>
        </w:rPr>
      </w:pPr>
    </w:p>
    <w:p w14:paraId="17BAC95B" w14:textId="77777777" w:rsidR="001C10E0" w:rsidRPr="005B1BB5" w:rsidRDefault="001C10E0">
      <w:pPr>
        <w:jc w:val="right"/>
        <w:rPr>
          <w:rFonts w:ascii="Times New Roman" w:eastAsia="Cambria" w:hAnsi="Times New Roman" w:cs="Times New Roman"/>
          <w:sz w:val="24"/>
          <w:szCs w:val="24"/>
        </w:rPr>
      </w:pPr>
    </w:p>
    <w:p w14:paraId="56E1654B" w14:textId="77777777" w:rsidR="00B2302B" w:rsidRPr="005B1BB5" w:rsidRDefault="00B2302B">
      <w:pPr>
        <w:jc w:val="right"/>
        <w:rPr>
          <w:rFonts w:ascii="Times New Roman" w:eastAsia="Cambria" w:hAnsi="Times New Roman" w:cs="Times New Roman"/>
          <w:sz w:val="24"/>
          <w:szCs w:val="24"/>
        </w:rPr>
      </w:pPr>
    </w:p>
    <w:p w14:paraId="1F020168" w14:textId="77777777" w:rsidR="00B2302B" w:rsidRPr="005B1BB5" w:rsidRDefault="00B2302B">
      <w:pPr>
        <w:jc w:val="right"/>
        <w:rPr>
          <w:rFonts w:ascii="Times New Roman" w:eastAsia="Cambria" w:hAnsi="Times New Roman" w:cs="Times New Roman"/>
          <w:sz w:val="24"/>
          <w:szCs w:val="24"/>
        </w:rPr>
      </w:pPr>
    </w:p>
    <w:p w14:paraId="184ADAF2" w14:textId="77777777" w:rsidR="00B2302B" w:rsidRPr="005B1BB5" w:rsidRDefault="00B2302B">
      <w:pPr>
        <w:jc w:val="right"/>
        <w:rPr>
          <w:rFonts w:ascii="Times New Roman" w:eastAsia="Cambria" w:hAnsi="Times New Roman" w:cs="Times New Roman"/>
          <w:sz w:val="24"/>
          <w:szCs w:val="24"/>
        </w:rPr>
      </w:pPr>
    </w:p>
    <w:p w14:paraId="6E736EAA" w14:textId="77777777" w:rsidR="001C10E0" w:rsidRPr="005B1BB5" w:rsidRDefault="001C10E0">
      <w:pPr>
        <w:jc w:val="right"/>
        <w:rPr>
          <w:rFonts w:ascii="Times New Roman" w:eastAsia="Cambria" w:hAnsi="Times New Roman" w:cs="Times New Roman"/>
          <w:sz w:val="24"/>
          <w:szCs w:val="24"/>
        </w:rPr>
      </w:pPr>
    </w:p>
    <w:p w14:paraId="7958F108" w14:textId="77777777" w:rsidR="001C10E0" w:rsidRPr="005B1BB5" w:rsidRDefault="009A506C">
      <w:pPr>
        <w:rPr>
          <w:rFonts w:ascii="Times New Roman" w:eastAsia="Arial Narrow" w:hAnsi="Times New Roman" w:cs="Times New Roman"/>
          <w:b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>PLAN I PRO</w:t>
      </w:r>
      <w:r w:rsidR="0002471C">
        <w:rPr>
          <w:rFonts w:ascii="Times New Roman" w:eastAsia="Arial Narrow" w:hAnsi="Times New Roman" w:cs="Times New Roman"/>
          <w:b/>
          <w:sz w:val="24"/>
          <w:szCs w:val="24"/>
        </w:rPr>
        <w:t xml:space="preserve">GRAM RADA ŠKOLSKOG KNJIŽNIČARA </w:t>
      </w: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 xml:space="preserve">U ŠKOLSKOJ </w:t>
      </w:r>
      <w:r w:rsidR="007E63E9" w:rsidRPr="005B1BB5">
        <w:rPr>
          <w:rFonts w:ascii="Times New Roman" w:eastAsia="Arial Narrow" w:hAnsi="Times New Roman" w:cs="Times New Roman"/>
          <w:b/>
          <w:sz w:val="24"/>
          <w:szCs w:val="24"/>
        </w:rPr>
        <w:t>2023./2024.</w:t>
      </w: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 xml:space="preserve"> </w:t>
      </w:r>
    </w:p>
    <w:p w14:paraId="6EC93268" w14:textId="77777777" w:rsidR="001C10E0" w:rsidRPr="005B1BB5" w:rsidRDefault="001C10E0">
      <w:pPr>
        <w:rPr>
          <w:rFonts w:ascii="Times New Roman" w:eastAsia="Arial Narrow" w:hAnsi="Times New Roman" w:cs="Times New Roman"/>
          <w:sz w:val="24"/>
          <w:szCs w:val="24"/>
        </w:rPr>
      </w:pPr>
    </w:p>
    <w:tbl>
      <w:tblPr>
        <w:tblW w:w="9062" w:type="dxa"/>
        <w:tblLayout w:type="fixed"/>
        <w:tblLook w:val="0400" w:firstRow="0" w:lastRow="0" w:firstColumn="0" w:lastColumn="0" w:noHBand="0" w:noVBand="1"/>
      </w:tblPr>
      <w:tblGrid>
        <w:gridCol w:w="1837"/>
        <w:gridCol w:w="5528"/>
        <w:gridCol w:w="1697"/>
      </w:tblGrid>
      <w:tr w:rsidR="001C10E0" w:rsidRPr="005B1BB5" w14:paraId="6821212D" w14:textId="77777777">
        <w:tc>
          <w:tcPr>
            <w:tcW w:w="7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7436B" w14:textId="77777777" w:rsidR="001C10E0" w:rsidRPr="005B1BB5" w:rsidRDefault="001C10E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7E2BBA" w14:textId="77777777" w:rsidR="001C10E0" w:rsidRPr="005B1BB5" w:rsidRDefault="009A506C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sz w:val="24"/>
                <w:szCs w:val="24"/>
              </w:rPr>
              <w:t>PROGRAMSKI SADRŽAJ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C0FEE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DAB022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b/>
                <w:sz w:val="24"/>
                <w:szCs w:val="24"/>
              </w:rPr>
              <w:t>VRIJEME OSTVARIVANJA</w:t>
            </w:r>
          </w:p>
        </w:tc>
      </w:tr>
      <w:tr w:rsidR="001C10E0" w:rsidRPr="005B1BB5" w14:paraId="5766E2A5" w14:textId="77777777">
        <w:tc>
          <w:tcPr>
            <w:tcW w:w="9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47BA76AE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1. ODGOJNO – OBRAZOVNA DJELATNOST</w:t>
            </w:r>
          </w:p>
        </w:tc>
      </w:tr>
      <w:tr w:rsidR="001C10E0" w:rsidRPr="005B1BB5" w14:paraId="6AC94FA6" w14:textId="77777777">
        <w:trPr>
          <w:trHeight w:val="525"/>
        </w:trPr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C5F32" w14:textId="77777777" w:rsidR="001C10E0" w:rsidRPr="005B1BB5" w:rsidRDefault="001C10E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D8FA90" w14:textId="77777777" w:rsidR="001C10E0" w:rsidRPr="005B1BB5" w:rsidRDefault="001C10E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6E8B54" w14:textId="77777777" w:rsidR="001C10E0" w:rsidRPr="005B1BB5" w:rsidRDefault="001C10E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248994" w14:textId="77777777" w:rsidR="001C10E0" w:rsidRPr="005B1BB5" w:rsidRDefault="001C10E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C9EE6B" w14:textId="77777777" w:rsidR="001C10E0" w:rsidRPr="005B1BB5" w:rsidRDefault="001C10E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3CC4DC" w14:textId="77777777" w:rsidR="001C10E0" w:rsidRPr="005B1BB5" w:rsidRDefault="001C10E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CE7B08" w14:textId="77777777" w:rsidR="001C10E0" w:rsidRPr="005B1BB5" w:rsidRDefault="001C10E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E1B66A" w14:textId="77777777" w:rsidR="001C10E0" w:rsidRPr="005B1BB5" w:rsidRDefault="009A506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1.1. Rad s učenicima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571C5" w14:textId="77777777" w:rsidR="001C10E0" w:rsidRPr="005B1BB5" w:rsidRDefault="001C10E0">
            <w:pPr>
              <w:widowControl w:val="0"/>
              <w:ind w:left="7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CE080C5" w14:textId="77777777" w:rsidR="001C10E0" w:rsidRPr="005B1BB5" w:rsidRDefault="009A506C">
            <w:pPr>
              <w:widowControl w:val="0"/>
              <w:numPr>
                <w:ilvl w:val="2"/>
                <w:numId w:val="22"/>
              </w:numPr>
              <w:rPr>
                <w:rFonts w:ascii="Times New Roman" w:eastAsia="Arial Narrow" w:hAnsi="Times New Roman" w:cs="Times New Roman"/>
                <w:b/>
                <w:sz w:val="24"/>
                <w:szCs w:val="24"/>
                <w:u w:val="single"/>
              </w:rPr>
            </w:pPr>
            <w:r w:rsidRPr="005B1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Organizirano i sustavno upućivanje i poučavanje učenika o radu i korištenju školske knjižnice</w:t>
            </w:r>
          </w:p>
          <w:p w14:paraId="406DBA42" w14:textId="77777777" w:rsidR="001C10E0" w:rsidRPr="005B1BB5" w:rsidRDefault="009A506C">
            <w:pPr>
              <w:widowControl w:val="0"/>
              <w:numPr>
                <w:ilvl w:val="2"/>
                <w:numId w:val="22"/>
              </w:numPr>
              <w:rPr>
                <w:rFonts w:ascii="Times New Roman" w:eastAsia="Arial Narrow" w:hAnsi="Times New Roman" w:cs="Times New Roman"/>
                <w:b/>
                <w:sz w:val="24"/>
                <w:szCs w:val="24"/>
                <w:u w:val="single"/>
              </w:rPr>
            </w:pPr>
            <w:r w:rsidRPr="005B1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Poticanje učenika na čitanje, razvijanje čitalačkih sposobnosti i navika te upućivanje učenika u čitanje književnih djela, korištenje znanstveno-popularne literature, čitanje časopisa</w:t>
            </w:r>
          </w:p>
          <w:p w14:paraId="04875D42" w14:textId="77777777" w:rsidR="001C10E0" w:rsidRPr="005B1BB5" w:rsidRDefault="009A506C">
            <w:pPr>
              <w:widowControl w:val="0"/>
              <w:numPr>
                <w:ilvl w:val="2"/>
                <w:numId w:val="22"/>
              </w:numPr>
              <w:rPr>
                <w:rFonts w:ascii="Times New Roman" w:eastAsia="Arial Narrow" w:hAnsi="Times New Roman" w:cs="Times New Roman"/>
                <w:b/>
                <w:sz w:val="24"/>
                <w:szCs w:val="24"/>
                <w:u w:val="single"/>
              </w:rPr>
            </w:pPr>
            <w:r w:rsidRPr="005B1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Stručna i pedagoška pomoć učenicima u izboru knjige</w:t>
            </w:r>
          </w:p>
          <w:p w14:paraId="47316960" w14:textId="77777777" w:rsidR="001C10E0" w:rsidRPr="005B1BB5" w:rsidRDefault="009A506C">
            <w:pPr>
              <w:widowControl w:val="0"/>
              <w:numPr>
                <w:ilvl w:val="2"/>
                <w:numId w:val="22"/>
              </w:numPr>
              <w:rPr>
                <w:rFonts w:ascii="Times New Roman" w:eastAsia="Arial Narrow" w:hAnsi="Times New Roman" w:cs="Times New Roman"/>
                <w:b/>
                <w:sz w:val="24"/>
                <w:szCs w:val="24"/>
                <w:u w:val="single"/>
              </w:rPr>
            </w:pPr>
            <w:r w:rsidRPr="005B1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Upućivanje u načine i metode rada na istraživačkim zadaćama uz upotrebu izvora informacija na različitim medijima, poučavanje za samostalno učenje</w:t>
            </w:r>
          </w:p>
          <w:p w14:paraId="2254E0D8" w14:textId="77777777" w:rsidR="001C10E0" w:rsidRPr="005B1BB5" w:rsidRDefault="009A506C">
            <w:pPr>
              <w:widowControl w:val="0"/>
              <w:numPr>
                <w:ilvl w:val="2"/>
                <w:numId w:val="22"/>
              </w:numPr>
              <w:rPr>
                <w:rFonts w:ascii="Times New Roman" w:eastAsia="Arial Narrow" w:hAnsi="Times New Roman" w:cs="Times New Roman"/>
                <w:b/>
                <w:sz w:val="24"/>
                <w:szCs w:val="24"/>
                <w:u w:val="single"/>
              </w:rPr>
            </w:pPr>
            <w:r w:rsidRPr="005B1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Program Knjižničnog odgoja i obrazovanja (organizirano i sustavno upoznavanje učenika s knjigom i knjižnicom)</w:t>
            </w:r>
          </w:p>
          <w:p w14:paraId="2B2CAC0B" w14:textId="77777777" w:rsidR="001C10E0" w:rsidRPr="005B1BB5" w:rsidRDefault="009A506C">
            <w:pPr>
              <w:widowControl w:val="0"/>
              <w:numPr>
                <w:ilvl w:val="2"/>
                <w:numId w:val="22"/>
              </w:numPr>
              <w:rPr>
                <w:rFonts w:ascii="Times New Roman" w:eastAsia="Arial Narrow" w:hAnsi="Times New Roman" w:cs="Times New Roman"/>
                <w:b/>
                <w:sz w:val="24"/>
                <w:szCs w:val="24"/>
                <w:u w:val="single"/>
              </w:rPr>
            </w:pPr>
            <w:r w:rsidRPr="005B1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Posudba građe</w:t>
            </w:r>
          </w:p>
          <w:p w14:paraId="264B4D8B" w14:textId="77777777" w:rsidR="001C10E0" w:rsidRPr="005B1BB5" w:rsidRDefault="009A506C">
            <w:pPr>
              <w:widowControl w:val="0"/>
              <w:numPr>
                <w:ilvl w:val="2"/>
                <w:numId w:val="22"/>
              </w:numPr>
              <w:rPr>
                <w:rFonts w:ascii="Times New Roman" w:eastAsia="Arial Narrow" w:hAnsi="Times New Roman" w:cs="Times New Roman"/>
                <w:b/>
                <w:sz w:val="24"/>
                <w:szCs w:val="24"/>
                <w:u w:val="single"/>
              </w:rPr>
            </w:pPr>
            <w:r w:rsidRPr="005B1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Radionice poticanja čitanja i kreativne radionice</w:t>
            </w:r>
          </w:p>
          <w:p w14:paraId="38B77484" w14:textId="77777777" w:rsidR="001C10E0" w:rsidRPr="005B1BB5" w:rsidRDefault="009A506C">
            <w:pPr>
              <w:widowControl w:val="0"/>
              <w:numPr>
                <w:ilvl w:val="2"/>
                <w:numId w:val="22"/>
              </w:numPr>
              <w:rPr>
                <w:rFonts w:ascii="Times New Roman" w:eastAsia="Arial Narrow" w:hAnsi="Times New Roman" w:cs="Times New Roman"/>
                <w:b/>
                <w:sz w:val="24"/>
                <w:szCs w:val="24"/>
                <w:u w:val="single"/>
              </w:rPr>
            </w:pPr>
            <w:r w:rsidRPr="005B1B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Upis novih učenika u školsku knjižnicu, izrada iskaznica, ažuriranje baze podataka korisnika</w:t>
            </w:r>
          </w:p>
          <w:p w14:paraId="1C4FFBFA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3DAC4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84CA15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74C44D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CE0426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428E1E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1AA216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3362E6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D9DCF2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7FC4AC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FE046A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D6D0AB" w14:textId="77777777" w:rsidR="001C10E0" w:rsidRPr="005B1BB5" w:rsidRDefault="009A506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tijekom godine</w:t>
            </w:r>
          </w:p>
          <w:p w14:paraId="12ACE883" w14:textId="77777777" w:rsidR="001C10E0" w:rsidRPr="005B1BB5" w:rsidRDefault="001C10E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A74023" w14:textId="77777777" w:rsidR="001C10E0" w:rsidRPr="005B1BB5" w:rsidRDefault="001C10E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414F0C" w14:textId="77777777" w:rsidR="001C10E0" w:rsidRPr="005B1BB5" w:rsidRDefault="001C10E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238E80" w14:textId="77777777" w:rsidR="001C10E0" w:rsidRPr="005B1BB5" w:rsidRDefault="001C10E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E093F1" w14:textId="77777777" w:rsidR="001C10E0" w:rsidRPr="005B1BB5" w:rsidRDefault="001C10E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F8B88E" w14:textId="77777777" w:rsidR="001C10E0" w:rsidRPr="005B1BB5" w:rsidRDefault="001C10E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C1C2C6" w14:textId="77777777" w:rsidR="001C10E0" w:rsidRPr="005B1BB5" w:rsidRDefault="001C10E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D20AA2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EF48D1" w14:textId="77777777" w:rsidR="001C10E0" w:rsidRPr="005B1BB5" w:rsidRDefault="001C10E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D94E1B" w14:textId="77777777" w:rsidR="001C10E0" w:rsidRPr="005B1BB5" w:rsidRDefault="001C10E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F38AAC" w14:textId="77777777" w:rsidR="001C10E0" w:rsidRPr="005B1BB5" w:rsidRDefault="009A506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rujan / tijekom godine</w:t>
            </w:r>
          </w:p>
          <w:p w14:paraId="5D012D28" w14:textId="77777777" w:rsidR="001C10E0" w:rsidRPr="005B1BB5" w:rsidRDefault="001C10E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10E0" w:rsidRPr="005B1BB5" w14:paraId="2753BF59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2CA99" w14:textId="77777777" w:rsidR="001C10E0" w:rsidRPr="005B1BB5" w:rsidRDefault="001C10E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FAD50F" w14:textId="77777777" w:rsidR="001C10E0" w:rsidRPr="005B1BB5" w:rsidRDefault="001C10E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88923B" w14:textId="77777777" w:rsidR="001C10E0" w:rsidRPr="005B1BB5" w:rsidRDefault="001C10E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0D2AC3" w14:textId="77777777" w:rsidR="001C10E0" w:rsidRPr="005B1BB5" w:rsidRDefault="009A506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 xml:space="preserve">1.2. Suradnja s učiteljima, nastavnicima, stručnim suradnicima, odgajateljima, ravnateljem i </w:t>
            </w:r>
            <w:r w:rsidRPr="005B1B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roditeljima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D98A3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99BA24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1.2.1. Timski rad na pripremi i provedbi nastavnih sati i radionica</w:t>
            </w:r>
          </w:p>
          <w:p w14:paraId="47C46A01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1.2.2. Timski rad na pripremi i provedbi školskih projekata</w:t>
            </w:r>
          </w:p>
          <w:p w14:paraId="549C97D6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1.2.3. Suradnja sa stručnim vijećima unutar škole</w:t>
            </w:r>
          </w:p>
          <w:p w14:paraId="75993A47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 xml:space="preserve">1.2.4. Suradnja sa učiteljima u organizaciji, pripremama i realizaciji odgojno-obrazovnog rada u knjižnici i školi te u vezi nabave stručne metodičko-pedagoške literature i ostalih medija, kao i u nabavi </w:t>
            </w:r>
            <w:r w:rsidRPr="005B1B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literature i ostalih izvora znanja za učenike i učitelje</w:t>
            </w:r>
          </w:p>
          <w:p w14:paraId="1EF4516F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 xml:space="preserve">1.2.5. Suradnja u realizaciji školskog lista Lovrakovi </w:t>
            </w:r>
            <w:proofErr w:type="spellStart"/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Bistrići</w:t>
            </w:r>
            <w:proofErr w:type="spellEnd"/>
          </w:p>
          <w:p w14:paraId="634264F4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1.2.6. Suradnja s računovodstvom glede materijalnog stanja fonda, prinova i donacija</w:t>
            </w:r>
          </w:p>
          <w:p w14:paraId="6311A819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 xml:space="preserve">1.2.7. Suradnja s roditeljima u svrhu unaprjeđenja rada školske knjižnice </w:t>
            </w:r>
          </w:p>
          <w:p w14:paraId="131E230D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244C9" w14:textId="77777777" w:rsidR="001C10E0" w:rsidRPr="005B1BB5" w:rsidRDefault="001C10E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71CD9E" w14:textId="77777777" w:rsidR="001C10E0" w:rsidRPr="005B1BB5" w:rsidRDefault="001C10E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A6745C" w14:textId="77777777" w:rsidR="001C10E0" w:rsidRPr="005B1BB5" w:rsidRDefault="001C10E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9831B5" w14:textId="77777777" w:rsidR="001C10E0" w:rsidRPr="005B1BB5" w:rsidRDefault="001C10E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66BADA" w14:textId="77777777" w:rsidR="001C10E0" w:rsidRPr="005B1BB5" w:rsidRDefault="001C10E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24E34C" w14:textId="77777777" w:rsidR="001C10E0" w:rsidRPr="005B1BB5" w:rsidRDefault="001C10E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F2B69D" w14:textId="77777777" w:rsidR="001C10E0" w:rsidRPr="005B1BB5" w:rsidRDefault="001C10E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C5C954" w14:textId="77777777" w:rsidR="001C10E0" w:rsidRPr="005B1BB5" w:rsidRDefault="001C10E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D684F8" w14:textId="77777777" w:rsidR="001C10E0" w:rsidRPr="005B1BB5" w:rsidRDefault="009A506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tijekom godine</w:t>
            </w:r>
          </w:p>
        </w:tc>
      </w:tr>
      <w:tr w:rsidR="001C10E0" w:rsidRPr="005B1BB5" w14:paraId="522C80F8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BD125" w14:textId="77777777" w:rsidR="001C10E0" w:rsidRPr="005B1BB5" w:rsidRDefault="001C10E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EF621F" w14:textId="77777777" w:rsidR="001C10E0" w:rsidRPr="005B1BB5" w:rsidRDefault="001C10E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330B3C" w14:textId="77777777" w:rsidR="001C10E0" w:rsidRPr="005B1BB5" w:rsidRDefault="009A506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1.3. Planiranje i programiranje odgojno-obrazovnog rada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2ABC4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1100C7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1.3.1. Izrada godišnjeg plana i programa rada školske knjižnice</w:t>
            </w:r>
          </w:p>
          <w:p w14:paraId="7370F57B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 xml:space="preserve">1.3.2. Rad na usklađenju s godišnjim planom rada škole i uključivanje školske knjižnice u školski </w:t>
            </w:r>
            <w:proofErr w:type="spellStart"/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kurikul</w:t>
            </w:r>
            <w:proofErr w:type="spellEnd"/>
          </w:p>
          <w:p w14:paraId="32448013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1.3.3. Pripremanje za provođenje odgojno-obrazovne djelatnosti, izvannastavnih i izvanškolskih aktivnosti</w:t>
            </w:r>
          </w:p>
          <w:p w14:paraId="525332EE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1.3.4. Mjesečno, tjedno i dnevno planiranje i programiranje</w:t>
            </w:r>
          </w:p>
          <w:p w14:paraId="3E954DD6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4B67C" w14:textId="77777777" w:rsidR="001C10E0" w:rsidRPr="005B1BB5" w:rsidRDefault="001C10E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AC5906" w14:textId="77777777" w:rsidR="001C10E0" w:rsidRPr="005B1BB5" w:rsidRDefault="001C10E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CA780B" w14:textId="77777777" w:rsidR="001C10E0" w:rsidRPr="005B1BB5" w:rsidRDefault="001C10E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F0B6D1" w14:textId="77777777" w:rsidR="001C10E0" w:rsidRPr="005B1BB5" w:rsidRDefault="001C10E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48C83B" w14:textId="77777777" w:rsidR="001C10E0" w:rsidRPr="005B1BB5" w:rsidRDefault="001C10E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6A598A" w14:textId="77777777" w:rsidR="001C10E0" w:rsidRPr="005B1BB5" w:rsidRDefault="009A506C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tijekom godine</w:t>
            </w:r>
          </w:p>
        </w:tc>
      </w:tr>
      <w:tr w:rsidR="001C10E0" w:rsidRPr="005B1BB5" w14:paraId="56726FA6" w14:textId="77777777">
        <w:tc>
          <w:tcPr>
            <w:tcW w:w="9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1678B39C" w14:textId="77777777" w:rsidR="001C10E0" w:rsidRPr="005B1BB5" w:rsidRDefault="009A506C">
            <w:pPr>
              <w:widowControl w:val="0"/>
              <w:tabs>
                <w:tab w:val="left" w:pos="60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2. STRUČNA KNJIŽNIČNA DJELATNOST</w:t>
            </w: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1C10E0" w:rsidRPr="005B1BB5" w14:paraId="6A778342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E8942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EFB32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1C9CCE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2.1. Organizacija i vođenje rada u knjižnici</w:t>
            </w:r>
          </w:p>
          <w:p w14:paraId="755DB900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 xml:space="preserve">2.2. Utvrđivanje potreba korisnika i izrada </w:t>
            </w:r>
            <w:proofErr w:type="spellStart"/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deziderate</w:t>
            </w:r>
            <w:proofErr w:type="spellEnd"/>
          </w:p>
          <w:p w14:paraId="4781BC47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 xml:space="preserve">2.3. Nabava knjižne i </w:t>
            </w:r>
            <w:proofErr w:type="spellStart"/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neknjižne</w:t>
            </w:r>
            <w:proofErr w:type="spellEnd"/>
            <w:r w:rsidRPr="005B1BB5">
              <w:rPr>
                <w:rFonts w:ascii="Times New Roman" w:hAnsi="Times New Roman" w:cs="Times New Roman"/>
                <w:sz w:val="24"/>
                <w:szCs w:val="24"/>
              </w:rPr>
              <w:t xml:space="preserve"> građe</w:t>
            </w:r>
          </w:p>
          <w:p w14:paraId="37565D96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2.4. Izgradnja, stručna i tehnička obrada fonda te zaštita knjižnične građe (inventarizacija, klasifikacija, katalogizacija, signiranje, uvođenje u računalni program)</w:t>
            </w:r>
          </w:p>
          <w:p w14:paraId="061D65FB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2.5. Osiguranje dostupnosti i korištenja knjižnične građe i izvora informacija</w:t>
            </w:r>
          </w:p>
          <w:p w14:paraId="27233E66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2.6. Izrada potrebnih informacijskih pomagala (bilteni prinova, bibliografije, letci..)</w:t>
            </w:r>
          </w:p>
          <w:p w14:paraId="6980AB22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 xml:space="preserve">2.7. Kvantitativno i kvalitativno vrednovanje rada školske knjižnice (vođenje statistike o posudbi i </w:t>
            </w:r>
            <w:r w:rsidRPr="005B1B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nabavi)</w:t>
            </w:r>
          </w:p>
          <w:p w14:paraId="4C65775A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2.8. Informiranje o radu i aktivnostima školske knjižnice (na stranici škole)</w:t>
            </w:r>
          </w:p>
          <w:p w14:paraId="0169A01B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B632A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5474F1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D84D5D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E8E801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45C1E0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46B099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487046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7129CB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F8A242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tijekom godine</w:t>
            </w:r>
          </w:p>
        </w:tc>
      </w:tr>
      <w:tr w:rsidR="001C10E0" w:rsidRPr="005B1BB5" w14:paraId="4441B5B5" w14:textId="77777777">
        <w:tc>
          <w:tcPr>
            <w:tcW w:w="9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44645FC2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KULTURNA I JAVNA DJELATNOST</w:t>
            </w:r>
          </w:p>
        </w:tc>
      </w:tr>
      <w:tr w:rsidR="001C10E0" w:rsidRPr="005B1BB5" w14:paraId="64D8A7EF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F4FEE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2B317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E10F72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3.1. Organizacija, priprema i provedba kulturnih sadržaja u knjižnici i školi (književne i filmske tribine, natjecanja u znanju, književni susreti, predstavljanje knjiga, likovne i druge tematske izložbe, filmske i video projekcije)</w:t>
            </w:r>
          </w:p>
          <w:p w14:paraId="7197C677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3.2. Sudjelovanje u školskim projektima, aktivnostima kroz godinu (Mjesec hrvatske knjige, Božićna priredba, Noć knjige, Dan škole, …)</w:t>
            </w:r>
          </w:p>
          <w:p w14:paraId="65DC5070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3.3. Obilježavanje obljetnica značajnijih osoba i događaja</w:t>
            </w:r>
          </w:p>
          <w:p w14:paraId="60A31E3C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3.4. Suradnja s kulturnim i drugim ustanovama koje organiziraju rad s djecom i mladeži u slobodno vrijeme (suradnja s Gradskom knjižnicom Županja)</w:t>
            </w:r>
          </w:p>
          <w:p w14:paraId="1993113C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 xml:space="preserve">3.5. Poticanje integracije kulturnih i javnih djelatnosti s nastavom različitih odgojno-obrazovnih područja </w:t>
            </w:r>
          </w:p>
          <w:p w14:paraId="675AFCDF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3.6. Suradnja sa strukovnim udrugama i srodnim institucijama</w:t>
            </w:r>
          </w:p>
          <w:p w14:paraId="4B5E327E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3.7. Javno zagovaranje i promidžba djelatnosti školske knjižnice</w:t>
            </w:r>
          </w:p>
          <w:p w14:paraId="45E34C59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3.8. Prikaz rezultata rada na školsko – knjižničnim projektima</w:t>
            </w:r>
          </w:p>
          <w:p w14:paraId="2FEA2677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D9EC5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A13E15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E24249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9C5B62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7AB52D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36B41D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44D4F4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8D4B1A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1F31C2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tijekom godine</w:t>
            </w:r>
          </w:p>
        </w:tc>
      </w:tr>
      <w:tr w:rsidR="001C10E0" w:rsidRPr="005B1BB5" w14:paraId="1F9815C4" w14:textId="77777777">
        <w:tc>
          <w:tcPr>
            <w:tcW w:w="9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062D8608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4. STRUČNO USAVRŠAVANJE</w:t>
            </w:r>
          </w:p>
        </w:tc>
      </w:tr>
      <w:tr w:rsidR="001C10E0" w:rsidRPr="005B1BB5" w14:paraId="57631D4D" w14:textId="77777777"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8D000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9AEF8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328B4E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4.1. Skupno stručno usavršavanje u školi na stručnim aktivima i sjednicama Učiteljskog vijeća - predavanja i radionice</w:t>
            </w:r>
          </w:p>
          <w:p w14:paraId="2790E736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 xml:space="preserve">4.2. Sudjelovanje na županijskim i međužupanijskim stručnim vijećima školskih knjižničara Vukovarsko – </w:t>
            </w:r>
            <w:r w:rsidRPr="005B1B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srijemske županije</w:t>
            </w:r>
          </w:p>
          <w:p w14:paraId="5DCA8B45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4.3. Sudjelovanje na seminarima, radionicama i savjetovanjima za školske knjižničare</w:t>
            </w:r>
          </w:p>
          <w:p w14:paraId="66CA7DA8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4.4. Suradnja sa Matičnom službom i drugim knjižnicama</w:t>
            </w:r>
          </w:p>
          <w:p w14:paraId="02EF0D9C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4.5. Praćenje stručne knjižnične i druge popularno-znanstvene literature i periodike, stručnih recenzija i prikaza knjiga te raznih internetskih izvora</w:t>
            </w:r>
          </w:p>
          <w:p w14:paraId="0939BA33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4.6. Praćenje dječje literature i literature za mladež</w:t>
            </w:r>
          </w:p>
          <w:p w14:paraId="79127210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4.7. Praćenje kataloga nakladnika i novih izdanja</w:t>
            </w:r>
          </w:p>
          <w:p w14:paraId="321EA2F1" w14:textId="77777777" w:rsidR="001C10E0" w:rsidRPr="005B1BB5" w:rsidRDefault="001C10E0">
            <w:pPr>
              <w:widowControl w:val="0"/>
              <w:rPr>
                <w:rFonts w:ascii="Times New Roman" w:eastAsia="Arial Narrow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B3396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79247C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32011C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169F20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88C98F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B49F63" w14:textId="77777777" w:rsidR="001C10E0" w:rsidRPr="005B1BB5" w:rsidRDefault="001C10E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4F8B99" w14:textId="77777777" w:rsidR="001C10E0" w:rsidRPr="005B1BB5" w:rsidRDefault="009A506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hAnsi="Times New Roman" w:cs="Times New Roman"/>
                <w:sz w:val="24"/>
                <w:szCs w:val="24"/>
              </w:rPr>
              <w:t>tijekom godine</w:t>
            </w:r>
          </w:p>
        </w:tc>
      </w:tr>
    </w:tbl>
    <w:p w14:paraId="2A588897" w14:textId="77777777" w:rsidR="001C10E0" w:rsidRDefault="001C10E0">
      <w:pPr>
        <w:spacing w:after="0" w:line="240" w:lineRule="auto"/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171BC8A9" w14:textId="77777777" w:rsidR="00FC2AC2" w:rsidRPr="00FC2AC2" w:rsidRDefault="00FC2AC2" w:rsidP="00FC2AC2">
      <w:pPr>
        <w:jc w:val="right"/>
        <w:rPr>
          <w:rFonts w:ascii="Cambria" w:eastAsia="Cambria" w:hAnsi="Cambria" w:cs="Cambria"/>
          <w:sz w:val="24"/>
          <w:szCs w:val="24"/>
        </w:rPr>
      </w:pPr>
      <w:r w:rsidRPr="00FC2AC2">
        <w:rPr>
          <w:rFonts w:ascii="Cambria" w:eastAsia="Cambria" w:hAnsi="Cambria" w:cs="Cambria"/>
          <w:sz w:val="24"/>
          <w:szCs w:val="24"/>
        </w:rPr>
        <w:t xml:space="preserve">Liza </w:t>
      </w:r>
      <w:proofErr w:type="spellStart"/>
      <w:r w:rsidRPr="00FC2AC2">
        <w:rPr>
          <w:rFonts w:ascii="Cambria" w:eastAsia="Cambria" w:hAnsi="Cambria" w:cs="Cambria"/>
          <w:sz w:val="24"/>
          <w:szCs w:val="24"/>
        </w:rPr>
        <w:t>Majačić</w:t>
      </w:r>
      <w:proofErr w:type="spellEnd"/>
    </w:p>
    <w:p w14:paraId="014C5DFF" w14:textId="77777777" w:rsidR="00FC2AC2" w:rsidRPr="0002471C" w:rsidRDefault="00FC2AC2" w:rsidP="00FC2AC2">
      <w:pPr>
        <w:jc w:val="right"/>
        <w:rPr>
          <w:rFonts w:ascii="Cambria" w:eastAsia="Cambria" w:hAnsi="Cambria" w:cs="Cambria"/>
          <w:sz w:val="24"/>
          <w:szCs w:val="24"/>
        </w:rPr>
      </w:pPr>
      <w:r w:rsidRPr="0002471C">
        <w:rPr>
          <w:rFonts w:ascii="Cambria" w:eastAsia="Cambria" w:hAnsi="Cambria" w:cs="Cambria"/>
          <w:sz w:val="24"/>
          <w:szCs w:val="24"/>
        </w:rPr>
        <w:t>U Županji, 08.</w:t>
      </w:r>
      <w:r>
        <w:rPr>
          <w:rFonts w:ascii="Cambria" w:eastAsia="Cambria" w:hAnsi="Cambria" w:cs="Cambria"/>
          <w:sz w:val="24"/>
          <w:szCs w:val="24"/>
        </w:rPr>
        <w:t xml:space="preserve"> </w:t>
      </w:r>
      <w:r w:rsidRPr="0002471C">
        <w:rPr>
          <w:rFonts w:ascii="Cambria" w:eastAsia="Cambria" w:hAnsi="Cambria" w:cs="Cambria"/>
          <w:sz w:val="24"/>
          <w:szCs w:val="24"/>
        </w:rPr>
        <w:t>rujna 2023</w:t>
      </w:r>
      <w:r>
        <w:rPr>
          <w:rFonts w:ascii="Cambria" w:eastAsia="Cambria" w:hAnsi="Cambria" w:cs="Cambria"/>
          <w:sz w:val="24"/>
          <w:szCs w:val="24"/>
        </w:rPr>
        <w:t>.</w:t>
      </w:r>
      <w:r w:rsidRPr="0002471C">
        <w:rPr>
          <w:rFonts w:ascii="Cambria" w:eastAsia="Cambria" w:hAnsi="Cambria" w:cs="Cambria"/>
          <w:sz w:val="24"/>
          <w:szCs w:val="24"/>
        </w:rPr>
        <w:t xml:space="preserve"> godine</w:t>
      </w:r>
    </w:p>
    <w:p w14:paraId="1B5826E2" w14:textId="77777777" w:rsidR="00FC2AC2" w:rsidRPr="005B1BB5" w:rsidRDefault="00FC2AC2">
      <w:pPr>
        <w:spacing w:after="0" w:line="240" w:lineRule="auto"/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44CC7432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b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>9.2.PLAN RADA TIJELA UPRAVLJANJA</w:t>
      </w:r>
    </w:p>
    <w:p w14:paraId="5007CF18" w14:textId="77777777" w:rsidR="001C10E0" w:rsidRPr="005B1BB5" w:rsidRDefault="00FC2AC2">
      <w:pPr>
        <w:spacing w:after="0" w:line="240" w:lineRule="auto"/>
        <w:rPr>
          <w:rFonts w:ascii="Times New Roman" w:eastAsia="Arial Narrow" w:hAnsi="Times New Roman" w:cs="Times New Roman"/>
          <w:b/>
          <w:sz w:val="24"/>
          <w:szCs w:val="24"/>
        </w:rPr>
      </w:pPr>
      <w:r>
        <w:rPr>
          <w:rFonts w:ascii="Times New Roman" w:eastAsia="Arial Narrow" w:hAnsi="Times New Roman" w:cs="Times New Roman"/>
          <w:b/>
          <w:sz w:val="24"/>
          <w:szCs w:val="24"/>
        </w:rPr>
        <w:t>PLAN RADA RAZREDNOG</w:t>
      </w:r>
      <w:r w:rsidR="009A506C" w:rsidRPr="005B1BB5">
        <w:rPr>
          <w:rFonts w:ascii="Times New Roman" w:eastAsia="Arial Narrow" w:hAnsi="Times New Roman" w:cs="Times New Roman"/>
          <w:b/>
          <w:sz w:val="24"/>
          <w:szCs w:val="24"/>
        </w:rPr>
        <w:t xml:space="preserve">  I UČITELJSKOG VIJEĆA</w:t>
      </w:r>
    </w:p>
    <w:p w14:paraId="64203D4C" w14:textId="77777777" w:rsidR="001C10E0" w:rsidRPr="005B1BB5" w:rsidRDefault="001C10E0">
      <w:p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</w:p>
    <w:tbl>
      <w:tblPr>
        <w:tblW w:w="9654" w:type="dxa"/>
        <w:jc w:val="center"/>
        <w:tblLayout w:type="fixed"/>
        <w:tblLook w:val="0000" w:firstRow="0" w:lastRow="0" w:firstColumn="0" w:lastColumn="0" w:noHBand="0" w:noVBand="0"/>
      </w:tblPr>
      <w:tblGrid>
        <w:gridCol w:w="1123"/>
        <w:gridCol w:w="6261"/>
        <w:gridCol w:w="2270"/>
      </w:tblGrid>
      <w:tr w:rsidR="001C10E0" w:rsidRPr="005B1BB5" w14:paraId="0F39D258" w14:textId="77777777">
        <w:trPr>
          <w:trHeight w:val="397"/>
          <w:jc w:val="center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28404D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Mjesec</w:t>
            </w:r>
          </w:p>
        </w:tc>
        <w:tc>
          <w:tcPr>
            <w:tcW w:w="6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571B6B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Poslovi i zadaci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E6519A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Izvršitelji</w:t>
            </w:r>
          </w:p>
        </w:tc>
      </w:tr>
      <w:tr w:rsidR="001C10E0" w:rsidRPr="005B1BB5" w14:paraId="16D3BF09" w14:textId="77777777">
        <w:trPr>
          <w:trHeight w:val="300"/>
          <w:jc w:val="center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2373B0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Rujan</w:t>
            </w:r>
          </w:p>
        </w:tc>
        <w:tc>
          <w:tcPr>
            <w:tcW w:w="6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BF1258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Epidemiološke mjere</w:t>
            </w:r>
          </w:p>
          <w:p w14:paraId="3C028F80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Donošenje Godišnjeg plana rada i dogovor o radu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br/>
              <w:t>Problematika udžbenika i potrebnog materijala za rad</w:t>
            </w:r>
          </w:p>
          <w:p w14:paraId="0AD296C5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Raspored učenika u izborne,</w:t>
            </w:r>
            <w:r w:rsidR="00FC2AC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dodatne,</w:t>
            </w:r>
            <w:r w:rsidR="00FC2AC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dopunske programe i u SA</w:t>
            </w:r>
          </w:p>
          <w:p w14:paraId="51F4407D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Pravilnik o ocjenjivanju</w:t>
            </w:r>
          </w:p>
          <w:p w14:paraId="1D02E357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Pravilnik o kućnom redu</w:t>
            </w:r>
          </w:p>
          <w:p w14:paraId="53A6F8D9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Plan </w:t>
            </w: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izvanučioničke</w:t>
            </w:r>
            <w:proofErr w:type="spellEnd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nastave</w:t>
            </w:r>
          </w:p>
          <w:p w14:paraId="297BE498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Projektna nastava:</w:t>
            </w:r>
            <w:r w:rsidR="00FC2AC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tema,</w:t>
            </w:r>
            <w:r w:rsidR="00FC2AC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sadržaj,</w:t>
            </w:r>
            <w:r w:rsidR="00FC2AC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nositelji aktivnosti</w:t>
            </w:r>
          </w:p>
          <w:p w14:paraId="25D69002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Zaštita prava djeteta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C9E1CC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Učitelji i ravnatelj</w:t>
            </w:r>
          </w:p>
        </w:tc>
      </w:tr>
      <w:tr w:rsidR="001C10E0" w:rsidRPr="005B1BB5" w14:paraId="4B46EE56" w14:textId="77777777">
        <w:trPr>
          <w:trHeight w:val="300"/>
          <w:jc w:val="center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3F125A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Listopad</w:t>
            </w:r>
          </w:p>
        </w:tc>
        <w:tc>
          <w:tcPr>
            <w:tcW w:w="6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71831F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Ostvarivanje plana za rujan</w:t>
            </w:r>
          </w:p>
          <w:p w14:paraId="62D4F189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Planiranje za listopad</w:t>
            </w:r>
          </w:p>
          <w:p w14:paraId="7725E108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Raspored pisanih ispita i provjera znanja:</w:t>
            </w:r>
            <w:r w:rsidR="00FC2AC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opterećenost učenika</w:t>
            </w:r>
          </w:p>
          <w:p w14:paraId="4F90115F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Praćenje provođenja Pravilnika o kućnom redu</w:t>
            </w:r>
          </w:p>
          <w:p w14:paraId="03B87CFE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Obilježavanje Dana zahvalnosti za plodove zemlje</w:t>
            </w:r>
          </w:p>
          <w:p w14:paraId="64765110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Timski rad/suradničko učenje</w:t>
            </w:r>
          </w:p>
          <w:p w14:paraId="42865C82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Epidemiološke mjere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50A99B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Učitelji i ravnatelj</w:t>
            </w:r>
          </w:p>
          <w:p w14:paraId="207DD8D4" w14:textId="77777777" w:rsidR="001C10E0" w:rsidRPr="005B1BB5" w:rsidRDefault="001C10E0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</w:tr>
      <w:tr w:rsidR="001C10E0" w:rsidRPr="005B1BB5" w14:paraId="14D47DE1" w14:textId="77777777">
        <w:trPr>
          <w:trHeight w:val="300"/>
          <w:jc w:val="center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2725E7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Studeni</w:t>
            </w:r>
          </w:p>
        </w:tc>
        <w:tc>
          <w:tcPr>
            <w:tcW w:w="6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2FF5C0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Ostvarivanje plana za listopad</w:t>
            </w:r>
          </w:p>
          <w:p w14:paraId="519686E2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Planiranje za studeni</w:t>
            </w:r>
          </w:p>
          <w:p w14:paraId="50C6DE3D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Suradnja s roditeljima</w:t>
            </w:r>
          </w:p>
          <w:p w14:paraId="6544A9DF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Izostanci učenika</w:t>
            </w:r>
          </w:p>
          <w:p w14:paraId="62C1FC55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Dan sjećanja na Vukovar</w:t>
            </w:r>
          </w:p>
          <w:p w14:paraId="064F47FE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Nastavna sredstva i oprema</w:t>
            </w:r>
          </w:p>
          <w:p w14:paraId="7A671D50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Epidemiološke mjere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DB3B76" w14:textId="77777777" w:rsidR="001C10E0" w:rsidRPr="005B1BB5" w:rsidRDefault="001C10E0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</w:tr>
      <w:tr w:rsidR="001C10E0" w:rsidRPr="005B1BB5" w14:paraId="5C249CF0" w14:textId="77777777">
        <w:trPr>
          <w:trHeight w:val="300"/>
          <w:jc w:val="center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17B775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lastRenderedPageBreak/>
              <w:t>Prosinac</w:t>
            </w:r>
          </w:p>
        </w:tc>
        <w:tc>
          <w:tcPr>
            <w:tcW w:w="6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04BC72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Ostvarenje plana za studeni</w:t>
            </w:r>
          </w:p>
          <w:p w14:paraId="1E3AA032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Planiranje za prosinac</w:t>
            </w:r>
          </w:p>
          <w:p w14:paraId="2D6A38DE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Pomoć učenicima u učenju</w:t>
            </w:r>
          </w:p>
          <w:p w14:paraId="1EC7553D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Rad s učenicima s teškoćama u razvoju</w:t>
            </w:r>
          </w:p>
          <w:p w14:paraId="66898BAC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Raspored školskih i domaćih zadaća</w:t>
            </w:r>
          </w:p>
          <w:p w14:paraId="73BB221D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Božićne svečanosti</w:t>
            </w:r>
          </w:p>
          <w:p w14:paraId="3F26A659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Analiza uspjeha u učenju i vladanju,</w:t>
            </w:r>
            <w:r w:rsidR="00FC2AC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ocjenjivanje</w:t>
            </w:r>
          </w:p>
          <w:p w14:paraId="1578A944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Ostala postignuća učenika i rezultati</w:t>
            </w:r>
          </w:p>
          <w:p w14:paraId="118CE746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Izricanje  pedagoških mjera:</w:t>
            </w:r>
            <w:r w:rsidR="00FC2AC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pohvale,</w:t>
            </w:r>
            <w:r w:rsidR="00FC2AC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nagrade,</w:t>
            </w:r>
            <w:r w:rsidR="00FC2AC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kazne</w:t>
            </w:r>
          </w:p>
          <w:p w14:paraId="0BADDD45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Mjere za poboljšanje rezultata rada</w:t>
            </w:r>
          </w:p>
          <w:p w14:paraId="1115A971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Epidemiološke mjere </w:t>
            </w:r>
          </w:p>
          <w:p w14:paraId="6A21D320" w14:textId="77777777" w:rsidR="001C10E0" w:rsidRPr="005B1BB5" w:rsidRDefault="001C10E0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5A5903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Učitelji i ravnatelj</w:t>
            </w:r>
          </w:p>
          <w:p w14:paraId="354A74E2" w14:textId="77777777" w:rsidR="001C10E0" w:rsidRPr="005B1BB5" w:rsidRDefault="001C10E0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</w:tr>
      <w:tr w:rsidR="001C10E0" w:rsidRPr="005B1BB5" w14:paraId="4156C9DA" w14:textId="77777777">
        <w:trPr>
          <w:trHeight w:val="300"/>
          <w:jc w:val="center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04BE6B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Siječanj</w:t>
            </w:r>
          </w:p>
        </w:tc>
        <w:tc>
          <w:tcPr>
            <w:tcW w:w="6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642B4C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Epidemiološke mjere </w:t>
            </w:r>
          </w:p>
          <w:p w14:paraId="3F43E184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Ostvarivanje plana u prvom polugodištu</w:t>
            </w:r>
          </w:p>
          <w:p w14:paraId="28A9CA57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Planiranje za siječanj</w:t>
            </w:r>
          </w:p>
          <w:p w14:paraId="18B31F2F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Stručno usavršavanje:</w:t>
            </w:r>
            <w:r w:rsidR="00FC2AC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Pedagoška tema ili radionica o aktualnim događajima iz područja odgoja i obrazovanja</w:t>
            </w:r>
          </w:p>
          <w:p w14:paraId="5C40A0C6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Informiranje o novim nastavnim sredstvima i pomagalima</w:t>
            </w:r>
          </w:p>
          <w:p w14:paraId="335BFF8F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Izvanučionička</w:t>
            </w:r>
            <w:proofErr w:type="spellEnd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nastava</w:t>
            </w:r>
          </w:p>
          <w:p w14:paraId="28E65216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Projektna nastava:</w:t>
            </w:r>
            <w:r w:rsidR="00FC2AC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rokovi,</w:t>
            </w:r>
            <w:r w:rsidR="00FC2AC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zaduženja</w:t>
            </w:r>
          </w:p>
          <w:p w14:paraId="60FBA932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Ekskurzije učenika</w:t>
            </w:r>
          </w:p>
          <w:p w14:paraId="1D75F002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Obilježavanje značajnih obljetnica</w:t>
            </w:r>
          </w:p>
          <w:p w14:paraId="271F1772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Natjecanje učenika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C26B84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Učitelji i ravnatelj</w:t>
            </w:r>
          </w:p>
          <w:p w14:paraId="1886204F" w14:textId="77777777" w:rsidR="001C10E0" w:rsidRPr="005B1BB5" w:rsidRDefault="001C10E0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</w:tr>
      <w:tr w:rsidR="001C10E0" w:rsidRPr="005B1BB5" w14:paraId="4CE9FEC1" w14:textId="77777777">
        <w:trPr>
          <w:trHeight w:val="300"/>
          <w:jc w:val="center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6EDC0E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Veljača</w:t>
            </w:r>
          </w:p>
        </w:tc>
        <w:tc>
          <w:tcPr>
            <w:tcW w:w="6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BA885C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Ostvarivanje plana za siječanj</w:t>
            </w:r>
          </w:p>
          <w:p w14:paraId="3D9FF33B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Planiranje za veljaču</w:t>
            </w:r>
          </w:p>
          <w:p w14:paraId="225022B4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Učenička natjecanja,</w:t>
            </w:r>
            <w:r w:rsidR="00FC2AC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susreti,</w:t>
            </w:r>
            <w:r w:rsidR="00FC2AC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smotre</w:t>
            </w:r>
          </w:p>
          <w:p w14:paraId="4C0758B2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Pedagoška radionica</w:t>
            </w:r>
          </w:p>
          <w:p w14:paraId="3C234B9D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Sudjelovanje u projektima  i aktivnostima lokalne zajednice</w:t>
            </w:r>
          </w:p>
          <w:p w14:paraId="08E83DE6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Epidemiološke mjere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47C2D3" w14:textId="77777777" w:rsidR="001C10E0" w:rsidRPr="005B1BB5" w:rsidRDefault="001C10E0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</w:tr>
      <w:tr w:rsidR="001C10E0" w:rsidRPr="005B1BB5" w14:paraId="7F86818C" w14:textId="77777777">
        <w:trPr>
          <w:trHeight w:val="300"/>
          <w:jc w:val="center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5ECDC8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Ožujak</w:t>
            </w:r>
          </w:p>
        </w:tc>
        <w:tc>
          <w:tcPr>
            <w:tcW w:w="6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FDB541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Ostvarivanje plana za veljaču</w:t>
            </w:r>
          </w:p>
          <w:p w14:paraId="110FBEE4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Planiranje za ožujak</w:t>
            </w:r>
          </w:p>
          <w:p w14:paraId="76D4DF70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Natjecanje,</w:t>
            </w:r>
            <w:r w:rsidR="00FC2AC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susreti,</w:t>
            </w:r>
            <w:r w:rsidR="00FC2AC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smotre</w:t>
            </w:r>
          </w:p>
          <w:p w14:paraId="6C75CE3C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Izvanučionička</w:t>
            </w:r>
            <w:proofErr w:type="spellEnd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nastava</w:t>
            </w:r>
          </w:p>
          <w:p w14:paraId="15566411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Projektna nastava</w:t>
            </w:r>
          </w:p>
          <w:p w14:paraId="79008F1A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Mjere za poboljšanje rada</w:t>
            </w:r>
          </w:p>
          <w:p w14:paraId="2EC3DC54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Analiza uspjeha učenika:</w:t>
            </w:r>
            <w:r w:rsidR="00FC2AC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praćenje i izvještavanje</w:t>
            </w:r>
          </w:p>
          <w:p w14:paraId="0E329A19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Analiza suradnje s roditeljima</w:t>
            </w:r>
          </w:p>
          <w:p w14:paraId="25D4B8AB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Dežurstvo u školi</w:t>
            </w:r>
          </w:p>
          <w:p w14:paraId="0E3CF214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Pedagoška tema</w:t>
            </w:r>
          </w:p>
          <w:p w14:paraId="38024825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Eko-akcija uređenja okoliša i učioničkog prostora</w:t>
            </w:r>
          </w:p>
          <w:p w14:paraId="7CAAD96E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Epidemiološke mjere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0DA226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Učitelji i ravnatelj</w:t>
            </w:r>
          </w:p>
          <w:p w14:paraId="27EA46F9" w14:textId="77777777" w:rsidR="001C10E0" w:rsidRPr="005B1BB5" w:rsidRDefault="001C10E0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</w:tr>
      <w:tr w:rsidR="001C10E0" w:rsidRPr="005B1BB5" w14:paraId="50A43645" w14:textId="77777777">
        <w:trPr>
          <w:trHeight w:val="300"/>
          <w:jc w:val="center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B82475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Travanj</w:t>
            </w:r>
          </w:p>
        </w:tc>
        <w:tc>
          <w:tcPr>
            <w:tcW w:w="6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0D9F5D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Ostvarivanje plana za ožujak</w:t>
            </w:r>
          </w:p>
          <w:p w14:paraId="0F96EE6E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Planiranje za travanj</w:t>
            </w:r>
          </w:p>
          <w:p w14:paraId="307A5819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Analiza uspjeha učenika</w:t>
            </w:r>
          </w:p>
          <w:p w14:paraId="280FAC1B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Pomoć u učenju</w:t>
            </w:r>
          </w:p>
          <w:p w14:paraId="25114531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Pomoć učenicima s teškoćama u razvoju</w:t>
            </w:r>
          </w:p>
          <w:p w14:paraId="73C262D1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Obilježavanje uskrsnih blagdana</w:t>
            </w:r>
          </w:p>
          <w:p w14:paraId="3E931871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Suradnja sa župom i lokalnom zajednicom</w:t>
            </w:r>
          </w:p>
          <w:p w14:paraId="1C4862F4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Stručno usavršavanje učitelja</w:t>
            </w:r>
          </w:p>
          <w:p w14:paraId="34B356A8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Projektna nastava/izvođenje,</w:t>
            </w:r>
            <w:r w:rsidR="00FC2AC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vrjednovanje</w:t>
            </w:r>
          </w:p>
          <w:p w14:paraId="2F9B8CEF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Epidemiološke mjere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981482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Učitelji i ravnatelj</w:t>
            </w:r>
          </w:p>
          <w:p w14:paraId="079EDBA1" w14:textId="77777777" w:rsidR="001C10E0" w:rsidRPr="005B1BB5" w:rsidRDefault="001C10E0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</w:tr>
      <w:tr w:rsidR="001C10E0" w:rsidRPr="005B1BB5" w14:paraId="75460995" w14:textId="77777777">
        <w:trPr>
          <w:trHeight w:val="300"/>
          <w:jc w:val="center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6CBABA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Svibanj</w:t>
            </w:r>
          </w:p>
        </w:tc>
        <w:tc>
          <w:tcPr>
            <w:tcW w:w="6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1209C9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Ostvarivanje plana za travanj</w:t>
            </w:r>
          </w:p>
          <w:p w14:paraId="2A01F53F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Planiranje za svibanj</w:t>
            </w:r>
          </w:p>
          <w:p w14:paraId="1906BC7A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lastRenderedPageBreak/>
              <w:t>Rad u timu i suradničko učenje</w:t>
            </w:r>
          </w:p>
          <w:p w14:paraId="3323E482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Analiza uspjeha u učenju</w:t>
            </w:r>
          </w:p>
          <w:p w14:paraId="599FFDE0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Provođenje mjera za poboljšanje uspjeha</w:t>
            </w:r>
          </w:p>
          <w:p w14:paraId="1F17573F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Obilježavanje Majčinog dana</w:t>
            </w:r>
          </w:p>
          <w:p w14:paraId="6BAEB097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Festival glumca-uključivanje učenika</w:t>
            </w:r>
          </w:p>
          <w:p w14:paraId="07E6AAF2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Epidemiološke mjere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791CBA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lastRenderedPageBreak/>
              <w:t>Učitelji i ravnatelj</w:t>
            </w:r>
          </w:p>
          <w:p w14:paraId="381A66FA" w14:textId="77777777" w:rsidR="001C10E0" w:rsidRPr="005B1BB5" w:rsidRDefault="001C10E0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</w:tr>
      <w:tr w:rsidR="001C10E0" w:rsidRPr="005B1BB5" w14:paraId="4A82FA54" w14:textId="77777777">
        <w:trPr>
          <w:trHeight w:val="300"/>
          <w:jc w:val="center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7BEC17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lastRenderedPageBreak/>
              <w:t>Lipanj</w:t>
            </w:r>
          </w:p>
        </w:tc>
        <w:tc>
          <w:tcPr>
            <w:tcW w:w="6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50B993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Ostvarivanje plana za svibanj</w:t>
            </w:r>
          </w:p>
          <w:p w14:paraId="551BDE97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Planiranje za lipanj</w:t>
            </w:r>
          </w:p>
          <w:p w14:paraId="30C902B2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Ostvarivanje Godišnjeg plana rada</w:t>
            </w:r>
          </w:p>
          <w:p w14:paraId="67F84EA8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Utvrđivanje uspjeha učenika</w:t>
            </w:r>
          </w:p>
          <w:p w14:paraId="2AD7A208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Ekskurzija učenika</w:t>
            </w:r>
          </w:p>
          <w:p w14:paraId="34A13A3E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Izricanje pedagoških </w:t>
            </w: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mjera:pohvale,nagrade,kazne</w:t>
            </w:r>
            <w:proofErr w:type="spellEnd"/>
          </w:p>
          <w:p w14:paraId="1B4D24B3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Suradnja s roditeljima</w:t>
            </w:r>
          </w:p>
          <w:p w14:paraId="56CE5FF8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Popravni ispiti-prvi rok  / Produžna nastava</w:t>
            </w:r>
          </w:p>
          <w:p w14:paraId="41E3DAC1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Razredbeni ispiti</w:t>
            </w:r>
          </w:p>
          <w:p w14:paraId="5AA1E0F5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Epidemiološke mjere </w:t>
            </w:r>
          </w:p>
          <w:p w14:paraId="7749EFAC" w14:textId="77777777" w:rsidR="001C10E0" w:rsidRPr="005B1BB5" w:rsidRDefault="001C10E0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31F2AB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Učitelji i ravnatelj</w:t>
            </w:r>
          </w:p>
          <w:p w14:paraId="5BC5D1A2" w14:textId="77777777" w:rsidR="001C10E0" w:rsidRPr="005B1BB5" w:rsidRDefault="001C10E0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</w:tr>
      <w:tr w:rsidR="001C10E0" w:rsidRPr="005B1BB5" w14:paraId="0B1D7E7C" w14:textId="77777777">
        <w:trPr>
          <w:trHeight w:val="300"/>
          <w:jc w:val="center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524F48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Srpanj</w:t>
            </w:r>
          </w:p>
        </w:tc>
        <w:tc>
          <w:tcPr>
            <w:tcW w:w="6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581BD6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Administrativni poslovi</w:t>
            </w:r>
          </w:p>
          <w:p w14:paraId="7DB585C1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Predaja dokumentacije</w:t>
            </w:r>
          </w:p>
          <w:p w14:paraId="0C1D53F3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Analiza rada i mjere za poboljšanje rada škole</w:t>
            </w:r>
          </w:p>
          <w:p w14:paraId="5505FAA9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Stručna ekskurzija zaposlenika</w:t>
            </w:r>
          </w:p>
          <w:p w14:paraId="6A4DB5BE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Epidemiološke mjere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66AD030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Učitelji i ravnatelj</w:t>
            </w:r>
          </w:p>
          <w:p w14:paraId="17B2F132" w14:textId="77777777" w:rsidR="001C10E0" w:rsidRPr="005B1BB5" w:rsidRDefault="001C10E0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</w:tr>
      <w:tr w:rsidR="001C10E0" w:rsidRPr="005B1BB5" w14:paraId="65F61488" w14:textId="77777777">
        <w:trPr>
          <w:trHeight w:val="300"/>
          <w:jc w:val="center"/>
        </w:trPr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EB0BEF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Kolovoz</w:t>
            </w:r>
          </w:p>
        </w:tc>
        <w:tc>
          <w:tcPr>
            <w:tcW w:w="6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63B1B9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Drugi popravni rok</w:t>
            </w:r>
          </w:p>
          <w:p w14:paraId="4C37B565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Razredbeni ispiti</w:t>
            </w:r>
          </w:p>
          <w:p w14:paraId="493689B9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Izvješće o radu</w:t>
            </w:r>
          </w:p>
          <w:p w14:paraId="022A8E6B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Priprema za novu školsku godinu</w:t>
            </w:r>
          </w:p>
          <w:p w14:paraId="24DF9A82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Epidemiološke mjere 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E15DC5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Učitelji i ravnatelj</w:t>
            </w:r>
          </w:p>
          <w:p w14:paraId="2E665AD1" w14:textId="77777777" w:rsidR="001C10E0" w:rsidRPr="005B1BB5" w:rsidRDefault="001C10E0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</w:tr>
    </w:tbl>
    <w:p w14:paraId="045E4F6A" w14:textId="77777777" w:rsidR="001C10E0" w:rsidRPr="005B1BB5" w:rsidRDefault="001C10E0">
      <w:pPr>
        <w:rPr>
          <w:rFonts w:ascii="Times New Roman" w:eastAsia="Arial Narrow" w:hAnsi="Times New Roman" w:cs="Times New Roman"/>
          <w:sz w:val="24"/>
          <w:szCs w:val="24"/>
        </w:rPr>
      </w:pPr>
    </w:p>
    <w:p w14:paraId="15D1D62D" w14:textId="77777777" w:rsidR="001C10E0" w:rsidRPr="005B1BB5" w:rsidRDefault="001C10E0">
      <w:pPr>
        <w:spacing w:after="0" w:line="240" w:lineRule="auto"/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577D5438" w14:textId="77777777" w:rsidR="00B2302B" w:rsidRPr="005B1BB5" w:rsidRDefault="00B2302B">
      <w:pPr>
        <w:spacing w:after="0" w:line="240" w:lineRule="auto"/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77C5CA77" w14:textId="77777777" w:rsidR="00B2302B" w:rsidRPr="005B1BB5" w:rsidRDefault="00B2302B">
      <w:pPr>
        <w:spacing w:after="0" w:line="240" w:lineRule="auto"/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6900796E" w14:textId="77777777" w:rsidR="00B2302B" w:rsidRPr="005B1BB5" w:rsidRDefault="00B2302B">
      <w:pPr>
        <w:spacing w:after="0" w:line="240" w:lineRule="auto"/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15BA3315" w14:textId="77777777" w:rsidR="00B2302B" w:rsidRPr="005B1BB5" w:rsidRDefault="00B2302B">
      <w:pPr>
        <w:spacing w:after="0" w:line="240" w:lineRule="auto"/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0E9FDC51" w14:textId="77777777" w:rsidR="00B2302B" w:rsidRPr="005B1BB5" w:rsidRDefault="00B2302B">
      <w:pPr>
        <w:spacing w:after="0" w:line="240" w:lineRule="auto"/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111BB0E3" w14:textId="77777777" w:rsidR="001C10E0" w:rsidRPr="005B1BB5" w:rsidRDefault="009A506C">
      <w:pPr>
        <w:spacing w:after="0"/>
        <w:rPr>
          <w:rFonts w:ascii="Times New Roman" w:eastAsia="Arial Narrow" w:hAnsi="Times New Roman" w:cs="Times New Roman"/>
          <w:b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>PLAN RADA ŠKOLSKOG ODBORA</w:t>
      </w:r>
    </w:p>
    <w:p w14:paraId="202AA75C" w14:textId="77777777" w:rsidR="001C10E0" w:rsidRPr="005B1BB5" w:rsidRDefault="001C10E0">
      <w:pPr>
        <w:spacing w:after="0"/>
        <w:rPr>
          <w:rFonts w:ascii="Times New Roman" w:eastAsia="Arial Narrow" w:hAnsi="Times New Roman" w:cs="Times New Roman"/>
          <w:sz w:val="24"/>
          <w:szCs w:val="24"/>
        </w:rPr>
      </w:pPr>
    </w:p>
    <w:p w14:paraId="68A8E9A3" w14:textId="77777777" w:rsidR="001C10E0" w:rsidRPr="005B1BB5" w:rsidRDefault="009A506C">
      <w:pPr>
        <w:spacing w:after="0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Školski odbor ima sedam članova, od kojih jednog člana bira i razrješuje radničko vijeće, a ako radničko vijeće nije utemeljeno, imenuju ga i opozivaju radnici neposrednim i tajnim glasovanjem, na način propisan Zakonom o radu za izbor radničkog vijeća koje ima samo jednog člana, a ostalih šest članova imenuje i razrješava:</w:t>
      </w:r>
    </w:p>
    <w:p w14:paraId="2EB178E9" w14:textId="77777777" w:rsidR="001C10E0" w:rsidRPr="005B1BB5" w:rsidRDefault="009A506C">
      <w:pPr>
        <w:spacing w:after="0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– učiteljsko, nastavničko, odnosno odgajateljsko vijeće dva člana iz reda učitelja, nastavnika i   </w:t>
      </w:r>
    </w:p>
    <w:p w14:paraId="178D48EF" w14:textId="77777777" w:rsidR="001C10E0" w:rsidRPr="005B1BB5" w:rsidRDefault="009A506C">
      <w:pPr>
        <w:spacing w:after="0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    stručnih suradnika,</w:t>
      </w:r>
    </w:p>
    <w:p w14:paraId="1D20523A" w14:textId="77777777" w:rsidR="001C10E0" w:rsidRPr="005B1BB5" w:rsidRDefault="009A506C">
      <w:pPr>
        <w:spacing w:after="0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– vijeće roditelja jednog člana iz reda roditelja koji nije radnik škole,</w:t>
      </w:r>
    </w:p>
    <w:p w14:paraId="63AC051A" w14:textId="77777777" w:rsidR="001C10E0" w:rsidRPr="005B1BB5" w:rsidRDefault="009A506C">
      <w:pPr>
        <w:spacing w:after="0"/>
        <w:jc w:val="both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– osnivač tri člana samostalno</w:t>
      </w:r>
    </w:p>
    <w:p w14:paraId="7351CF04" w14:textId="77777777" w:rsidR="001C10E0" w:rsidRPr="005B1BB5" w:rsidRDefault="001C10E0">
      <w:pPr>
        <w:spacing w:after="0"/>
        <w:jc w:val="both"/>
        <w:rPr>
          <w:rFonts w:ascii="Times New Roman" w:eastAsia="Arial Narrow" w:hAnsi="Times New Roman" w:cs="Times New Roman"/>
          <w:sz w:val="24"/>
          <w:szCs w:val="24"/>
        </w:rPr>
      </w:pPr>
    </w:p>
    <w:p w14:paraId="41558283" w14:textId="77777777" w:rsidR="001C10E0" w:rsidRPr="005B1BB5" w:rsidRDefault="009A506C">
      <w:pPr>
        <w:spacing w:after="0"/>
        <w:rPr>
          <w:rFonts w:ascii="Times New Roman" w:eastAsia="Arial Narrow" w:hAnsi="Times New Roman" w:cs="Times New Roman"/>
          <w:b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>NADLEŽNOST ŠKOLSKOG ODBORA:</w:t>
      </w:r>
    </w:p>
    <w:p w14:paraId="3DA79342" w14:textId="77777777" w:rsidR="001C10E0" w:rsidRPr="005B1BB5" w:rsidRDefault="001C10E0">
      <w:pPr>
        <w:spacing w:after="0"/>
        <w:rPr>
          <w:rFonts w:ascii="Times New Roman" w:eastAsia="Arial Narrow" w:hAnsi="Times New Roman" w:cs="Times New Roman"/>
          <w:sz w:val="24"/>
          <w:szCs w:val="24"/>
        </w:rPr>
      </w:pPr>
    </w:p>
    <w:p w14:paraId="37BAA9DF" w14:textId="77777777" w:rsidR="001C10E0" w:rsidRPr="005B1BB5" w:rsidRDefault="009A506C">
      <w:pPr>
        <w:numPr>
          <w:ilvl w:val="0"/>
          <w:numId w:val="37"/>
        </w:numPr>
        <w:spacing w:after="0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donošenje Godišnjeg plana i programa rada škole</w:t>
      </w:r>
    </w:p>
    <w:p w14:paraId="6378C4FB" w14:textId="77777777" w:rsidR="001C10E0" w:rsidRPr="005B1BB5" w:rsidRDefault="009A506C">
      <w:pPr>
        <w:numPr>
          <w:ilvl w:val="0"/>
          <w:numId w:val="37"/>
        </w:numPr>
        <w:spacing w:after="0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nadzirati izvršavanje godišnjeg plana i programa škole</w:t>
      </w:r>
    </w:p>
    <w:p w14:paraId="5CCCBEA4" w14:textId="77777777" w:rsidR="001C10E0" w:rsidRPr="005B1BB5" w:rsidRDefault="009A506C">
      <w:pPr>
        <w:numPr>
          <w:ilvl w:val="0"/>
          <w:numId w:val="37"/>
        </w:numPr>
        <w:spacing w:after="0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odlučivanje o financijskom planu i godišnjem obračunu</w:t>
      </w:r>
    </w:p>
    <w:p w14:paraId="101C84F5" w14:textId="77777777" w:rsidR="001C10E0" w:rsidRPr="005B1BB5" w:rsidRDefault="009A506C">
      <w:pPr>
        <w:numPr>
          <w:ilvl w:val="0"/>
          <w:numId w:val="37"/>
        </w:numPr>
        <w:spacing w:after="0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lastRenderedPageBreak/>
        <w:t>odlučivanje o zahtjevima radnika za zaštitu prava iz radnog odnosa</w:t>
      </w:r>
    </w:p>
    <w:p w14:paraId="07AC3FD1" w14:textId="77777777" w:rsidR="001C10E0" w:rsidRPr="005B1BB5" w:rsidRDefault="009A506C">
      <w:pPr>
        <w:numPr>
          <w:ilvl w:val="0"/>
          <w:numId w:val="37"/>
        </w:numPr>
        <w:spacing w:after="0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predlaganje osnivaču promjenu djelatnosti i donošenje drugih odluka vezanih za osnivačka prava</w:t>
      </w:r>
    </w:p>
    <w:p w14:paraId="11B2901A" w14:textId="77777777" w:rsidR="001C10E0" w:rsidRPr="005B1BB5" w:rsidRDefault="009A506C">
      <w:pPr>
        <w:numPr>
          <w:ilvl w:val="0"/>
          <w:numId w:val="37"/>
        </w:numPr>
        <w:spacing w:after="0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dati osnivaču i ravnatelju škole prijedloge i mišljenja o pojedinim pitanjima te donositi odluke i obavljati druge poslove utvrđene zakonom, aktom o osnivanju i Statutom škole davanje suglasnosti ravnatelju pri zasnivanju radnih odnosa</w:t>
      </w:r>
    </w:p>
    <w:p w14:paraId="7ED4CF92" w14:textId="77777777" w:rsidR="001C10E0" w:rsidRPr="005B1BB5" w:rsidRDefault="001C10E0">
      <w:pPr>
        <w:spacing w:after="0"/>
        <w:rPr>
          <w:rFonts w:ascii="Times New Roman" w:eastAsia="Arial Narrow" w:hAnsi="Times New Roman" w:cs="Times New Roman"/>
          <w:sz w:val="24"/>
          <w:szCs w:val="24"/>
        </w:rPr>
      </w:pPr>
    </w:p>
    <w:p w14:paraId="4671AF1F" w14:textId="77777777" w:rsidR="001C10E0" w:rsidRPr="005B1BB5" w:rsidRDefault="001C10E0">
      <w:pPr>
        <w:spacing w:after="0"/>
        <w:rPr>
          <w:rFonts w:ascii="Times New Roman" w:eastAsia="Arial Narrow" w:hAnsi="Times New Roman" w:cs="Times New Roman"/>
          <w:sz w:val="24"/>
          <w:szCs w:val="24"/>
        </w:rPr>
      </w:pPr>
    </w:p>
    <w:p w14:paraId="4549F8B5" w14:textId="77777777" w:rsidR="001C10E0" w:rsidRPr="005B1BB5" w:rsidRDefault="001C10E0">
      <w:pPr>
        <w:spacing w:after="0"/>
        <w:rPr>
          <w:rFonts w:ascii="Times New Roman" w:eastAsia="Arial Narrow" w:hAnsi="Times New Roman" w:cs="Times New Roman"/>
          <w:sz w:val="24"/>
          <w:szCs w:val="24"/>
        </w:rPr>
      </w:pPr>
    </w:p>
    <w:p w14:paraId="7F7AADCC" w14:textId="77777777" w:rsidR="001C10E0" w:rsidRPr="005B1BB5" w:rsidRDefault="001C10E0">
      <w:pPr>
        <w:spacing w:after="0"/>
        <w:rPr>
          <w:rFonts w:ascii="Times New Roman" w:eastAsia="Arial Narrow" w:hAnsi="Times New Roman" w:cs="Times New Roman"/>
          <w:sz w:val="24"/>
          <w:szCs w:val="24"/>
        </w:rPr>
      </w:pPr>
    </w:p>
    <w:p w14:paraId="7DB604B1" w14:textId="77777777" w:rsidR="001C10E0" w:rsidRPr="005B1BB5" w:rsidRDefault="001C10E0">
      <w:pPr>
        <w:spacing w:after="0"/>
        <w:rPr>
          <w:rFonts w:ascii="Times New Roman" w:eastAsia="Arial Narrow" w:hAnsi="Times New Roman" w:cs="Times New Roman"/>
          <w:sz w:val="24"/>
          <w:szCs w:val="24"/>
        </w:rPr>
      </w:pPr>
    </w:p>
    <w:p w14:paraId="6579E2A1" w14:textId="77777777" w:rsidR="001C10E0" w:rsidRPr="005B1BB5" w:rsidRDefault="009A506C">
      <w:pPr>
        <w:spacing w:after="0"/>
        <w:rPr>
          <w:rFonts w:ascii="Times New Roman" w:eastAsia="Arial Narrow" w:hAnsi="Times New Roman" w:cs="Times New Roman"/>
          <w:b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>PLAN RADA VIJEĆA RODITELJA</w:t>
      </w:r>
    </w:p>
    <w:p w14:paraId="227D7A43" w14:textId="77777777" w:rsidR="001C10E0" w:rsidRPr="005B1BB5" w:rsidRDefault="001C10E0">
      <w:pPr>
        <w:spacing w:after="0"/>
        <w:rPr>
          <w:rFonts w:ascii="Times New Roman" w:eastAsia="Arial Narrow" w:hAnsi="Times New Roman" w:cs="Times New Roman"/>
          <w:sz w:val="24"/>
          <w:szCs w:val="24"/>
        </w:rPr>
      </w:pPr>
    </w:p>
    <w:p w14:paraId="3D903D2D" w14:textId="77777777" w:rsidR="001C10E0" w:rsidRPr="005B1BB5" w:rsidRDefault="009A506C">
      <w:pPr>
        <w:spacing w:after="0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Rujan 202</w:t>
      </w:r>
      <w:r w:rsidR="00B2302B" w:rsidRPr="005B1BB5">
        <w:rPr>
          <w:rFonts w:ascii="Times New Roman" w:eastAsia="Arial Narrow" w:hAnsi="Times New Roman" w:cs="Times New Roman"/>
          <w:sz w:val="24"/>
          <w:szCs w:val="24"/>
        </w:rPr>
        <w:t>3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>.</w:t>
      </w:r>
    </w:p>
    <w:p w14:paraId="158A762A" w14:textId="77777777" w:rsidR="001C10E0" w:rsidRPr="005B1BB5" w:rsidRDefault="009A506C">
      <w:pPr>
        <w:numPr>
          <w:ilvl w:val="0"/>
          <w:numId w:val="38"/>
        </w:numPr>
        <w:spacing w:after="0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Konstituirajuća sjednica Vijeća roditelja</w:t>
      </w:r>
    </w:p>
    <w:p w14:paraId="0232D1F8" w14:textId="77777777" w:rsidR="001C10E0" w:rsidRPr="005B1BB5" w:rsidRDefault="009A506C">
      <w:pPr>
        <w:numPr>
          <w:ilvl w:val="0"/>
          <w:numId w:val="38"/>
        </w:numPr>
        <w:spacing w:after="0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Predstavljanje novih članova – 1. razredi, novoizabrani članovi, izbor predsjednika i zamjenika</w:t>
      </w:r>
    </w:p>
    <w:p w14:paraId="140FDBD1" w14:textId="77777777" w:rsidR="001C10E0" w:rsidRPr="005B1BB5" w:rsidRDefault="009A506C">
      <w:pPr>
        <w:numPr>
          <w:ilvl w:val="0"/>
          <w:numId w:val="38"/>
        </w:numPr>
        <w:spacing w:after="0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Upoznavanje s osnovnim smjernicama Godišnjeg plana i programa rada škole</w:t>
      </w:r>
    </w:p>
    <w:p w14:paraId="0D0E61DA" w14:textId="77777777" w:rsidR="001C10E0" w:rsidRPr="005B1BB5" w:rsidRDefault="009A506C">
      <w:pPr>
        <w:numPr>
          <w:ilvl w:val="0"/>
          <w:numId w:val="38"/>
        </w:numPr>
        <w:spacing w:after="0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Donošenje Godišnjeg plana i programa rada Vijeća roditelja, Školski kurikulum</w:t>
      </w:r>
    </w:p>
    <w:p w14:paraId="126355A5" w14:textId="77777777" w:rsidR="001C10E0" w:rsidRPr="005B1BB5" w:rsidRDefault="009A506C">
      <w:pPr>
        <w:numPr>
          <w:ilvl w:val="0"/>
          <w:numId w:val="38"/>
        </w:numPr>
        <w:spacing w:after="0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Akcija zajedničkog opremanja i uređenja škole – donacije i pomoć roditelja</w:t>
      </w:r>
    </w:p>
    <w:p w14:paraId="45AB8BB3" w14:textId="77777777" w:rsidR="001C10E0" w:rsidRPr="005B1BB5" w:rsidRDefault="009A506C">
      <w:pPr>
        <w:numPr>
          <w:ilvl w:val="0"/>
          <w:numId w:val="38"/>
        </w:numPr>
        <w:spacing w:after="0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Prijedlog mjera za unapređivanje odgojno obrazovnog rada</w:t>
      </w:r>
    </w:p>
    <w:p w14:paraId="0AC2E156" w14:textId="77777777" w:rsidR="001C10E0" w:rsidRPr="005B1BB5" w:rsidRDefault="001C10E0">
      <w:pPr>
        <w:spacing w:after="0"/>
        <w:rPr>
          <w:rFonts w:ascii="Times New Roman" w:eastAsia="Arial Narrow" w:hAnsi="Times New Roman" w:cs="Times New Roman"/>
          <w:sz w:val="24"/>
          <w:szCs w:val="24"/>
        </w:rPr>
      </w:pPr>
    </w:p>
    <w:p w14:paraId="56595C0F" w14:textId="77777777" w:rsidR="001C10E0" w:rsidRPr="005B1BB5" w:rsidRDefault="009A506C">
      <w:pPr>
        <w:spacing w:after="0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Studeni/Prosinac 202</w:t>
      </w:r>
      <w:r w:rsidR="00B2302B" w:rsidRPr="005B1BB5">
        <w:rPr>
          <w:rFonts w:ascii="Times New Roman" w:eastAsia="Arial Narrow" w:hAnsi="Times New Roman" w:cs="Times New Roman"/>
          <w:sz w:val="24"/>
          <w:szCs w:val="24"/>
        </w:rPr>
        <w:t>3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>.</w:t>
      </w:r>
    </w:p>
    <w:p w14:paraId="18F81F8B" w14:textId="77777777" w:rsidR="001C10E0" w:rsidRPr="005B1BB5" w:rsidRDefault="009A506C">
      <w:pPr>
        <w:numPr>
          <w:ilvl w:val="0"/>
          <w:numId w:val="38"/>
        </w:numPr>
        <w:spacing w:after="0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Rezultati zajedničke akcije </w:t>
      </w:r>
      <w:proofErr w:type="spellStart"/>
      <w:r w:rsidRPr="005B1BB5">
        <w:rPr>
          <w:rFonts w:ascii="Times New Roman" w:eastAsia="Arial Narrow" w:hAnsi="Times New Roman" w:cs="Times New Roman"/>
          <w:sz w:val="24"/>
          <w:szCs w:val="24"/>
        </w:rPr>
        <w:t>doniranja</w:t>
      </w:r>
      <w:proofErr w:type="spellEnd"/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 usluga i materijala školi</w:t>
      </w:r>
    </w:p>
    <w:p w14:paraId="55059B96" w14:textId="77777777" w:rsidR="001C10E0" w:rsidRPr="005B1BB5" w:rsidRDefault="009A506C">
      <w:pPr>
        <w:numPr>
          <w:ilvl w:val="0"/>
          <w:numId w:val="38"/>
        </w:numPr>
        <w:spacing w:after="0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Prikaz stanja u održavanju zgrade, okoliša i opreme</w:t>
      </w:r>
    </w:p>
    <w:p w14:paraId="74BDE5A4" w14:textId="77777777" w:rsidR="001C10E0" w:rsidRPr="005B1BB5" w:rsidRDefault="009A506C">
      <w:pPr>
        <w:numPr>
          <w:ilvl w:val="0"/>
          <w:numId w:val="38"/>
        </w:numPr>
        <w:spacing w:after="0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Poziv na suradnju u uređenju škole i  okoliša</w:t>
      </w:r>
    </w:p>
    <w:p w14:paraId="54D122C7" w14:textId="77777777" w:rsidR="001C10E0" w:rsidRPr="005B1BB5" w:rsidRDefault="009A506C">
      <w:pPr>
        <w:numPr>
          <w:ilvl w:val="0"/>
          <w:numId w:val="38"/>
        </w:numPr>
        <w:spacing w:after="0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Rezultati 1. polugodišta – izvješće ravnatelja škole</w:t>
      </w:r>
    </w:p>
    <w:p w14:paraId="21000577" w14:textId="77777777" w:rsidR="001C10E0" w:rsidRPr="005B1BB5" w:rsidRDefault="009A506C">
      <w:pPr>
        <w:numPr>
          <w:ilvl w:val="0"/>
          <w:numId w:val="38"/>
        </w:numPr>
        <w:spacing w:after="0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Tekući problemi i prijedlozi za rješavanje </w:t>
      </w:r>
    </w:p>
    <w:p w14:paraId="4FDE4302" w14:textId="77777777" w:rsidR="001C10E0" w:rsidRPr="005B1BB5" w:rsidRDefault="009A506C">
      <w:pPr>
        <w:numPr>
          <w:ilvl w:val="0"/>
          <w:numId w:val="38"/>
        </w:numPr>
        <w:spacing w:after="0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Priprema proljetne akcije uređenja Škole (poziv na suradnju)</w:t>
      </w:r>
    </w:p>
    <w:p w14:paraId="0FF42D64" w14:textId="77777777" w:rsidR="001C10E0" w:rsidRPr="005B1BB5" w:rsidRDefault="009A506C">
      <w:pPr>
        <w:numPr>
          <w:ilvl w:val="0"/>
          <w:numId w:val="38"/>
        </w:numPr>
        <w:spacing w:after="0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Tekući problemi i prijedlozi za rješavanje</w:t>
      </w:r>
    </w:p>
    <w:p w14:paraId="2F807A44" w14:textId="77777777" w:rsidR="001C10E0" w:rsidRPr="005B1BB5" w:rsidRDefault="001C10E0">
      <w:pPr>
        <w:spacing w:after="0"/>
        <w:rPr>
          <w:rFonts w:ascii="Times New Roman" w:eastAsia="Arial Narrow" w:hAnsi="Times New Roman" w:cs="Times New Roman"/>
          <w:sz w:val="24"/>
          <w:szCs w:val="24"/>
        </w:rPr>
      </w:pPr>
    </w:p>
    <w:p w14:paraId="1599A875" w14:textId="77777777" w:rsidR="001C10E0" w:rsidRPr="005B1BB5" w:rsidRDefault="001C10E0">
      <w:pPr>
        <w:spacing w:after="0"/>
        <w:rPr>
          <w:rFonts w:ascii="Times New Roman" w:eastAsia="Arial Narrow" w:hAnsi="Times New Roman" w:cs="Times New Roman"/>
          <w:sz w:val="24"/>
          <w:szCs w:val="24"/>
        </w:rPr>
      </w:pPr>
    </w:p>
    <w:p w14:paraId="28134476" w14:textId="77777777" w:rsidR="001C10E0" w:rsidRPr="005B1BB5" w:rsidRDefault="001C10E0">
      <w:pPr>
        <w:spacing w:after="0"/>
        <w:rPr>
          <w:rFonts w:ascii="Times New Roman" w:eastAsia="Arial Narrow" w:hAnsi="Times New Roman" w:cs="Times New Roman"/>
          <w:sz w:val="24"/>
          <w:szCs w:val="24"/>
        </w:rPr>
      </w:pPr>
    </w:p>
    <w:p w14:paraId="4CDB6EAC" w14:textId="77777777" w:rsidR="001C10E0" w:rsidRPr="005B1BB5" w:rsidRDefault="001C10E0">
      <w:pPr>
        <w:spacing w:after="0"/>
        <w:rPr>
          <w:rFonts w:ascii="Times New Roman" w:eastAsia="Arial Narrow" w:hAnsi="Times New Roman" w:cs="Times New Roman"/>
          <w:sz w:val="24"/>
          <w:szCs w:val="24"/>
        </w:rPr>
      </w:pPr>
    </w:p>
    <w:p w14:paraId="5AE029DB" w14:textId="77777777" w:rsidR="001C10E0" w:rsidRPr="005B1BB5" w:rsidRDefault="009A506C">
      <w:pPr>
        <w:spacing w:after="0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Svibanj/Lipanj 202</w:t>
      </w:r>
      <w:r w:rsidR="00B2302B" w:rsidRPr="005B1BB5">
        <w:rPr>
          <w:rFonts w:ascii="Times New Roman" w:eastAsia="Arial Narrow" w:hAnsi="Times New Roman" w:cs="Times New Roman"/>
          <w:sz w:val="24"/>
          <w:szCs w:val="24"/>
        </w:rPr>
        <w:t>4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>.</w:t>
      </w:r>
    </w:p>
    <w:p w14:paraId="24A8DC96" w14:textId="77777777" w:rsidR="001C10E0" w:rsidRPr="005B1BB5" w:rsidRDefault="009A506C">
      <w:pPr>
        <w:numPr>
          <w:ilvl w:val="0"/>
          <w:numId w:val="38"/>
        </w:numPr>
        <w:spacing w:after="0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Rezultati na kraju nastavne godine –  okvirno izvješće ravnatelja</w:t>
      </w:r>
    </w:p>
    <w:p w14:paraId="5FD91595" w14:textId="77777777" w:rsidR="001C10E0" w:rsidRPr="005B1BB5" w:rsidRDefault="009A506C">
      <w:pPr>
        <w:numPr>
          <w:ilvl w:val="0"/>
          <w:numId w:val="38"/>
        </w:numPr>
        <w:spacing w:after="0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Prijedlozi za iduću školsku godinu</w:t>
      </w:r>
    </w:p>
    <w:p w14:paraId="74B85A79" w14:textId="77777777" w:rsidR="001C10E0" w:rsidRPr="005B1BB5" w:rsidRDefault="009A506C">
      <w:pPr>
        <w:numPr>
          <w:ilvl w:val="0"/>
          <w:numId w:val="38"/>
        </w:numPr>
        <w:spacing w:after="0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Upoznavanje s nacrtom god. plana škole 20</w:t>
      </w:r>
      <w:r w:rsidR="005B1BB5" w:rsidRPr="005B1BB5">
        <w:rPr>
          <w:rFonts w:ascii="Times New Roman" w:eastAsia="Arial Narrow" w:hAnsi="Times New Roman" w:cs="Times New Roman"/>
          <w:sz w:val="24"/>
          <w:szCs w:val="24"/>
        </w:rPr>
        <w:t>23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>./202</w:t>
      </w:r>
      <w:r w:rsidR="005B1BB5" w:rsidRPr="005B1BB5">
        <w:rPr>
          <w:rFonts w:ascii="Times New Roman" w:eastAsia="Arial Narrow" w:hAnsi="Times New Roman" w:cs="Times New Roman"/>
          <w:sz w:val="24"/>
          <w:szCs w:val="24"/>
        </w:rPr>
        <w:t>4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>.</w:t>
      </w:r>
    </w:p>
    <w:p w14:paraId="78C59919" w14:textId="77777777" w:rsidR="001C10E0" w:rsidRPr="005B1BB5" w:rsidRDefault="001C10E0">
      <w:pPr>
        <w:spacing w:after="0"/>
        <w:rPr>
          <w:rFonts w:ascii="Times New Roman" w:eastAsia="Arial Narrow" w:hAnsi="Times New Roman" w:cs="Times New Roman"/>
          <w:sz w:val="24"/>
          <w:szCs w:val="24"/>
        </w:rPr>
      </w:pPr>
    </w:p>
    <w:p w14:paraId="281EC7BA" w14:textId="77777777" w:rsidR="001C10E0" w:rsidRPr="005B1BB5" w:rsidRDefault="001C10E0">
      <w:pPr>
        <w:spacing w:after="0"/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3488DA39" w14:textId="77777777" w:rsidR="001C10E0" w:rsidRPr="005B1BB5" w:rsidRDefault="001C10E0">
      <w:pPr>
        <w:spacing w:after="0"/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3FE6EC5B" w14:textId="77777777" w:rsidR="001C10E0" w:rsidRPr="005B1BB5" w:rsidRDefault="001C10E0">
      <w:pPr>
        <w:spacing w:after="0"/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517836EA" w14:textId="77777777" w:rsidR="00003F92" w:rsidRDefault="00003F92">
      <w:pPr>
        <w:spacing w:after="0"/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35FB8F6F" w14:textId="77777777" w:rsidR="00003F92" w:rsidRDefault="00003F92">
      <w:pPr>
        <w:spacing w:after="0"/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2ADAAD6C" w14:textId="77777777" w:rsidR="00003F92" w:rsidRDefault="00003F92">
      <w:pPr>
        <w:spacing w:after="0"/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7C4805C8" w14:textId="77777777" w:rsidR="00003F92" w:rsidRDefault="00003F92">
      <w:pPr>
        <w:spacing w:after="0"/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0A0076F1" w14:textId="77777777" w:rsidR="00003F92" w:rsidRDefault="00003F92">
      <w:pPr>
        <w:spacing w:after="0"/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702D471B" w14:textId="77777777" w:rsidR="001C10E0" w:rsidRPr="005B1BB5" w:rsidRDefault="009A506C">
      <w:pPr>
        <w:spacing w:after="0"/>
        <w:rPr>
          <w:rFonts w:ascii="Times New Roman" w:eastAsia="Arial Narrow" w:hAnsi="Times New Roman" w:cs="Times New Roman"/>
          <w:b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>VIJEĆE UČENIKA</w:t>
      </w:r>
    </w:p>
    <w:p w14:paraId="7F35D852" w14:textId="77777777" w:rsidR="001C10E0" w:rsidRPr="005B1BB5" w:rsidRDefault="001C10E0">
      <w:pPr>
        <w:spacing w:after="0"/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0228AD74" w14:textId="77777777" w:rsidR="001C10E0" w:rsidRPr="005B1BB5" w:rsidRDefault="009A506C">
      <w:pPr>
        <w:spacing w:after="150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Plan rada Vijeća učenika za šk. g. </w:t>
      </w:r>
      <w:r w:rsidR="007E63E9" w:rsidRPr="005B1BB5">
        <w:rPr>
          <w:rFonts w:ascii="Times New Roman" w:eastAsia="Arial Narrow" w:hAnsi="Times New Roman" w:cs="Times New Roman"/>
          <w:sz w:val="24"/>
          <w:szCs w:val="24"/>
        </w:rPr>
        <w:t>2023./2024.</w:t>
      </w:r>
    </w:p>
    <w:p w14:paraId="3763309F" w14:textId="77777777" w:rsidR="001C10E0" w:rsidRPr="005B1BB5" w:rsidRDefault="001C10E0">
      <w:pPr>
        <w:spacing w:after="0"/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302DA0B2" w14:textId="77777777" w:rsidR="001C10E0" w:rsidRPr="005B1BB5" w:rsidRDefault="009A506C">
      <w:pPr>
        <w:numPr>
          <w:ilvl w:val="0"/>
          <w:numId w:val="38"/>
        </w:numPr>
        <w:spacing w:after="0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prava i obveze učenika sukladno Zakonu o odgoju i obrazovanju u osnovnoj i srednjoj školi, te Konvenciji UN-a o pravima djeteta</w:t>
      </w:r>
    </w:p>
    <w:p w14:paraId="4615F12A" w14:textId="77777777" w:rsidR="001C10E0" w:rsidRPr="005B1BB5" w:rsidRDefault="009A506C">
      <w:pPr>
        <w:numPr>
          <w:ilvl w:val="0"/>
          <w:numId w:val="38"/>
        </w:numPr>
        <w:spacing w:after="0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razmatra uspjeh u učenju i vladanju, te predlaže mjere za pomoć učenicima u ispunjavanju školskih i drugih obveza</w:t>
      </w:r>
    </w:p>
    <w:p w14:paraId="5EBB173F" w14:textId="77777777" w:rsidR="001C10E0" w:rsidRPr="005B1BB5" w:rsidRDefault="009A506C">
      <w:pPr>
        <w:numPr>
          <w:ilvl w:val="0"/>
          <w:numId w:val="38"/>
        </w:numPr>
        <w:spacing w:after="0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daje prijedloge organima škole za poboljšanje uvjeta života i rada u školi</w:t>
      </w:r>
    </w:p>
    <w:p w14:paraId="22334C7A" w14:textId="77777777" w:rsidR="001C10E0" w:rsidRPr="005B1BB5" w:rsidRDefault="009A506C">
      <w:pPr>
        <w:numPr>
          <w:ilvl w:val="0"/>
          <w:numId w:val="38"/>
        </w:numPr>
        <w:spacing w:after="0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daje prijedloge u svezi kurikuluma i godišnjeg plana i programa škole koji se odnose na slobodne aktivnosti učenika</w:t>
      </w:r>
    </w:p>
    <w:p w14:paraId="77BDC90F" w14:textId="77777777" w:rsidR="001C10E0" w:rsidRPr="005B1BB5" w:rsidRDefault="009A506C">
      <w:pPr>
        <w:numPr>
          <w:ilvl w:val="0"/>
          <w:numId w:val="38"/>
        </w:numPr>
        <w:spacing w:after="0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daje mišljenje o prijedlozima za izricanje odgojno-stegovnih mjera</w:t>
      </w:r>
    </w:p>
    <w:p w14:paraId="23B18CD1" w14:textId="77777777" w:rsidR="001C10E0" w:rsidRPr="005B1BB5" w:rsidRDefault="009A506C">
      <w:pPr>
        <w:numPr>
          <w:ilvl w:val="0"/>
          <w:numId w:val="38"/>
        </w:numPr>
        <w:spacing w:after="0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sudjeluje u provedbi humanitarnih, ekoloških i preventivnih aktivnosti u školi i u lokalnoj zajednici</w:t>
      </w:r>
    </w:p>
    <w:p w14:paraId="4FF387AB" w14:textId="77777777" w:rsidR="001C10E0" w:rsidRPr="005B1BB5" w:rsidRDefault="009A506C">
      <w:pPr>
        <w:numPr>
          <w:ilvl w:val="0"/>
          <w:numId w:val="38"/>
        </w:numPr>
        <w:spacing w:after="0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sudjeluje u organizaciji i provedbi kulturno-zabavnih aktivnosti u školi</w:t>
      </w:r>
    </w:p>
    <w:p w14:paraId="6C73A310" w14:textId="77777777" w:rsidR="001C10E0" w:rsidRPr="005B1BB5" w:rsidRDefault="009A506C">
      <w:pPr>
        <w:numPr>
          <w:ilvl w:val="0"/>
          <w:numId w:val="38"/>
        </w:numPr>
        <w:spacing w:after="0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unapređenje komunikacijskih vještina i vještina suradnje članova Vijeća</w:t>
      </w:r>
    </w:p>
    <w:p w14:paraId="1577A2E1" w14:textId="77777777" w:rsidR="001C10E0" w:rsidRPr="005B1BB5" w:rsidRDefault="009A506C">
      <w:pPr>
        <w:numPr>
          <w:ilvl w:val="0"/>
          <w:numId w:val="38"/>
        </w:numPr>
        <w:spacing w:after="0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potiče i razvija komunikaciju, suradnju i toleranciju između učenika međusobno, te između učenika i učitelja</w:t>
      </w:r>
    </w:p>
    <w:p w14:paraId="075F7487" w14:textId="77777777" w:rsidR="001C10E0" w:rsidRPr="005B1BB5" w:rsidRDefault="001C10E0">
      <w:pPr>
        <w:spacing w:after="0" w:line="240" w:lineRule="auto"/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02E1E8A3" w14:textId="77777777" w:rsidR="001C10E0" w:rsidRPr="005B1BB5" w:rsidRDefault="001C10E0">
      <w:pPr>
        <w:spacing w:after="0" w:line="240" w:lineRule="auto"/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59D6FC3B" w14:textId="77777777" w:rsidR="001C10E0" w:rsidRPr="005B1BB5" w:rsidRDefault="001C10E0">
      <w:pPr>
        <w:spacing w:after="0" w:line="240" w:lineRule="auto"/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579E86A9" w14:textId="77777777" w:rsidR="001C10E0" w:rsidRPr="005B1BB5" w:rsidRDefault="001C10E0">
      <w:pPr>
        <w:spacing w:after="0" w:line="240" w:lineRule="auto"/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32217EB0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b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>PLAN I PROGRAM RADA RAVNATELJA</w:t>
      </w:r>
    </w:p>
    <w:p w14:paraId="5AB1DA55" w14:textId="77777777" w:rsidR="001C10E0" w:rsidRPr="005B1BB5" w:rsidRDefault="001C10E0">
      <w:p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</w:p>
    <w:tbl>
      <w:tblPr>
        <w:tblW w:w="9635" w:type="dxa"/>
        <w:tblLayout w:type="fixed"/>
        <w:tblLook w:val="0000" w:firstRow="0" w:lastRow="0" w:firstColumn="0" w:lastColumn="0" w:noHBand="0" w:noVBand="0"/>
      </w:tblPr>
      <w:tblGrid>
        <w:gridCol w:w="8160"/>
        <w:gridCol w:w="1191"/>
        <w:gridCol w:w="284"/>
      </w:tblGrid>
      <w:tr w:rsidR="001C10E0" w:rsidRPr="005B1BB5" w14:paraId="18054DFF" w14:textId="77777777" w:rsidTr="159FC311">
        <w:trPr>
          <w:cantSplit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89F0DB8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SADRŽAJ RADA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1224A1F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Predviđeno vrijeme ostvarivanja</w:t>
            </w:r>
          </w:p>
        </w:tc>
      </w:tr>
      <w:tr w:rsidR="001C10E0" w:rsidRPr="005B1BB5" w14:paraId="013CDA60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D9C2E3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1.POSLOVI  PLANIRANJA  I  PROGRAMIRANJA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48B971" w14:textId="77777777" w:rsidR="001C10E0" w:rsidRPr="005B1BB5" w:rsidRDefault="001C10E0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</w:tr>
      <w:tr w:rsidR="001C10E0" w:rsidRPr="005B1BB5" w14:paraId="29E971F1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66EE3E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1.1.Izrada Godišnjeg plana i programa rada škole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402E04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VI - IX</w:t>
            </w:r>
          </w:p>
        </w:tc>
      </w:tr>
      <w:tr w:rsidR="001C10E0" w:rsidRPr="005B1BB5" w14:paraId="6C7F4327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D2F101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1.2.Izrada plana i programa rada ravnatelja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AADCC4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VI – IX</w:t>
            </w:r>
          </w:p>
        </w:tc>
      </w:tr>
      <w:tr w:rsidR="001C10E0" w:rsidRPr="005B1BB5" w14:paraId="0EFC65F4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4A12C0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1.3.Koordinacija u izradi predmetnih kurikuluma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280C88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VI – IX</w:t>
            </w:r>
          </w:p>
        </w:tc>
      </w:tr>
      <w:tr w:rsidR="001C10E0" w:rsidRPr="005B1BB5" w14:paraId="5575F23F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E9AD65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1.4.Izrada školskog kurikuluma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A5D0B9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VI – IX</w:t>
            </w:r>
          </w:p>
        </w:tc>
      </w:tr>
      <w:tr w:rsidR="001C10E0" w:rsidRPr="005B1BB5" w14:paraId="4B43F740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368D26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1.5.Izrada Razvojnog plana i programa škole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5A95B1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VI – IX</w:t>
            </w:r>
          </w:p>
        </w:tc>
      </w:tr>
      <w:tr w:rsidR="001C10E0" w:rsidRPr="005B1BB5" w14:paraId="78A023C9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E91716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1.6.Planiranje i programiranje rada Učiteljskog i Razrednih vijeća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280064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</w:t>
            </w:r>
          </w:p>
        </w:tc>
      </w:tr>
      <w:tr w:rsidR="001C10E0" w:rsidRPr="005B1BB5" w14:paraId="13048B7B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931CC3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1.7.Izrada zaduženja učitelja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050CA3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VI – VIII</w:t>
            </w:r>
          </w:p>
        </w:tc>
      </w:tr>
      <w:tr w:rsidR="001C10E0" w:rsidRPr="005B1BB5" w14:paraId="5043EA72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53FD5A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1.8.Izrada smjernica i pomoć učiteljima pri tematskim planiranjima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0634F5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</w:t>
            </w:r>
          </w:p>
        </w:tc>
      </w:tr>
      <w:tr w:rsidR="001C10E0" w:rsidRPr="005B1BB5" w14:paraId="4AC17DDD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EF9F5D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1.9.Planiranje i organizacija školskih projekata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9DF5A8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</w:t>
            </w:r>
          </w:p>
        </w:tc>
      </w:tr>
      <w:tr w:rsidR="001C10E0" w:rsidRPr="005B1BB5" w14:paraId="5C9C0154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613E94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1.10.Planiranje i organizacija stručnog usavršavanja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592E98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</w:t>
            </w:r>
          </w:p>
        </w:tc>
      </w:tr>
      <w:tr w:rsidR="001C10E0" w:rsidRPr="005B1BB5" w14:paraId="4D74591B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F987F0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1.11.Planiranje nabave opreme i namještaja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108AA8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</w:t>
            </w:r>
          </w:p>
        </w:tc>
      </w:tr>
      <w:tr w:rsidR="001C10E0" w:rsidRPr="005B1BB5" w14:paraId="073EEB15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D9B396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1.12.Planiranje i organizacija uređenja okoliša škole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45650D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</w:t>
            </w:r>
          </w:p>
        </w:tc>
      </w:tr>
      <w:tr w:rsidR="001C10E0" w:rsidRPr="005B1BB5" w14:paraId="5C56BE40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59E35D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1.13.Ostali poslovi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FC3A39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VIII</w:t>
            </w:r>
          </w:p>
        </w:tc>
      </w:tr>
      <w:tr w:rsidR="001C10E0" w:rsidRPr="005B1BB5" w14:paraId="2FDC1F2C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912283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2.POSLOVI  ORGANIZACIJE  I KOORDINACIJE RADA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6EC9A6" w14:textId="77777777" w:rsidR="001C10E0" w:rsidRPr="005B1BB5" w:rsidRDefault="001C10E0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</w:tr>
      <w:tr w:rsidR="001C10E0" w:rsidRPr="005B1BB5" w14:paraId="4CBC8E02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734FF1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2.1.Izrada prijedloga organizacije rada Škole (broj razrednih odjela, broj smjena, radno vrijeme smjena, organizacija rada izborne nastave, INA, izrada kompletne organizacije rada Škole).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05D801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VIII</w:t>
            </w:r>
          </w:p>
        </w:tc>
      </w:tr>
      <w:tr w:rsidR="001C10E0" w:rsidRPr="005B1BB5" w14:paraId="72A7F4CA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1280CF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2.2.Izrada Godišnjeg kalendara rada škole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9F3553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VIII – IX</w:t>
            </w:r>
          </w:p>
        </w:tc>
      </w:tr>
      <w:tr w:rsidR="001C10E0" w:rsidRPr="005B1BB5" w14:paraId="08C8F482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9F0C05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2.3.Izrada strukture radnog vremena i zaduženja učitelja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C59D89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VI – IX</w:t>
            </w:r>
          </w:p>
        </w:tc>
      </w:tr>
      <w:tr w:rsidR="001C10E0" w:rsidRPr="005B1BB5" w14:paraId="15037EE8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6C0F0D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lastRenderedPageBreak/>
              <w:t>2.4.Organizacija i koordinacija vanjskog vrednovanja prema planu NCVVO-a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D73C48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</w:t>
            </w:r>
          </w:p>
        </w:tc>
      </w:tr>
      <w:tr w:rsidR="001C10E0" w:rsidRPr="005B1BB5" w14:paraId="500C860E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F6EE42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2.5.Organizacija i koordinacija </w:t>
            </w: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samovrednovanja</w:t>
            </w:r>
            <w:proofErr w:type="spellEnd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škole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D50457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</w:t>
            </w:r>
          </w:p>
        </w:tc>
      </w:tr>
      <w:tr w:rsidR="001C10E0" w:rsidRPr="005B1BB5" w14:paraId="6B196A0C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247BC0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2.6.Organizacija prijevoza i prehrane učenika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FBD6C7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VII</w:t>
            </w:r>
          </w:p>
        </w:tc>
      </w:tr>
      <w:tr w:rsidR="001C10E0" w:rsidRPr="005B1BB5" w14:paraId="5A5A0945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41C48F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2.7.Organizacija i koordinacija zdravstvene i socijalne zaštite učenika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85B246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</w:t>
            </w:r>
          </w:p>
        </w:tc>
      </w:tr>
      <w:tr w:rsidR="001C10E0" w:rsidRPr="005B1BB5" w14:paraId="711E0E9B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4EF42D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2.8.Organizacija i priprema </w:t>
            </w: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izvanučionične</w:t>
            </w:r>
            <w:proofErr w:type="spellEnd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nastave, izleta i ekskurzija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016DEA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</w:t>
            </w:r>
          </w:p>
        </w:tc>
      </w:tr>
      <w:tr w:rsidR="001C10E0" w:rsidRPr="005B1BB5" w14:paraId="1894947E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C5DB62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2.9.Organizacija i koordinacija rada kolegijalnih tijela škole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061E01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VIII</w:t>
            </w:r>
          </w:p>
        </w:tc>
      </w:tr>
      <w:tr w:rsidR="001C10E0" w:rsidRPr="005B1BB5" w14:paraId="04261666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1178D0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2.10.Organizacija i koordinacija upisa učenika u 1. razred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10C9D9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IV – VII</w:t>
            </w:r>
          </w:p>
        </w:tc>
      </w:tr>
      <w:tr w:rsidR="001C10E0" w:rsidRPr="005B1BB5" w14:paraId="7198637F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0F8A18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2.11.Organizacija i koordinacija obilježavanja državnih blagdana i praznika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7C44F0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</w:t>
            </w:r>
          </w:p>
        </w:tc>
      </w:tr>
      <w:tr w:rsidR="001C10E0" w:rsidRPr="005B1BB5" w14:paraId="2B67275A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DE9EF8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2.12.Organizacija zamjena nenazočnih učitelja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680B6B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</w:t>
            </w:r>
          </w:p>
        </w:tc>
      </w:tr>
      <w:tr w:rsidR="001C10E0" w:rsidRPr="005B1BB5" w14:paraId="2A6DE81F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B1A50A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2.13.Organizacija popravnih, predmetnih i razrednih ispita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793868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VI i VIII</w:t>
            </w:r>
          </w:p>
        </w:tc>
      </w:tr>
      <w:tr w:rsidR="001C10E0" w:rsidRPr="005B1BB5" w14:paraId="3BB00AC2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FE6478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2.14.Organizacija poslova vezana uz odabir udžbenika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690B80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V-IX</w:t>
            </w:r>
          </w:p>
        </w:tc>
      </w:tr>
      <w:tr w:rsidR="001C10E0" w:rsidRPr="005B1BB5" w14:paraId="677B18E1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3FF2B4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2.15. Poslovi vezani uz natjecanja učenika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A7AA7C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I-VI</w:t>
            </w:r>
          </w:p>
        </w:tc>
      </w:tr>
      <w:tr w:rsidR="001C10E0" w:rsidRPr="005B1BB5" w14:paraId="4D6E4F03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2C6B9C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2.16. Organizacija popravaka, uređenja, adaptacija  prostora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85D612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I </w:t>
            </w: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</w:t>
            </w:r>
            <w:proofErr w:type="spellEnd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VIII</w:t>
            </w:r>
          </w:p>
        </w:tc>
      </w:tr>
      <w:tr w:rsidR="001C10E0" w:rsidRPr="005B1BB5" w14:paraId="0394FDFE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5892B4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2.17.Ostali poslovi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D64354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VIII</w:t>
            </w:r>
          </w:p>
        </w:tc>
      </w:tr>
      <w:tr w:rsidR="001C10E0" w:rsidRPr="005B1BB5" w14:paraId="7DF931A3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A464F1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3.PRAĆENJE REALIZACIJE PLANIRANOG RADA ŠKOLE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FE5898" w14:textId="77777777" w:rsidR="001C10E0" w:rsidRPr="005B1BB5" w:rsidRDefault="001C10E0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</w:tr>
      <w:tr w:rsidR="001C10E0" w:rsidRPr="005B1BB5" w14:paraId="42D78D08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218D38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3.1.Praćenje i  uvid u ostvarenje Plana i programa rada škole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904BAA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</w:t>
            </w:r>
          </w:p>
        </w:tc>
      </w:tr>
      <w:tr w:rsidR="001C10E0" w:rsidRPr="005B1BB5" w14:paraId="4F92A04C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09EA1E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3.2.Vrednovanje i analiza uspjeha na kraju odgojno obrazovnih razdoblja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B88D9D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XII i VI</w:t>
            </w:r>
          </w:p>
        </w:tc>
      </w:tr>
      <w:tr w:rsidR="001C10E0" w:rsidRPr="005B1BB5" w14:paraId="22AC3A89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BD7A84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3.3.Administrativno pedagoško instruktivni rad s učiteljima, stručnim suradnicima i pripravnicima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3D0E96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</w:t>
            </w:r>
          </w:p>
        </w:tc>
      </w:tr>
      <w:tr w:rsidR="001C10E0" w:rsidRPr="005B1BB5" w14:paraId="48CA996B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994210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3.4.Praćenje rada školskih povjerenstava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6DD9EE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</w:t>
            </w:r>
          </w:p>
        </w:tc>
      </w:tr>
      <w:tr w:rsidR="001C10E0" w:rsidRPr="005B1BB5" w14:paraId="24633ACC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BC8F5B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3.5.Praćenje i koordinacija rada administrativne službe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F75BAC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VIII</w:t>
            </w:r>
          </w:p>
        </w:tc>
      </w:tr>
      <w:tr w:rsidR="001C10E0" w:rsidRPr="005B1BB5" w14:paraId="7E4D5953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9FFE13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3.6.Praćenje i koordinacija rada tehničke službe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AD19A9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VIII</w:t>
            </w:r>
          </w:p>
        </w:tc>
      </w:tr>
      <w:tr w:rsidR="001C10E0" w:rsidRPr="005B1BB5" w14:paraId="64A28BA4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103F5E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3.7.Praćenje i analiza suradnje s institucijama izvan škole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9E65DF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VIII</w:t>
            </w:r>
          </w:p>
        </w:tc>
      </w:tr>
      <w:tr w:rsidR="001C10E0" w:rsidRPr="005B1BB5" w14:paraId="09463229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A5AEDE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3.8.Kontrola pedagoške dokumentacije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863BAE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VIII</w:t>
            </w:r>
          </w:p>
        </w:tc>
      </w:tr>
      <w:tr w:rsidR="001C10E0" w:rsidRPr="005B1BB5" w14:paraId="14FA1B05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0A5B44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3.9.Ostali poslovi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CB027A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VIII</w:t>
            </w:r>
          </w:p>
        </w:tc>
      </w:tr>
      <w:tr w:rsidR="001C10E0" w:rsidRPr="005B1BB5" w14:paraId="7BE428AC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A07C50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4.RAD U STRUČNIM I KOLEGIJALNIM TIJELIMA ŠKOLE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167257" w14:textId="77777777" w:rsidR="001C10E0" w:rsidRPr="005B1BB5" w:rsidRDefault="001C10E0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</w:tr>
      <w:tr w:rsidR="001C10E0" w:rsidRPr="005B1BB5" w14:paraId="027821B2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BE28F0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4.1.Planiranje, pripremanje i vođenje sjednica kolegijalnih  i stručnih tijela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C41434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VIII</w:t>
            </w:r>
          </w:p>
        </w:tc>
      </w:tr>
      <w:tr w:rsidR="001C10E0" w:rsidRPr="005B1BB5" w14:paraId="07F6E11F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8199B7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4.2.Suradnja sa Sindikalnom podružnicom škole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3643E5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VIII</w:t>
            </w:r>
          </w:p>
        </w:tc>
      </w:tr>
      <w:tr w:rsidR="001C10E0" w:rsidRPr="005B1BB5" w14:paraId="3CBEAFAB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3B8020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3.4.Ostali poslovi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DF8F89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VIII</w:t>
            </w:r>
          </w:p>
        </w:tc>
      </w:tr>
      <w:tr w:rsidR="001C10E0" w:rsidRPr="005B1BB5" w14:paraId="4628377C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28E3F9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5.RAD S UČENICIMA, UČITELJIMA, STRUČNIM SURADNICIMA I RODITELJIMA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F11FDA" w14:textId="77777777" w:rsidR="001C10E0" w:rsidRPr="005B1BB5" w:rsidRDefault="001C10E0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</w:tr>
      <w:tr w:rsidR="001C10E0" w:rsidRPr="005B1BB5" w14:paraId="7A563A73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AFCF87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5.1. Dnevna, tjedna i mjesečna planiranja s učiteljima i suradnicima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8E7897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VIII</w:t>
            </w:r>
          </w:p>
        </w:tc>
      </w:tr>
      <w:tr w:rsidR="001C10E0" w:rsidRPr="005B1BB5" w14:paraId="7C70440D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68C0BF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5.2. Praćenje rada učeničkih društava, grupa i pomoć pri radu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999755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</w:t>
            </w:r>
          </w:p>
        </w:tc>
      </w:tr>
      <w:tr w:rsidR="001C10E0" w:rsidRPr="005B1BB5" w14:paraId="39DC2182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AF178D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5.3. Briga o sigurnosti, pravima i obvezama učenika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F895BA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</w:t>
            </w:r>
          </w:p>
        </w:tc>
      </w:tr>
      <w:tr w:rsidR="001C10E0" w:rsidRPr="005B1BB5" w14:paraId="2192E67E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284B87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5.4. Suradnja i pomoć pri realizaciji poslova svih zaposlenika škole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8944E3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VIII</w:t>
            </w:r>
          </w:p>
        </w:tc>
      </w:tr>
      <w:tr w:rsidR="001C10E0" w:rsidRPr="005B1BB5" w14:paraId="35206C7A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DB2125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5.5. Briga o sigurnosti, pravima i obvezama svih zaposlenika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610444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VIII</w:t>
            </w:r>
          </w:p>
        </w:tc>
      </w:tr>
      <w:tr w:rsidR="001C10E0" w:rsidRPr="005B1BB5" w14:paraId="2BE46E98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D732E4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5.6. Savjetodavni rad s roditeljima /individualno i skupno/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51F272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VIII</w:t>
            </w:r>
          </w:p>
        </w:tc>
      </w:tr>
      <w:tr w:rsidR="001C10E0" w:rsidRPr="005B1BB5" w14:paraId="68786486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28F606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5.7. Uvođenje pripravnika u odgojno-obrazovni rad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5D180E" w14:textId="77777777" w:rsidR="001C10E0" w:rsidRPr="005B1BB5" w:rsidRDefault="001C10E0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</w:tr>
      <w:tr w:rsidR="001C10E0" w:rsidRPr="005B1BB5" w14:paraId="7CA5AFBC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A3C575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5.8. Poslovi oko napredovanja učitelja i stručnih suradnika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10305E" w14:textId="77777777" w:rsidR="001C10E0" w:rsidRPr="005B1BB5" w:rsidRDefault="001C10E0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</w:tr>
      <w:tr w:rsidR="001C10E0" w:rsidRPr="005B1BB5" w14:paraId="551B04AF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E9EB5D5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5.9. Ostali poslovi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69422D9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VIII</w:t>
            </w:r>
          </w:p>
        </w:tc>
      </w:tr>
      <w:tr w:rsidR="001C10E0" w:rsidRPr="005B1BB5" w14:paraId="32D458E2" w14:textId="77777777" w:rsidTr="159FC311">
        <w:trPr>
          <w:cantSplit/>
          <w:trHeight w:val="525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9F72DA4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6.ADMINISTRATIVNO – UPRAVNI I RAČUNOVODSTVENI POSLOVI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1F7AB23" w14:textId="77777777" w:rsidR="001C10E0" w:rsidRPr="005B1BB5" w:rsidRDefault="001C10E0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</w:tr>
      <w:tr w:rsidR="001C10E0" w:rsidRPr="005B1BB5" w14:paraId="69EED08C" w14:textId="77777777" w:rsidTr="159FC311">
        <w:trPr>
          <w:cantSplit/>
          <w:trHeight w:val="120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713E13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6.1.Rad i suradnja s </w:t>
            </w: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ravnateljom</w:t>
            </w:r>
            <w:proofErr w:type="spellEnd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škole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1723B3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VIII</w:t>
            </w:r>
          </w:p>
        </w:tc>
      </w:tr>
      <w:tr w:rsidR="001C10E0" w:rsidRPr="005B1BB5" w14:paraId="1D4E1F5A" w14:textId="77777777" w:rsidTr="159FC311">
        <w:trPr>
          <w:cantSplit/>
          <w:trHeight w:val="120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54E8A3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6.2.Provedba zakonskih i </w:t>
            </w: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podzakonskih</w:t>
            </w:r>
            <w:proofErr w:type="spellEnd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akata te naputaka MZO-a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85CDAA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VIII</w:t>
            </w:r>
          </w:p>
        </w:tc>
      </w:tr>
      <w:tr w:rsidR="001C10E0" w:rsidRPr="005B1BB5" w14:paraId="57A79D10" w14:textId="77777777" w:rsidTr="159FC311">
        <w:trPr>
          <w:cantSplit/>
          <w:trHeight w:val="120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09AAB8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6.3.Usklađivanje i provedba općih i pojedinačnih akata škole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F3ACFB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VIII</w:t>
            </w:r>
          </w:p>
        </w:tc>
      </w:tr>
      <w:tr w:rsidR="001C10E0" w:rsidRPr="005B1BB5" w14:paraId="47685334" w14:textId="77777777" w:rsidTr="159FC311">
        <w:trPr>
          <w:cantSplit/>
          <w:trHeight w:val="120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6EC17B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6.4.Provođenje raznih natječaja za potrebe škole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988B64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VIII</w:t>
            </w:r>
          </w:p>
        </w:tc>
      </w:tr>
      <w:tr w:rsidR="001C10E0" w:rsidRPr="005B1BB5" w14:paraId="157C2C4E" w14:textId="77777777" w:rsidTr="159FC311">
        <w:trPr>
          <w:cantSplit/>
          <w:trHeight w:val="120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40E3C2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6.5.  Prijem u radni odnos /uz suglasnost Školskog odbora/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29A248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VIII</w:t>
            </w:r>
          </w:p>
        </w:tc>
      </w:tr>
      <w:tr w:rsidR="001C10E0" w:rsidRPr="005B1BB5" w14:paraId="0A0269DC" w14:textId="77777777" w:rsidTr="159FC311">
        <w:trPr>
          <w:cantSplit/>
          <w:trHeight w:val="120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527037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6.6.Poslovi zastupanja škole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CDECFB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VIII</w:t>
            </w:r>
          </w:p>
        </w:tc>
      </w:tr>
      <w:tr w:rsidR="001C10E0" w:rsidRPr="005B1BB5" w14:paraId="2AF15990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D99E65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6.7.  Rad i suradnja s računovođom škole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0B2B92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VIII</w:t>
            </w:r>
          </w:p>
        </w:tc>
      </w:tr>
      <w:tr w:rsidR="001C10E0" w:rsidRPr="005B1BB5" w14:paraId="36E9F47B" w14:textId="77777777" w:rsidTr="159FC311">
        <w:trPr>
          <w:cantSplit/>
          <w:trHeight w:val="240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315829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6.8.  Izrada financijskog plana škole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5636B1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VIII – IX</w:t>
            </w:r>
          </w:p>
        </w:tc>
      </w:tr>
      <w:tr w:rsidR="001C10E0" w:rsidRPr="005B1BB5" w14:paraId="30D9280A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33735B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lastRenderedPageBreak/>
              <w:t>6.9.  Kontrola i nadzor računovodstvenog poslovanja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AF4D8B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VIII</w:t>
            </w:r>
          </w:p>
        </w:tc>
      </w:tr>
      <w:tr w:rsidR="001C10E0" w:rsidRPr="005B1BB5" w14:paraId="4C7B98D4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D557F1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6.10 Organizacija i provedba inventure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BCB508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XII</w:t>
            </w:r>
          </w:p>
        </w:tc>
      </w:tr>
      <w:tr w:rsidR="001C10E0" w:rsidRPr="005B1BB5" w14:paraId="15DFC5CE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1E45E3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6.11. Poslovi vezani uz e-maticu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D6DF57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VI</w:t>
            </w:r>
          </w:p>
        </w:tc>
      </w:tr>
      <w:tr w:rsidR="001C10E0" w:rsidRPr="005B1BB5" w14:paraId="3DC08FCC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A17DF9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6.12. Potpisivanje i provjera svjedodžbi i učeničkih knjižica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D77EB2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VI</w:t>
            </w:r>
          </w:p>
        </w:tc>
      </w:tr>
      <w:tr w:rsidR="001C10E0" w:rsidRPr="005B1BB5" w14:paraId="0D3F10A4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51591A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6.13. Organizacija nabave i podjele potrošnog materijala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20B935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VIII i </w:t>
            </w: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</w:t>
            </w:r>
            <w:proofErr w:type="spellEnd"/>
          </w:p>
        </w:tc>
      </w:tr>
      <w:tr w:rsidR="001C10E0" w:rsidRPr="005B1BB5" w14:paraId="1D9272EE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BE2ACE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6.14. Ostali poslovi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CEC86E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VIII</w:t>
            </w:r>
          </w:p>
        </w:tc>
      </w:tr>
      <w:tr w:rsidR="001C10E0" w:rsidRPr="005B1BB5" w14:paraId="6E75C476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7EFD2A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  <w:shd w:val="clear" w:color="auto" w:fill="EBF1DD"/>
              </w:rPr>
              <w:t>.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SURADNJA  S  UDRUGAMA, USTANOVAMA I INSTITUCIJAMA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5B25FB" w14:textId="77777777" w:rsidR="001C10E0" w:rsidRPr="005B1BB5" w:rsidRDefault="001C10E0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</w:tr>
      <w:tr w:rsidR="001C10E0" w:rsidRPr="005B1BB5" w14:paraId="3E5CCDBE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CAEAF6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7.1.Predstavljanje škole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F3CD54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VIII</w:t>
            </w:r>
          </w:p>
        </w:tc>
      </w:tr>
      <w:tr w:rsidR="001C10E0" w:rsidRPr="005B1BB5" w14:paraId="6AF2DAEE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A6543B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7.2.Suradnja s Ministarstvom znanosti, obrazovanja i športa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22E725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VIII</w:t>
            </w:r>
          </w:p>
        </w:tc>
      </w:tr>
      <w:tr w:rsidR="001C10E0" w:rsidRPr="005B1BB5" w14:paraId="3BA205F5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F8CF89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7.3.Suradnja s Agencijom za odgoj i obrazovanje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7DF6FE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VIII</w:t>
            </w:r>
          </w:p>
        </w:tc>
      </w:tr>
      <w:tr w:rsidR="001C10E0" w:rsidRPr="005B1BB5" w14:paraId="63A70472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C8C8A8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7.4.Suradnja s Nacionalnim centrom za vanjsko vrednovanje obrazovanja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820817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VIII</w:t>
            </w:r>
          </w:p>
        </w:tc>
      </w:tr>
      <w:tr w:rsidR="001C10E0" w:rsidRPr="005B1BB5" w14:paraId="48E3E830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EC7BF0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7.5.Suradnja s Agencijom za mobilnost i programe EU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C06EA7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VIII</w:t>
            </w:r>
          </w:p>
        </w:tc>
      </w:tr>
      <w:tr w:rsidR="001C10E0" w:rsidRPr="005B1BB5" w14:paraId="0AB9041E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762AA5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7.6.Suradnja s ostalim Agencijama za obrazovanje na državnoj razini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C09188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VIII</w:t>
            </w:r>
          </w:p>
        </w:tc>
      </w:tr>
      <w:tr w:rsidR="001C10E0" w:rsidRPr="005B1BB5" w14:paraId="1699C569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3AD860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7.7.Suradnja s Uredom državne uprave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DEBB15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VIII</w:t>
            </w:r>
          </w:p>
        </w:tc>
      </w:tr>
      <w:tr w:rsidR="001C10E0" w:rsidRPr="005B1BB5" w14:paraId="726AA231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B2E37A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7.8.Suradnja s osnivačem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39C0FC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VIII</w:t>
            </w:r>
          </w:p>
        </w:tc>
      </w:tr>
      <w:tr w:rsidR="001C10E0" w:rsidRPr="005B1BB5" w14:paraId="6FA1B69A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2AB696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7.9.Suradnja sa Zavodom za zapošljavanje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C0175E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VIII</w:t>
            </w:r>
          </w:p>
        </w:tc>
      </w:tr>
      <w:tr w:rsidR="001C10E0" w:rsidRPr="005B1BB5" w14:paraId="5025B3D5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11EEB4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7.10.Suradnja sa Zavodom za javno zdravstvo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0175BD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VIII</w:t>
            </w:r>
          </w:p>
        </w:tc>
      </w:tr>
      <w:tr w:rsidR="001C10E0" w:rsidRPr="005B1BB5" w14:paraId="348C897C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35E91D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7.11.Suradnja s Centrom za socijalnu skrb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73BCA6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VIII</w:t>
            </w:r>
          </w:p>
        </w:tc>
      </w:tr>
      <w:tr w:rsidR="001C10E0" w:rsidRPr="005B1BB5" w14:paraId="066F2190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8E6D5F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7.12.Suradnja s Obiteljskim centrom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EDFFA4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VIII</w:t>
            </w:r>
          </w:p>
        </w:tc>
      </w:tr>
      <w:tr w:rsidR="001C10E0" w:rsidRPr="005B1BB5" w14:paraId="1D450596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DC754E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7.13.Suradnja s Policijskom upravom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D1D01A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–VIII</w:t>
            </w:r>
          </w:p>
        </w:tc>
      </w:tr>
      <w:tr w:rsidR="001C10E0" w:rsidRPr="005B1BB5" w14:paraId="156A0AFC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025DE6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7.14.Suradnja sa Župnim uredom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B1DBB4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VIII</w:t>
            </w:r>
          </w:p>
        </w:tc>
      </w:tr>
      <w:tr w:rsidR="001C10E0" w:rsidRPr="005B1BB5" w14:paraId="7BEE7CE0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E76160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7.15.Suradnja s ostalim osnovnim i srednjim školama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40AEFA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VIII</w:t>
            </w:r>
          </w:p>
        </w:tc>
      </w:tr>
      <w:tr w:rsidR="001C10E0" w:rsidRPr="005B1BB5" w14:paraId="73708D6F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7C0566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7.16.Suradnja s turističkim agencijama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90BC25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VIII</w:t>
            </w:r>
          </w:p>
        </w:tc>
      </w:tr>
      <w:tr w:rsidR="001C10E0" w:rsidRPr="005B1BB5" w14:paraId="162C7F7C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FEE246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7.17.Suradnja s kulturnim i sportskim ustanovama i institucijama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1B3D9E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VIII</w:t>
            </w:r>
          </w:p>
        </w:tc>
      </w:tr>
      <w:tr w:rsidR="001C10E0" w:rsidRPr="005B1BB5" w14:paraId="6680F887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7453D5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7.18.Suradnja sa svim udrugama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7536D4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VIII</w:t>
            </w:r>
          </w:p>
        </w:tc>
      </w:tr>
      <w:tr w:rsidR="001C10E0" w:rsidRPr="005B1BB5" w14:paraId="1927AAA6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C0FF9A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7.19.Ostali poslovi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EDD663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VIII</w:t>
            </w:r>
          </w:p>
        </w:tc>
      </w:tr>
      <w:tr w:rsidR="001C10E0" w:rsidRPr="005B1BB5" w14:paraId="22D2EF3D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E9673C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8.STRUČNO USAVRŠAVANJE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65F6E2" w14:textId="77777777" w:rsidR="001C10E0" w:rsidRPr="005B1BB5" w:rsidRDefault="001C10E0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</w:tr>
      <w:tr w:rsidR="001C10E0" w:rsidRPr="005B1BB5" w14:paraId="09881315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10E955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8.1,Stručno usavršavanje u matičnoj ustanovi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07A32A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</w:t>
            </w:r>
          </w:p>
        </w:tc>
      </w:tr>
      <w:tr w:rsidR="001C10E0" w:rsidRPr="005B1BB5" w14:paraId="29F9D354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B94B92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8.2.Stručno usavršavanje u organizaciji ŽSV-a, MZOŠ-a, AZZO-a, HUROŠ-a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5B212A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</w:t>
            </w:r>
          </w:p>
        </w:tc>
      </w:tr>
      <w:tr w:rsidR="001C10E0" w:rsidRPr="005B1BB5" w14:paraId="7B7E060A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C2A087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8.3.Stručno usavršavanje u organizaciji ostalih ustanova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E86BD8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</w:t>
            </w:r>
          </w:p>
        </w:tc>
      </w:tr>
      <w:tr w:rsidR="001C10E0" w:rsidRPr="005B1BB5" w14:paraId="49C3089E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A79E31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8.4.Praćenje suvremene odgojno obrazovne literature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653C86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</w:t>
            </w:r>
          </w:p>
        </w:tc>
      </w:tr>
      <w:tr w:rsidR="001C10E0" w:rsidRPr="005B1BB5" w14:paraId="40965488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348387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8.5.Ostala stručna usavršavanja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A537B8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</w:t>
            </w:r>
          </w:p>
        </w:tc>
      </w:tr>
      <w:tr w:rsidR="001C10E0" w:rsidRPr="005B1BB5" w14:paraId="6409D725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B4A48B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9.OSTALI POSLOVI RAVNATELJA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DECF03" w14:textId="77777777" w:rsidR="001C10E0" w:rsidRPr="005B1BB5" w:rsidRDefault="001C10E0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</w:tr>
      <w:tr w:rsidR="001C10E0" w:rsidRPr="005B1BB5" w14:paraId="7BFA643D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5678A7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9.1.Vođenje evidencija i dokumentacije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998F15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</w:t>
            </w:r>
          </w:p>
        </w:tc>
      </w:tr>
      <w:tr w:rsidR="001C10E0" w:rsidRPr="005B1BB5" w14:paraId="27581EBE" w14:textId="77777777" w:rsidTr="159FC311">
        <w:trPr>
          <w:cantSplit/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C0C85E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9.2.Ostali nepredvidivi poslovi</w:t>
            </w:r>
          </w:p>
        </w:tc>
        <w:tc>
          <w:tcPr>
            <w:tcW w:w="14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EC42E2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IX – VI</w:t>
            </w:r>
          </w:p>
        </w:tc>
      </w:tr>
      <w:tr w:rsidR="001C10E0" w:rsidRPr="005B1BB5" w14:paraId="415F5A7A" w14:textId="77777777" w:rsidTr="00076E14">
        <w:trPr>
          <w:trHeight w:val="284"/>
        </w:trPr>
        <w:tc>
          <w:tcPr>
            <w:tcW w:w="8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AFAB48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UKUPAN BROJ PLANIRANIH SATI RADA GODIŠNJE:</w:t>
            </w:r>
          </w:p>
        </w:tc>
        <w:tc>
          <w:tcPr>
            <w:tcW w:w="1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CB82BF" w14:textId="77777777" w:rsidR="001C10E0" w:rsidRPr="005B1BB5" w:rsidRDefault="001C10E0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14:paraId="17C12D97" w14:textId="77777777" w:rsidR="001C10E0" w:rsidRPr="005B1BB5" w:rsidRDefault="001C10E0">
            <w:pPr>
              <w:widowControl w:val="0"/>
              <w:rPr>
                <w:rFonts w:ascii="Times New Roman" w:eastAsia="Arial Narrow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</w:tbl>
    <w:p w14:paraId="304BE8F7" w14:textId="77777777" w:rsidR="00B2302B" w:rsidRPr="00025BA1" w:rsidRDefault="009A506C">
      <w:p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*Napomena: Ravnatelji će samostalno izraditi predloženi Godišnji plan i program rada po mjesecima.</w:t>
      </w:r>
    </w:p>
    <w:p w14:paraId="5A325083" w14:textId="77777777" w:rsidR="00B2302B" w:rsidRPr="005B1BB5" w:rsidRDefault="00B2302B">
      <w:pPr>
        <w:spacing w:after="0" w:line="240" w:lineRule="auto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</w:p>
    <w:p w14:paraId="5EF34C6C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  <w:u w:val="single"/>
        </w:rPr>
        <w:t>9.3. PLAN RADA ADMINISTRATIVNO -TEHNIČKE SLUŽBE</w:t>
      </w:r>
    </w:p>
    <w:p w14:paraId="7203BB18" w14:textId="77777777" w:rsidR="005B1BB5" w:rsidRPr="005B1BB5" w:rsidRDefault="005B1BB5">
      <w:pPr>
        <w:spacing w:after="0" w:line="240" w:lineRule="auto"/>
        <w:rPr>
          <w:rFonts w:ascii="Times New Roman" w:eastAsia="Arial Narrow" w:hAnsi="Times New Roman" w:cs="Times New Roman"/>
          <w:b/>
          <w:sz w:val="24"/>
          <w:szCs w:val="24"/>
          <w:u w:val="single"/>
        </w:rPr>
      </w:pPr>
    </w:p>
    <w:p w14:paraId="26A9741F" w14:textId="77777777" w:rsidR="005B1BB5" w:rsidRPr="005B1BB5" w:rsidRDefault="005B1BB5" w:rsidP="005B1BB5">
      <w:pPr>
        <w:shd w:val="clear" w:color="auto" w:fill="FFFFFF"/>
        <w:suppressAutoHyphens w:val="0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159FC3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Tajnik osnovne škole obavlja sljedeće poslove: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9915"/>
      </w:tblGrid>
      <w:tr w:rsidR="159FC311" w14:paraId="71708CAA" w14:textId="77777777" w:rsidTr="159FC311">
        <w:trPr>
          <w:trHeight w:val="720"/>
        </w:trPr>
        <w:tc>
          <w:tcPr>
            <w:tcW w:w="99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0DB711A" w14:textId="0229B971" w:rsidR="159FC311" w:rsidRDefault="159FC311" w:rsidP="159FC311">
            <w:pPr>
              <w:spacing w:after="0"/>
              <w:jc w:val="both"/>
            </w:pPr>
            <w:r w:rsidRPr="159FC3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 </w:t>
            </w:r>
            <w:r w:rsidRPr="159FC31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normativno-pravne poslove</w:t>
            </w: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 (izrađuje normativne akte, ugovore, rješenja i odluke te prati i provodi propise)</w:t>
            </w:r>
          </w:p>
        </w:tc>
      </w:tr>
      <w:tr w:rsidR="159FC311" w14:paraId="7C2795DC" w14:textId="77777777" w:rsidTr="159FC311">
        <w:trPr>
          <w:trHeight w:val="1365"/>
        </w:trPr>
        <w:tc>
          <w:tcPr>
            <w:tcW w:w="99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2F54E2E" w14:textId="7C8AEABF" w:rsidR="159FC311" w:rsidRDefault="159FC311" w:rsidP="159FC311">
            <w:pPr>
              <w:spacing w:after="0"/>
              <w:jc w:val="both"/>
            </w:pPr>
            <w:r w:rsidRPr="159FC3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 </w:t>
            </w:r>
            <w:r w:rsidRPr="159FC31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kadrovske poslove </w:t>
            </w: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(obavlja poslove vezane za zasnivanje i prestanak radnog odnosa, vodi evidencije radnika, vrši prijave i odjave radnika i članova njihovih obitelji nadležnima službama mirovinskog i zdravstvenog osiguranja, izrađuje rješenja o korištenju godišnjeg odmora radnika i o tome vodi kontrolu, vodi ostale evidencije radnika)</w:t>
            </w:r>
          </w:p>
        </w:tc>
      </w:tr>
      <w:tr w:rsidR="159FC311" w14:paraId="12DF2B3F" w14:textId="77777777" w:rsidTr="159FC311">
        <w:trPr>
          <w:trHeight w:val="1080"/>
        </w:trPr>
        <w:tc>
          <w:tcPr>
            <w:tcW w:w="99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0CE135F" w14:textId="6BA036BF" w:rsidR="159FC311" w:rsidRDefault="159FC311" w:rsidP="159FC311">
            <w:pPr>
              <w:spacing w:after="0"/>
              <w:jc w:val="both"/>
            </w:pPr>
            <w:r w:rsidRPr="159FC3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– </w:t>
            </w:r>
            <w:r w:rsidRPr="159FC31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opće i administrativno-analitičke poslove</w:t>
            </w:r>
            <w:r w:rsidRPr="159FC311">
              <w:rPr>
                <w:rFonts w:ascii="Times New Roman" w:eastAsia="Times New Roman" w:hAnsi="Times New Roman" w:cs="Times New Roman"/>
                <w:sz w:val="24"/>
                <w:szCs w:val="24"/>
              </w:rPr>
              <w:t> (radi sa strankama, surađuje s tijelima upravljanja i radnim tijelima škole te s nadležnim ministarstvima, uredima državne uprave, jedinicama lokalne i područne (regionalne) samouprave</w:t>
            </w:r>
            <w:r w:rsidRPr="159FC3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159FC311" w14:paraId="58068C6E" w14:textId="77777777" w:rsidTr="159FC311">
        <w:trPr>
          <w:trHeight w:val="540"/>
        </w:trPr>
        <w:tc>
          <w:tcPr>
            <w:tcW w:w="99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22E4D37" w14:textId="10DDD129" w:rsidR="159FC311" w:rsidRDefault="159FC311" w:rsidP="159FC311">
            <w:pPr>
              <w:spacing w:after="0"/>
              <w:jc w:val="both"/>
            </w:pPr>
            <w:r w:rsidRPr="159FC3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– sudjeluje u pripremi sjednica i vodi dokumentaciju školskog odbora, </w:t>
            </w:r>
          </w:p>
        </w:tc>
      </w:tr>
      <w:tr w:rsidR="159FC311" w14:paraId="180768A6" w14:textId="77777777" w:rsidTr="159FC311">
        <w:trPr>
          <w:trHeight w:val="690"/>
        </w:trPr>
        <w:tc>
          <w:tcPr>
            <w:tcW w:w="99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3E1F1BE" w14:textId="34F93213" w:rsidR="159FC311" w:rsidRDefault="159FC311" w:rsidP="159FC311">
            <w:pPr>
              <w:spacing w:after="0"/>
              <w:jc w:val="both"/>
            </w:pPr>
            <w:r w:rsidRPr="159FC3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– vodi evidenciju o radnom vremenu administrativno-tehničkih i pomoćnih radnika, </w:t>
            </w:r>
          </w:p>
        </w:tc>
      </w:tr>
      <w:tr w:rsidR="159FC311" w14:paraId="44801509" w14:textId="77777777" w:rsidTr="159FC311">
        <w:trPr>
          <w:trHeight w:val="900"/>
        </w:trPr>
        <w:tc>
          <w:tcPr>
            <w:tcW w:w="99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9F98C52" w14:textId="62DE06B9" w:rsidR="159FC311" w:rsidRDefault="159FC311" w:rsidP="159FC311">
            <w:pPr>
              <w:spacing w:after="0"/>
              <w:jc w:val="both"/>
            </w:pPr>
            <w:r w:rsidRPr="159FC3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– obavlja i dodatne poslove koji proizlaze iz programa, projekata i aktivnosti koji se financiraju iz proračuna jedinica lokalne i područne (regionalne) samouprave, </w:t>
            </w:r>
          </w:p>
        </w:tc>
      </w:tr>
      <w:tr w:rsidR="159FC311" w14:paraId="10E55599" w14:textId="77777777" w:rsidTr="159FC311">
        <w:trPr>
          <w:trHeight w:val="900"/>
        </w:trPr>
        <w:tc>
          <w:tcPr>
            <w:tcW w:w="99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226D74E" w14:textId="276C67F6" w:rsidR="159FC311" w:rsidRDefault="159FC311" w:rsidP="159FC311">
            <w:pPr>
              <w:spacing w:after="0"/>
              <w:jc w:val="both"/>
            </w:pPr>
            <w:r w:rsidRPr="159FC3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 obavlja i ostale administrativne poslove koji proizlaze iz godišnjeg plana i programa rada škole i drugih propisa.</w:t>
            </w:r>
          </w:p>
        </w:tc>
      </w:tr>
    </w:tbl>
    <w:p w14:paraId="7F9A8D0C" w14:textId="4341498E" w:rsidR="159FC311" w:rsidRDefault="159FC311" w:rsidP="159FC311">
      <w:pPr>
        <w:spacing w:after="0" w:line="240" w:lineRule="auto"/>
        <w:rPr>
          <w:rFonts w:ascii="Times New Roman" w:eastAsia="Arial Narrow" w:hAnsi="Times New Roman" w:cs="Times New Roman"/>
          <w:b/>
          <w:bCs/>
          <w:sz w:val="24"/>
          <w:szCs w:val="24"/>
        </w:rPr>
      </w:pPr>
    </w:p>
    <w:p w14:paraId="0C736145" w14:textId="6B38183B" w:rsidR="159FC311" w:rsidRDefault="159FC311" w:rsidP="159FC311">
      <w:pPr>
        <w:spacing w:after="0" w:line="240" w:lineRule="auto"/>
        <w:rPr>
          <w:rFonts w:ascii="Times New Roman" w:eastAsia="Arial Narrow" w:hAnsi="Times New Roman" w:cs="Times New Roman"/>
          <w:b/>
          <w:bCs/>
          <w:sz w:val="24"/>
          <w:szCs w:val="24"/>
        </w:rPr>
      </w:pPr>
    </w:p>
    <w:p w14:paraId="003755BF" w14:textId="203D38DE" w:rsidR="159FC311" w:rsidRDefault="159FC311" w:rsidP="159FC311">
      <w:pPr>
        <w:spacing w:after="0" w:line="240" w:lineRule="auto"/>
        <w:rPr>
          <w:rFonts w:ascii="Times New Roman" w:eastAsia="Arial Narrow" w:hAnsi="Times New Roman" w:cs="Times New Roman"/>
          <w:b/>
          <w:bCs/>
          <w:sz w:val="24"/>
          <w:szCs w:val="24"/>
        </w:rPr>
      </w:pPr>
    </w:p>
    <w:p w14:paraId="41086A30" w14:textId="77777777" w:rsidR="001C10E0" w:rsidRPr="005B1BB5" w:rsidRDefault="005B1BB5">
      <w:p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Voditelj računovodstva obavlja sljedeće poslove:</w:t>
      </w:r>
    </w:p>
    <w:p w14:paraId="339BE7B3" w14:textId="77777777" w:rsidR="001C10E0" w:rsidRPr="005B1BB5" w:rsidRDefault="001C10E0">
      <w:p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</w:p>
    <w:tbl>
      <w:tblPr>
        <w:tblW w:w="9691" w:type="dxa"/>
        <w:jc w:val="center"/>
        <w:tblLayout w:type="fixed"/>
        <w:tblLook w:val="0000" w:firstRow="0" w:lastRow="0" w:firstColumn="0" w:lastColumn="0" w:noHBand="0" w:noVBand="0"/>
      </w:tblPr>
      <w:tblGrid>
        <w:gridCol w:w="1151"/>
        <w:gridCol w:w="7510"/>
        <w:gridCol w:w="1030"/>
      </w:tblGrid>
      <w:tr w:rsidR="001C10E0" w:rsidRPr="005B1BB5" w14:paraId="6B49459F" w14:textId="77777777">
        <w:trPr>
          <w:trHeight w:val="454"/>
          <w:jc w:val="center"/>
        </w:trPr>
        <w:tc>
          <w:tcPr>
            <w:tcW w:w="9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bottom"/>
          </w:tcPr>
          <w:p w14:paraId="32BFF53E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Poslovi koji se obavljaju permanentno tijekom godine</w:t>
            </w:r>
          </w:p>
          <w:p w14:paraId="1D99066B" w14:textId="77777777" w:rsidR="001C10E0" w:rsidRPr="005B1BB5" w:rsidRDefault="001C10E0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  <w:p w14:paraId="6DEDFA65" w14:textId="77777777" w:rsidR="001C10E0" w:rsidRPr="005B1BB5" w:rsidRDefault="001C10E0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</w:tr>
      <w:tr w:rsidR="001C10E0" w:rsidRPr="005B1BB5" w14:paraId="40FEA6D7" w14:textId="77777777">
        <w:trPr>
          <w:trHeight w:val="340"/>
          <w:jc w:val="center"/>
        </w:trPr>
        <w:tc>
          <w:tcPr>
            <w:tcW w:w="9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13E3B7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Obračunava isplate i naknade plaća u skladu s posebnim propisima i druga mat.</w:t>
            </w:r>
            <w:r w:rsidR="00FC2AC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prava zaposlenika </w:t>
            </w:r>
          </w:p>
        </w:tc>
      </w:tr>
      <w:tr w:rsidR="001C10E0" w:rsidRPr="005B1BB5" w14:paraId="66CDA190" w14:textId="77777777">
        <w:trPr>
          <w:trHeight w:val="1783"/>
          <w:jc w:val="center"/>
        </w:trPr>
        <w:tc>
          <w:tcPr>
            <w:tcW w:w="9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AE6851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Vodi računovodstvene i knjigovodstvene poslove u skladu s propisima,</w:t>
            </w:r>
            <w:r w:rsidR="00FC2AC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sastavlja godišnje i periodične fin.</w:t>
            </w:r>
            <w:r w:rsidR="00FC2AC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izvještaje,</w:t>
            </w:r>
          </w:p>
          <w:p w14:paraId="33DC9338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kontrolira obračune i isplate putnih naloga, u suradnji s ravnateljem  izrađuje prijedlog financijskog plana,</w:t>
            </w:r>
            <w:r w:rsidR="00FC2AC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surađuje s nadležnim ministarstvima,</w:t>
            </w:r>
            <w:r w:rsidR="00FC2AC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uredima državne uprave, jedinicama lokalne i područne samouprave,</w:t>
            </w:r>
            <w:r w:rsidR="00FC2AC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poreznim uredima,</w:t>
            </w:r>
            <w:r w:rsidR="00FC2AC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usklađuje stanja s poslovnim partnerima, te obavlja ostale dodatne računovodstvene, financijske i knjigovodstvene poslove.  </w:t>
            </w:r>
          </w:p>
        </w:tc>
      </w:tr>
      <w:tr w:rsidR="001C10E0" w:rsidRPr="005B1BB5" w14:paraId="77DE96DD" w14:textId="77777777">
        <w:trPr>
          <w:trHeight w:val="340"/>
          <w:jc w:val="center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6C1F150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Mjesec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E82F032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Poslovi i zadaci</w:t>
            </w:r>
          </w:p>
          <w:p w14:paraId="10FD4DBD" w14:textId="77777777" w:rsidR="001C10E0" w:rsidRPr="005B1BB5" w:rsidRDefault="001C10E0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A8AD39B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Izvršitelj</w:t>
            </w:r>
          </w:p>
        </w:tc>
      </w:tr>
      <w:tr w:rsidR="001C10E0" w:rsidRPr="005B1BB5" w14:paraId="189D5544" w14:textId="77777777">
        <w:trPr>
          <w:trHeight w:val="360"/>
          <w:jc w:val="center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E18C86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09/202</w:t>
            </w:r>
            <w:r w:rsid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BCAF18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Obračun plaće,</w:t>
            </w:r>
            <w:r w:rsidR="00FC2AC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obračun otpremnine,</w:t>
            </w:r>
            <w:r w:rsidR="00FC2AC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knjiž</w:t>
            </w:r>
            <w:proofErr w:type="spellEnd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</w:t>
            </w:r>
            <w:r w:rsidR="00FC2AC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svih </w:t>
            </w: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posl</w:t>
            </w:r>
            <w:proofErr w:type="spellEnd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</w:t>
            </w:r>
            <w:r w:rsidR="00FC2AC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promjena te plaćanje računa i blagajničko poslovanje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5FAB22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</w:tr>
      <w:tr w:rsidR="001C10E0" w:rsidRPr="005B1BB5" w14:paraId="2F5EAF9E" w14:textId="77777777">
        <w:trPr>
          <w:trHeight w:val="360"/>
          <w:jc w:val="center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86412E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10/202</w:t>
            </w:r>
            <w:r w:rsid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6B5BEF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Izrada  devetomjesečnog fin.</w:t>
            </w:r>
            <w:r w:rsidR="00FC2AC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izvješća,</w:t>
            </w:r>
            <w:r w:rsidR="00FC2AC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obračun plaće, plaćanje računa, blagajničko poslovanje i obračun jubilarnih nagrada, te knjiženje svih </w:t>
            </w: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posl</w:t>
            </w:r>
            <w:proofErr w:type="spellEnd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</w:t>
            </w:r>
            <w:r w:rsidR="00FC2AC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promejna</w:t>
            </w:r>
            <w:proofErr w:type="spellEnd"/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2D01C3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</w:tr>
      <w:tr w:rsidR="001C10E0" w:rsidRPr="005B1BB5" w14:paraId="1A90DA25" w14:textId="77777777">
        <w:trPr>
          <w:trHeight w:val="360"/>
          <w:jc w:val="center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C45ACD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11/202</w:t>
            </w:r>
            <w:r w:rsid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2E0136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Obračun plaća, </w:t>
            </w: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knjiž</w:t>
            </w:r>
            <w:proofErr w:type="spellEnd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</w:t>
            </w:r>
            <w:r w:rsidR="00FC2AC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svih </w:t>
            </w: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posl</w:t>
            </w:r>
            <w:proofErr w:type="spellEnd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</w:t>
            </w:r>
            <w:r w:rsidR="00FC2AC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promjena ,te plaćanje računa i </w:t>
            </w: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blagjničko</w:t>
            </w:r>
            <w:proofErr w:type="spellEnd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poslovanje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BDAFFC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</w:tr>
      <w:tr w:rsidR="001C10E0" w:rsidRPr="005B1BB5" w14:paraId="6CEE2165" w14:textId="77777777">
        <w:trPr>
          <w:trHeight w:val="360"/>
          <w:jc w:val="center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B8AE28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12/202</w:t>
            </w:r>
            <w:r w:rsidR="005B1BB5">
              <w:rPr>
                <w:rFonts w:ascii="Times New Roman" w:eastAsia="Arial Narrow" w:hAnsi="Times New Roman" w:cs="Times New Roman"/>
                <w:sz w:val="24"/>
                <w:szCs w:val="24"/>
              </w:rPr>
              <w:t>3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5A0E76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Obračun plaće, </w:t>
            </w: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knjiž.svih</w:t>
            </w:r>
            <w:proofErr w:type="spellEnd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posl.promjena</w:t>
            </w:r>
            <w:proofErr w:type="spellEnd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, plaćanje računa i inventura,</w:t>
            </w:r>
            <w:r w:rsidR="00FC2AC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blagajničko poslovanje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649A9B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</w:tr>
      <w:tr w:rsidR="001C10E0" w:rsidRPr="005B1BB5" w14:paraId="579519D6" w14:textId="77777777">
        <w:trPr>
          <w:trHeight w:val="360"/>
          <w:jc w:val="center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90B1F9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01/202</w:t>
            </w:r>
            <w:r w:rsid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D346BB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Obračun plaće, </w:t>
            </w: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knjiž</w:t>
            </w:r>
            <w:proofErr w:type="spellEnd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</w:t>
            </w:r>
            <w:r w:rsidR="00FC2AC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svih poslovnih promjena i obračun amortizacije,</w:t>
            </w:r>
            <w:r w:rsidR="00FC2AC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blagajničko poslovanje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8E1A834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</w:tr>
      <w:tr w:rsidR="001C10E0" w:rsidRPr="005B1BB5" w14:paraId="08D311F3" w14:textId="77777777">
        <w:trPr>
          <w:trHeight w:val="360"/>
          <w:jc w:val="center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EA6D09E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02/202</w:t>
            </w:r>
            <w:r w:rsid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81C0A8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Obračun plaća, </w:t>
            </w: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knjiž.svih</w:t>
            </w:r>
            <w:proofErr w:type="spellEnd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posl</w:t>
            </w:r>
            <w:proofErr w:type="spellEnd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</w:t>
            </w:r>
            <w:r w:rsidR="00FC2AC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promjena ,te plaćanje računa i </w:t>
            </w: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blagjničko</w:t>
            </w:r>
            <w:proofErr w:type="spellEnd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poslovanje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FF12D9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</w:tr>
      <w:tr w:rsidR="001C10E0" w:rsidRPr="005B1BB5" w14:paraId="766CF6E1" w14:textId="77777777">
        <w:trPr>
          <w:trHeight w:val="360"/>
          <w:jc w:val="center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A88F7E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03/202</w:t>
            </w:r>
            <w:r w:rsid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1B0DCE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Knjiženje svih </w:t>
            </w: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posl</w:t>
            </w:r>
            <w:proofErr w:type="spellEnd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</w:t>
            </w:r>
            <w:r w:rsidR="00FC2AC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promjena, plaćanje računa i obračun </w:t>
            </w: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plaće,blagajničko</w:t>
            </w:r>
            <w:proofErr w:type="spellEnd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poslovanje i obračun jubilarnih nagrada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2EC78C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</w:tr>
      <w:tr w:rsidR="001C10E0" w:rsidRPr="005B1BB5" w14:paraId="3CADCEDE" w14:textId="77777777">
        <w:trPr>
          <w:trHeight w:val="360"/>
          <w:jc w:val="center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947E2D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04/202</w:t>
            </w:r>
            <w:r w:rsid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CA6F24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Izrada </w:t>
            </w: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tromj.finan.izvješća,knjiženje</w:t>
            </w:r>
            <w:proofErr w:type="spellEnd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posl.promjena</w:t>
            </w:r>
            <w:proofErr w:type="spellEnd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, obračun plaće, te plaćanje računa i blagajničko poslovanje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0C41F1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</w:tr>
      <w:tr w:rsidR="001C10E0" w:rsidRPr="005B1BB5" w14:paraId="0FA8439A" w14:textId="77777777">
        <w:trPr>
          <w:trHeight w:val="360"/>
          <w:jc w:val="center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635800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05/202</w:t>
            </w:r>
            <w:r w:rsid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C3C7B7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Obračun </w:t>
            </w: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plaće,knjiž.svih</w:t>
            </w:r>
            <w:proofErr w:type="spellEnd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posl.promjena</w:t>
            </w:r>
            <w:proofErr w:type="spellEnd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,plaćanje računa i blagajničko poslovanje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0893E9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</w:tr>
      <w:tr w:rsidR="001C10E0" w:rsidRPr="005B1BB5" w14:paraId="135D1777" w14:textId="77777777">
        <w:trPr>
          <w:trHeight w:val="360"/>
          <w:jc w:val="center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535F23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lastRenderedPageBreak/>
              <w:t>06/202</w:t>
            </w:r>
            <w:r w:rsid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66A3BF" w14:textId="77777777" w:rsidR="001C10E0" w:rsidRPr="005B1BB5" w:rsidRDefault="00FC2AC2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Obračun plaće, </w:t>
            </w:r>
            <w:r w:rsidR="009A506C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knjiženje svih </w:t>
            </w:r>
            <w:proofErr w:type="spellStart"/>
            <w:r w:rsidR="009A506C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posl</w:t>
            </w:r>
            <w:proofErr w:type="spellEnd"/>
            <w:r w:rsidR="009A506C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="009A506C"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promjena i plaćanje računa i blagajničko poslovanje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9D4F9C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</w:tr>
      <w:tr w:rsidR="001C10E0" w:rsidRPr="005B1BB5" w14:paraId="73777FC0" w14:textId="77777777">
        <w:trPr>
          <w:trHeight w:val="360"/>
          <w:jc w:val="center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1ABA00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07/202</w:t>
            </w:r>
            <w:r w:rsid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0CE106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Izrada šestomjesečnog obračuna,</w:t>
            </w:r>
            <w:r w:rsidR="00FC2AC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plaćanje računa i obračun plaće, te blagajničko poslovanje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2434DB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</w:tr>
      <w:tr w:rsidR="001C10E0" w:rsidRPr="005B1BB5" w14:paraId="335D6516" w14:textId="77777777">
        <w:trPr>
          <w:trHeight w:val="360"/>
          <w:jc w:val="center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D0A9157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08/202</w:t>
            </w:r>
            <w:r w:rsidR="005B1BB5">
              <w:rPr>
                <w:rFonts w:ascii="Times New Roman" w:eastAsia="Arial Narrow" w:hAnsi="Times New Roman" w:cs="Times New Roman"/>
                <w:sz w:val="24"/>
                <w:szCs w:val="24"/>
              </w:rPr>
              <w:t>4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3BC0E0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Knjiž.svih</w:t>
            </w:r>
            <w:proofErr w:type="spellEnd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posl</w:t>
            </w:r>
            <w:proofErr w:type="spellEnd"/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.</w:t>
            </w:r>
            <w:r w:rsidR="00FC2AC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promjena,</w:t>
            </w:r>
            <w:r w:rsidR="00FC2AC2">
              <w:rPr>
                <w:rFonts w:ascii="Times New Roman" w:eastAsia="Arial Narrow" w:hAnsi="Times New Roman" w:cs="Times New Roman"/>
                <w:sz w:val="24"/>
                <w:szCs w:val="24"/>
              </w:rPr>
              <w:t xml:space="preserve"> plaćanje računa i obračun plaće </w:t>
            </w: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te blagajničko poslovanje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74C2B1" w14:textId="77777777" w:rsidR="001C10E0" w:rsidRPr="005B1BB5" w:rsidRDefault="009A506C">
            <w:pPr>
              <w:widowControl w:val="0"/>
              <w:spacing w:after="0" w:line="240" w:lineRule="auto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5B1BB5">
              <w:rPr>
                <w:rFonts w:ascii="Times New Roman" w:eastAsia="Arial Narrow" w:hAnsi="Times New Roman" w:cs="Times New Roman"/>
                <w:sz w:val="24"/>
                <w:szCs w:val="24"/>
              </w:rPr>
              <w:t>1</w:t>
            </w:r>
          </w:p>
        </w:tc>
      </w:tr>
    </w:tbl>
    <w:p w14:paraId="0C934B6A" w14:textId="77777777" w:rsidR="001C10E0" w:rsidRPr="005B1BB5" w:rsidRDefault="001C10E0">
      <w:p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</w:p>
    <w:p w14:paraId="5B11012F" w14:textId="77777777" w:rsidR="001C10E0" w:rsidRPr="005B1BB5" w:rsidRDefault="001C10E0">
      <w:pPr>
        <w:spacing w:after="0" w:line="240" w:lineRule="auto"/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62F665A4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b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>Plan rada domara</w:t>
      </w:r>
    </w:p>
    <w:p w14:paraId="19F9E104" w14:textId="77777777" w:rsidR="001C10E0" w:rsidRPr="005B1BB5" w:rsidRDefault="001C10E0">
      <w:pPr>
        <w:spacing w:after="0" w:line="240" w:lineRule="auto"/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1C419C71" w14:textId="77777777" w:rsidR="001C10E0" w:rsidRPr="005B1BB5" w:rsidRDefault="009A506C">
      <w:pPr>
        <w:numPr>
          <w:ilvl w:val="0"/>
          <w:numId w:val="13"/>
        </w:num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svakodnevni obilazak školske zgrade</w:t>
      </w:r>
    </w:p>
    <w:p w14:paraId="57DC285A" w14:textId="77777777" w:rsidR="001C10E0" w:rsidRPr="005B1BB5" w:rsidRDefault="009A506C">
      <w:pPr>
        <w:numPr>
          <w:ilvl w:val="0"/>
          <w:numId w:val="13"/>
        </w:num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pravovremeni manji popravci u školi</w:t>
      </w:r>
    </w:p>
    <w:p w14:paraId="4061AAA5" w14:textId="77777777" w:rsidR="001C10E0" w:rsidRPr="005B1BB5" w:rsidRDefault="009A506C">
      <w:pPr>
        <w:numPr>
          <w:ilvl w:val="0"/>
          <w:numId w:val="13"/>
        </w:num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održavanje protupožarnih aparata</w:t>
      </w:r>
    </w:p>
    <w:p w14:paraId="4DF11B6D" w14:textId="77777777" w:rsidR="001C10E0" w:rsidRPr="005B1BB5" w:rsidRDefault="009A506C">
      <w:pPr>
        <w:numPr>
          <w:ilvl w:val="0"/>
          <w:numId w:val="13"/>
        </w:num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dostava službenih pošiljki i nabava raznog materijala</w:t>
      </w:r>
    </w:p>
    <w:p w14:paraId="0A170DCA" w14:textId="77777777" w:rsidR="001C10E0" w:rsidRPr="005B1BB5" w:rsidRDefault="009A506C">
      <w:pPr>
        <w:numPr>
          <w:ilvl w:val="0"/>
          <w:numId w:val="13"/>
        </w:num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redovito košenje trave i održavanje ograde, igrališta</w:t>
      </w:r>
    </w:p>
    <w:p w14:paraId="47AD9BCB" w14:textId="77777777" w:rsidR="001C10E0" w:rsidRPr="005B1BB5" w:rsidRDefault="009A506C">
      <w:pPr>
        <w:numPr>
          <w:ilvl w:val="0"/>
          <w:numId w:val="13"/>
        </w:num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čišćenje snijega</w:t>
      </w:r>
    </w:p>
    <w:p w14:paraId="0A4C3F1F" w14:textId="77777777" w:rsidR="001C10E0" w:rsidRPr="005B1BB5" w:rsidRDefault="009A506C">
      <w:pPr>
        <w:numPr>
          <w:ilvl w:val="0"/>
          <w:numId w:val="13"/>
        </w:num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briga o kotlovnici</w:t>
      </w:r>
    </w:p>
    <w:p w14:paraId="0AC36487" w14:textId="77777777" w:rsidR="001C10E0" w:rsidRPr="005B1BB5" w:rsidRDefault="009A506C">
      <w:pPr>
        <w:numPr>
          <w:ilvl w:val="0"/>
          <w:numId w:val="13"/>
        </w:num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fotokopiranje i pomoć učiteljima prema potrebi,  pravovremeno uključivanje grijanja i hlađenja</w:t>
      </w:r>
    </w:p>
    <w:p w14:paraId="2D4EA1BB" w14:textId="77777777" w:rsidR="001C10E0" w:rsidRPr="005B1BB5" w:rsidRDefault="009A506C">
      <w:pPr>
        <w:numPr>
          <w:ilvl w:val="0"/>
          <w:numId w:val="13"/>
        </w:numPr>
        <w:spacing w:after="0" w:line="240" w:lineRule="auto"/>
        <w:rPr>
          <w:rFonts w:ascii="Times New Roman" w:eastAsia="Arial Narrow" w:hAnsi="Times New Roman" w:cs="Times New Roman"/>
          <w:color w:val="000000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color w:val="000000"/>
          <w:sz w:val="24"/>
          <w:szCs w:val="24"/>
        </w:rPr>
        <w:t>ostali poslovi prema potrebi i u skladu sa zakonom</w:t>
      </w:r>
    </w:p>
    <w:p w14:paraId="76765D55" w14:textId="77777777" w:rsidR="001C10E0" w:rsidRPr="005B1BB5" w:rsidRDefault="001C10E0">
      <w:p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</w:p>
    <w:p w14:paraId="708D2E40" w14:textId="77777777" w:rsidR="00B2302B" w:rsidRPr="005B1BB5" w:rsidRDefault="00B2302B">
      <w:p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</w:p>
    <w:p w14:paraId="0B963197" w14:textId="226ABCA5" w:rsidR="159FC311" w:rsidRDefault="159FC311" w:rsidP="159FC311">
      <w:p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</w:p>
    <w:p w14:paraId="35136757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b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>Plan rada kuharice</w:t>
      </w:r>
    </w:p>
    <w:p w14:paraId="6C812024" w14:textId="77777777" w:rsidR="001C10E0" w:rsidRPr="005B1BB5" w:rsidRDefault="001C10E0">
      <w:pPr>
        <w:spacing w:after="0" w:line="240" w:lineRule="auto"/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7875EA94" w14:textId="77777777" w:rsidR="001C10E0" w:rsidRPr="005B1BB5" w:rsidRDefault="009A506C">
      <w:pPr>
        <w:numPr>
          <w:ilvl w:val="0"/>
          <w:numId w:val="7"/>
        </w:num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pripreme za početak rada školske kuhinje</w:t>
      </w:r>
    </w:p>
    <w:p w14:paraId="1C57F8BA" w14:textId="77777777" w:rsidR="001C10E0" w:rsidRPr="005B1BB5" w:rsidRDefault="009A506C">
      <w:pPr>
        <w:numPr>
          <w:ilvl w:val="0"/>
          <w:numId w:val="7"/>
        </w:num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priprema i podjela obroka</w:t>
      </w:r>
    </w:p>
    <w:p w14:paraId="4F5CAFF1" w14:textId="77777777" w:rsidR="001C10E0" w:rsidRPr="005B1BB5" w:rsidRDefault="009A506C">
      <w:pPr>
        <w:numPr>
          <w:ilvl w:val="0"/>
          <w:numId w:val="7"/>
        </w:num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nabavka hrane i sudjelovanje u izradi jelovnika</w:t>
      </w:r>
    </w:p>
    <w:p w14:paraId="3CF58A4C" w14:textId="77777777" w:rsidR="001C10E0" w:rsidRPr="005B1BB5" w:rsidRDefault="009A506C">
      <w:pPr>
        <w:numPr>
          <w:ilvl w:val="0"/>
          <w:numId w:val="7"/>
        </w:num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čišćenje i održavanje pribora i prostora vezanih za prehranu</w:t>
      </w:r>
    </w:p>
    <w:p w14:paraId="1D54E65D" w14:textId="77777777" w:rsidR="001C10E0" w:rsidRPr="005B1BB5" w:rsidRDefault="009A506C">
      <w:pPr>
        <w:numPr>
          <w:ilvl w:val="0"/>
          <w:numId w:val="7"/>
        </w:num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pranje i održavanje krpa, stolnjaka, zavjesa, radne opreme</w:t>
      </w:r>
    </w:p>
    <w:p w14:paraId="3C56B34E" w14:textId="77777777" w:rsidR="001C10E0" w:rsidRPr="005B1BB5" w:rsidRDefault="009A506C">
      <w:pPr>
        <w:numPr>
          <w:ilvl w:val="0"/>
          <w:numId w:val="7"/>
        </w:num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redoviti zdravstveni i sanitarni pregledi</w:t>
      </w:r>
    </w:p>
    <w:p w14:paraId="4675F8CB" w14:textId="77777777" w:rsidR="001C10E0" w:rsidRPr="005B1BB5" w:rsidRDefault="009A506C">
      <w:pPr>
        <w:numPr>
          <w:ilvl w:val="0"/>
          <w:numId w:val="7"/>
        </w:num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ostali poslovi prema potrebi i u skladu sa zakonom</w:t>
      </w:r>
    </w:p>
    <w:p w14:paraId="070B1A92" w14:textId="77777777" w:rsidR="001C10E0" w:rsidRPr="005B1BB5" w:rsidRDefault="001C10E0">
      <w:p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</w:p>
    <w:p w14:paraId="2A132072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b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b/>
          <w:sz w:val="24"/>
          <w:szCs w:val="24"/>
        </w:rPr>
        <w:t>Plan rada spremačica</w:t>
      </w:r>
    </w:p>
    <w:p w14:paraId="75639869" w14:textId="77777777" w:rsidR="001C10E0" w:rsidRPr="005B1BB5" w:rsidRDefault="001C10E0">
      <w:pPr>
        <w:spacing w:after="0" w:line="240" w:lineRule="auto"/>
        <w:rPr>
          <w:rFonts w:ascii="Times New Roman" w:eastAsia="Arial Narrow" w:hAnsi="Times New Roman" w:cs="Times New Roman"/>
          <w:b/>
          <w:sz w:val="24"/>
          <w:szCs w:val="24"/>
        </w:rPr>
      </w:pPr>
    </w:p>
    <w:p w14:paraId="20C353E7" w14:textId="77777777" w:rsidR="001C10E0" w:rsidRPr="005B1BB5" w:rsidRDefault="009A506C">
      <w:pPr>
        <w:numPr>
          <w:ilvl w:val="0"/>
          <w:numId w:val="10"/>
        </w:num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redovito čišćenje cjelokupnog učioničkog prostora</w:t>
      </w:r>
    </w:p>
    <w:p w14:paraId="0E15A4E1" w14:textId="77777777" w:rsidR="001C10E0" w:rsidRPr="005B1BB5" w:rsidRDefault="009A506C">
      <w:pPr>
        <w:numPr>
          <w:ilvl w:val="0"/>
          <w:numId w:val="10"/>
        </w:num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redovito čišćenje vanjskog prostora škole</w:t>
      </w:r>
    </w:p>
    <w:p w14:paraId="3D8F71B2" w14:textId="77777777" w:rsidR="001C10E0" w:rsidRPr="005B1BB5" w:rsidRDefault="009A506C">
      <w:pPr>
        <w:numPr>
          <w:ilvl w:val="0"/>
          <w:numId w:val="10"/>
        </w:num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briga o održavanju školskog namještaja i ostalog inventara škole</w:t>
      </w:r>
    </w:p>
    <w:p w14:paraId="78A7D3EF" w14:textId="77777777" w:rsidR="001C10E0" w:rsidRPr="005B1BB5" w:rsidRDefault="009A506C">
      <w:pPr>
        <w:numPr>
          <w:ilvl w:val="0"/>
          <w:numId w:val="10"/>
        </w:num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prijava tajnici ili ravnatelju nastalih oštećenja i kvarova uočenih kod čišćenja</w:t>
      </w:r>
    </w:p>
    <w:p w14:paraId="668354B5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            praćenje kretanja sumnjivih osoba i prijava</w:t>
      </w:r>
    </w:p>
    <w:p w14:paraId="2563B2B5" w14:textId="77777777" w:rsidR="001C10E0" w:rsidRPr="005B1BB5" w:rsidRDefault="009A506C">
      <w:pPr>
        <w:numPr>
          <w:ilvl w:val="0"/>
          <w:numId w:val="10"/>
        </w:num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ostali poslovi prema potrebi i u skladu sa zakonom</w:t>
      </w:r>
    </w:p>
    <w:p w14:paraId="2BA1FF8E" w14:textId="77777777" w:rsidR="001C10E0" w:rsidRPr="005B1BB5" w:rsidRDefault="001C10E0">
      <w:pPr>
        <w:spacing w:after="0" w:line="240" w:lineRule="auto"/>
        <w:rPr>
          <w:rFonts w:ascii="Times New Roman" w:eastAsia="Arial Narrow" w:hAnsi="Times New Roman" w:cs="Times New Roman"/>
          <w:sz w:val="24"/>
          <w:szCs w:val="24"/>
          <w:u w:val="single"/>
        </w:rPr>
      </w:pPr>
    </w:p>
    <w:p w14:paraId="20CE1D46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  <w:u w:val="single"/>
        </w:rPr>
        <w:t xml:space="preserve">Napomena 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br/>
        <w:t xml:space="preserve">Prilog Godišnjem planu u programu rada škole za </w:t>
      </w:r>
      <w:r w:rsidR="007E63E9" w:rsidRPr="005B1BB5">
        <w:rPr>
          <w:rFonts w:ascii="Times New Roman" w:eastAsia="Arial Narrow" w:hAnsi="Times New Roman" w:cs="Times New Roman"/>
          <w:sz w:val="24"/>
          <w:szCs w:val="24"/>
        </w:rPr>
        <w:t>2023./2024.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 je raspored sati.</w:t>
      </w:r>
    </w:p>
    <w:p w14:paraId="47C8D039" w14:textId="4AF55543" w:rsidR="001C10E0" w:rsidRPr="005B1BB5" w:rsidRDefault="001C10E0">
      <w:p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</w:p>
    <w:p w14:paraId="3AF142C6" w14:textId="77777777" w:rsidR="001C10E0" w:rsidRPr="005B1BB5" w:rsidRDefault="001C10E0">
      <w:p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</w:p>
    <w:p w14:paraId="27866976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PREDSJEDNICA  ŠKOLSKOG ODBORA:                                                                   RAVNATELJ:</w:t>
      </w:r>
    </w:p>
    <w:p w14:paraId="12F32960" w14:textId="77777777" w:rsidR="00025BA1" w:rsidRDefault="00025BA1">
      <w:p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</w:p>
    <w:p w14:paraId="288B4946" w14:textId="77777777" w:rsidR="001C10E0" w:rsidRDefault="009A506C">
      <w:p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Jos</w:t>
      </w:r>
      <w:r w:rsidR="00025BA1">
        <w:rPr>
          <w:rFonts w:ascii="Times New Roman" w:eastAsia="Arial Narrow" w:hAnsi="Times New Roman" w:cs="Times New Roman"/>
          <w:sz w:val="24"/>
          <w:szCs w:val="24"/>
        </w:rPr>
        <w:t xml:space="preserve">ipa Vincetić 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                                                                                                       Marijan Oršolić, </w:t>
      </w:r>
      <w:proofErr w:type="spellStart"/>
      <w:r w:rsidR="00025BA1">
        <w:rPr>
          <w:rFonts w:ascii="Times New Roman" w:eastAsia="Arial Narrow" w:hAnsi="Times New Roman" w:cs="Times New Roman"/>
          <w:sz w:val="24"/>
          <w:szCs w:val="24"/>
        </w:rPr>
        <w:t>prof</w:t>
      </w:r>
      <w:proofErr w:type="spellEnd"/>
    </w:p>
    <w:p w14:paraId="4B107D01" w14:textId="77777777" w:rsidR="00025BA1" w:rsidRPr="005B1BB5" w:rsidRDefault="00025BA1">
      <w:p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</w:p>
    <w:p w14:paraId="1462B0CE" w14:textId="77777777" w:rsidR="001C10E0" w:rsidRPr="005B1BB5" w:rsidRDefault="001C10E0">
      <w:p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</w:p>
    <w:p w14:paraId="2554779C" w14:textId="77777777" w:rsidR="001C10E0" w:rsidRPr="005B1BB5" w:rsidRDefault="009A506C">
      <w:pPr>
        <w:spacing w:after="0" w:line="240" w:lineRule="auto"/>
        <w:rPr>
          <w:rFonts w:ascii="Times New Roman" w:eastAsia="Arial Narrow" w:hAnsi="Times New Roman" w:cs="Times New Roman"/>
          <w:sz w:val="24"/>
          <w:szCs w:val="24"/>
        </w:rPr>
      </w:pPr>
      <w:r w:rsidRPr="005B1BB5">
        <w:rPr>
          <w:rFonts w:ascii="Times New Roman" w:eastAsia="Arial Narrow" w:hAnsi="Times New Roman" w:cs="Times New Roman"/>
          <w:sz w:val="24"/>
          <w:szCs w:val="24"/>
        </w:rPr>
        <w:t>----------------------------------------</w:t>
      </w:r>
      <w:r w:rsidR="00025BA1">
        <w:rPr>
          <w:rFonts w:ascii="Times New Roman" w:eastAsia="Arial Narrow" w:hAnsi="Times New Roman" w:cs="Times New Roman"/>
          <w:sz w:val="24"/>
          <w:szCs w:val="24"/>
        </w:rPr>
        <w:t xml:space="preserve">----------                                 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 xml:space="preserve">  </w:t>
      </w:r>
      <w:r w:rsidR="00025BA1">
        <w:rPr>
          <w:rFonts w:ascii="Times New Roman" w:eastAsia="Arial Narrow" w:hAnsi="Times New Roman" w:cs="Times New Roman"/>
          <w:sz w:val="24"/>
          <w:szCs w:val="24"/>
        </w:rPr>
        <w:t>--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>--------</w:t>
      </w:r>
      <w:r w:rsidR="00025BA1">
        <w:rPr>
          <w:rFonts w:ascii="Times New Roman" w:eastAsia="Arial Narrow" w:hAnsi="Times New Roman" w:cs="Times New Roman"/>
          <w:sz w:val="24"/>
          <w:szCs w:val="24"/>
        </w:rPr>
        <w:t>------------</w:t>
      </w:r>
      <w:r w:rsidRPr="005B1BB5">
        <w:rPr>
          <w:rFonts w:ascii="Times New Roman" w:eastAsia="Arial Narrow" w:hAnsi="Times New Roman" w:cs="Times New Roman"/>
          <w:sz w:val="24"/>
          <w:szCs w:val="24"/>
        </w:rPr>
        <w:t>-----------</w:t>
      </w:r>
      <w:r w:rsidR="00025BA1">
        <w:rPr>
          <w:rFonts w:ascii="Times New Roman" w:eastAsia="Arial Narrow" w:hAnsi="Times New Roman" w:cs="Times New Roman"/>
          <w:sz w:val="24"/>
          <w:szCs w:val="24"/>
        </w:rPr>
        <w:t>----------</w:t>
      </w:r>
    </w:p>
    <w:p w14:paraId="13D042DC" w14:textId="77777777" w:rsidR="001C10E0" w:rsidRPr="005B1BB5" w:rsidRDefault="001C10E0">
      <w:pPr>
        <w:rPr>
          <w:rFonts w:ascii="Times New Roman" w:eastAsia="Arial Narrow" w:hAnsi="Times New Roman" w:cs="Times New Roman"/>
          <w:sz w:val="24"/>
          <w:szCs w:val="24"/>
        </w:rPr>
      </w:pPr>
    </w:p>
    <w:sectPr w:rsidR="001C10E0" w:rsidRPr="005B1BB5" w:rsidSect="00A01129">
      <w:footerReference w:type="default" r:id="rId17"/>
      <w:footerReference w:type="first" r:id="rId18"/>
      <w:pgSz w:w="11906" w:h="16838"/>
      <w:pgMar w:top="851" w:right="849" w:bottom="142" w:left="1134" w:header="0" w:footer="708" w:gutter="0"/>
      <w:pgNumType w:start="1"/>
      <w:cols w:space="720"/>
      <w:formProt w:val="0"/>
      <w:titlePg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8A2FC5" w14:textId="77777777" w:rsidR="00B84287" w:rsidRDefault="00B84287">
      <w:pPr>
        <w:spacing w:after="0" w:line="240" w:lineRule="auto"/>
      </w:pPr>
      <w:r>
        <w:separator/>
      </w:r>
    </w:p>
  </w:endnote>
  <w:endnote w:type="continuationSeparator" w:id="0">
    <w:p w14:paraId="2AD08AE0" w14:textId="77777777" w:rsidR="00B84287" w:rsidRDefault="00B84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1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5E8550" w14:textId="77777777" w:rsidR="00D61EDB" w:rsidRDefault="00D61EDB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0A26CE" w14:textId="77777777" w:rsidR="00D61EDB" w:rsidRDefault="00D61EDB">
    <w:pPr>
      <w:tabs>
        <w:tab w:val="center" w:pos="4536"/>
        <w:tab w:val="left" w:pos="8100"/>
        <w:tab w:val="right" w:pos="9072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DEA588" w14:textId="77777777" w:rsidR="00D61EDB" w:rsidRDefault="00D61EDB"/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2E0A3E" w14:textId="77777777" w:rsidR="00D61EDB" w:rsidRDefault="00D61EDB">
    <w:pPr>
      <w:tabs>
        <w:tab w:val="center" w:pos="4536"/>
        <w:tab w:val="left" w:pos="8100"/>
        <w:tab w:val="right" w:pos="9072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AB6466" w14:textId="77777777" w:rsidR="00D61EDB" w:rsidRDefault="00D61EDB"/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17330B" w14:textId="77777777" w:rsidR="00D61EDB" w:rsidRDefault="00D61EDB">
    <w:pPr>
      <w:tabs>
        <w:tab w:val="center" w:pos="4536"/>
        <w:tab w:val="left" w:pos="8100"/>
        <w:tab w:val="right" w:pos="9072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11360A" w14:textId="77777777" w:rsidR="00B84287" w:rsidRDefault="00B84287">
      <w:pPr>
        <w:spacing w:after="0" w:line="240" w:lineRule="auto"/>
      </w:pPr>
      <w:r>
        <w:separator/>
      </w:r>
    </w:p>
  </w:footnote>
  <w:footnote w:type="continuationSeparator" w:id="0">
    <w:p w14:paraId="604F6F4B" w14:textId="77777777" w:rsidR="00B84287" w:rsidRDefault="00B842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B4888"/>
    <w:multiLevelType w:val="multilevel"/>
    <w:tmpl w:val="BE8A32A0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1" w15:restartNumberingAfterBreak="0">
    <w:nsid w:val="08C10597"/>
    <w:multiLevelType w:val="multilevel"/>
    <w:tmpl w:val="54162B84"/>
    <w:lvl w:ilvl="0">
      <w:start w:val="1"/>
      <w:numFmt w:val="bullet"/>
      <w:lvlText w:val="●"/>
      <w:lvlJc w:val="left"/>
      <w:pPr>
        <w:tabs>
          <w:tab w:val="num" w:pos="0"/>
        </w:tabs>
        <w:ind w:left="862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302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022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462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182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622" w:hanging="360"/>
      </w:pPr>
      <w:rPr>
        <w:rFonts w:ascii="Noto Sans Symbols" w:hAnsi="Noto Sans Symbols" w:cs="Noto Sans Symbols" w:hint="default"/>
      </w:rPr>
    </w:lvl>
  </w:abstractNum>
  <w:abstractNum w:abstractNumId="2" w15:restartNumberingAfterBreak="0">
    <w:nsid w:val="0C7E7E28"/>
    <w:multiLevelType w:val="multilevel"/>
    <w:tmpl w:val="236EB750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3" w15:restartNumberingAfterBreak="0">
    <w:nsid w:val="13153301"/>
    <w:multiLevelType w:val="multilevel"/>
    <w:tmpl w:val="CCF42F46"/>
    <w:lvl w:ilvl="0">
      <w:start w:val="1"/>
      <w:numFmt w:val="bullet"/>
      <w:lvlText w:val=""/>
      <w:lvlJc w:val="righ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4" w15:restartNumberingAfterBreak="0">
    <w:nsid w:val="15ED4E4A"/>
    <w:multiLevelType w:val="multilevel"/>
    <w:tmpl w:val="72BAB25E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5" w15:restartNumberingAfterBreak="0">
    <w:nsid w:val="1A71160B"/>
    <w:multiLevelType w:val="multilevel"/>
    <w:tmpl w:val="AE184D8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b/>
        <w:i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b/>
        <w:i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b/>
        <w:i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b/>
        <w:i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b/>
        <w:i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b/>
        <w:i/>
      </w:rPr>
    </w:lvl>
  </w:abstractNum>
  <w:abstractNum w:abstractNumId="6" w15:restartNumberingAfterBreak="0">
    <w:nsid w:val="1BED7912"/>
    <w:multiLevelType w:val="multilevel"/>
    <w:tmpl w:val="EC342956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7" w15:restartNumberingAfterBreak="0">
    <w:nsid w:val="22974662"/>
    <w:multiLevelType w:val="multilevel"/>
    <w:tmpl w:val="9D4CFAA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296673B0"/>
    <w:multiLevelType w:val="multilevel"/>
    <w:tmpl w:val="05722FBA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2A373369"/>
    <w:multiLevelType w:val="multilevel"/>
    <w:tmpl w:val="00DC2EDA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10" w15:restartNumberingAfterBreak="0">
    <w:nsid w:val="2B2F70E4"/>
    <w:multiLevelType w:val="multilevel"/>
    <w:tmpl w:val="3D7C0ED6"/>
    <w:lvl w:ilvl="0">
      <w:start w:val="1"/>
      <w:numFmt w:val="bullet"/>
      <w:lvlText w:val="●"/>
      <w:lvlJc w:val="left"/>
      <w:pPr>
        <w:tabs>
          <w:tab w:val="num" w:pos="0"/>
        </w:tabs>
        <w:ind w:left="928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34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06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50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22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660" w:hanging="360"/>
      </w:pPr>
      <w:rPr>
        <w:rFonts w:ascii="Noto Sans Symbols" w:hAnsi="Noto Sans Symbols" w:cs="Noto Sans Symbols" w:hint="default"/>
      </w:rPr>
    </w:lvl>
  </w:abstractNum>
  <w:abstractNum w:abstractNumId="11" w15:restartNumberingAfterBreak="0">
    <w:nsid w:val="30963A11"/>
    <w:multiLevelType w:val="multilevel"/>
    <w:tmpl w:val="B116232A"/>
    <w:lvl w:ilvl="0">
      <w:start w:val="1"/>
      <w:numFmt w:val="bullet"/>
      <w:lvlText w:val="●"/>
      <w:lvlJc w:val="left"/>
      <w:pPr>
        <w:tabs>
          <w:tab w:val="num" w:pos="0"/>
        </w:tabs>
        <w:ind w:left="786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12" w15:restartNumberingAfterBreak="0">
    <w:nsid w:val="30DE78E7"/>
    <w:multiLevelType w:val="multilevel"/>
    <w:tmpl w:val="2BF6C28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3" w15:restartNumberingAfterBreak="0">
    <w:nsid w:val="32C61515"/>
    <w:multiLevelType w:val="multilevel"/>
    <w:tmpl w:val="0EA2E142"/>
    <w:lvl w:ilvl="0">
      <w:start w:val="1"/>
      <w:numFmt w:val="decimal"/>
      <w:lvlText w:val="%1."/>
      <w:lvlJc w:val="left"/>
      <w:pPr>
        <w:tabs>
          <w:tab w:val="num" w:pos="0"/>
        </w:tabs>
        <w:ind w:left="1068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14" w15:restartNumberingAfterBreak="0">
    <w:nsid w:val="33BF5A35"/>
    <w:multiLevelType w:val="multilevel"/>
    <w:tmpl w:val="B79E97F6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15" w15:restartNumberingAfterBreak="0">
    <w:nsid w:val="34880167"/>
    <w:multiLevelType w:val="multilevel"/>
    <w:tmpl w:val="11483CAC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16" w15:restartNumberingAfterBreak="0">
    <w:nsid w:val="3F085002"/>
    <w:multiLevelType w:val="multilevel"/>
    <w:tmpl w:val="27E84E4E"/>
    <w:lvl w:ilvl="0">
      <w:start w:val="1"/>
      <w:numFmt w:val="bullet"/>
      <w:lvlText w:val="●"/>
      <w:lvlJc w:val="left"/>
      <w:pPr>
        <w:tabs>
          <w:tab w:val="num" w:pos="0"/>
        </w:tabs>
        <w:ind w:left="108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24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68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40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840" w:hanging="360"/>
      </w:pPr>
      <w:rPr>
        <w:rFonts w:ascii="Noto Sans Symbols" w:hAnsi="Noto Sans Symbols" w:cs="Noto Sans Symbols" w:hint="default"/>
      </w:rPr>
    </w:lvl>
  </w:abstractNum>
  <w:abstractNum w:abstractNumId="17" w15:restartNumberingAfterBreak="0">
    <w:nsid w:val="40647C48"/>
    <w:multiLevelType w:val="multilevel"/>
    <w:tmpl w:val="2DCE7C72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18" w15:restartNumberingAfterBreak="0">
    <w:nsid w:val="40FA743A"/>
    <w:multiLevelType w:val="multilevel"/>
    <w:tmpl w:val="685C17D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462F38ED"/>
    <w:multiLevelType w:val="multilevel"/>
    <w:tmpl w:val="4B86ECA4"/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</w:rPr>
    </w:lvl>
  </w:abstractNum>
  <w:abstractNum w:abstractNumId="20" w15:restartNumberingAfterBreak="0">
    <w:nsid w:val="48162CDD"/>
    <w:multiLevelType w:val="multilevel"/>
    <w:tmpl w:val="CB261F4A"/>
    <w:lvl w:ilvl="0">
      <w:start w:val="8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360" w:hanging="360"/>
      </w:pPr>
      <w:rPr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21" w15:restartNumberingAfterBreak="0">
    <w:nsid w:val="48F21EFD"/>
    <w:multiLevelType w:val="multilevel"/>
    <w:tmpl w:val="ED5ED592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22" w15:restartNumberingAfterBreak="0">
    <w:nsid w:val="4AB26513"/>
    <w:multiLevelType w:val="multilevel"/>
    <w:tmpl w:val="A4C00A2A"/>
    <w:lvl w:ilvl="0">
      <w:start w:val="3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Cambria" w:hAnsi="Cambria" w:cs="Cambria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7200" w:hanging="360"/>
      </w:pPr>
      <w:rPr>
        <w:rFonts w:ascii="Noto Sans Symbols" w:hAnsi="Noto Sans Symbols" w:cs="Noto Sans Symbols" w:hint="default"/>
      </w:rPr>
    </w:lvl>
  </w:abstractNum>
  <w:abstractNum w:abstractNumId="23" w15:restartNumberingAfterBreak="0">
    <w:nsid w:val="4F9719A4"/>
    <w:multiLevelType w:val="multilevel"/>
    <w:tmpl w:val="9EB074A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4" w15:restartNumberingAfterBreak="0">
    <w:nsid w:val="535227A0"/>
    <w:multiLevelType w:val="multilevel"/>
    <w:tmpl w:val="9A286BE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5" w15:restartNumberingAfterBreak="0">
    <w:nsid w:val="561C3F1A"/>
    <w:multiLevelType w:val="multilevel"/>
    <w:tmpl w:val="F91E837A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26" w15:restartNumberingAfterBreak="0">
    <w:nsid w:val="5B02347E"/>
    <w:multiLevelType w:val="multilevel"/>
    <w:tmpl w:val="E5E65EF2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27" w15:restartNumberingAfterBreak="0">
    <w:nsid w:val="5B6C18B2"/>
    <w:multiLevelType w:val="multilevel"/>
    <w:tmpl w:val="4D0417FE"/>
    <w:lvl w:ilvl="0">
      <w:start w:val="1"/>
      <w:numFmt w:val="bullet"/>
      <w:lvlText w:val="-"/>
      <w:lvlJc w:val="left"/>
      <w:pPr>
        <w:tabs>
          <w:tab w:val="num" w:pos="0"/>
        </w:tabs>
        <w:ind w:left="960" w:hanging="360"/>
      </w:pPr>
      <w:rPr>
        <w:rFonts w:ascii="Arial Narrow" w:hAnsi="Arial Narrow" w:cs="Arial Narro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40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12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56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28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720" w:hanging="360"/>
      </w:pPr>
      <w:rPr>
        <w:rFonts w:ascii="Noto Sans Symbols" w:hAnsi="Noto Sans Symbols" w:cs="Noto Sans Symbols" w:hint="default"/>
      </w:rPr>
    </w:lvl>
  </w:abstractNum>
  <w:abstractNum w:abstractNumId="28" w15:restartNumberingAfterBreak="0">
    <w:nsid w:val="69066646"/>
    <w:multiLevelType w:val="multilevel"/>
    <w:tmpl w:val="B2C0F2EE"/>
    <w:lvl w:ilvl="0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24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68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40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840" w:hanging="360"/>
      </w:pPr>
      <w:rPr>
        <w:rFonts w:ascii="Noto Sans Symbols" w:hAnsi="Noto Sans Symbols" w:cs="Noto Sans Symbols" w:hint="default"/>
      </w:rPr>
    </w:lvl>
  </w:abstractNum>
  <w:abstractNum w:abstractNumId="29" w15:restartNumberingAfterBreak="0">
    <w:nsid w:val="6B4D3823"/>
    <w:multiLevelType w:val="multilevel"/>
    <w:tmpl w:val="AA0C1C94"/>
    <w:lvl w:ilvl="0">
      <w:start w:val="1"/>
      <w:numFmt w:val="bullet"/>
      <w:lvlText w:val="●"/>
      <w:lvlJc w:val="left"/>
      <w:pPr>
        <w:tabs>
          <w:tab w:val="num" w:pos="0"/>
        </w:tabs>
        <w:ind w:left="1428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868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588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5028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748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7188" w:hanging="360"/>
      </w:pPr>
      <w:rPr>
        <w:rFonts w:ascii="Noto Sans Symbols" w:hAnsi="Noto Sans Symbols" w:cs="Noto Sans Symbols" w:hint="default"/>
      </w:rPr>
    </w:lvl>
  </w:abstractNum>
  <w:abstractNum w:abstractNumId="30" w15:restartNumberingAfterBreak="0">
    <w:nsid w:val="6BB1279B"/>
    <w:multiLevelType w:val="multilevel"/>
    <w:tmpl w:val="31387A40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31" w15:restartNumberingAfterBreak="0">
    <w:nsid w:val="6BFB5D27"/>
    <w:multiLevelType w:val="multilevel"/>
    <w:tmpl w:val="F5DA3E7C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32" w15:restartNumberingAfterBreak="0">
    <w:nsid w:val="6E0D3F4D"/>
    <w:multiLevelType w:val="multilevel"/>
    <w:tmpl w:val="68749E26"/>
    <w:lvl w:ilvl="0">
      <w:start w:val="6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70E60039"/>
    <w:multiLevelType w:val="multilevel"/>
    <w:tmpl w:val="75440F04"/>
    <w:lvl w:ilvl="0">
      <w:start w:val="1"/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24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68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40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840" w:hanging="360"/>
      </w:pPr>
      <w:rPr>
        <w:rFonts w:ascii="Noto Sans Symbols" w:hAnsi="Noto Sans Symbols" w:cs="Noto Sans Symbols" w:hint="default"/>
      </w:rPr>
    </w:lvl>
  </w:abstractNum>
  <w:abstractNum w:abstractNumId="34" w15:restartNumberingAfterBreak="0">
    <w:nsid w:val="70F531A4"/>
    <w:multiLevelType w:val="multilevel"/>
    <w:tmpl w:val="2918C0A2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35" w15:restartNumberingAfterBreak="0">
    <w:nsid w:val="71BF6DB2"/>
    <w:multiLevelType w:val="multilevel"/>
    <w:tmpl w:val="0C6E2CF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36" w15:restartNumberingAfterBreak="0">
    <w:nsid w:val="723F3018"/>
    <w:multiLevelType w:val="multilevel"/>
    <w:tmpl w:val="985C79D0"/>
    <w:lvl w:ilvl="0">
      <w:start w:val="1"/>
      <w:numFmt w:val="bullet"/>
      <w:lvlText w:val="●"/>
      <w:lvlJc w:val="left"/>
      <w:pPr>
        <w:tabs>
          <w:tab w:val="num" w:pos="0"/>
        </w:tabs>
        <w:ind w:left="644" w:hanging="359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37" w15:restartNumberingAfterBreak="0">
    <w:nsid w:val="7A876B75"/>
    <w:multiLevelType w:val="multilevel"/>
    <w:tmpl w:val="819E1898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38" w15:restartNumberingAfterBreak="0">
    <w:nsid w:val="7D2556AE"/>
    <w:multiLevelType w:val="multilevel"/>
    <w:tmpl w:val="0CDEEB96"/>
    <w:lvl w:ilvl="0">
      <w:start w:val="1"/>
      <w:numFmt w:val="decimal"/>
      <w:lvlText w:val="%1."/>
      <w:lvlJc w:val="left"/>
      <w:pPr>
        <w:tabs>
          <w:tab w:val="num" w:pos="0"/>
        </w:tabs>
        <w:ind w:left="495" w:hanging="495"/>
      </w:pPr>
      <w:rPr>
        <w:rFonts w:ascii="Calibri" w:eastAsia="Calibri" w:hAnsi="Calibri" w:cs="Calibri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ascii="Calibri" w:eastAsia="Calibri" w:hAnsi="Calibri" w:cs="Calibri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ascii="Times New Roman" w:eastAsia="Times New Roman" w:hAnsi="Times New Roman" w:cs="Times New Roman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ascii="Calibri" w:eastAsia="Calibri" w:hAnsi="Calibri" w:cs="Calibri"/>
        <w:sz w:val="22"/>
        <w:szCs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  <w:rPr>
        <w:rFonts w:ascii="Calibri" w:eastAsia="Calibri" w:hAnsi="Calibri" w:cs="Calibri"/>
        <w:sz w:val="22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ascii="Calibri" w:eastAsia="Calibri" w:hAnsi="Calibri" w:cs="Calibri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rFonts w:ascii="Calibri" w:eastAsia="Calibri" w:hAnsi="Calibri" w:cs="Calibri"/>
        <w:sz w:val="22"/>
        <w:szCs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2160"/>
      </w:pPr>
      <w:rPr>
        <w:rFonts w:ascii="Calibri" w:eastAsia="Calibri" w:hAnsi="Calibri" w:cs="Calibri"/>
        <w:sz w:val="22"/>
        <w:szCs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  <w:rPr>
        <w:rFonts w:ascii="Calibri" w:eastAsia="Calibri" w:hAnsi="Calibri" w:cs="Calibri"/>
        <w:sz w:val="22"/>
        <w:szCs w:val="22"/>
      </w:rPr>
    </w:lvl>
  </w:abstractNum>
  <w:abstractNum w:abstractNumId="39" w15:restartNumberingAfterBreak="0">
    <w:nsid w:val="7F844827"/>
    <w:multiLevelType w:val="multilevel"/>
    <w:tmpl w:val="81F06346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40" w15:restartNumberingAfterBreak="0">
    <w:nsid w:val="7FB46792"/>
    <w:multiLevelType w:val="multilevel"/>
    <w:tmpl w:val="1830560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</w:abstractNum>
  <w:num w:numId="1">
    <w:abstractNumId w:val="4"/>
  </w:num>
  <w:num w:numId="2">
    <w:abstractNumId w:val="9"/>
  </w:num>
  <w:num w:numId="3">
    <w:abstractNumId w:val="33"/>
  </w:num>
  <w:num w:numId="4">
    <w:abstractNumId w:val="20"/>
  </w:num>
  <w:num w:numId="5">
    <w:abstractNumId w:val="35"/>
  </w:num>
  <w:num w:numId="6">
    <w:abstractNumId w:val="21"/>
  </w:num>
  <w:num w:numId="7">
    <w:abstractNumId w:val="31"/>
  </w:num>
  <w:num w:numId="8">
    <w:abstractNumId w:val="18"/>
  </w:num>
  <w:num w:numId="9">
    <w:abstractNumId w:val="2"/>
  </w:num>
  <w:num w:numId="10">
    <w:abstractNumId w:val="39"/>
  </w:num>
  <w:num w:numId="11">
    <w:abstractNumId w:val="1"/>
  </w:num>
  <w:num w:numId="12">
    <w:abstractNumId w:val="32"/>
  </w:num>
  <w:num w:numId="13">
    <w:abstractNumId w:val="26"/>
  </w:num>
  <w:num w:numId="14">
    <w:abstractNumId w:val="37"/>
  </w:num>
  <w:num w:numId="15">
    <w:abstractNumId w:val="30"/>
  </w:num>
  <w:num w:numId="16">
    <w:abstractNumId w:val="15"/>
  </w:num>
  <w:num w:numId="17">
    <w:abstractNumId w:val="36"/>
  </w:num>
  <w:num w:numId="18">
    <w:abstractNumId w:val="19"/>
  </w:num>
  <w:num w:numId="19">
    <w:abstractNumId w:val="40"/>
  </w:num>
  <w:num w:numId="20">
    <w:abstractNumId w:val="29"/>
  </w:num>
  <w:num w:numId="21">
    <w:abstractNumId w:val="24"/>
  </w:num>
  <w:num w:numId="22">
    <w:abstractNumId w:val="38"/>
  </w:num>
  <w:num w:numId="23">
    <w:abstractNumId w:val="17"/>
  </w:num>
  <w:num w:numId="24">
    <w:abstractNumId w:val="22"/>
  </w:num>
  <w:num w:numId="25">
    <w:abstractNumId w:val="13"/>
  </w:num>
  <w:num w:numId="26">
    <w:abstractNumId w:val="6"/>
  </w:num>
  <w:num w:numId="27">
    <w:abstractNumId w:val="8"/>
  </w:num>
  <w:num w:numId="28">
    <w:abstractNumId w:val="11"/>
  </w:num>
  <w:num w:numId="29">
    <w:abstractNumId w:val="7"/>
  </w:num>
  <w:num w:numId="30">
    <w:abstractNumId w:val="3"/>
  </w:num>
  <w:num w:numId="31">
    <w:abstractNumId w:val="0"/>
  </w:num>
  <w:num w:numId="32">
    <w:abstractNumId w:val="23"/>
  </w:num>
  <w:num w:numId="33">
    <w:abstractNumId w:val="28"/>
  </w:num>
  <w:num w:numId="34">
    <w:abstractNumId w:val="5"/>
  </w:num>
  <w:num w:numId="35">
    <w:abstractNumId w:val="27"/>
  </w:num>
  <w:num w:numId="36">
    <w:abstractNumId w:val="34"/>
  </w:num>
  <w:num w:numId="37">
    <w:abstractNumId w:val="25"/>
  </w:num>
  <w:num w:numId="38">
    <w:abstractNumId w:val="16"/>
  </w:num>
  <w:num w:numId="39">
    <w:abstractNumId w:val="10"/>
  </w:num>
  <w:num w:numId="40">
    <w:abstractNumId w:val="14"/>
  </w:num>
  <w:num w:numId="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0E0"/>
    <w:rsid w:val="00003F92"/>
    <w:rsid w:val="00015248"/>
    <w:rsid w:val="000235E8"/>
    <w:rsid w:val="0002471C"/>
    <w:rsid w:val="00025BA1"/>
    <w:rsid w:val="00050459"/>
    <w:rsid w:val="000544FA"/>
    <w:rsid w:val="000619AF"/>
    <w:rsid w:val="00076E14"/>
    <w:rsid w:val="000D061B"/>
    <w:rsid w:val="000F7E70"/>
    <w:rsid w:val="001310C4"/>
    <w:rsid w:val="00177A6D"/>
    <w:rsid w:val="001917C6"/>
    <w:rsid w:val="001958EC"/>
    <w:rsid w:val="001A142F"/>
    <w:rsid w:val="001C10E0"/>
    <w:rsid w:val="001D43F0"/>
    <w:rsid w:val="002110AE"/>
    <w:rsid w:val="0021179A"/>
    <w:rsid w:val="00254F20"/>
    <w:rsid w:val="00281CB1"/>
    <w:rsid w:val="00296CB1"/>
    <w:rsid w:val="002D6328"/>
    <w:rsid w:val="002F61E5"/>
    <w:rsid w:val="0032502F"/>
    <w:rsid w:val="0034480B"/>
    <w:rsid w:val="00375A98"/>
    <w:rsid w:val="00394719"/>
    <w:rsid w:val="003A7DBC"/>
    <w:rsid w:val="00450619"/>
    <w:rsid w:val="00462B33"/>
    <w:rsid w:val="004F27DC"/>
    <w:rsid w:val="00565D14"/>
    <w:rsid w:val="005944FD"/>
    <w:rsid w:val="005955C3"/>
    <w:rsid w:val="005B1BB5"/>
    <w:rsid w:val="005C4A74"/>
    <w:rsid w:val="005C64B2"/>
    <w:rsid w:val="005E71F8"/>
    <w:rsid w:val="00636019"/>
    <w:rsid w:val="00643037"/>
    <w:rsid w:val="00671917"/>
    <w:rsid w:val="006936E5"/>
    <w:rsid w:val="0071555E"/>
    <w:rsid w:val="0074014C"/>
    <w:rsid w:val="00762C43"/>
    <w:rsid w:val="00765566"/>
    <w:rsid w:val="00793800"/>
    <w:rsid w:val="007B78EB"/>
    <w:rsid w:val="007C71F4"/>
    <w:rsid w:val="007E63E9"/>
    <w:rsid w:val="008315BB"/>
    <w:rsid w:val="0086373D"/>
    <w:rsid w:val="008A0960"/>
    <w:rsid w:val="008A2510"/>
    <w:rsid w:val="008B116B"/>
    <w:rsid w:val="00943E14"/>
    <w:rsid w:val="009663D2"/>
    <w:rsid w:val="009972C4"/>
    <w:rsid w:val="009A506C"/>
    <w:rsid w:val="009B52BA"/>
    <w:rsid w:val="009C1F96"/>
    <w:rsid w:val="009E1021"/>
    <w:rsid w:val="00A01129"/>
    <w:rsid w:val="00A14B1A"/>
    <w:rsid w:val="00A17E52"/>
    <w:rsid w:val="00A34C78"/>
    <w:rsid w:val="00A76BD8"/>
    <w:rsid w:val="00AC0BF7"/>
    <w:rsid w:val="00B16D19"/>
    <w:rsid w:val="00B2302B"/>
    <w:rsid w:val="00B42930"/>
    <w:rsid w:val="00B5068D"/>
    <w:rsid w:val="00B723FC"/>
    <w:rsid w:val="00B84287"/>
    <w:rsid w:val="00B87834"/>
    <w:rsid w:val="00B907E0"/>
    <w:rsid w:val="00BE28C1"/>
    <w:rsid w:val="00C036DA"/>
    <w:rsid w:val="00C456FF"/>
    <w:rsid w:val="00CD69B1"/>
    <w:rsid w:val="00CF1FEE"/>
    <w:rsid w:val="00D027D2"/>
    <w:rsid w:val="00D171B7"/>
    <w:rsid w:val="00D61EDB"/>
    <w:rsid w:val="00DB7A53"/>
    <w:rsid w:val="00E87910"/>
    <w:rsid w:val="00EB72DC"/>
    <w:rsid w:val="00EE35AC"/>
    <w:rsid w:val="00F16370"/>
    <w:rsid w:val="00F200ED"/>
    <w:rsid w:val="00F62D98"/>
    <w:rsid w:val="00F71815"/>
    <w:rsid w:val="00F956A4"/>
    <w:rsid w:val="00FC2AC2"/>
    <w:rsid w:val="01BBCD5F"/>
    <w:rsid w:val="01EED0F9"/>
    <w:rsid w:val="01EF03CA"/>
    <w:rsid w:val="0254B318"/>
    <w:rsid w:val="0354A503"/>
    <w:rsid w:val="038AA15A"/>
    <w:rsid w:val="03C3D0B5"/>
    <w:rsid w:val="052939C4"/>
    <w:rsid w:val="05571180"/>
    <w:rsid w:val="05597586"/>
    <w:rsid w:val="05A05C9E"/>
    <w:rsid w:val="05F1100C"/>
    <w:rsid w:val="062B68EE"/>
    <w:rsid w:val="0699C85C"/>
    <w:rsid w:val="06F4D8C9"/>
    <w:rsid w:val="0728765E"/>
    <w:rsid w:val="07D19AD4"/>
    <w:rsid w:val="0845DF0F"/>
    <w:rsid w:val="08ADB2E2"/>
    <w:rsid w:val="08C89D6F"/>
    <w:rsid w:val="094115AE"/>
    <w:rsid w:val="09F8DC27"/>
    <w:rsid w:val="0B9A51A1"/>
    <w:rsid w:val="0CFE8006"/>
    <w:rsid w:val="0CFFBFF9"/>
    <w:rsid w:val="0D06ECD2"/>
    <w:rsid w:val="0E121E59"/>
    <w:rsid w:val="0FB0FDF0"/>
    <w:rsid w:val="0FE68714"/>
    <w:rsid w:val="11058A14"/>
    <w:rsid w:val="1199B014"/>
    <w:rsid w:val="11B24CC2"/>
    <w:rsid w:val="12325C6E"/>
    <w:rsid w:val="131CF6D7"/>
    <w:rsid w:val="13314AF8"/>
    <w:rsid w:val="134DC524"/>
    <w:rsid w:val="135A2E59"/>
    <w:rsid w:val="136DC18A"/>
    <w:rsid w:val="14815FDD"/>
    <w:rsid w:val="14948817"/>
    <w:rsid w:val="14C26801"/>
    <w:rsid w:val="1557BA3D"/>
    <w:rsid w:val="159FC311"/>
    <w:rsid w:val="161E0148"/>
    <w:rsid w:val="168D8D5C"/>
    <w:rsid w:val="169BC676"/>
    <w:rsid w:val="169FE886"/>
    <w:rsid w:val="170EB130"/>
    <w:rsid w:val="17B9009F"/>
    <w:rsid w:val="185A0733"/>
    <w:rsid w:val="18B965D2"/>
    <w:rsid w:val="1967F93A"/>
    <w:rsid w:val="19D95712"/>
    <w:rsid w:val="1A8ECAA2"/>
    <w:rsid w:val="1AF82141"/>
    <w:rsid w:val="1C5E075D"/>
    <w:rsid w:val="1DAB7667"/>
    <w:rsid w:val="20B7D577"/>
    <w:rsid w:val="20FD2537"/>
    <w:rsid w:val="21CF6813"/>
    <w:rsid w:val="225255E0"/>
    <w:rsid w:val="22B0E46D"/>
    <w:rsid w:val="22F5B323"/>
    <w:rsid w:val="246D9AA1"/>
    <w:rsid w:val="24776496"/>
    <w:rsid w:val="2565499C"/>
    <w:rsid w:val="26160836"/>
    <w:rsid w:val="2616F391"/>
    <w:rsid w:val="272116D8"/>
    <w:rsid w:val="27845590"/>
    <w:rsid w:val="2786DC13"/>
    <w:rsid w:val="27C0520A"/>
    <w:rsid w:val="281A0FDB"/>
    <w:rsid w:val="282B6F67"/>
    <w:rsid w:val="294BFF1B"/>
    <w:rsid w:val="2996F409"/>
    <w:rsid w:val="29DB17F8"/>
    <w:rsid w:val="2A13CB5F"/>
    <w:rsid w:val="2A458F60"/>
    <w:rsid w:val="2B0E40F0"/>
    <w:rsid w:val="2B373D10"/>
    <w:rsid w:val="2C3E9E56"/>
    <w:rsid w:val="2D1CCF4F"/>
    <w:rsid w:val="2F041C9D"/>
    <w:rsid w:val="2F763F18"/>
    <w:rsid w:val="2FDEEF07"/>
    <w:rsid w:val="30350C6B"/>
    <w:rsid w:val="30CC9780"/>
    <w:rsid w:val="31054562"/>
    <w:rsid w:val="314F6BC6"/>
    <w:rsid w:val="3157FC55"/>
    <w:rsid w:val="327E3DC3"/>
    <w:rsid w:val="32A5FA36"/>
    <w:rsid w:val="32C43F3F"/>
    <w:rsid w:val="32FA6A24"/>
    <w:rsid w:val="340EEC1E"/>
    <w:rsid w:val="341A0E24"/>
    <w:rsid w:val="341B34F1"/>
    <w:rsid w:val="35DD5392"/>
    <w:rsid w:val="37E68BA8"/>
    <w:rsid w:val="396B548B"/>
    <w:rsid w:val="3A303E48"/>
    <w:rsid w:val="3B603D83"/>
    <w:rsid w:val="3B6E6D10"/>
    <w:rsid w:val="3B99F4F9"/>
    <w:rsid w:val="3BAED9AF"/>
    <w:rsid w:val="3BDAEBBC"/>
    <w:rsid w:val="3C7A5D22"/>
    <w:rsid w:val="3D1BA008"/>
    <w:rsid w:val="3E3BF318"/>
    <w:rsid w:val="3E42B0DE"/>
    <w:rsid w:val="3FB3AA5F"/>
    <w:rsid w:val="4043AA10"/>
    <w:rsid w:val="4141EBE5"/>
    <w:rsid w:val="42433DB3"/>
    <w:rsid w:val="424421D6"/>
    <w:rsid w:val="42492994"/>
    <w:rsid w:val="426106DE"/>
    <w:rsid w:val="43E4F9F5"/>
    <w:rsid w:val="43F645DA"/>
    <w:rsid w:val="4473518A"/>
    <w:rsid w:val="44CAE381"/>
    <w:rsid w:val="44D919E0"/>
    <w:rsid w:val="4547F6E5"/>
    <w:rsid w:val="45B618E4"/>
    <w:rsid w:val="45F93BEE"/>
    <w:rsid w:val="45FF1F6B"/>
    <w:rsid w:val="460391EC"/>
    <w:rsid w:val="46DE8059"/>
    <w:rsid w:val="4733BC04"/>
    <w:rsid w:val="48B27F37"/>
    <w:rsid w:val="4980FB98"/>
    <w:rsid w:val="4A4E4F98"/>
    <w:rsid w:val="4AEB28F7"/>
    <w:rsid w:val="4AF1CF75"/>
    <w:rsid w:val="4B08A98B"/>
    <w:rsid w:val="4B4CC4DB"/>
    <w:rsid w:val="4BFCBFCF"/>
    <w:rsid w:val="4C0F94B8"/>
    <w:rsid w:val="4C39817A"/>
    <w:rsid w:val="4C507AB9"/>
    <w:rsid w:val="4C7A1FAA"/>
    <w:rsid w:val="4C991E82"/>
    <w:rsid w:val="4CD332FB"/>
    <w:rsid w:val="4E1DFE1A"/>
    <w:rsid w:val="4F340D40"/>
    <w:rsid w:val="4F346091"/>
    <w:rsid w:val="4F799EF0"/>
    <w:rsid w:val="50111D01"/>
    <w:rsid w:val="503E9545"/>
    <w:rsid w:val="50D030F2"/>
    <w:rsid w:val="51FCF92D"/>
    <w:rsid w:val="51FD8BC1"/>
    <w:rsid w:val="529FB853"/>
    <w:rsid w:val="52E66CD1"/>
    <w:rsid w:val="531B117E"/>
    <w:rsid w:val="5407D1B4"/>
    <w:rsid w:val="542B529E"/>
    <w:rsid w:val="54690866"/>
    <w:rsid w:val="55744BAF"/>
    <w:rsid w:val="559D7C8C"/>
    <w:rsid w:val="55F5A7F8"/>
    <w:rsid w:val="56F4504C"/>
    <w:rsid w:val="573F7276"/>
    <w:rsid w:val="57886479"/>
    <w:rsid w:val="58076D36"/>
    <w:rsid w:val="58C21A7A"/>
    <w:rsid w:val="5A4DAC5C"/>
    <w:rsid w:val="5A694965"/>
    <w:rsid w:val="5B4AA77A"/>
    <w:rsid w:val="5E7FFF91"/>
    <w:rsid w:val="5E910A0C"/>
    <w:rsid w:val="5ECDA754"/>
    <w:rsid w:val="5ECFC01A"/>
    <w:rsid w:val="5EFB17C3"/>
    <w:rsid w:val="5F417F2E"/>
    <w:rsid w:val="5FB77836"/>
    <w:rsid w:val="5FBE2F84"/>
    <w:rsid w:val="6087B83B"/>
    <w:rsid w:val="60B7CA1E"/>
    <w:rsid w:val="611FDF2C"/>
    <w:rsid w:val="6159FFE5"/>
    <w:rsid w:val="626DADD3"/>
    <w:rsid w:val="62BB02A3"/>
    <w:rsid w:val="630A4ECB"/>
    <w:rsid w:val="65449458"/>
    <w:rsid w:val="66F42140"/>
    <w:rsid w:val="67CC3A26"/>
    <w:rsid w:val="690F3B6F"/>
    <w:rsid w:val="6A5D5E84"/>
    <w:rsid w:val="6B0D7810"/>
    <w:rsid w:val="6B6380DB"/>
    <w:rsid w:val="6C46B138"/>
    <w:rsid w:val="6E17A210"/>
    <w:rsid w:val="6FAA2A93"/>
    <w:rsid w:val="70109528"/>
    <w:rsid w:val="70117C44"/>
    <w:rsid w:val="708746FF"/>
    <w:rsid w:val="712EFCAC"/>
    <w:rsid w:val="71A0876D"/>
    <w:rsid w:val="71D387B1"/>
    <w:rsid w:val="71E71BDF"/>
    <w:rsid w:val="725B45DD"/>
    <w:rsid w:val="72606030"/>
    <w:rsid w:val="73275FB7"/>
    <w:rsid w:val="73762F8B"/>
    <w:rsid w:val="73A6CC1B"/>
    <w:rsid w:val="74034B18"/>
    <w:rsid w:val="759AC7EF"/>
    <w:rsid w:val="75BB2367"/>
    <w:rsid w:val="76154BBA"/>
    <w:rsid w:val="77F313AE"/>
    <w:rsid w:val="78EE2BDC"/>
    <w:rsid w:val="79A8AB1C"/>
    <w:rsid w:val="79C8FCA4"/>
    <w:rsid w:val="7B1811F5"/>
    <w:rsid w:val="7B2B1ACD"/>
    <w:rsid w:val="7B4F6AC4"/>
    <w:rsid w:val="7B86424F"/>
    <w:rsid w:val="7BE8FFC6"/>
    <w:rsid w:val="7C3B4C07"/>
    <w:rsid w:val="7CB0EB30"/>
    <w:rsid w:val="7D0AA013"/>
    <w:rsid w:val="7DB74C3C"/>
    <w:rsid w:val="7DF533E6"/>
    <w:rsid w:val="7E5EC582"/>
    <w:rsid w:val="7F629BF6"/>
    <w:rsid w:val="7F6B949F"/>
    <w:rsid w:val="7FE0C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9DF1E"/>
  <w15:docId w15:val="{4128DA79-E7CA-4EC6-B634-1F7A7CA6D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4D26"/>
    <w:pPr>
      <w:spacing w:after="200" w:line="276" w:lineRule="auto"/>
    </w:pPr>
  </w:style>
  <w:style w:type="paragraph" w:styleId="Naslov1">
    <w:name w:val="heading 1"/>
    <w:basedOn w:val="Normal"/>
    <w:next w:val="Normal"/>
    <w:link w:val="Naslov1Char"/>
    <w:qFormat/>
    <w:rsid w:val="00324D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qFormat/>
    <w:rsid w:val="00324D26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9"/>
    <w:qFormat/>
    <w:rsid w:val="00324D2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qFormat/>
    <w:rsid w:val="00324D26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styleId="Naslov5">
    <w:name w:val="heading 5"/>
    <w:basedOn w:val="Normal"/>
    <w:next w:val="Normal"/>
    <w:link w:val="Naslov5Char"/>
    <w:qFormat/>
    <w:rsid w:val="00324D26"/>
    <w:pPr>
      <w:keepNext/>
      <w:keepLines/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sz w:val="24"/>
      <w:szCs w:val="24"/>
    </w:rPr>
  </w:style>
  <w:style w:type="paragraph" w:styleId="Naslov6">
    <w:name w:val="heading 6"/>
    <w:basedOn w:val="Normal"/>
    <w:next w:val="Normal"/>
    <w:link w:val="Naslov6Char"/>
    <w:qFormat/>
    <w:rsid w:val="00324D26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color w:val="FF0000"/>
      <w:szCs w:val="24"/>
    </w:rPr>
  </w:style>
  <w:style w:type="paragraph" w:styleId="Naslov7">
    <w:name w:val="heading 7"/>
    <w:basedOn w:val="Normal"/>
    <w:next w:val="Normal"/>
    <w:link w:val="Naslov7Char"/>
    <w:qFormat/>
    <w:rsid w:val="00324D26"/>
    <w:pPr>
      <w:keepNext/>
      <w:keepLines/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</w:rPr>
  </w:style>
  <w:style w:type="paragraph" w:styleId="Naslov8">
    <w:name w:val="heading 8"/>
    <w:basedOn w:val="Normal"/>
    <w:next w:val="Normal"/>
    <w:link w:val="Naslov8Char"/>
    <w:qFormat/>
    <w:rsid w:val="00324D26"/>
    <w:pPr>
      <w:keepNext/>
      <w:keepLines/>
      <w:spacing w:before="200" w:after="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Naslov9">
    <w:name w:val="heading 9"/>
    <w:basedOn w:val="Normal"/>
    <w:next w:val="Normal"/>
    <w:link w:val="Naslov9Char"/>
    <w:qFormat/>
    <w:rsid w:val="00324D26"/>
    <w:pPr>
      <w:keepNext/>
      <w:keepLines/>
      <w:spacing w:before="200" w:after="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qFormat/>
    <w:rsid w:val="00324D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2Char">
    <w:name w:val="Naslov 2 Char"/>
    <w:basedOn w:val="Zadanifontodlomka"/>
    <w:link w:val="Naslov2"/>
    <w:qFormat/>
    <w:rsid w:val="00324D26"/>
    <w:rPr>
      <w:rFonts w:ascii="Cambria" w:eastAsia="Times New Roman" w:hAnsi="Cambria" w:cs="Times New Roman"/>
      <w:b/>
      <w:bCs/>
      <w:color w:val="4F81BD"/>
      <w:sz w:val="26"/>
      <w:szCs w:val="26"/>
      <w:lang w:eastAsia="hr-HR"/>
    </w:rPr>
  </w:style>
  <w:style w:type="character" w:customStyle="1" w:styleId="Naslov3Char">
    <w:name w:val="Naslov 3 Char"/>
    <w:basedOn w:val="Zadanifontodlomka"/>
    <w:link w:val="Naslov3"/>
    <w:uiPriority w:val="99"/>
    <w:qFormat/>
    <w:rsid w:val="00324D26"/>
    <w:rPr>
      <w:rFonts w:ascii="Arial" w:eastAsia="Times New Roman" w:hAnsi="Arial" w:cs="Arial"/>
      <w:b/>
      <w:bCs/>
      <w:sz w:val="26"/>
      <w:szCs w:val="26"/>
      <w:lang w:eastAsia="hr-HR"/>
    </w:rPr>
  </w:style>
  <w:style w:type="character" w:customStyle="1" w:styleId="Naslov4Char">
    <w:name w:val="Naslov 4 Char"/>
    <w:basedOn w:val="Zadanifontodlomka"/>
    <w:link w:val="Naslov4"/>
    <w:qFormat/>
    <w:rsid w:val="00324D26"/>
    <w:rPr>
      <w:rFonts w:ascii="Times New Roman" w:eastAsia="Times New Roman" w:hAnsi="Times New Roman" w:cs="Times New Roman"/>
      <w:b/>
      <w:bCs/>
      <w:color w:val="FF0000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qFormat/>
    <w:rsid w:val="00324D26"/>
    <w:rPr>
      <w:rFonts w:ascii="Cambria" w:eastAsia="Times New Roman" w:hAnsi="Cambria" w:cs="Times New Roman"/>
      <w:color w:val="243F60"/>
      <w:sz w:val="24"/>
      <w:szCs w:val="24"/>
      <w:lang w:eastAsia="hr-HR"/>
    </w:rPr>
  </w:style>
  <w:style w:type="character" w:customStyle="1" w:styleId="Naslov6Char">
    <w:name w:val="Naslov 6 Char"/>
    <w:basedOn w:val="Zadanifontodlomka"/>
    <w:link w:val="Naslov6"/>
    <w:qFormat/>
    <w:rsid w:val="00324D26"/>
    <w:rPr>
      <w:rFonts w:ascii="Times New Roman" w:eastAsia="Times New Roman" w:hAnsi="Times New Roman" w:cs="Times New Roman"/>
      <w:b/>
      <w:bCs/>
      <w:color w:val="FF0000"/>
      <w:szCs w:val="24"/>
      <w:lang w:eastAsia="hr-HR"/>
    </w:rPr>
  </w:style>
  <w:style w:type="character" w:customStyle="1" w:styleId="Naslov7Char">
    <w:name w:val="Naslov 7 Char"/>
    <w:basedOn w:val="Zadanifontodlomka"/>
    <w:link w:val="Naslov7"/>
    <w:qFormat/>
    <w:rsid w:val="00324D26"/>
    <w:rPr>
      <w:rFonts w:ascii="Cambria" w:eastAsia="Times New Roman" w:hAnsi="Cambria" w:cs="Times New Roman"/>
      <w:i/>
      <w:iCs/>
      <w:color w:val="404040"/>
      <w:sz w:val="24"/>
      <w:szCs w:val="24"/>
      <w:lang w:eastAsia="hr-HR"/>
    </w:rPr>
  </w:style>
  <w:style w:type="character" w:customStyle="1" w:styleId="Naslov8Char">
    <w:name w:val="Naslov 8 Char"/>
    <w:basedOn w:val="Zadanifontodlomka"/>
    <w:link w:val="Naslov8"/>
    <w:qFormat/>
    <w:rsid w:val="00324D26"/>
    <w:rPr>
      <w:rFonts w:ascii="Cambria" w:eastAsia="Times New Roman" w:hAnsi="Cambria" w:cs="Times New Roman"/>
      <w:color w:val="404040"/>
      <w:sz w:val="20"/>
      <w:szCs w:val="20"/>
      <w:lang w:eastAsia="hr-HR"/>
    </w:rPr>
  </w:style>
  <w:style w:type="character" w:customStyle="1" w:styleId="Naslov9Char">
    <w:name w:val="Naslov 9 Char"/>
    <w:basedOn w:val="Zadanifontodlomka"/>
    <w:link w:val="Naslov9"/>
    <w:qFormat/>
    <w:rsid w:val="00324D26"/>
    <w:rPr>
      <w:rFonts w:ascii="Cambria" w:eastAsia="Times New Roman" w:hAnsi="Cambria" w:cs="Times New Roman"/>
      <w:i/>
      <w:iCs/>
      <w:color w:val="404040"/>
      <w:sz w:val="20"/>
      <w:szCs w:val="20"/>
      <w:lang w:eastAsia="hr-HR"/>
    </w:rPr>
  </w:style>
  <w:style w:type="character" w:customStyle="1" w:styleId="Internetskapoveznica">
    <w:name w:val="Internetska poveznica"/>
    <w:uiPriority w:val="99"/>
    <w:rsid w:val="00324D26"/>
    <w:rPr>
      <w:color w:val="0000FF"/>
      <w:u w:val="single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sid w:val="00324D26"/>
    <w:rPr>
      <w:rFonts w:ascii="Tahoma" w:eastAsia="Times New Roman" w:hAnsi="Tahoma" w:cs="Tahoma"/>
      <w:sz w:val="16"/>
      <w:szCs w:val="16"/>
      <w:lang w:eastAsia="hr-HR"/>
    </w:rPr>
  </w:style>
  <w:style w:type="character" w:customStyle="1" w:styleId="TekstbaloniaChar1">
    <w:name w:val="Tekst balončića Char1"/>
    <w:basedOn w:val="Zadanifontodlomka"/>
    <w:uiPriority w:val="99"/>
    <w:semiHidden/>
    <w:qFormat/>
    <w:rsid w:val="00324D26"/>
    <w:rPr>
      <w:rFonts w:ascii="Tahoma" w:hAnsi="Tahoma" w:cs="Tahoma"/>
      <w:sz w:val="16"/>
      <w:szCs w:val="16"/>
    </w:rPr>
  </w:style>
  <w:style w:type="character" w:customStyle="1" w:styleId="PodnojeChar">
    <w:name w:val="Podnožje Char"/>
    <w:basedOn w:val="Zadanifontodlomka"/>
    <w:link w:val="Podnoje"/>
    <w:uiPriority w:val="99"/>
    <w:qFormat/>
    <w:rsid w:val="00324D26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Brojstranice">
    <w:name w:val="page number"/>
    <w:basedOn w:val="Zadanifontodlomka"/>
    <w:qFormat/>
    <w:rsid w:val="00324D26"/>
  </w:style>
  <w:style w:type="character" w:customStyle="1" w:styleId="ZaglavljeChar">
    <w:name w:val="Zaglavlje Char"/>
    <w:basedOn w:val="Zadanifontodlomka"/>
    <w:link w:val="Zaglavlje"/>
    <w:uiPriority w:val="99"/>
    <w:qFormat/>
    <w:rsid w:val="00324D26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Isticanje">
    <w:name w:val="Isticanje"/>
    <w:uiPriority w:val="20"/>
    <w:qFormat/>
    <w:rsid w:val="00324D26"/>
    <w:rPr>
      <w:i/>
      <w:iCs/>
    </w:rPr>
  </w:style>
  <w:style w:type="character" w:customStyle="1" w:styleId="TijelotekstaChar">
    <w:name w:val="Tijelo teksta Char"/>
    <w:basedOn w:val="Zadanifontodlomka"/>
    <w:link w:val="Tijeloteksta"/>
    <w:qFormat/>
    <w:rsid w:val="00324D26"/>
    <w:rPr>
      <w:rFonts w:ascii="Times New Roman" w:eastAsia="Times New Roman" w:hAnsi="Times New Roman" w:cs="Times New Roman"/>
      <w:sz w:val="24"/>
      <w:szCs w:val="20"/>
    </w:rPr>
  </w:style>
  <w:style w:type="character" w:customStyle="1" w:styleId="ObinitekstChar">
    <w:name w:val="Obični tekst Char"/>
    <w:basedOn w:val="Zadanifontodlomka"/>
    <w:link w:val="Obinitekst"/>
    <w:qFormat/>
    <w:rsid w:val="00324D26"/>
    <w:rPr>
      <w:rFonts w:ascii="Courier New" w:eastAsia="Times New Roman" w:hAnsi="Courier New" w:cs="Courier New"/>
      <w:sz w:val="20"/>
      <w:szCs w:val="20"/>
      <w:lang w:eastAsia="hr-HR"/>
    </w:rPr>
  </w:style>
  <w:style w:type="character" w:styleId="Naglaeno">
    <w:name w:val="Strong"/>
    <w:uiPriority w:val="22"/>
    <w:qFormat/>
    <w:rsid w:val="00324D26"/>
    <w:rPr>
      <w:b/>
      <w:bCs/>
    </w:rPr>
  </w:style>
  <w:style w:type="character" w:customStyle="1" w:styleId="KartadokumentaChar">
    <w:name w:val="Karta dokumenta Char"/>
    <w:basedOn w:val="Zadanifontodlomka"/>
    <w:link w:val="Kartadokumenta"/>
    <w:qFormat/>
    <w:rsid w:val="00324D26"/>
    <w:rPr>
      <w:rFonts w:ascii="Tahoma" w:eastAsia="Times New Roman" w:hAnsi="Tahoma" w:cs="Times New Roman"/>
      <w:sz w:val="16"/>
      <w:szCs w:val="16"/>
      <w:lang w:eastAsia="hr-HR"/>
    </w:rPr>
  </w:style>
  <w:style w:type="character" w:customStyle="1" w:styleId="st">
    <w:name w:val="st"/>
    <w:basedOn w:val="Zadanifontodlomka"/>
    <w:qFormat/>
    <w:rsid w:val="00324D26"/>
  </w:style>
  <w:style w:type="character" w:customStyle="1" w:styleId="st1">
    <w:name w:val="st1"/>
    <w:basedOn w:val="Zadanifontodlomka"/>
    <w:qFormat/>
    <w:rsid w:val="00324D26"/>
  </w:style>
  <w:style w:type="character" w:customStyle="1" w:styleId="BezproredaChar">
    <w:name w:val="Bez proreda Char"/>
    <w:basedOn w:val="Zadanifontodlomka"/>
    <w:link w:val="Bezproreda"/>
    <w:uiPriority w:val="1"/>
    <w:qFormat/>
    <w:rsid w:val="00584B54"/>
  </w:style>
  <w:style w:type="character" w:customStyle="1" w:styleId="apple-converted-space">
    <w:name w:val="apple-converted-space"/>
    <w:basedOn w:val="Zadanifontodlomka"/>
    <w:qFormat/>
    <w:rsid w:val="005618BA"/>
  </w:style>
  <w:style w:type="character" w:customStyle="1" w:styleId="TekstfusnoteChar">
    <w:name w:val="Tekst fusnote Char"/>
    <w:basedOn w:val="Zadanifontodlomka"/>
    <w:link w:val="Tekstfusnote"/>
    <w:uiPriority w:val="99"/>
    <w:qFormat/>
    <w:rsid w:val="00BE1668"/>
    <w:rPr>
      <w:rFonts w:eastAsiaTheme="minorEastAsia"/>
      <w:sz w:val="20"/>
      <w:szCs w:val="20"/>
      <w:lang w:eastAsia="hr-HR"/>
    </w:rPr>
  </w:style>
  <w:style w:type="character" w:customStyle="1" w:styleId="Posjeenainternetskapoveznica">
    <w:name w:val="Posjećena internetska poveznica"/>
    <w:basedOn w:val="Zadanifontodlomka"/>
    <w:uiPriority w:val="99"/>
    <w:semiHidden/>
    <w:unhideWhenUsed/>
    <w:rsid w:val="001B29B7"/>
    <w:rPr>
      <w:color w:val="800080"/>
      <w:u w:val="single"/>
    </w:rPr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ijeloteksta">
    <w:name w:val="Body Text"/>
    <w:basedOn w:val="Normal"/>
    <w:link w:val="TijelotekstaChar"/>
    <w:rsid w:val="00324D2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Popis">
    <w:name w:val="List"/>
    <w:basedOn w:val="Tijeloteksta"/>
    <w:rPr>
      <w:rFonts w:cs="Arial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Arial"/>
    </w:rPr>
  </w:style>
  <w:style w:type="paragraph" w:styleId="Naslov">
    <w:name w:val="Title"/>
    <w:basedOn w:val="Normal"/>
    <w:next w:val="Normal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dlomakpopisa">
    <w:name w:val="List Paragraph"/>
    <w:basedOn w:val="Normal"/>
    <w:uiPriority w:val="34"/>
    <w:qFormat/>
    <w:rsid w:val="00324D2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StandardWeb">
    <w:name w:val="Normal (Web)"/>
    <w:basedOn w:val="Normal"/>
    <w:uiPriority w:val="99"/>
    <w:qFormat/>
    <w:rsid w:val="00324D2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qFormat/>
    <w:rsid w:val="00324D26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customStyle="1" w:styleId="Zaglavljeipodnoje">
    <w:name w:val="Zaglavlje i podnožje"/>
    <w:basedOn w:val="Normal"/>
    <w:qFormat/>
  </w:style>
  <w:style w:type="paragraph" w:styleId="Podnoje">
    <w:name w:val="footer"/>
    <w:basedOn w:val="Normal"/>
    <w:link w:val="PodnojeChar"/>
    <w:uiPriority w:val="99"/>
    <w:rsid w:val="00324D2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aglavlje">
    <w:name w:val="header"/>
    <w:basedOn w:val="Normal"/>
    <w:link w:val="ZaglavljeChar"/>
    <w:uiPriority w:val="99"/>
    <w:rsid w:val="00324D2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binitekst">
    <w:name w:val="Plain Text"/>
    <w:basedOn w:val="Normal"/>
    <w:link w:val="ObinitekstChar"/>
    <w:qFormat/>
    <w:rsid w:val="00324D26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qFormat/>
    <w:rsid w:val="00324D26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Kartadokumenta">
    <w:name w:val="Document Map"/>
    <w:basedOn w:val="Normal"/>
    <w:link w:val="KartadokumentaChar"/>
    <w:qFormat/>
    <w:rsid w:val="00324D26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paragraph" w:customStyle="1" w:styleId="ListParagraph1">
    <w:name w:val="List Paragraph1"/>
    <w:basedOn w:val="Normal"/>
    <w:qFormat/>
    <w:rsid w:val="00324D26"/>
    <w:pPr>
      <w:ind w:left="720"/>
      <w:contextualSpacing/>
    </w:pPr>
    <w:rPr>
      <w:rFonts w:cs="Times New Roman"/>
    </w:rPr>
  </w:style>
  <w:style w:type="paragraph" w:customStyle="1" w:styleId="t-9-8">
    <w:name w:val="t-9-8"/>
    <w:basedOn w:val="Normal"/>
    <w:qFormat/>
    <w:rsid w:val="00324D2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adrajitablice">
    <w:name w:val="Sadržaji tablice"/>
    <w:basedOn w:val="Normal"/>
    <w:qFormat/>
    <w:rsid w:val="00324D26"/>
    <w:pPr>
      <w:widowControl w:val="0"/>
      <w:suppressLineNumbers/>
      <w:spacing w:after="0" w:line="240" w:lineRule="auto"/>
    </w:pPr>
    <w:rPr>
      <w:rFonts w:ascii="Times New Roman" w:eastAsia="Droid Sans Fallback" w:hAnsi="Times New Roman" w:cs="Lohit Hindi"/>
      <w:kern w:val="2"/>
      <w:sz w:val="24"/>
      <w:szCs w:val="24"/>
      <w:lang w:eastAsia="zh-CN" w:bidi="hi-IN"/>
    </w:rPr>
  </w:style>
  <w:style w:type="paragraph" w:styleId="Sadraj1">
    <w:name w:val="toc 1"/>
    <w:basedOn w:val="Normal"/>
    <w:next w:val="Normal"/>
    <w:autoRedefine/>
    <w:uiPriority w:val="39"/>
    <w:rsid w:val="00324D26"/>
    <w:pPr>
      <w:spacing w:before="360" w:after="0" w:line="240" w:lineRule="auto"/>
    </w:pPr>
    <w:rPr>
      <w:rFonts w:ascii="Cambria" w:eastAsia="Times New Roman" w:hAnsi="Cambria" w:cs="Times New Roman"/>
      <w:b/>
      <w:bCs/>
      <w:caps/>
      <w:sz w:val="24"/>
      <w:szCs w:val="24"/>
    </w:rPr>
  </w:style>
  <w:style w:type="paragraph" w:customStyle="1" w:styleId="Stil11ptCentrirano">
    <w:name w:val="Stil 11 pt Centrirano"/>
    <w:basedOn w:val="Normal"/>
    <w:qFormat/>
    <w:rsid w:val="00324D26"/>
    <w:pPr>
      <w:spacing w:after="0" w:line="240" w:lineRule="auto"/>
      <w:jc w:val="center"/>
    </w:pPr>
    <w:rPr>
      <w:rFonts w:ascii="Times New Roman" w:eastAsia="Times New Roman" w:hAnsi="Times New Roman" w:cs="Times New Roman"/>
      <w:szCs w:val="20"/>
    </w:rPr>
  </w:style>
  <w:style w:type="paragraph" w:styleId="Bezproreda">
    <w:name w:val="No Spacing"/>
    <w:link w:val="BezproredaChar"/>
    <w:uiPriority w:val="1"/>
    <w:qFormat/>
    <w:rsid w:val="00324D26"/>
  </w:style>
  <w:style w:type="paragraph" w:styleId="Revizija">
    <w:name w:val="Revision"/>
    <w:uiPriority w:val="99"/>
    <w:semiHidden/>
    <w:qFormat/>
    <w:rsid w:val="00324D26"/>
  </w:style>
  <w:style w:type="paragraph" w:styleId="Tekstfusnote">
    <w:name w:val="footnote text"/>
    <w:basedOn w:val="Normal"/>
    <w:link w:val="TekstfusnoteChar"/>
    <w:uiPriority w:val="99"/>
    <w:unhideWhenUsed/>
    <w:rsid w:val="00BE1668"/>
    <w:pPr>
      <w:spacing w:after="0" w:line="240" w:lineRule="auto"/>
    </w:pPr>
    <w:rPr>
      <w:rFonts w:eastAsiaTheme="minorEastAsia"/>
      <w:sz w:val="20"/>
      <w:szCs w:val="20"/>
    </w:rPr>
  </w:style>
  <w:style w:type="paragraph" w:customStyle="1" w:styleId="xl65">
    <w:name w:val="xl65"/>
    <w:basedOn w:val="Normal"/>
    <w:qFormat/>
    <w:rsid w:val="001B29B7"/>
    <w:pPr>
      <w:shd w:val="clear" w:color="000000" w:fill="FFFFFF"/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BA" w:eastAsia="hr-BA"/>
    </w:rPr>
  </w:style>
  <w:style w:type="paragraph" w:customStyle="1" w:styleId="xl66">
    <w:name w:val="xl66"/>
    <w:basedOn w:val="Normal"/>
    <w:qFormat/>
    <w:rsid w:val="001B29B7"/>
    <w:pPr>
      <w:shd w:val="clear" w:color="000000" w:fill="FFFFFF"/>
      <w:spacing w:beforeAutospacing="1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val="hr-BA" w:eastAsia="hr-BA"/>
    </w:rPr>
  </w:style>
  <w:style w:type="paragraph" w:customStyle="1" w:styleId="xl67">
    <w:name w:val="xl67"/>
    <w:basedOn w:val="Normal"/>
    <w:qFormat/>
    <w:rsid w:val="001B29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  <w:lang w:val="hr-BA" w:eastAsia="hr-BA"/>
    </w:rPr>
  </w:style>
  <w:style w:type="paragraph" w:customStyle="1" w:styleId="xl68">
    <w:name w:val="xl68"/>
    <w:basedOn w:val="Normal"/>
    <w:qFormat/>
    <w:rsid w:val="001B29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80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hr-BA" w:eastAsia="hr-BA"/>
    </w:rPr>
  </w:style>
  <w:style w:type="paragraph" w:customStyle="1" w:styleId="xl69">
    <w:name w:val="xl69"/>
    <w:basedOn w:val="Normal"/>
    <w:qFormat/>
    <w:rsid w:val="001B29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val="hr-BA" w:eastAsia="hr-BA"/>
    </w:rPr>
  </w:style>
  <w:style w:type="paragraph" w:customStyle="1" w:styleId="xl70">
    <w:name w:val="xl70"/>
    <w:basedOn w:val="Normal"/>
    <w:qFormat/>
    <w:rsid w:val="001B29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CFFCC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val="hr-BA" w:eastAsia="hr-BA"/>
    </w:rPr>
  </w:style>
  <w:style w:type="paragraph" w:customStyle="1" w:styleId="xl71">
    <w:name w:val="xl71"/>
    <w:basedOn w:val="Normal"/>
    <w:qFormat/>
    <w:rsid w:val="001B29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CFFCC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D00000"/>
      <w:sz w:val="16"/>
      <w:szCs w:val="16"/>
      <w:lang w:val="hr-BA" w:eastAsia="hr-BA"/>
    </w:rPr>
  </w:style>
  <w:style w:type="paragraph" w:customStyle="1" w:styleId="xl72">
    <w:name w:val="xl72"/>
    <w:basedOn w:val="Normal"/>
    <w:qFormat/>
    <w:rsid w:val="001B29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CFFCC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hr-BA" w:eastAsia="hr-BA"/>
    </w:rPr>
  </w:style>
  <w:style w:type="paragraph" w:customStyle="1" w:styleId="xl73">
    <w:name w:val="xl73"/>
    <w:basedOn w:val="Normal"/>
    <w:qFormat/>
    <w:rsid w:val="001B29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80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val="hr-BA" w:eastAsia="hr-BA"/>
    </w:rPr>
  </w:style>
  <w:style w:type="paragraph" w:customStyle="1" w:styleId="xl74">
    <w:name w:val="xl74"/>
    <w:basedOn w:val="Normal"/>
    <w:qFormat/>
    <w:rsid w:val="001B29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99CC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hr-BA" w:eastAsia="hr-BA"/>
    </w:rPr>
  </w:style>
  <w:style w:type="paragraph" w:customStyle="1" w:styleId="xl75">
    <w:name w:val="xl75"/>
    <w:basedOn w:val="Normal"/>
    <w:qFormat/>
    <w:rsid w:val="001B29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hr-BA" w:eastAsia="hr-BA"/>
    </w:rPr>
  </w:style>
  <w:style w:type="paragraph" w:customStyle="1" w:styleId="xl76">
    <w:name w:val="xl76"/>
    <w:basedOn w:val="Normal"/>
    <w:qFormat/>
    <w:rsid w:val="001B29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80C0FF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val="hr-BA" w:eastAsia="hr-BA"/>
    </w:rPr>
  </w:style>
  <w:style w:type="paragraph" w:customStyle="1" w:styleId="xl77">
    <w:name w:val="xl77"/>
    <w:basedOn w:val="Normal"/>
    <w:qFormat/>
    <w:rsid w:val="001B29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4"/>
      <w:szCs w:val="14"/>
      <w:lang w:val="hr-BA" w:eastAsia="hr-BA"/>
    </w:rPr>
  </w:style>
  <w:style w:type="paragraph" w:customStyle="1" w:styleId="xl78">
    <w:name w:val="xl78"/>
    <w:basedOn w:val="Normal"/>
    <w:qFormat/>
    <w:rsid w:val="001B29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val="hr-BA" w:eastAsia="hr-BA"/>
    </w:rPr>
  </w:style>
  <w:style w:type="paragraph" w:customStyle="1" w:styleId="xl79">
    <w:name w:val="xl79"/>
    <w:basedOn w:val="Normal"/>
    <w:qFormat/>
    <w:rsid w:val="001B29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80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val="hr-BA" w:eastAsia="hr-BA"/>
    </w:rPr>
  </w:style>
  <w:style w:type="paragraph" w:customStyle="1" w:styleId="xl80">
    <w:name w:val="xl80"/>
    <w:basedOn w:val="Normal"/>
    <w:qFormat/>
    <w:rsid w:val="001B29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0E0E0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val="hr-BA" w:eastAsia="hr-BA"/>
    </w:rPr>
  </w:style>
  <w:style w:type="paragraph" w:customStyle="1" w:styleId="xl81">
    <w:name w:val="xl81"/>
    <w:basedOn w:val="Normal"/>
    <w:qFormat/>
    <w:rsid w:val="001B29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80"/>
      <w:spacing w:beforeAutospacing="1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  <w:lang w:val="hr-BA" w:eastAsia="hr-BA"/>
    </w:rPr>
  </w:style>
  <w:style w:type="paragraph" w:customStyle="1" w:styleId="xl82">
    <w:name w:val="xl82"/>
    <w:basedOn w:val="Normal"/>
    <w:qFormat/>
    <w:rsid w:val="001B29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val="hr-BA" w:eastAsia="hr-BA"/>
    </w:rPr>
  </w:style>
  <w:style w:type="paragraph" w:customStyle="1" w:styleId="xl83">
    <w:name w:val="xl83"/>
    <w:basedOn w:val="Normal"/>
    <w:qFormat/>
    <w:rsid w:val="001B29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99CC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val="hr-BA" w:eastAsia="hr-BA"/>
    </w:rPr>
  </w:style>
  <w:style w:type="paragraph" w:customStyle="1" w:styleId="xl84">
    <w:name w:val="xl84"/>
    <w:basedOn w:val="Normal"/>
    <w:qFormat/>
    <w:rsid w:val="001B29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CFFCC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val="hr-BA" w:eastAsia="hr-BA"/>
    </w:rPr>
  </w:style>
  <w:style w:type="paragraph" w:customStyle="1" w:styleId="xl85">
    <w:name w:val="xl85"/>
    <w:basedOn w:val="Normal"/>
    <w:qFormat/>
    <w:rsid w:val="001B29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CFFCC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D00000"/>
      <w:sz w:val="14"/>
      <w:szCs w:val="14"/>
      <w:lang w:val="hr-BA" w:eastAsia="hr-BA"/>
    </w:rPr>
  </w:style>
  <w:style w:type="paragraph" w:customStyle="1" w:styleId="xl86">
    <w:name w:val="xl86"/>
    <w:basedOn w:val="Normal"/>
    <w:qFormat/>
    <w:rsid w:val="001B29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E599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2E9A43"/>
      <w:sz w:val="14"/>
      <w:szCs w:val="14"/>
      <w:lang w:val="hr-BA" w:eastAsia="hr-BA"/>
    </w:rPr>
  </w:style>
  <w:style w:type="paragraph" w:customStyle="1" w:styleId="xl87">
    <w:name w:val="xl87"/>
    <w:basedOn w:val="Normal"/>
    <w:qFormat/>
    <w:rsid w:val="001B29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99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val="hr-BA" w:eastAsia="hr-BA"/>
    </w:rPr>
  </w:style>
  <w:style w:type="paragraph" w:customStyle="1" w:styleId="xl88">
    <w:name w:val="xl88"/>
    <w:basedOn w:val="Normal"/>
    <w:qFormat/>
    <w:rsid w:val="001B29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D00000"/>
      <w:sz w:val="14"/>
      <w:szCs w:val="14"/>
      <w:lang w:val="hr-BA" w:eastAsia="hr-BA"/>
    </w:rPr>
  </w:style>
  <w:style w:type="paragraph" w:customStyle="1" w:styleId="xl89">
    <w:name w:val="xl89"/>
    <w:basedOn w:val="Normal"/>
    <w:qFormat/>
    <w:rsid w:val="001B29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EEAF6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2E9A43"/>
      <w:sz w:val="14"/>
      <w:szCs w:val="14"/>
      <w:lang w:val="hr-BA" w:eastAsia="hr-BA"/>
    </w:rPr>
  </w:style>
  <w:style w:type="paragraph" w:customStyle="1" w:styleId="xl90">
    <w:name w:val="xl90"/>
    <w:basedOn w:val="Normal"/>
    <w:qFormat/>
    <w:rsid w:val="001B29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4"/>
      <w:szCs w:val="14"/>
      <w:lang w:val="hr-BA" w:eastAsia="hr-BA"/>
    </w:rPr>
  </w:style>
  <w:style w:type="paragraph" w:customStyle="1" w:styleId="xl91">
    <w:name w:val="xl91"/>
    <w:basedOn w:val="Normal"/>
    <w:qFormat/>
    <w:rsid w:val="001B29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CFFCC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14"/>
      <w:szCs w:val="14"/>
      <w:lang w:val="hr-BA" w:eastAsia="hr-BA"/>
    </w:rPr>
  </w:style>
  <w:style w:type="paragraph" w:customStyle="1" w:styleId="xl92">
    <w:name w:val="xl92"/>
    <w:basedOn w:val="Normal"/>
    <w:qFormat/>
    <w:rsid w:val="001B29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EEAF6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70C0"/>
      <w:sz w:val="14"/>
      <w:szCs w:val="14"/>
      <w:lang w:val="hr-BA" w:eastAsia="hr-BA"/>
    </w:rPr>
  </w:style>
  <w:style w:type="paragraph" w:customStyle="1" w:styleId="xl93">
    <w:name w:val="xl93"/>
    <w:basedOn w:val="Normal"/>
    <w:qFormat/>
    <w:rsid w:val="001B29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E599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70C0"/>
      <w:sz w:val="14"/>
      <w:szCs w:val="14"/>
      <w:lang w:val="hr-BA" w:eastAsia="hr-BA"/>
    </w:rPr>
  </w:style>
  <w:style w:type="paragraph" w:customStyle="1" w:styleId="xl94">
    <w:name w:val="xl94"/>
    <w:basedOn w:val="Normal"/>
    <w:qFormat/>
    <w:rsid w:val="001B29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3366FF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4"/>
      <w:szCs w:val="14"/>
      <w:lang w:val="hr-BA" w:eastAsia="hr-BA"/>
    </w:rPr>
  </w:style>
  <w:style w:type="paragraph" w:customStyle="1" w:styleId="xl95">
    <w:name w:val="xl95"/>
    <w:basedOn w:val="Normal"/>
    <w:qFormat/>
    <w:rsid w:val="001B29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66CCFF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val="hr-BA" w:eastAsia="hr-BA"/>
    </w:rPr>
  </w:style>
  <w:style w:type="paragraph" w:customStyle="1" w:styleId="xl96">
    <w:name w:val="xl96"/>
    <w:basedOn w:val="Normal"/>
    <w:qFormat/>
    <w:rsid w:val="001B29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0E0E0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4"/>
      <w:szCs w:val="14"/>
      <w:lang w:val="hr-BA" w:eastAsia="hr-BA"/>
    </w:rPr>
  </w:style>
  <w:style w:type="paragraph" w:customStyle="1" w:styleId="xl97">
    <w:name w:val="xl97"/>
    <w:basedOn w:val="Normal"/>
    <w:qFormat/>
    <w:rsid w:val="001B29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CFFCC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4"/>
      <w:szCs w:val="14"/>
      <w:lang w:val="hr-BA" w:eastAsia="hr-BA"/>
    </w:rPr>
  </w:style>
  <w:style w:type="paragraph" w:customStyle="1" w:styleId="xl98">
    <w:name w:val="xl98"/>
    <w:basedOn w:val="Normal"/>
    <w:qFormat/>
    <w:rsid w:val="001B29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EEAF6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val="hr-BA" w:eastAsia="hr-BA"/>
    </w:rPr>
  </w:style>
  <w:style w:type="paragraph" w:customStyle="1" w:styleId="xl99">
    <w:name w:val="xl99"/>
    <w:basedOn w:val="Normal"/>
    <w:qFormat/>
    <w:rsid w:val="001B29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4"/>
      <w:szCs w:val="14"/>
      <w:lang w:val="hr-BA" w:eastAsia="hr-BA"/>
    </w:rPr>
  </w:style>
  <w:style w:type="paragraph" w:customStyle="1" w:styleId="xl100">
    <w:name w:val="xl100"/>
    <w:basedOn w:val="Normal"/>
    <w:qFormat/>
    <w:rsid w:val="001B29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80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70C0"/>
      <w:sz w:val="14"/>
      <w:szCs w:val="14"/>
      <w:lang w:val="hr-BA" w:eastAsia="hr-BA"/>
    </w:rPr>
  </w:style>
  <w:style w:type="paragraph" w:customStyle="1" w:styleId="xl101">
    <w:name w:val="xl101"/>
    <w:basedOn w:val="Normal"/>
    <w:qFormat/>
    <w:rsid w:val="001B29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val="hr-BA" w:eastAsia="hr-BA"/>
    </w:rPr>
  </w:style>
  <w:style w:type="paragraph" w:customStyle="1" w:styleId="xl102">
    <w:name w:val="xl102"/>
    <w:basedOn w:val="Normal"/>
    <w:qFormat/>
    <w:rsid w:val="001B29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CFFCC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val="hr-BA" w:eastAsia="hr-BA"/>
    </w:rPr>
  </w:style>
  <w:style w:type="paragraph" w:customStyle="1" w:styleId="xl103">
    <w:name w:val="xl103"/>
    <w:basedOn w:val="Normal"/>
    <w:qFormat/>
    <w:rsid w:val="001B29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sz w:val="14"/>
      <w:szCs w:val="14"/>
      <w:lang w:val="hr-BA" w:eastAsia="hr-BA"/>
    </w:rPr>
  </w:style>
  <w:style w:type="paragraph" w:customStyle="1" w:styleId="xl104">
    <w:name w:val="xl104"/>
    <w:basedOn w:val="Normal"/>
    <w:qFormat/>
    <w:rsid w:val="001B29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ascii="Times New Roman" w:eastAsia="Times New Roman" w:hAnsi="Times New Roman" w:cs="Times New Roman"/>
      <w:color w:val="FFFFFF"/>
      <w:sz w:val="14"/>
      <w:szCs w:val="14"/>
      <w:lang w:val="hr-BA" w:eastAsia="hr-BA"/>
    </w:rPr>
  </w:style>
  <w:style w:type="paragraph" w:customStyle="1" w:styleId="xl105">
    <w:name w:val="xl105"/>
    <w:basedOn w:val="Normal"/>
    <w:qFormat/>
    <w:rsid w:val="001B29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ascii="Times New Roman" w:eastAsia="Times New Roman" w:hAnsi="Times New Roman" w:cs="Times New Roman"/>
      <w:sz w:val="14"/>
      <w:szCs w:val="14"/>
      <w:lang w:val="hr-BA" w:eastAsia="hr-BA"/>
    </w:rPr>
  </w:style>
  <w:style w:type="paragraph" w:customStyle="1" w:styleId="xl106">
    <w:name w:val="xl106"/>
    <w:basedOn w:val="Normal"/>
    <w:qFormat/>
    <w:rsid w:val="001B29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14"/>
      <w:szCs w:val="14"/>
      <w:lang w:val="hr-BA" w:eastAsia="hr-BA"/>
    </w:rPr>
  </w:style>
  <w:style w:type="paragraph" w:customStyle="1" w:styleId="xl107">
    <w:name w:val="xl107"/>
    <w:basedOn w:val="Normal"/>
    <w:qFormat/>
    <w:rsid w:val="001B29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4"/>
      <w:szCs w:val="14"/>
      <w:lang w:val="hr-BA" w:eastAsia="hr-BA"/>
    </w:rPr>
  </w:style>
  <w:style w:type="paragraph" w:customStyle="1" w:styleId="xl108">
    <w:name w:val="xl108"/>
    <w:basedOn w:val="Normal"/>
    <w:qFormat/>
    <w:rsid w:val="001B29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80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val="hr-BA" w:eastAsia="hr-BA"/>
    </w:rPr>
  </w:style>
  <w:style w:type="paragraph" w:customStyle="1" w:styleId="xl109">
    <w:name w:val="xl109"/>
    <w:basedOn w:val="Normal"/>
    <w:qFormat/>
    <w:rsid w:val="001B29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EEAF6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B0F0"/>
      <w:sz w:val="14"/>
      <w:szCs w:val="14"/>
      <w:lang w:val="hr-BA" w:eastAsia="hr-BA"/>
    </w:rPr>
  </w:style>
  <w:style w:type="paragraph" w:customStyle="1" w:styleId="xl110">
    <w:name w:val="xl110"/>
    <w:basedOn w:val="Normal"/>
    <w:qFormat/>
    <w:rsid w:val="001B29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E599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val="hr-BA" w:eastAsia="hr-BA"/>
    </w:rPr>
  </w:style>
  <w:style w:type="paragraph" w:customStyle="1" w:styleId="xl111">
    <w:name w:val="xl111"/>
    <w:basedOn w:val="Normal"/>
    <w:qFormat/>
    <w:rsid w:val="001B29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E599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val="hr-BA" w:eastAsia="hr-BA"/>
    </w:rPr>
  </w:style>
  <w:style w:type="paragraph" w:customStyle="1" w:styleId="xl112">
    <w:name w:val="xl112"/>
    <w:basedOn w:val="Normal"/>
    <w:qFormat/>
    <w:rsid w:val="001B29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99CC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val="hr-BA" w:eastAsia="hr-BA"/>
    </w:rPr>
  </w:style>
  <w:style w:type="paragraph" w:customStyle="1" w:styleId="xl113">
    <w:name w:val="xl113"/>
    <w:basedOn w:val="Normal"/>
    <w:qFormat/>
    <w:rsid w:val="001B29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val="hr-BA" w:eastAsia="hr-BA"/>
    </w:rPr>
  </w:style>
  <w:style w:type="paragraph" w:customStyle="1" w:styleId="msonormal0">
    <w:name w:val="msonormal"/>
    <w:basedOn w:val="Normal"/>
    <w:qFormat/>
    <w:rsid w:val="00C44A4B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qFormat/>
    <w:rsid w:val="00C44A4B"/>
    <w:pPr>
      <w:spacing w:beforeAutospacing="1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4">
    <w:name w:val="xl64"/>
    <w:basedOn w:val="Normal"/>
    <w:qFormat/>
    <w:rsid w:val="00C44A4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80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4">
    <w:name w:val="xl114"/>
    <w:basedOn w:val="Normal"/>
    <w:qFormat/>
    <w:rsid w:val="00C44A4B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70C0"/>
      <w:sz w:val="16"/>
      <w:szCs w:val="16"/>
    </w:rPr>
  </w:style>
  <w:style w:type="paragraph" w:customStyle="1" w:styleId="xl115">
    <w:name w:val="xl115"/>
    <w:basedOn w:val="Normal"/>
    <w:qFormat/>
    <w:rsid w:val="00C44A4B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6">
    <w:name w:val="xl116"/>
    <w:basedOn w:val="Normal"/>
    <w:qFormat/>
    <w:rsid w:val="00C44A4B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D00000"/>
      <w:sz w:val="16"/>
      <w:szCs w:val="16"/>
    </w:rPr>
  </w:style>
  <w:style w:type="paragraph" w:customStyle="1" w:styleId="xl117">
    <w:name w:val="xl117"/>
    <w:basedOn w:val="Normal"/>
    <w:qFormat/>
    <w:rsid w:val="00C44A4B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2E9A43"/>
      <w:sz w:val="16"/>
      <w:szCs w:val="16"/>
    </w:rPr>
  </w:style>
  <w:style w:type="paragraph" w:customStyle="1" w:styleId="xl118">
    <w:name w:val="xl118"/>
    <w:basedOn w:val="Normal"/>
    <w:qFormat/>
    <w:rsid w:val="00C44A4B"/>
    <w:pPr>
      <w:shd w:val="clear" w:color="000000" w:fill="FFFFFF"/>
      <w:spacing w:beforeAutospacing="1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9">
    <w:name w:val="xl119"/>
    <w:basedOn w:val="Normal"/>
    <w:qFormat/>
    <w:rsid w:val="00C44A4B"/>
    <w:pPr>
      <w:pBdr>
        <w:top w:val="single" w:sz="8" w:space="0" w:color="000000"/>
        <w:left w:val="single" w:sz="8" w:space="0" w:color="000000"/>
        <w:bottom w:val="single" w:sz="4" w:space="0" w:color="000000"/>
      </w:pBdr>
      <w:shd w:val="clear" w:color="000000" w:fill="80C0FF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0">
    <w:name w:val="xl120"/>
    <w:basedOn w:val="Normal"/>
    <w:qFormat/>
    <w:rsid w:val="00C44A4B"/>
    <w:pPr>
      <w:pBdr>
        <w:top w:val="single" w:sz="8" w:space="0" w:color="000000"/>
        <w:bottom w:val="single" w:sz="4" w:space="0" w:color="000000"/>
      </w:pBdr>
      <w:shd w:val="clear" w:color="000000" w:fill="80C0FF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1">
    <w:name w:val="xl121"/>
    <w:basedOn w:val="Normal"/>
    <w:qFormat/>
    <w:rsid w:val="00C44A4B"/>
    <w:pPr>
      <w:pBdr>
        <w:top w:val="single" w:sz="8" w:space="0" w:color="000000"/>
        <w:bottom w:val="single" w:sz="4" w:space="0" w:color="000000"/>
        <w:right w:val="single" w:sz="4" w:space="0" w:color="000000"/>
      </w:pBdr>
      <w:shd w:val="clear" w:color="000000" w:fill="80C0FF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2">
    <w:name w:val="xl122"/>
    <w:basedOn w:val="Normal"/>
    <w:qFormat/>
    <w:rsid w:val="00C44A4B"/>
    <w:pPr>
      <w:pBdr>
        <w:top w:val="single" w:sz="8" w:space="0" w:color="000000"/>
        <w:left w:val="single" w:sz="4" w:space="0" w:color="000000"/>
        <w:bottom w:val="single" w:sz="4" w:space="0" w:color="000000"/>
      </w:pBdr>
      <w:shd w:val="clear" w:color="000000" w:fill="80C0FF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3">
    <w:name w:val="xl123"/>
    <w:basedOn w:val="Normal"/>
    <w:qFormat/>
    <w:rsid w:val="00C44A4B"/>
    <w:pPr>
      <w:pBdr>
        <w:top w:val="single" w:sz="8" w:space="0" w:color="000000"/>
        <w:bottom w:val="single" w:sz="4" w:space="0" w:color="000000"/>
        <w:right w:val="single" w:sz="8" w:space="0" w:color="000000"/>
      </w:pBdr>
      <w:shd w:val="clear" w:color="000000" w:fill="80C0FF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4">
    <w:name w:val="xl124"/>
    <w:basedOn w:val="Normal"/>
    <w:qFormat/>
    <w:rsid w:val="00C44A4B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80C0FF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5">
    <w:name w:val="xl125"/>
    <w:basedOn w:val="Normal"/>
    <w:qFormat/>
    <w:rsid w:val="00C44A4B"/>
    <w:pPr>
      <w:pBdr>
        <w:top w:val="single" w:sz="4" w:space="0" w:color="000000"/>
        <w:bottom w:val="single" w:sz="4" w:space="0" w:color="000000"/>
      </w:pBdr>
      <w:shd w:val="clear" w:color="000000" w:fill="80C0FF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6">
    <w:name w:val="xl126"/>
    <w:basedOn w:val="Normal"/>
    <w:qFormat/>
    <w:rsid w:val="00C44A4B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80C0FF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7">
    <w:name w:val="xl127"/>
    <w:basedOn w:val="Normal"/>
    <w:qFormat/>
    <w:rsid w:val="00C44A4B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80C0FF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8">
    <w:name w:val="xl128"/>
    <w:basedOn w:val="Normal"/>
    <w:qFormat/>
    <w:rsid w:val="00C44A4B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C6EFCE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9">
    <w:name w:val="xl129"/>
    <w:basedOn w:val="Normal"/>
    <w:qFormat/>
    <w:rsid w:val="00C44A4B"/>
    <w:pPr>
      <w:pBdr>
        <w:top w:val="single" w:sz="4" w:space="0" w:color="000000"/>
        <w:bottom w:val="single" w:sz="4" w:space="0" w:color="000000"/>
      </w:pBdr>
      <w:shd w:val="clear" w:color="000000" w:fill="C6EFCE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6100"/>
      <w:sz w:val="24"/>
      <w:szCs w:val="24"/>
    </w:rPr>
  </w:style>
  <w:style w:type="paragraph" w:customStyle="1" w:styleId="xl130">
    <w:name w:val="xl130"/>
    <w:basedOn w:val="Normal"/>
    <w:qFormat/>
    <w:rsid w:val="00C44A4B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C6EFCE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6100"/>
      <w:sz w:val="24"/>
      <w:szCs w:val="24"/>
    </w:rPr>
  </w:style>
  <w:style w:type="paragraph" w:customStyle="1" w:styleId="xl131">
    <w:name w:val="xl131"/>
    <w:basedOn w:val="Normal"/>
    <w:qFormat/>
    <w:rsid w:val="00C44A4B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C6EFCE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32">
    <w:name w:val="xl132"/>
    <w:basedOn w:val="Normal"/>
    <w:qFormat/>
    <w:rsid w:val="00C44A4B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C6EFCE"/>
      <w:spacing w:beforeAutospacing="1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6100"/>
      <w:sz w:val="24"/>
      <w:szCs w:val="24"/>
    </w:rPr>
  </w:style>
  <w:style w:type="paragraph" w:styleId="Podnaslov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Reetkatablice">
    <w:name w:val="Table Grid"/>
    <w:basedOn w:val="Obinatablica"/>
    <w:uiPriority w:val="39"/>
    <w:rsid w:val="00324D2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Obinatablica"/>
    <w:uiPriority w:val="39"/>
    <w:rsid w:val="00BA0D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72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oter" Target="footer6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-mailos.mlovraka.zu@os-mlovraka-zu.skole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3B4C8197FA50A4D91A56D8FFAE34EB7" ma:contentTypeVersion="15" ma:contentTypeDescription="Stvaranje novog dokumenta." ma:contentTypeScope="" ma:versionID="d48790d315a63096d79cf600d20d1933">
  <xsd:schema xmlns:xsd="http://www.w3.org/2001/XMLSchema" xmlns:xs="http://www.w3.org/2001/XMLSchema" xmlns:p="http://schemas.microsoft.com/office/2006/metadata/properties" xmlns:ns2="0ed309d2-6995-4629-84c9-5aaaa735d873" xmlns:ns3="539928b9-e0fb-454a-a05f-90a084369af3" targetNamespace="http://schemas.microsoft.com/office/2006/metadata/properties" ma:root="true" ma:fieldsID="170402d9298425ffcdf6ca69f3c03a17" ns2:_="" ns3:_="">
    <xsd:import namespace="0ed309d2-6995-4629-84c9-5aaaa735d873"/>
    <xsd:import namespace="539928b9-e0fb-454a-a05f-90a084369a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d309d2-6995-4629-84c9-5aaaa735d8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Oznake slika" ma:readOnly="false" ma:fieldId="{5cf76f15-5ced-4ddc-b409-7134ff3c332f}" ma:taxonomyMulti="true" ma:sspId="a0d909bf-645b-46a2-8bb9-ccdb743347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9928b9-e0fb-454a-a05f-90a084369af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aed864f7-a21e-48ba-8f3a-c8d2268dfce4}" ma:internalName="TaxCatchAll" ma:showField="CatchAllData" ma:web="539928b9-e0fb-454a-a05f-90a084369a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>
  <go:docsCustomData roundtripDataSignature="AMtx7mipVjXpvFDk8a1UTFuy4UbuX4ayjQ==">AMUW2mVlEWutYSL11RVfUQbSmHNTVU99rttBT0ZbOtd9BXOEVuOHZXpiyy97Tn8oekwhz6pSaJhT9yKSD2RGncdShUyK2l4meD+qt43DpvQ11MCCWd9QXhjxXqSNioc3Qg0ANDbLjsrQ</go:docsCustomData>
</go:gDocsCustomXmlDataStorage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FC1A74-8EF3-4714-9D71-BA1E28A9D8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d309d2-6995-4629-84c9-5aaaa735d873"/>
    <ds:schemaRef ds:uri="539928b9-e0fb-454a-a05f-90a084369a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508DAF-D157-493A-8448-E243F3E478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50DC3112-9C91-4162-9000-501CE2558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66</Pages>
  <Words>14173</Words>
  <Characters>80789</Characters>
  <Application>Microsoft Office Word</Application>
  <DocSecurity>0</DocSecurity>
  <Lines>673</Lines>
  <Paragraphs>189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Drazen Matic</dc:creator>
  <dc:description/>
  <cp:lastModifiedBy>Marijan</cp:lastModifiedBy>
  <cp:revision>2</cp:revision>
  <cp:lastPrinted>2023-10-06T10:50:00Z</cp:lastPrinted>
  <dcterms:created xsi:type="dcterms:W3CDTF">2023-10-24T05:05:00Z</dcterms:created>
  <dcterms:modified xsi:type="dcterms:W3CDTF">2023-10-24T05:05:00Z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