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B5" w:rsidRPr="0028008D" w:rsidRDefault="00832142">
      <w:pPr>
        <w:rPr>
          <w:color w:val="FF0000"/>
        </w:rPr>
      </w:pPr>
      <w:r w:rsidRPr="0028008D">
        <w:rPr>
          <w:color w:val="FF0000"/>
        </w:rPr>
        <w:t>5.a</w:t>
      </w:r>
    </w:p>
    <w:p w:rsidR="00832142" w:rsidRDefault="00832142"/>
    <w:tbl>
      <w:tblPr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554"/>
        <w:gridCol w:w="1277"/>
        <w:gridCol w:w="3401"/>
      </w:tblGrid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UIZ Uvodni - inicijalni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Početni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Književni rodovi - pisana provjera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- 1 Prirodni brojevi -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Veliko početno slovo u nazivima kontinenata, zemalja, naroda i naseljenih mjesta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Druga školska zadaća - jezično izražavanje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pisana provjera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Kontrolni zadatak - gramatika - 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Praesens</w:t>
            </w:r>
            <w:proofErr w:type="spellEnd"/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Nepromjenjive vrste riječi-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05.12.2014.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- 2 Djeljivost prirodnih brojeva -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Životinjski organizam -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projekti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Prasens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kontrolni zadatak</w:t>
            </w:r>
          </w:p>
        </w:tc>
      </w:tr>
    </w:tbl>
    <w:p w:rsidR="00832142" w:rsidRPr="0028008D" w:rsidRDefault="0083214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32142" w:rsidRPr="0028008D" w:rsidRDefault="0028008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008D">
        <w:rPr>
          <w:rFonts w:ascii="Times New Roman" w:hAnsi="Times New Roman" w:cs="Times New Roman"/>
          <w:color w:val="FF0000"/>
          <w:sz w:val="24"/>
          <w:szCs w:val="24"/>
        </w:rPr>
        <w:t>5.a – drugo polugodište</w:t>
      </w:r>
    </w:p>
    <w:tbl>
      <w:tblPr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2574"/>
        <w:gridCol w:w="1260"/>
        <w:gridCol w:w="3400"/>
      </w:tblGrid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22.01.2015.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Sažeto prepričavanje - jezično izražavanje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Čovjek biološko biće i dio društvene zajednice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praktični radovi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- 3 Skupovi točaka u ravnini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Modalverben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Kontrolni zadatak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iz lektire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Sklonidba imenica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Engleski jezik I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- 4 Razlomci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Redni brojevi do 100,deklinacija imenica- kontrolni zadatak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Druga školska zadaća - jezično izražavanje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pisana provjera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Sklonidba pridjeva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07.05.2015.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Medijska kultura - provjera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Biljni organizam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20.05.2015.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II (izborni)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21.05.2015.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Mein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Lieblingstier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 školska zadaća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Pisana provjera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Zavrsni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Jezično gradivo - završni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- 5 Decimalni brojevi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iz književnosti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ZIZ Završni ispit znanja</w:t>
            </w:r>
          </w:p>
        </w:tc>
      </w:tr>
    </w:tbl>
    <w:p w:rsidR="0028008D" w:rsidRDefault="0028008D">
      <w:pPr>
        <w:rPr>
          <w:rFonts w:ascii="Times New Roman" w:hAnsi="Times New Roman" w:cs="Times New Roman"/>
          <w:sz w:val="24"/>
          <w:szCs w:val="24"/>
        </w:rPr>
      </w:pPr>
    </w:p>
    <w:p w:rsidR="0028008D" w:rsidRDefault="0028008D">
      <w:pPr>
        <w:rPr>
          <w:rFonts w:ascii="Times New Roman" w:hAnsi="Times New Roman" w:cs="Times New Roman"/>
          <w:sz w:val="24"/>
          <w:szCs w:val="24"/>
        </w:rPr>
      </w:pPr>
    </w:p>
    <w:p w:rsidR="00832142" w:rsidRPr="0028008D" w:rsidRDefault="0083214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008D">
        <w:rPr>
          <w:rFonts w:ascii="Times New Roman" w:hAnsi="Times New Roman" w:cs="Times New Roman"/>
          <w:color w:val="FF0000"/>
          <w:sz w:val="24"/>
          <w:szCs w:val="24"/>
        </w:rPr>
        <w:t>5. b</w:t>
      </w:r>
    </w:p>
    <w:p w:rsidR="00832142" w:rsidRDefault="008321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9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554"/>
        <w:gridCol w:w="1275"/>
        <w:gridCol w:w="3403"/>
      </w:tblGrid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UIZ Uvodni - inicijalni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Početni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26.09.2014.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Književni rodovi - pisana provjera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- 1 Prirodni brojevi -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30.10.2014.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Veliko početno slovo u nazivima kontinenata, zemalja, naroda i naseljenih mjesta</w:t>
            </w: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br/>
              <w:t>Pisana provjera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13.11.2014.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Prva školska zadaća - provjera pisanog jezičnog izražavanja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pisana provjera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Njemački jezik I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29.11.2014.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Perfekt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Polugodišnji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04.12.2014.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Nepromjenjive vrste riječi -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- 2 Djeljivost prirodnih brojeva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11.12.2014.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Životinjski organizam - ispit znanja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Školska zadaća: 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Ich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habe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getraumt...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.</w:t>
            </w:r>
          </w:p>
        </w:tc>
      </w:tr>
      <w:tr w:rsidR="00832142" w:rsidRPr="00832142" w:rsidTr="00832142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83214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15.12.2014.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32142" w:rsidRPr="00832142" w:rsidRDefault="00832142" w:rsidP="008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8321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gradiva i projekti</w:t>
            </w:r>
          </w:p>
        </w:tc>
      </w:tr>
    </w:tbl>
    <w:p w:rsidR="00832142" w:rsidRPr="0028008D" w:rsidRDefault="00832142" w:rsidP="0083214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8008D" w:rsidRDefault="0028008D" w:rsidP="0083214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8008D">
        <w:rPr>
          <w:rFonts w:ascii="Times New Roman" w:hAnsi="Times New Roman" w:cs="Times New Roman"/>
          <w:color w:val="FF0000"/>
          <w:sz w:val="24"/>
          <w:szCs w:val="24"/>
        </w:rPr>
        <w:t>5.b – drugo polugodište</w:t>
      </w:r>
    </w:p>
    <w:tbl>
      <w:tblPr>
        <w:tblW w:w="489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550"/>
        <w:gridCol w:w="1277"/>
        <w:gridCol w:w="3403"/>
      </w:tblGrid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22.01.2015.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Sažeto prepričavanje - pisana provjera jezičnog izražavanja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Čovjek biološko biće i dio društvene zajednice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praktični radovi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17.02.2015.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- 3 Skupovi točaka u ravnini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26.02.2015.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iz lektire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12.03.2015.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Sklonidba imenica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18.03.2015.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Prateritum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 Perfekt -kontrolni zadatak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lastRenderedPageBreak/>
              <w:t>Matematika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24.03.2015.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- 4 Razlomci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16.04.2015.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Druga školska zadaća - jezično izražavanje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24.04.2015.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Školska zadaća: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Ich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war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in..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.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Informatika (izborni)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27.04.2015.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Ponavljanje i pisana provjera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30.04.2015.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Sklonidba pridjeva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07.05.2015.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Medijska kultura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14.05.2015.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Biljni organizam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19.05.2015.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Završni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Njemački jezik I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23.05.2015.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Modalverben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,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Vokabeln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-kontrolni zadatak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25.05.2015.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Pismena provjera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28.05.2015.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Jezično gradivo - završni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29.05.2015.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Kontrolni zadatak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02.06.2015.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- 5 Decimalni brojevi - ispit znanja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03.06.2015.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Ispit iz književnosti</w:t>
            </w:r>
          </w:p>
        </w:tc>
      </w:tr>
      <w:tr w:rsidR="0028008D" w:rsidRPr="0028008D" w:rsidTr="0028008D">
        <w:trPr>
          <w:trHeight w:val="432"/>
        </w:trPr>
        <w:tc>
          <w:tcPr>
            <w:tcW w:w="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(000108) Osnovna škola - redovni program&lt;</w:t>
            </w:r>
            <w:proofErr w:type="spellStart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>br</w:t>
            </w:r>
            <w:proofErr w:type="spellEnd"/>
            <w:r w:rsidRPr="0028008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r-HR"/>
              </w:rPr>
              <w:t xml:space="preserve"> /&gt;(000958) Osnovna škola - članak 4 / prilagođeni program</w:t>
            </w:r>
          </w:p>
        </w:tc>
        <w:tc>
          <w:tcPr>
            <w:tcW w:w="7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09.06.2015.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008D" w:rsidRPr="0028008D" w:rsidRDefault="0028008D" w:rsidP="00280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2800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ZIZ Završni ispit znanja</w:t>
            </w:r>
          </w:p>
        </w:tc>
      </w:tr>
    </w:tbl>
    <w:p w:rsidR="0028008D" w:rsidRPr="002D77BE" w:rsidRDefault="0028008D" w:rsidP="002D77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008D" w:rsidRPr="002D7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42"/>
    <w:rsid w:val="0028008D"/>
    <w:rsid w:val="002D77BE"/>
    <w:rsid w:val="007B5DB5"/>
    <w:rsid w:val="008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1951</Words>
  <Characters>11122</Characters>
  <Application>Microsoft Office Word</Application>
  <DocSecurity>0</DocSecurity>
  <Lines>92</Lines>
  <Paragraphs>26</Paragraphs>
  <ScaleCrop>false</ScaleCrop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6</cp:revision>
  <dcterms:created xsi:type="dcterms:W3CDTF">2014-11-05T10:24:00Z</dcterms:created>
  <dcterms:modified xsi:type="dcterms:W3CDTF">2014-11-12T12:06:00Z</dcterms:modified>
</cp:coreProperties>
</file>